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A45245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2184E72E" w14:textId="1A440E97" w:rsidR="00760F49" w:rsidRPr="00651EC9" w:rsidRDefault="00A45245" w:rsidP="00651EC9">
                              <w:pPr>
                                <w:pStyle w:val="Sinespaciado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</w:t>
                                  </w:r>
                                  <w:r w:rsidR="00EF4B9B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 xml:space="preserve"> </w:t>
                                  </w:r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A45245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A440E97" w:rsidR="00760F49" w:rsidRPr="00651EC9" w:rsidRDefault="00A45245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</w:t>
                            </w:r>
                            <w:r w:rsidR="00EF4B9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 xml:space="preserve"> </w:t>
                            </w:r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Sinespaciado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EndPr/>
        <w:sdtContent>
          <w:r w:rsidR="00F63B2D">
            <w:br w:type="page"/>
          </w:r>
        </w:sdtContent>
      </w:sdt>
    </w:p>
    <w:bookmarkStart w:id="0" w:name="_Toc173415020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proofErr w:type="spellStart"/>
          <w:r w:rsidRPr="00652DFD">
            <w:t>I</w:t>
          </w:r>
          <w:r w:rsidR="00FC25B2">
            <w:t>ndice</w:t>
          </w:r>
          <w:bookmarkEnd w:id="0"/>
          <w:proofErr w:type="spellEnd"/>
        </w:p>
        <w:p w14:paraId="24D470AD" w14:textId="630CE4E8" w:rsidR="003F2889" w:rsidRDefault="00D03E5D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15020" w:history="1">
            <w:r w:rsidR="003F2889" w:rsidRPr="001D53F1">
              <w:rPr>
                <w:rStyle w:val="Hipervnculo"/>
              </w:rPr>
              <w:t>Indice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_Toc173415020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2</w:t>
            </w:r>
            <w:r w:rsidR="003F2889">
              <w:rPr>
                <w:webHidden/>
              </w:rPr>
              <w:fldChar w:fldCharType="end"/>
            </w:r>
          </w:hyperlink>
        </w:p>
        <w:p w14:paraId="04F361B6" w14:textId="0786F55D" w:rsidR="003F2889" w:rsidRDefault="003F2889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1" w:history="1">
            <w:r w:rsidRPr="001D53F1">
              <w:rPr>
                <w:rStyle w:val="Hipervnculo"/>
              </w:rPr>
              <w:t>1.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</w:rPr>
              <w:t>Generales del obligatorio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_Toc173415021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F833D3" w14:textId="1CE97F8C" w:rsidR="003F2889" w:rsidRDefault="003F2889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2" w:history="1">
            <w:r w:rsidRPr="001D53F1">
              <w:rPr>
                <w:rStyle w:val="Hipervnculo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  <w:noProof/>
              </w:rPr>
              <w:t>Declaración de autoría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DBAD" w14:textId="1A0D82E3" w:rsidR="003F2889" w:rsidRDefault="003F2889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3" w:history="1">
            <w:r w:rsidRPr="001D53F1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5444" w14:textId="30B730E8" w:rsidR="003F2889" w:rsidRDefault="003F2889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4" w:history="1">
            <w:r w:rsidRPr="001D53F1">
              <w:rPr>
                <w:rStyle w:val="Hipervnculo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  <w:noProof/>
              </w:rPr>
              <w:t>Letra del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7512" w14:textId="1345D115" w:rsidR="003F2889" w:rsidRDefault="003F2889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5" w:history="1">
            <w:r w:rsidRPr="001D53F1">
              <w:rPr>
                <w:rStyle w:val="Hipervnculo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</w:rPr>
              <w:t>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_Toc173415025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B0E823" w14:textId="7614FC61" w:rsidR="003F2889" w:rsidRDefault="003F2889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6" w:history="1">
            <w:r w:rsidRPr="001D53F1">
              <w:rPr>
                <w:rStyle w:val="Hipervnculo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742F" w14:textId="7A498AD6" w:rsidR="003F2889" w:rsidRDefault="003F2889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7" w:history="1">
            <w:r w:rsidRPr="001D53F1">
              <w:rPr>
                <w:rStyle w:val="Hipervnculo"/>
                <w:lang w:val="es-UY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Pr="001D53F1">
              <w:rPr>
                <w:rStyle w:val="Hipervnculo"/>
                <w:lang w:val="es-UY"/>
              </w:rPr>
              <w:t>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_Toc173415027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2641760" w14:textId="5BF273F6" w:rsidR="003F2889" w:rsidRDefault="003F2889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8" w:history="1">
            <w:r w:rsidRPr="001D53F1">
              <w:rPr>
                <w:rStyle w:val="Hipervnculo"/>
                <w:noProof/>
              </w:rPr>
              <w:t>Fuentes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91B8" w14:textId="7CC635B4" w:rsidR="003F2889" w:rsidRDefault="003F2889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9" w:history="1">
            <w:r w:rsidRPr="001D53F1">
              <w:rPr>
                <w:rStyle w:val="Hipervnculo"/>
                <w:noProof/>
                <w:lang w:val="es-UY"/>
              </w:rPr>
              <w:t>Ambiente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C1EB" w14:textId="7D22383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Sinespaciado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Ttulo1"/>
      </w:pPr>
      <w:bookmarkStart w:id="1" w:name="_Toc173415021"/>
      <w:r w:rsidRPr="0063555E">
        <w:lastRenderedPageBreak/>
        <w:t>General</w:t>
      </w:r>
      <w:r w:rsidR="008A6F7F" w:rsidRPr="0063555E">
        <w:t>es del obligatorio</w:t>
      </w:r>
      <w:bookmarkEnd w:id="1"/>
    </w:p>
    <w:p w14:paraId="56F87369" w14:textId="6F1F4D00" w:rsidR="001D5EF2" w:rsidRPr="0063555E" w:rsidRDefault="001D5EF2" w:rsidP="0063555E">
      <w:pPr>
        <w:pStyle w:val="Ttulo2"/>
      </w:pPr>
      <w:bookmarkStart w:id="2" w:name="_Toc173415022"/>
      <w:r w:rsidRPr="0063555E">
        <w:t>Declaración de autoría</w:t>
      </w:r>
      <w:bookmarkEnd w:id="2"/>
    </w:p>
    <w:p w14:paraId="75D42832" w14:textId="692ECBB2" w:rsidR="004D3F00" w:rsidRDefault="006A241F" w:rsidP="006A241F">
      <w:r w:rsidRPr="00CD4800">
        <w:t xml:space="preserve">Nosotros, </w:t>
      </w:r>
      <w:proofErr w:type="spellStart"/>
      <w:r w:rsidR="00AB52DF">
        <w:rPr>
          <w:b/>
          <w:bCs/>
        </w:rPr>
        <w:t>Joaquin</w:t>
      </w:r>
      <w:proofErr w:type="spellEnd"/>
      <w:r w:rsidR="00AB52DF">
        <w:rPr>
          <w:b/>
          <w:bCs/>
        </w:rPr>
        <w:t xml:space="preserve">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Prrafodelista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Prrafodelista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nfasissutil"/>
          <w:u w:val="single"/>
        </w:rPr>
        <w:fldChar w:fldCharType="begin"/>
      </w:r>
      <w:r w:rsidR="00B20CF0" w:rsidRPr="00314450">
        <w:rPr>
          <w:rStyle w:val="nfasissutil"/>
          <w:u w:val="single"/>
        </w:rPr>
        <w:instrText xml:space="preserve"> REF _Ref151919434 \h  \* MERGEFORMAT </w:instrText>
      </w:r>
      <w:r w:rsidR="00B20CF0" w:rsidRPr="00314450">
        <w:rPr>
          <w:rStyle w:val="nfasissutil"/>
          <w:u w:val="single"/>
        </w:rPr>
      </w:r>
      <w:r w:rsidR="00B20CF0" w:rsidRPr="00314450">
        <w:rPr>
          <w:rStyle w:val="nfasissutil"/>
          <w:u w:val="single"/>
        </w:rPr>
        <w:fldChar w:fldCharType="separate"/>
      </w:r>
      <w:r w:rsidR="003D25B8" w:rsidRPr="003D25B8">
        <w:rPr>
          <w:rStyle w:val="nfasissutil"/>
          <w:u w:val="single"/>
        </w:rPr>
        <w:t>Fuentes consultadas</w:t>
      </w:r>
      <w:r w:rsidR="00B20CF0" w:rsidRPr="00314450">
        <w:rPr>
          <w:rStyle w:val="nfasissutil"/>
          <w:u w:val="single"/>
        </w:rPr>
        <w:fldChar w:fldCharType="end"/>
      </w:r>
      <w:r w:rsidR="00166F5A" w:rsidRPr="00166F5A">
        <w:t>.</w:t>
      </w:r>
    </w:p>
    <w:p w14:paraId="454BF84D" w14:textId="495A50BE" w:rsidR="0078461A" w:rsidRDefault="0078461A" w:rsidP="00314450">
      <w:pPr>
        <w:pStyle w:val="Prrafodelista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77777777" w:rsidR="00B61B66" w:rsidRPr="00CD4800" w:rsidRDefault="00B61B66" w:rsidP="00B61B66"/>
    <w:p w14:paraId="2BBE95A6" w14:textId="69CC0ADE" w:rsidR="008B1CCC" w:rsidRDefault="00FE2090" w:rsidP="00FE2090">
      <w:pPr>
        <w:pStyle w:val="Imagen"/>
      </w:pPr>
      <w:r>
        <mc:AlternateContent>
          <mc:Choice Requires="wpg">
            <w:drawing>
              <wp:inline distT="0" distB="0" distL="0" distR="0" wp14:anchorId="53C9D9E3" wp14:editId="38E591AF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F0452" w14:textId="21B2C1C5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Diego Orlando</w:t>
                              </w:r>
                            </w:p>
                            <w:p w14:paraId="1A55BB85" w14:textId="2BA76648" w:rsidR="00FE2090" w:rsidRPr="005D6EEA" w:rsidRDefault="00AB52DF" w:rsidP="00FE2090">
                              <w:pPr>
                                <w:pStyle w:val="Sinespaciado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7AF36" w14:textId="070CC456" w:rsidR="00FE2090" w:rsidRDefault="00AB52DF" w:rsidP="00FE2090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Joaquin</w:t>
                                </w:r>
                                <w:proofErr w:type="spellEnd"/>
                                <w:r>
                                  <w:t xml:space="preserve"> Manzanar</w:t>
                                </w:r>
                              </w:p>
                              <w:p w14:paraId="4FD998E9" w14:textId="0FD4C660" w:rsidR="00FE2090" w:rsidRDefault="00FE2090" w:rsidP="00FE2090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C9D9E3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"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68FF0452" w14:textId="21B2C1C5" w:rsidR="00FE2090" w:rsidRPr="005D6EEA" w:rsidRDefault="00AB52DF" w:rsidP="00FE2090">
                        <w:pPr>
                          <w:pStyle w:val="Sinespaciado"/>
                        </w:pPr>
                        <w:r>
                          <w:t>Diego Orlando</w:t>
                        </w:r>
                      </w:p>
                      <w:p w14:paraId="1A55BB85" w14:textId="2BA76648" w:rsidR="00FE2090" w:rsidRPr="005D6EEA" w:rsidRDefault="00AB52DF" w:rsidP="00FE2090">
                        <w:pPr>
                          <w:pStyle w:val="Sinespaciado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6607AF36" w14:textId="070CC456" w:rsidR="00FE2090" w:rsidRDefault="00AB52DF" w:rsidP="00FE2090">
                          <w:pPr>
                            <w:pStyle w:val="Sinespaciado"/>
                          </w:pPr>
                          <w:proofErr w:type="spellStart"/>
                          <w:r>
                            <w:t>Joaquin</w:t>
                          </w:r>
                          <w:proofErr w:type="spellEnd"/>
                          <w:r>
                            <w:t xml:space="preserve"> Manzanar</w:t>
                          </w:r>
                        </w:p>
                        <w:p w14:paraId="4FD998E9" w14:textId="0FD4C660" w:rsidR="00FE2090" w:rsidRDefault="00FE2090" w:rsidP="00FE2090">
                          <w:pPr>
                            <w:pStyle w:val="Sinespaciado"/>
                          </w:pPr>
                        </w:p>
                      </w:txbxContent>
                    </v:textbox>
                  </v:sha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6" o:title=""/>
                  </v:shape>
                </v:group>
                <w10:anchorlock/>
              </v:group>
            </w:pict>
          </mc:Fallback>
        </mc:AlternateContent>
      </w:r>
    </w:p>
    <w:p w14:paraId="54EDA2CA" w14:textId="77777777" w:rsidR="00AA4CC4" w:rsidRDefault="00AA4CC4" w:rsidP="00AA4CC4">
      <w:pPr>
        <w:ind w:left="709" w:firstLine="0"/>
      </w:pPr>
    </w:p>
    <w:p w14:paraId="0F76B8AE" w14:textId="77777777" w:rsidR="00B809D3" w:rsidRDefault="00B809D3" w:rsidP="00AA4CC4">
      <w:pPr>
        <w:ind w:left="709" w:firstLine="0"/>
      </w:pPr>
    </w:p>
    <w:p w14:paraId="69A1B513" w14:textId="12F6BA81" w:rsidR="00136D8D" w:rsidRDefault="00136D8D">
      <w:pPr>
        <w:ind w:firstLine="0"/>
      </w:pPr>
      <w:r>
        <w:br w:type="page"/>
      </w:r>
    </w:p>
    <w:p w14:paraId="369F87B3" w14:textId="62E35D6D" w:rsidR="00DF45DF" w:rsidRDefault="00DF45DF" w:rsidP="0063555E">
      <w:pPr>
        <w:pStyle w:val="Ttulo2"/>
      </w:pPr>
      <w:bookmarkStart w:id="3" w:name="_Toc173415023"/>
      <w:r>
        <w:lastRenderedPageBreak/>
        <w:t>A</w:t>
      </w:r>
      <w:r w:rsidR="007025F4">
        <w:t>claraciones</w:t>
      </w:r>
      <w:bookmarkEnd w:id="3"/>
    </w:p>
    <w:p w14:paraId="76F553DD" w14:textId="3B32220A" w:rsidR="008D2887" w:rsidRPr="008D2887" w:rsidRDefault="005C51C1" w:rsidP="005C51C1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Ttulo2"/>
      </w:pPr>
      <w:bookmarkStart w:id="4" w:name="_Toc173415024"/>
      <w:r>
        <w:lastRenderedPageBreak/>
        <w:t>Letra</w:t>
      </w:r>
      <w:r w:rsidR="00FA33AE">
        <w:t xml:space="preserve"> del obligatorio</w:t>
      </w:r>
      <w:bookmarkEnd w:id="4"/>
    </w:p>
    <w:p w14:paraId="5C690603" w14:textId="77777777" w:rsidR="005C5C3A" w:rsidRDefault="005C5C3A" w:rsidP="008B1CCC">
      <w:pPr>
        <w:ind w:firstLine="0"/>
      </w:pPr>
    </w:p>
    <w:p w14:paraId="18CA6364" w14:textId="0EF8AD43" w:rsidR="001D5EF2" w:rsidRDefault="00EB135D" w:rsidP="0063555E">
      <w:pPr>
        <w:pStyle w:val="Ttulo1"/>
      </w:pPr>
      <w:bookmarkStart w:id="5" w:name="_Toc173415025"/>
      <w:r>
        <w:lastRenderedPageBreak/>
        <w:t>Solución</w:t>
      </w:r>
      <w:bookmarkEnd w:id="5"/>
    </w:p>
    <w:p w14:paraId="751B904B" w14:textId="4FE615D5" w:rsidR="003F2889" w:rsidRDefault="003F2889" w:rsidP="003F2889">
      <w:r>
        <w:t xml:space="preserve">Cargamos los recursos necesarios en el </w:t>
      </w:r>
      <w:proofErr w:type="spellStart"/>
      <w:r>
        <w:t>Controller</w:t>
      </w:r>
      <w:proofErr w:type="spellEnd"/>
      <w:r>
        <w:t xml:space="preserve"> para ejecutar los módulos de ansible, los mismos los obtenemos del archivo </w:t>
      </w:r>
      <w:proofErr w:type="spellStart"/>
      <w:r>
        <w:t>requirementes.yml</w:t>
      </w:r>
      <w:proofErr w:type="spellEnd"/>
      <w:r>
        <w:t xml:space="preserve"> dentro de la carpeta </w:t>
      </w:r>
      <w:proofErr w:type="spellStart"/>
      <w:r>
        <w:t>Collections</w:t>
      </w:r>
      <w:proofErr w:type="spellEnd"/>
    </w:p>
    <w:p w14:paraId="6A380ABE" w14:textId="77777777" w:rsidR="003F2889" w:rsidRPr="003F2889" w:rsidRDefault="003F2889" w:rsidP="003F2889">
      <w:pPr>
        <w:pStyle w:val="0-Nota"/>
      </w:pPr>
      <w:proofErr w:type="spellStart"/>
      <w:r w:rsidRPr="003F2889">
        <w:t>collections</w:t>
      </w:r>
      <w:proofErr w:type="spellEnd"/>
      <w:r w:rsidRPr="003F2889">
        <w:t>:</w:t>
      </w:r>
    </w:p>
    <w:p w14:paraId="030107DC" w14:textId="77777777" w:rsidR="003F2889" w:rsidRPr="003F2889" w:rsidRDefault="003F2889" w:rsidP="003F2889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ansible.posix</w:t>
      </w:r>
      <w:proofErr w:type="spellEnd"/>
      <w:proofErr w:type="gramEnd"/>
    </w:p>
    <w:p w14:paraId="59974336" w14:textId="77777777" w:rsidR="003F2889" w:rsidRPr="003F2889" w:rsidRDefault="003F2889" w:rsidP="003F2889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community.general</w:t>
      </w:r>
      <w:proofErr w:type="spellEnd"/>
      <w:proofErr w:type="gramEnd"/>
    </w:p>
    <w:p w14:paraId="1AFA429E" w14:textId="77777777" w:rsidR="003F2889" w:rsidRPr="003F2889" w:rsidRDefault="003F2889" w:rsidP="003F2889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community.mysql</w:t>
      </w:r>
      <w:proofErr w:type="spellEnd"/>
      <w:proofErr w:type="gramEnd"/>
    </w:p>
    <w:p w14:paraId="029D1A17" w14:textId="6C010261" w:rsidR="003F2889" w:rsidRDefault="003F2889" w:rsidP="003F2889">
      <w:r>
        <w:t>Desplegamos la misma con ansible-</w:t>
      </w:r>
      <w:proofErr w:type="spellStart"/>
      <w:r>
        <w:t>galaxy</w:t>
      </w:r>
      <w:proofErr w:type="spellEnd"/>
    </w:p>
    <w:p w14:paraId="446FBF6D" w14:textId="0CAF88E6" w:rsidR="003F2889" w:rsidRDefault="003F2889" w:rsidP="003F2889">
      <w:pPr>
        <w:ind w:hanging="851"/>
      </w:pPr>
      <w:r w:rsidRPr="003F2889">
        <w:drawing>
          <wp:inline distT="0" distB="0" distL="0" distR="0" wp14:anchorId="45238611" wp14:editId="56D370AD">
            <wp:extent cx="6685626" cy="18688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1701" cy="18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478F" w14:textId="77777777" w:rsidR="003F2889" w:rsidRPr="003F2889" w:rsidRDefault="003F2889" w:rsidP="003F2889">
      <w:pPr>
        <w:pStyle w:val="Ttulo2"/>
      </w:pPr>
      <w:bookmarkStart w:id="6" w:name="_Toc173415026"/>
      <w:bookmarkEnd w:id="6"/>
    </w:p>
    <w:p w14:paraId="60B1DE7A" w14:textId="1FBFC456" w:rsidR="00794AA5" w:rsidRDefault="00794AA5" w:rsidP="0018641F">
      <w:pPr>
        <w:pStyle w:val="Ttulo1"/>
        <w:rPr>
          <w:lang w:val="es-UY"/>
        </w:rPr>
      </w:pPr>
      <w:bookmarkStart w:id="7" w:name="_Ref151919424"/>
      <w:bookmarkStart w:id="8" w:name="_Ref151832863"/>
      <w:bookmarkStart w:id="9" w:name="_Toc173415027"/>
      <w:r>
        <w:rPr>
          <w:lang w:val="es-UY"/>
        </w:rPr>
        <w:lastRenderedPageBreak/>
        <w:t>Anexo</w:t>
      </w:r>
      <w:bookmarkEnd w:id="7"/>
      <w:bookmarkEnd w:id="9"/>
    </w:p>
    <w:p w14:paraId="16F45B04" w14:textId="557ABD02" w:rsidR="0088565C" w:rsidRPr="00833D8C" w:rsidRDefault="008F7B7D" w:rsidP="00833D8C">
      <w:pPr>
        <w:pStyle w:val="Ttulo2"/>
        <w:numPr>
          <w:ilvl w:val="0"/>
          <w:numId w:val="0"/>
        </w:numPr>
        <w:ind w:left="284"/>
      </w:pPr>
      <w:bookmarkStart w:id="10" w:name="_Ref151919434"/>
      <w:bookmarkStart w:id="11" w:name="_Toc173415028"/>
      <w:r w:rsidRPr="00833D8C">
        <w:t>Fuentes consultadas</w:t>
      </w:r>
      <w:bookmarkEnd w:id="8"/>
      <w:bookmarkEnd w:id="10"/>
      <w:bookmarkEnd w:id="11"/>
    </w:p>
    <w:p w14:paraId="54F8597D" w14:textId="2730E236" w:rsidR="007E7BF2" w:rsidRPr="00B2733A" w:rsidRDefault="00E748EC" w:rsidP="001770B2">
      <w:pPr>
        <w:pStyle w:val="Prrafodelista"/>
        <w:numPr>
          <w:ilvl w:val="0"/>
          <w:numId w:val="6"/>
        </w:numPr>
      </w:pPr>
      <w:r>
        <w:t>-</w:t>
      </w:r>
      <w:bookmarkStart w:id="12" w:name="_GoBack"/>
      <w:bookmarkEnd w:id="12"/>
    </w:p>
    <w:p w14:paraId="27592905" w14:textId="77777777" w:rsidR="00B2733A" w:rsidRDefault="00B2733A" w:rsidP="00B2733A">
      <w:pPr>
        <w:ind w:left="709" w:firstLine="0"/>
        <w:rPr>
          <w:lang w:val="es-UY" w:eastAsia="es-UY"/>
        </w:rPr>
      </w:pPr>
    </w:p>
    <w:p w14:paraId="796F98BB" w14:textId="77777777" w:rsidR="00122CD5" w:rsidRPr="00B2733A" w:rsidRDefault="00122CD5" w:rsidP="00B2733A">
      <w:pPr>
        <w:ind w:left="709" w:firstLine="0"/>
        <w:rPr>
          <w:lang w:val="es-UY" w:eastAsia="es-UY"/>
        </w:rPr>
      </w:pPr>
    </w:p>
    <w:p w14:paraId="24B63EA0" w14:textId="37D5D4BF" w:rsidR="007015CD" w:rsidRDefault="00D262D6" w:rsidP="00794AA5">
      <w:pPr>
        <w:pStyle w:val="Ttulo2"/>
        <w:numPr>
          <w:ilvl w:val="0"/>
          <w:numId w:val="0"/>
        </w:numPr>
        <w:ind w:left="284"/>
        <w:rPr>
          <w:lang w:val="es-UY"/>
        </w:rPr>
      </w:pPr>
      <w:bookmarkStart w:id="13" w:name="_Toc173415029"/>
      <w:r>
        <w:rPr>
          <w:lang w:val="es-UY"/>
        </w:rPr>
        <w:t>Ambiente virtual</w:t>
      </w:r>
      <w:bookmarkEnd w:id="13"/>
    </w:p>
    <w:p w14:paraId="13244C24" w14:textId="42E5D03F" w:rsidR="00CA4C46" w:rsidRPr="00CA4C46" w:rsidRDefault="00E748EC" w:rsidP="00CA4C46">
      <w:pPr>
        <w:rPr>
          <w:lang w:val="es-UY"/>
        </w:rPr>
      </w:pPr>
      <w:r>
        <w:rPr>
          <w:lang w:val="es-UY"/>
        </w:rPr>
        <w:t>-</w:t>
      </w:r>
    </w:p>
    <w:p w14:paraId="0F23771C" w14:textId="77777777" w:rsidR="00CA4C46" w:rsidRPr="00CA4C46" w:rsidRDefault="00CA4C46" w:rsidP="00D262D6">
      <w:pPr>
        <w:rPr>
          <w:lang w:val="es-UY"/>
        </w:rPr>
      </w:pPr>
    </w:p>
    <w:p w14:paraId="7091A2D1" w14:textId="77777777" w:rsidR="00DA52FB" w:rsidRPr="00CA4C46" w:rsidRDefault="00DA52FB" w:rsidP="00D262D6">
      <w:pPr>
        <w:rPr>
          <w:lang w:val="es-UY"/>
        </w:rPr>
      </w:pPr>
    </w:p>
    <w:p w14:paraId="40ED50C0" w14:textId="77777777" w:rsidR="00947289" w:rsidRPr="00CA4C46" w:rsidRDefault="00947289" w:rsidP="00D262D6">
      <w:pPr>
        <w:rPr>
          <w:lang w:val="es-UY"/>
        </w:rPr>
      </w:pPr>
    </w:p>
    <w:p w14:paraId="242EDD25" w14:textId="77777777" w:rsidR="00947289" w:rsidRPr="00CA4C46" w:rsidRDefault="00947289" w:rsidP="00D262D6">
      <w:pPr>
        <w:rPr>
          <w:lang w:val="es-UY"/>
        </w:rPr>
      </w:pPr>
    </w:p>
    <w:p w14:paraId="0CEAE2E7" w14:textId="77777777" w:rsidR="008F6142" w:rsidRPr="00CA4C46" w:rsidRDefault="008F6142" w:rsidP="00D761E7">
      <w:pPr>
        <w:ind w:firstLine="0"/>
        <w:rPr>
          <w:lang w:val="es-UY"/>
        </w:rPr>
      </w:pPr>
    </w:p>
    <w:sectPr w:rsidR="008F6142" w:rsidRPr="00CA4C46" w:rsidSect="005F77B5">
      <w:headerReference w:type="default" r:id="rId18"/>
      <w:footerReference w:type="default" r:id="rId19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67F9" w14:textId="77777777" w:rsidR="00A45245" w:rsidRDefault="00A45245" w:rsidP="00617544">
      <w:pPr>
        <w:spacing w:before="0" w:after="0" w:line="240" w:lineRule="auto"/>
      </w:pPr>
      <w:r>
        <w:separator/>
      </w:r>
    </w:p>
  </w:endnote>
  <w:endnote w:type="continuationSeparator" w:id="0">
    <w:p w14:paraId="0B2447CD" w14:textId="77777777" w:rsidR="00A45245" w:rsidRDefault="00A45245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6C809CCB" w14:textId="77777777" w:rsidR="00A45245" w:rsidRDefault="00A452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986C" w14:textId="33BCC222" w:rsidR="00F72B34" w:rsidRDefault="00F72B34" w:rsidP="00F72B34">
    <w:pPr>
      <w:pStyle w:val="Sinespaci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3C31115" w:rsidR="005F77B5" w:rsidRPr="00F72B34" w:rsidRDefault="00101193" w:rsidP="00F72B34">
    <w:pPr>
      <w:pStyle w:val="Sinespaciado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222222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0091" w14:textId="77777777" w:rsidR="00A45245" w:rsidRDefault="00A45245" w:rsidP="00617544">
      <w:pPr>
        <w:spacing w:before="0" w:after="0" w:line="240" w:lineRule="auto"/>
      </w:pPr>
      <w:r>
        <w:separator/>
      </w:r>
    </w:p>
  </w:footnote>
  <w:footnote w:type="continuationSeparator" w:id="0">
    <w:p w14:paraId="3D1D6A27" w14:textId="77777777" w:rsidR="00A45245" w:rsidRDefault="00A45245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01F6F2E2" w14:textId="77777777" w:rsidR="00A45245" w:rsidRDefault="00A4524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E2A9" w14:textId="15C23259" w:rsidR="005F77B5" w:rsidRDefault="004A0299" w:rsidP="005F77B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Encabezado"/>
    </w:pPr>
  </w:p>
  <w:p w14:paraId="00F8547D" w14:textId="7C6DDB7E" w:rsidR="005F77B5" w:rsidRDefault="004C4E3E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3B3"/>
    <w:multiLevelType w:val="multilevel"/>
    <w:tmpl w:val="57E4411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2"/>
  </w:num>
  <w:num w:numId="5">
    <w:abstractNumId w:val="6"/>
    <w:lvlOverride w:ilvl="0">
      <w:startOverride w:val="1"/>
    </w:lvlOverride>
  </w:num>
  <w:num w:numId="6">
    <w:abstractNumId w:val="13"/>
  </w:num>
  <w:num w:numId="7">
    <w:abstractNumId w:val="7"/>
  </w:num>
  <w:num w:numId="8">
    <w:abstractNumId w:val="6"/>
  </w:num>
  <w:num w:numId="9">
    <w:abstractNumId w:val="15"/>
  </w:num>
  <w:num w:numId="10">
    <w:abstractNumId w:val="0"/>
  </w:num>
  <w:num w:numId="11">
    <w:abstractNumId w:val="5"/>
  </w:num>
  <w:num w:numId="12">
    <w:abstractNumId w:val="18"/>
  </w:num>
  <w:num w:numId="13">
    <w:abstractNumId w:val="3"/>
  </w:num>
  <w:num w:numId="14">
    <w:abstractNumId w:val="9"/>
  </w:num>
  <w:num w:numId="15">
    <w:abstractNumId w:val="10"/>
  </w:num>
  <w:num w:numId="16">
    <w:abstractNumId w:val="11"/>
  </w:num>
  <w:num w:numId="17">
    <w:abstractNumId w:val="1"/>
  </w:num>
  <w:num w:numId="18">
    <w:abstractNumId w:val="14"/>
  </w:num>
  <w:num w:numId="19">
    <w:abstractNumId w:val="16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comment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2889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5245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92BB6"/>
    <w:rsid w:val="00E9331A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Descripci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Textoennegrita">
    <w:name w:val="Strong"/>
    <w:uiPriority w:val="22"/>
    <w:qFormat/>
    <w:rsid w:val="00F63B2D"/>
    <w:rPr>
      <w:b/>
      <w:bCs/>
    </w:rPr>
  </w:style>
  <w:style w:type="character" w:styleId="nf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Cita">
    <w:name w:val="Quote"/>
    <w:basedOn w:val="Normal"/>
    <w:next w:val="Normal"/>
    <w:link w:val="CitaCar"/>
    <w:uiPriority w:val="29"/>
    <w:qFormat/>
    <w:rsid w:val="00F63B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B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2D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nfasisintenso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63B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578A"/>
    <w:rPr>
      <w:rFonts w:ascii="Aptos" w:hAnsi="Aptos"/>
    </w:rPr>
  </w:style>
  <w:style w:type="paragraph" w:styleId="TD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03E5D"/>
    <w:rPr>
      <w:color w:val="6B9F25" w:themeColor="hyperlink"/>
      <w:u w:val="single"/>
    </w:rPr>
  </w:style>
  <w:style w:type="paragraph" w:styleId="Prrafodelista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544"/>
    <w:rPr>
      <w:rFonts w:ascii="Segoe UI Semilight" w:hAnsi="Segoe UI Semilight"/>
    </w:rPr>
  </w:style>
  <w:style w:type="paragraph" w:styleId="Piedepgina">
    <w:name w:val="footer"/>
    <w:basedOn w:val="Normal"/>
    <w:link w:val="Piedepgina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544"/>
    <w:rPr>
      <w:rFonts w:ascii="Segoe UI Semilight" w:hAnsi="Segoe UI Semilight"/>
    </w:rPr>
  </w:style>
  <w:style w:type="character" w:styleId="Mencinsinresolver">
    <w:name w:val="Unresolved Mention"/>
    <w:basedOn w:val="Fuentedeprrafopredeter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Ttulo1"/>
    <w:link w:val="IndiceCar"/>
    <w:rsid w:val="00C15FA5"/>
  </w:style>
  <w:style w:type="paragraph" w:customStyle="1" w:styleId="INDICE0">
    <w:name w:val="INDICE"/>
    <w:basedOn w:val="Ttulo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Ttulo1C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D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Ttulo1C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D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Sinespaciado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SinespaciadoC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Fuentedeprrafopredeter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CE23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31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311"/>
    <w:rPr>
      <w:rFonts w:ascii="Segoe UI Semilight" w:hAnsi="Segoe UI Semi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Fuentedeprrafopredeter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Fuentedeprrafopredeter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digoHTML">
    <w:name w:val="HTML Code"/>
    <w:basedOn w:val="Fuentedeprrafopredeter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52F7AED-11CD-40DB-A6EB-E71E8DE3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277</Words>
  <Characters>1526</Characters>
  <Application>Microsoft Office Word</Application>
  <DocSecurity>2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1800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 Diego Orlando</dc:creator>
  <cp:keywords>TallerLinux</cp:keywords>
  <dc:description/>
  <cp:lastModifiedBy>ORLANDO LOFFREDO, Diego (ADMIN)</cp:lastModifiedBy>
  <cp:revision>4</cp:revision>
  <cp:lastPrinted>2023-11-30T01:11:00Z</cp:lastPrinted>
  <dcterms:created xsi:type="dcterms:W3CDTF">2024-08-01T15:18:00Z</dcterms:created>
  <dcterms:modified xsi:type="dcterms:W3CDTF">2024-08-01T17:30:00Z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