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82" w:rsidRPr="007D55BF" w:rsidRDefault="007D687E" w:rsidP="007D55BF">
      <w:r>
        <w:t>teste</w:t>
      </w:r>
      <w:r w:rsidR="00EC2D3F">
        <w:t xml:space="preserve"> 2</w:t>
      </w:r>
      <w:r w:rsidR="00BA021B">
        <w:t xml:space="preserve"> teste</w:t>
      </w:r>
      <w:r w:rsidR="00C7462A">
        <w:t xml:space="preserve"> teste</w:t>
      </w:r>
    </w:p>
    <w:sectPr w:rsidR="00C01E82" w:rsidRPr="007D55BF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3AF8"/>
    <w:rsid w:val="000F1278"/>
    <w:rsid w:val="000F657F"/>
    <w:rsid w:val="003A3E92"/>
    <w:rsid w:val="005F4CD6"/>
    <w:rsid w:val="0065236F"/>
    <w:rsid w:val="00665B25"/>
    <w:rsid w:val="007915C4"/>
    <w:rsid w:val="007B28AD"/>
    <w:rsid w:val="007D55BF"/>
    <w:rsid w:val="007D687E"/>
    <w:rsid w:val="008138E5"/>
    <w:rsid w:val="008C77AB"/>
    <w:rsid w:val="00A10B33"/>
    <w:rsid w:val="00A81D55"/>
    <w:rsid w:val="00BA021B"/>
    <w:rsid w:val="00C01E82"/>
    <w:rsid w:val="00C7462A"/>
    <w:rsid w:val="00E1535F"/>
    <w:rsid w:val="00E53AF8"/>
    <w:rsid w:val="00EC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11</cp:revision>
  <dcterms:created xsi:type="dcterms:W3CDTF">2015-04-10T19:01:00Z</dcterms:created>
  <dcterms:modified xsi:type="dcterms:W3CDTF">2015-04-23T17:58:00Z</dcterms:modified>
</cp:coreProperties>
</file>