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A576" w14:textId="16B9A388" w:rsidR="00E0492D" w:rsidRPr="00581DCC" w:rsidRDefault="00E0492D" w:rsidP="00E0492D">
      <w:pPr>
        <w:pStyle w:val="a6"/>
        <w:jc w:val="center"/>
        <w:rPr>
          <w:b/>
          <w:bCs/>
          <w:sz w:val="36"/>
          <w:szCs w:val="36"/>
          <w:lang w:val="uk-UA"/>
        </w:rPr>
      </w:pPr>
      <w:r w:rsidRPr="00581DCC">
        <w:rPr>
          <w:b/>
          <w:bCs/>
          <w:sz w:val="36"/>
          <w:szCs w:val="36"/>
          <w:lang w:val="uk-UA"/>
        </w:rPr>
        <w:t>Лабораторна робота №1</w:t>
      </w:r>
    </w:p>
    <w:p w14:paraId="6AC34848" w14:textId="098E83DE" w:rsidR="00E0492D" w:rsidRPr="00581DCC" w:rsidRDefault="00E0492D" w:rsidP="00E0492D">
      <w:pPr>
        <w:pStyle w:val="a6"/>
        <w:jc w:val="center"/>
        <w:rPr>
          <w:b/>
          <w:bCs/>
          <w:sz w:val="36"/>
          <w:szCs w:val="36"/>
          <w:lang w:val="uk-UA"/>
        </w:rPr>
      </w:pPr>
      <w:proofErr w:type="spellStart"/>
      <w:r w:rsidRPr="00581DCC">
        <w:rPr>
          <w:b/>
          <w:bCs/>
          <w:sz w:val="36"/>
          <w:szCs w:val="36"/>
          <w:lang w:val="uk-UA"/>
        </w:rPr>
        <w:t>Орелецький</w:t>
      </w:r>
      <w:proofErr w:type="spellEnd"/>
      <w:r w:rsidRPr="00581DCC">
        <w:rPr>
          <w:b/>
          <w:bCs/>
          <w:sz w:val="36"/>
          <w:szCs w:val="36"/>
          <w:lang w:val="uk-UA"/>
        </w:rPr>
        <w:t xml:space="preserve"> Валентин</w:t>
      </w:r>
    </w:p>
    <w:p w14:paraId="3B657E6A" w14:textId="16E372E7" w:rsidR="00E0492D" w:rsidRPr="00581DCC" w:rsidRDefault="00E0492D" w:rsidP="00E0492D">
      <w:pPr>
        <w:pStyle w:val="a6"/>
        <w:jc w:val="center"/>
        <w:rPr>
          <w:b/>
          <w:bCs/>
          <w:sz w:val="36"/>
          <w:szCs w:val="36"/>
          <w:lang w:val="uk-UA"/>
        </w:rPr>
      </w:pPr>
      <w:r w:rsidRPr="00581DCC">
        <w:rPr>
          <w:b/>
          <w:bCs/>
          <w:sz w:val="36"/>
          <w:szCs w:val="36"/>
          <w:lang w:val="uk-UA"/>
        </w:rPr>
        <w:t>401 група</w:t>
      </w:r>
    </w:p>
    <w:p w14:paraId="2EBBD0AD" w14:textId="76413EA2" w:rsidR="00E0492D" w:rsidRDefault="00E0492D">
      <w:pPr>
        <w:rPr>
          <w:lang w:val="uk-UA"/>
        </w:rPr>
      </w:pPr>
    </w:p>
    <w:p w14:paraId="32163B08" w14:textId="37797E1B" w:rsidR="00E0492D" w:rsidRPr="00581DCC" w:rsidRDefault="00E0492D" w:rsidP="00E049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Оцінити себе по шкалі від 1 до 10 відповідно до наступних базових топ-10 навичок (при потребі можна скористатися </w:t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fldChar w:fldCharType="begin"/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instrText xml:space="preserve"> HYPERLINK "</w:instrText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instrText>http://artemnesterenko.com/koleso/</w:instrText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instrText xml:space="preserve">" </w:instrText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fldChar w:fldCharType="separate"/>
      </w:r>
      <w:r w:rsidRPr="00581DCC">
        <w:rPr>
          <w:rStyle w:val="a4"/>
          <w:rFonts w:ascii="Arial" w:eastAsia="Times New Roman" w:hAnsi="Arial" w:cs="Arial"/>
          <w:b/>
          <w:bCs/>
          <w:sz w:val="28"/>
          <w:szCs w:val="28"/>
          <w:lang w:eastAsia="ru-RU"/>
        </w:rPr>
        <w:t>http://artemnesterenko.com/koleso/</w:t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fldChar w:fldCharType="end"/>
      </w:r>
      <w:r w:rsidRPr="00581DC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):</w:t>
      </w:r>
    </w:p>
    <w:p w14:paraId="0CBA1054" w14:textId="3E7E89D5" w:rsidR="00E0492D" w:rsidRPr="00E0492D" w:rsidRDefault="00E0492D" w:rsidP="00E0492D">
      <w:pPr>
        <w:rPr>
          <w:rFonts w:ascii="Times New Roman" w:eastAsia="Times New Roman" w:hAnsi="Times New Roman" w:cs="Times New Roman"/>
          <w:lang w:eastAsia="ru-RU"/>
        </w:rPr>
      </w:pPr>
      <w:r w:rsidRPr="00E0492D">
        <w:drawing>
          <wp:inline distT="0" distB="0" distL="0" distR="0" wp14:anchorId="177A8C52" wp14:editId="75933CBF">
            <wp:extent cx="5731510" cy="7176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B920" w14:textId="5BBB5065" w:rsidR="00E0492D" w:rsidRPr="00581DCC" w:rsidRDefault="00E0492D" w:rsidP="00E0492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581DCC">
        <w:rPr>
          <w:b/>
          <w:bCs/>
          <w:sz w:val="28"/>
          <w:szCs w:val="28"/>
          <w:lang w:val="uk-UA"/>
        </w:rPr>
        <w:lastRenderedPageBreak/>
        <w:t>До кожної із 10 навички написати від 3 до 5 пунктів, які її характеризують.</w:t>
      </w:r>
    </w:p>
    <w:p w14:paraId="2953DD08" w14:textId="4E7CEF3F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Комплексне вирішення проблем</w:t>
      </w:r>
    </w:p>
    <w:p w14:paraId="29F3163C" w14:textId="78FE6A17" w:rsidR="00581DCC" w:rsidRDefault="00581DCC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Вирішення складних задач</w:t>
      </w:r>
    </w:p>
    <w:p w14:paraId="14DEDFAD" w14:textId="7AF3E0A7" w:rsidR="00AF3F11" w:rsidRPr="00E0492D" w:rsidRDefault="00581DCC" w:rsidP="00AF3F11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AF3F11">
        <w:rPr>
          <w:sz w:val="28"/>
          <w:szCs w:val="28"/>
          <w:lang w:val="uk-UA"/>
        </w:rPr>
        <w:t>Думати на декілька кроків вперед</w:t>
      </w:r>
    </w:p>
    <w:p w14:paraId="11533C1F" w14:textId="012E4817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Критичне мислення</w:t>
      </w:r>
    </w:p>
    <w:p w14:paraId="679040F1" w14:textId="1BDE9081" w:rsidR="00AF3F11" w:rsidRDefault="00AF3F11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Дискусії та обговорення</w:t>
      </w:r>
    </w:p>
    <w:p w14:paraId="3661F612" w14:textId="445A62FB" w:rsidR="00AF3F11" w:rsidRDefault="00AF3F11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Організованість</w:t>
      </w:r>
    </w:p>
    <w:p w14:paraId="31257482" w14:textId="48C07E14" w:rsidR="00AF3F11" w:rsidRPr="00E0492D" w:rsidRDefault="00AF3F11" w:rsidP="00AF3F11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Аналіз ситуації</w:t>
      </w:r>
    </w:p>
    <w:p w14:paraId="41363E4A" w14:textId="1BB1A254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Креативність</w:t>
      </w:r>
    </w:p>
    <w:p w14:paraId="08AD3AEC" w14:textId="00065A75" w:rsidR="00AF3F11" w:rsidRDefault="00AF3F11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Генерування нових ідей</w:t>
      </w:r>
    </w:p>
    <w:p w14:paraId="0EC8DC26" w14:textId="719E1303" w:rsidR="00AF3F11" w:rsidRDefault="00AF3F11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Пошук нового</w:t>
      </w:r>
    </w:p>
    <w:p w14:paraId="584C4576" w14:textId="4C1DDABF" w:rsidR="00AF3F11" w:rsidRPr="00E0492D" w:rsidRDefault="00AF3F11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23A04">
        <w:rPr>
          <w:sz w:val="28"/>
          <w:szCs w:val="28"/>
          <w:lang w:val="uk-UA"/>
        </w:rPr>
        <w:t>Мислення в багатьох напрямках</w:t>
      </w:r>
    </w:p>
    <w:p w14:paraId="59006C3B" w14:textId="305DAF93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Уміння керувати людьми</w:t>
      </w:r>
    </w:p>
    <w:p w14:paraId="15255A3F" w14:textId="5A00301D" w:rsidR="00B23A04" w:rsidRDefault="00B23A0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Делегування</w:t>
      </w:r>
    </w:p>
    <w:p w14:paraId="205AE43C" w14:textId="165594A5" w:rsidR="00B23A04" w:rsidRDefault="00B23A04" w:rsidP="00B23A04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Організованість</w:t>
      </w:r>
    </w:p>
    <w:p w14:paraId="6C343742" w14:textId="63152A39" w:rsidR="00B23A04" w:rsidRPr="00E0492D" w:rsidRDefault="00B23A04" w:rsidP="00B23A04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Організація атмос</w:t>
      </w:r>
      <w:r w:rsidR="00F74F84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ери</w:t>
      </w:r>
    </w:p>
    <w:p w14:paraId="0044FAFD" w14:textId="3E775083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Взаємодія з людьми</w:t>
      </w:r>
    </w:p>
    <w:p w14:paraId="02587674" w14:textId="0783ED5C" w:rsidR="00B23A04" w:rsidRDefault="00B23A0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Вміння слухати</w:t>
      </w:r>
    </w:p>
    <w:p w14:paraId="6B359812" w14:textId="3E01AA85" w:rsidR="00B23A04" w:rsidRDefault="00B23A0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Розуміти людей</w:t>
      </w:r>
    </w:p>
    <w:p w14:paraId="60F773AD" w14:textId="400356DC" w:rsidR="00F74F84" w:rsidRPr="00E0492D" w:rsidRDefault="00F74F8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Підтримка</w:t>
      </w:r>
    </w:p>
    <w:p w14:paraId="715D706F" w14:textId="66DF478C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Емоційний інтелект</w:t>
      </w:r>
    </w:p>
    <w:p w14:paraId="1EC8BD00" w14:textId="21F12F9A" w:rsidR="00B23A04" w:rsidRDefault="00B23A0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Контроль емоцій</w:t>
      </w:r>
    </w:p>
    <w:p w14:paraId="3CBBF3BF" w14:textId="5AB16807" w:rsidR="00B23A04" w:rsidRDefault="00B23A0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Ідентифікувати свої емоції</w:t>
      </w:r>
    </w:p>
    <w:p w14:paraId="62F0CDC6" w14:textId="61547AC0" w:rsidR="00F74F84" w:rsidRPr="00E0492D" w:rsidRDefault="00F74F8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Стресостійкість</w:t>
      </w:r>
      <w:proofErr w:type="spellEnd"/>
    </w:p>
    <w:p w14:paraId="28AF38D4" w14:textId="5B280019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Уміння аналізувати і приймати рішення</w:t>
      </w:r>
    </w:p>
    <w:p w14:paraId="2898B88B" w14:textId="596AED33" w:rsidR="00F74F84" w:rsidRDefault="00F74F8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Швидкі рішення</w:t>
      </w:r>
    </w:p>
    <w:p w14:paraId="761AB63C" w14:textId="564FEF85" w:rsidR="00F74F84" w:rsidRDefault="00F74F8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Самоаналіз</w:t>
      </w:r>
    </w:p>
    <w:p w14:paraId="74A05D1C" w14:textId="2F66D111" w:rsidR="00F74F84" w:rsidRPr="00E0492D" w:rsidRDefault="00F74F8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A6EA9">
        <w:rPr>
          <w:sz w:val="28"/>
          <w:szCs w:val="28"/>
          <w:lang w:val="uk-UA"/>
        </w:rPr>
        <w:t>Об’єктивність</w:t>
      </w:r>
    </w:p>
    <w:p w14:paraId="6523F175" w14:textId="71E747F6" w:rsidR="00E0492D" w:rsidRDefault="00E0492D" w:rsidP="00E0492D">
      <w:pPr>
        <w:ind w:left="708"/>
        <w:rPr>
          <w:sz w:val="28"/>
          <w:szCs w:val="28"/>
          <w:lang w:val="uk-UA"/>
        </w:rPr>
      </w:pPr>
      <w:proofErr w:type="spellStart"/>
      <w:r w:rsidRPr="00E0492D">
        <w:rPr>
          <w:sz w:val="28"/>
          <w:szCs w:val="28"/>
          <w:lang w:val="uk-UA"/>
        </w:rPr>
        <w:t>Клієнтоорієнтованість</w:t>
      </w:r>
      <w:proofErr w:type="spellEnd"/>
    </w:p>
    <w:p w14:paraId="50C0A20D" w14:textId="374C403C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Комунікативність</w:t>
      </w:r>
      <w:proofErr w:type="spellEnd"/>
    </w:p>
    <w:p w14:paraId="226034E2" w14:textId="023C15EC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Результативність</w:t>
      </w:r>
    </w:p>
    <w:p w14:paraId="5621A41F" w14:textId="0B6F5B05" w:rsidR="001A6EA9" w:rsidRPr="00E0492D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Розуміння ЦА</w:t>
      </w:r>
    </w:p>
    <w:p w14:paraId="2EF30A8B" w14:textId="4A037661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Ведення переговорів</w:t>
      </w:r>
    </w:p>
    <w:p w14:paraId="01E13D7C" w14:textId="7887981D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Холодний розум</w:t>
      </w:r>
    </w:p>
    <w:p w14:paraId="04E38A26" w14:textId="49714640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Вміння слухати</w:t>
      </w:r>
    </w:p>
    <w:p w14:paraId="19A0DEB8" w14:textId="663043C4" w:rsidR="001A6EA9" w:rsidRPr="00E0492D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Пошук компромісу</w:t>
      </w:r>
    </w:p>
    <w:p w14:paraId="3C081479" w14:textId="64A49A9B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Гнучкість мислення</w:t>
      </w:r>
    </w:p>
    <w:p w14:paraId="19CC1570" w14:textId="13C2AEC2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Швидке переключення на іншу проблему</w:t>
      </w:r>
    </w:p>
    <w:p w14:paraId="2EB70ACA" w14:textId="26801EEB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Адаптація</w:t>
      </w:r>
    </w:p>
    <w:p w14:paraId="1C2EE2E8" w14:textId="34B18215" w:rsidR="001A6EA9" w:rsidRDefault="001A6EA9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Різні погляди на проблему</w:t>
      </w:r>
    </w:p>
    <w:p w14:paraId="18D821B8" w14:textId="77777777" w:rsidR="001A6EA9" w:rsidRPr="00E0492D" w:rsidRDefault="001A6EA9" w:rsidP="00E0492D">
      <w:pPr>
        <w:ind w:left="708"/>
        <w:rPr>
          <w:sz w:val="28"/>
          <w:szCs w:val="28"/>
          <w:lang w:val="uk-UA"/>
        </w:rPr>
      </w:pPr>
    </w:p>
    <w:p w14:paraId="2E208164" w14:textId="35C69747" w:rsidR="00E0492D" w:rsidRPr="00581DCC" w:rsidRDefault="00E0492D" w:rsidP="00E0492D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581DCC">
        <w:rPr>
          <w:b/>
          <w:bCs/>
          <w:sz w:val="28"/>
          <w:szCs w:val="28"/>
          <w:lang w:val="uk-UA"/>
        </w:rPr>
        <w:t>Поруч із кожною із 10 навичкою написати 3 дії, які дозволять підняти її рівень на 2 пункти.</w:t>
      </w:r>
    </w:p>
    <w:p w14:paraId="43884CCB" w14:textId="1EFFCBA1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Комплексне вирішення проблем</w:t>
      </w:r>
    </w:p>
    <w:p w14:paraId="56339AFB" w14:textId="79C60B59" w:rsidR="00AC5A47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Аналіз проблем</w:t>
      </w:r>
    </w:p>
    <w:p w14:paraId="3DAE4D25" w14:textId="46216FA1" w:rsidR="00AC5A47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Мультизадачність</w:t>
      </w:r>
      <w:proofErr w:type="spellEnd"/>
    </w:p>
    <w:p w14:paraId="483DA9CB" w14:textId="1A9FA693" w:rsidR="00AC5A47" w:rsidRPr="00E0492D" w:rsidRDefault="00AC5A47" w:rsidP="00AC5A47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Робота в команді</w:t>
      </w:r>
    </w:p>
    <w:p w14:paraId="5EF6E554" w14:textId="40E092EB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Критичне мислення</w:t>
      </w:r>
    </w:p>
    <w:p w14:paraId="02711DFD" w14:textId="75DAE94A" w:rsidR="00AC5A47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Уміння аргументувати свою думку</w:t>
      </w:r>
    </w:p>
    <w:p w14:paraId="06CE6A8F" w14:textId="6A34A65B" w:rsidR="00AC5A47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Широкий погляд на проблему</w:t>
      </w:r>
    </w:p>
    <w:p w14:paraId="00DECF3F" w14:textId="7AC36001" w:rsidR="00AC5A47" w:rsidRPr="00E0492D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Аналіз</w:t>
      </w:r>
    </w:p>
    <w:p w14:paraId="40C8C2B3" w14:textId="344701D9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Креативність</w:t>
      </w:r>
    </w:p>
    <w:p w14:paraId="231EA27F" w14:textId="22D62825" w:rsidR="00AC5A47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Нестандартні рішення проблем</w:t>
      </w:r>
    </w:p>
    <w:p w14:paraId="0CCECC3E" w14:textId="12E7B9C8" w:rsidR="00AC5A47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Ширше мислити</w:t>
      </w:r>
    </w:p>
    <w:p w14:paraId="5ECEF248" w14:textId="0EB94F9D" w:rsidR="00AC5A47" w:rsidRPr="00E0492D" w:rsidRDefault="00AC5A4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65234">
        <w:rPr>
          <w:sz w:val="28"/>
          <w:szCs w:val="28"/>
          <w:lang w:val="uk-UA"/>
        </w:rPr>
        <w:t>Пошук натхнення</w:t>
      </w:r>
    </w:p>
    <w:p w14:paraId="70E2182E" w14:textId="05CBB777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Уміння керувати людьми</w:t>
      </w:r>
    </w:p>
    <w:p w14:paraId="734A073A" w14:textId="09199589" w:rsidR="00865234" w:rsidRDefault="0086523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Делегування</w:t>
      </w:r>
    </w:p>
    <w:p w14:paraId="6AF7F7C9" w14:textId="0D9FDAE6" w:rsidR="00865234" w:rsidRPr="00E0492D" w:rsidRDefault="00865234" w:rsidP="00865234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Розвивати лідерство</w:t>
      </w:r>
    </w:p>
    <w:p w14:paraId="2CC67DAB" w14:textId="489D583C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Взаємодія з людьми</w:t>
      </w:r>
    </w:p>
    <w:p w14:paraId="574ED5DB" w14:textId="57079BE0" w:rsidR="00865234" w:rsidRDefault="0086523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Вислуховування</w:t>
      </w:r>
    </w:p>
    <w:p w14:paraId="59F3C620" w14:textId="57F35FFE" w:rsidR="00865234" w:rsidRDefault="0086523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Самоконтроль</w:t>
      </w:r>
    </w:p>
    <w:p w14:paraId="2EB67C66" w14:textId="77A22623" w:rsidR="00865234" w:rsidRPr="00E0492D" w:rsidRDefault="0086523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Комунікабельність</w:t>
      </w:r>
    </w:p>
    <w:p w14:paraId="55CFE4C2" w14:textId="1099CB80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Емоційний інтелект</w:t>
      </w:r>
    </w:p>
    <w:p w14:paraId="7720B1B8" w14:textId="3F317399" w:rsidR="00865234" w:rsidRDefault="00865234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14EE7">
        <w:rPr>
          <w:sz w:val="28"/>
          <w:szCs w:val="28"/>
          <w:lang w:val="uk-UA"/>
        </w:rPr>
        <w:t>Емоційна здержаність</w:t>
      </w:r>
    </w:p>
    <w:p w14:paraId="672C79F7" w14:textId="41AA0E78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Емпатія</w:t>
      </w:r>
    </w:p>
    <w:p w14:paraId="208E6559" w14:textId="6B27F456" w:rsidR="00114EE7" w:rsidRPr="00E0492D" w:rsidRDefault="00114EE7" w:rsidP="00114EE7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Ідентифікація своїх емоцій</w:t>
      </w:r>
    </w:p>
    <w:p w14:paraId="2387C5F0" w14:textId="76D569FF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Уміння аналізувати і приймати рішення</w:t>
      </w:r>
    </w:p>
    <w:p w14:paraId="7450450F" w14:textId="44D5DC01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Ширше дивитися на проблему</w:t>
      </w:r>
    </w:p>
    <w:p w14:paraId="5B65D8A5" w14:textId="2BC1389E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Брати відповідальність за рішення</w:t>
      </w:r>
    </w:p>
    <w:p w14:paraId="2EA5E130" w14:textId="4EAF36AF" w:rsidR="00114EE7" w:rsidRPr="00E0492D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Звертати увагу на деталі</w:t>
      </w:r>
    </w:p>
    <w:p w14:paraId="2AC14B66" w14:textId="32D1C173" w:rsidR="00E0492D" w:rsidRDefault="00E0492D" w:rsidP="00E0492D">
      <w:pPr>
        <w:ind w:left="708"/>
        <w:rPr>
          <w:sz w:val="28"/>
          <w:szCs w:val="28"/>
          <w:lang w:val="uk-UA"/>
        </w:rPr>
      </w:pPr>
      <w:proofErr w:type="spellStart"/>
      <w:r w:rsidRPr="00E0492D">
        <w:rPr>
          <w:sz w:val="28"/>
          <w:szCs w:val="28"/>
          <w:lang w:val="uk-UA"/>
        </w:rPr>
        <w:t>Клієнтоорієнтованість</w:t>
      </w:r>
      <w:proofErr w:type="spellEnd"/>
    </w:p>
    <w:p w14:paraId="33F72581" w14:textId="2487AC71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Розуміння бажання клієнта</w:t>
      </w:r>
    </w:p>
    <w:p w14:paraId="03EF34C9" w14:textId="1225019A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Ціль на результат</w:t>
      </w:r>
    </w:p>
    <w:p w14:paraId="30BB228D" w14:textId="55CA256A" w:rsidR="00114EE7" w:rsidRPr="00E0492D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Бути відкритим для спілкування</w:t>
      </w:r>
    </w:p>
    <w:p w14:paraId="54765F45" w14:textId="2CD8AF94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t>Ведення переговорів</w:t>
      </w:r>
    </w:p>
    <w:p w14:paraId="0FD493DD" w14:textId="71181647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Мати свою чітку думку</w:t>
      </w:r>
    </w:p>
    <w:p w14:paraId="441B9A21" w14:textId="69201812" w:rsidR="00114EE7" w:rsidRDefault="00114EE7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8107AF">
        <w:rPr>
          <w:sz w:val="28"/>
          <w:szCs w:val="28"/>
          <w:lang w:val="uk-UA"/>
        </w:rPr>
        <w:t>Звертати увагу на дрібниці</w:t>
      </w:r>
    </w:p>
    <w:p w14:paraId="0F484DF9" w14:textId="1DDDFB0C" w:rsidR="008107AF" w:rsidRDefault="008107AF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Вирішення конфліктів</w:t>
      </w:r>
    </w:p>
    <w:p w14:paraId="67F4B98C" w14:textId="77777777" w:rsidR="008107AF" w:rsidRPr="00E0492D" w:rsidRDefault="008107AF" w:rsidP="00E0492D">
      <w:pPr>
        <w:ind w:left="708"/>
        <w:rPr>
          <w:sz w:val="28"/>
          <w:szCs w:val="28"/>
          <w:lang w:val="uk-UA"/>
        </w:rPr>
      </w:pPr>
    </w:p>
    <w:p w14:paraId="1EA661ED" w14:textId="327F26EC" w:rsidR="00E0492D" w:rsidRDefault="00E0492D" w:rsidP="00E0492D">
      <w:pPr>
        <w:ind w:left="708"/>
        <w:rPr>
          <w:sz w:val="28"/>
          <w:szCs w:val="28"/>
          <w:lang w:val="uk-UA"/>
        </w:rPr>
      </w:pPr>
      <w:r w:rsidRPr="00E0492D">
        <w:rPr>
          <w:sz w:val="28"/>
          <w:szCs w:val="28"/>
          <w:lang w:val="uk-UA"/>
        </w:rPr>
        <w:lastRenderedPageBreak/>
        <w:t>Гнучкість мислення</w:t>
      </w:r>
    </w:p>
    <w:p w14:paraId="5304F743" w14:textId="34D72D92" w:rsidR="008107AF" w:rsidRDefault="008107AF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Вивчення нового</w:t>
      </w:r>
    </w:p>
    <w:p w14:paraId="3DFC002C" w14:textId="7EA31379" w:rsidR="008107AF" w:rsidRDefault="008107AF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Широкий аналіз ситуації</w:t>
      </w:r>
    </w:p>
    <w:p w14:paraId="512F10E0" w14:textId="19ECB14D" w:rsidR="008107AF" w:rsidRDefault="008107AF" w:rsidP="00E0492D">
      <w:pPr>
        <w:ind w:left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uk-UA"/>
        </w:rPr>
        <w:t>Самоорганізованість</w:t>
      </w:r>
      <w:proofErr w:type="spellEnd"/>
    </w:p>
    <w:p w14:paraId="285A935E" w14:textId="77777777" w:rsidR="008107AF" w:rsidRPr="00E0492D" w:rsidRDefault="008107AF" w:rsidP="00E0492D">
      <w:pPr>
        <w:ind w:left="708"/>
        <w:rPr>
          <w:sz w:val="28"/>
          <w:szCs w:val="28"/>
          <w:lang w:val="uk-UA"/>
        </w:rPr>
      </w:pPr>
    </w:p>
    <w:p w14:paraId="4D8EBE70" w14:textId="5634B3FB" w:rsidR="00E0492D" w:rsidRPr="00581DCC" w:rsidRDefault="00E0492D" w:rsidP="00E0492D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b/>
          <w:bCs/>
          <w:color w:val="000000"/>
          <w:lang w:eastAsia="ru-RU"/>
        </w:rPr>
        <w:t>Проаналізувати та виділити найважливіші гнучкі навички для тих, хто працює в сфері IT.</w:t>
      </w:r>
    </w:p>
    <w:p w14:paraId="1E7C9655" w14:textId="77777777" w:rsidR="00581DCC" w:rsidRPr="00581DCC" w:rsidRDefault="00581DCC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sz w:val="28"/>
          <w:szCs w:val="28"/>
          <w:lang w:eastAsia="ru-RU"/>
        </w:rPr>
        <w:t>Комплексне вирішення проблем</w:t>
      </w:r>
    </w:p>
    <w:p w14:paraId="2CA00356" w14:textId="77777777" w:rsidR="00581DCC" w:rsidRPr="00581DCC" w:rsidRDefault="00581DCC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sz w:val="28"/>
          <w:szCs w:val="28"/>
          <w:lang w:eastAsia="ru-RU"/>
        </w:rPr>
        <w:t>Критичне мислення</w:t>
      </w:r>
    </w:p>
    <w:p w14:paraId="7BFCB426" w14:textId="77777777" w:rsidR="00581DCC" w:rsidRPr="00581DCC" w:rsidRDefault="00581DCC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sz w:val="28"/>
          <w:szCs w:val="28"/>
          <w:lang w:eastAsia="ru-RU"/>
        </w:rPr>
        <w:t>Взаємодія з людьми</w:t>
      </w:r>
    </w:p>
    <w:p w14:paraId="6D29A120" w14:textId="77777777" w:rsidR="00581DCC" w:rsidRPr="00581DCC" w:rsidRDefault="00581DCC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sz w:val="28"/>
          <w:szCs w:val="28"/>
          <w:lang w:eastAsia="ru-RU"/>
        </w:rPr>
        <w:t>Уміння аналізувати і приймати рішення</w:t>
      </w:r>
    </w:p>
    <w:p w14:paraId="25885C62" w14:textId="77777777" w:rsidR="00581DCC" w:rsidRPr="00581DCC" w:rsidRDefault="00581DCC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sz w:val="28"/>
          <w:szCs w:val="28"/>
          <w:lang w:eastAsia="ru-RU"/>
        </w:rPr>
        <w:t>Ведення переговорів</w:t>
      </w:r>
    </w:p>
    <w:p w14:paraId="3EE98F55" w14:textId="35D4400F" w:rsidR="00581DCC" w:rsidRDefault="00581DCC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  <w:r w:rsidRPr="00581DCC">
        <w:rPr>
          <w:rFonts w:ascii="Arial" w:eastAsia="Times New Roman" w:hAnsi="Arial" w:cs="Arial"/>
          <w:sz w:val="28"/>
          <w:szCs w:val="28"/>
          <w:lang w:eastAsia="ru-RU"/>
        </w:rPr>
        <w:t>Гнучкість мислення</w:t>
      </w:r>
    </w:p>
    <w:p w14:paraId="2AAA6128" w14:textId="77777777" w:rsidR="008107AF" w:rsidRPr="00581DCC" w:rsidRDefault="008107AF" w:rsidP="008107AF">
      <w:pPr>
        <w:ind w:left="1416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497B87E" w14:textId="41F877A9" w:rsidR="008107AF" w:rsidRPr="008107AF" w:rsidRDefault="00E0492D" w:rsidP="008107AF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8107AF">
        <w:rPr>
          <w:b/>
          <w:bCs/>
          <w:sz w:val="28"/>
          <w:szCs w:val="28"/>
          <w:lang w:val="uk-UA"/>
        </w:rPr>
        <w:t>Скласти свій персональний план зростання із 5 груп, виділивши критично важливі  навички для подальшого зростання:</w:t>
      </w:r>
    </w:p>
    <w:p w14:paraId="1A7FFBDA" w14:textId="77777777" w:rsidR="008107AF" w:rsidRPr="008107AF" w:rsidRDefault="008107AF" w:rsidP="008107AF">
      <w:pPr>
        <w:pStyle w:val="a7"/>
        <w:numPr>
          <w:ilvl w:val="0"/>
          <w:numId w:val="2"/>
        </w:numPr>
        <w:spacing w:before="0" w:beforeAutospacing="0" w:after="0" w:afterAutospacing="0"/>
        <w:ind w:left="993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107AF">
        <w:rPr>
          <w:rFonts w:ascii="Arial" w:hAnsi="Arial" w:cs="Arial"/>
          <w:color w:val="000000"/>
          <w:sz w:val="28"/>
          <w:szCs w:val="28"/>
        </w:rPr>
        <w:t>Комунікація (професійні та особисті)</w:t>
      </w:r>
    </w:p>
    <w:p w14:paraId="3AEDA187" w14:textId="77777777" w:rsidR="008107AF" w:rsidRPr="008107AF" w:rsidRDefault="008107AF" w:rsidP="008107AF">
      <w:pPr>
        <w:pStyle w:val="a7"/>
        <w:numPr>
          <w:ilvl w:val="0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107AF">
        <w:rPr>
          <w:rFonts w:ascii="Arial" w:hAnsi="Arial" w:cs="Arial"/>
          <w:color w:val="000000"/>
          <w:sz w:val="28"/>
          <w:szCs w:val="28"/>
        </w:rPr>
        <w:t>Управління собою (професійні та особисті)</w:t>
      </w:r>
    </w:p>
    <w:p w14:paraId="495A8EE2" w14:textId="77777777" w:rsidR="008107AF" w:rsidRPr="008107AF" w:rsidRDefault="008107AF" w:rsidP="008107AF">
      <w:pPr>
        <w:pStyle w:val="a7"/>
        <w:numPr>
          <w:ilvl w:val="0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107AF">
        <w:rPr>
          <w:rFonts w:ascii="Arial" w:hAnsi="Arial" w:cs="Arial"/>
          <w:color w:val="000000"/>
          <w:sz w:val="28"/>
          <w:szCs w:val="28"/>
        </w:rPr>
        <w:t>Навички ефективного мислення (професійні та особисті)</w:t>
      </w:r>
    </w:p>
    <w:p w14:paraId="322861F3" w14:textId="77777777" w:rsidR="008107AF" w:rsidRPr="008107AF" w:rsidRDefault="008107AF" w:rsidP="008107AF">
      <w:pPr>
        <w:pStyle w:val="a7"/>
        <w:numPr>
          <w:ilvl w:val="0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8107AF">
        <w:rPr>
          <w:rFonts w:ascii="Arial" w:hAnsi="Arial" w:cs="Arial"/>
          <w:color w:val="000000"/>
          <w:sz w:val="28"/>
          <w:szCs w:val="28"/>
        </w:rPr>
        <w:t>Управлінські навички (професійні та особисті)</w:t>
      </w:r>
    </w:p>
    <w:p w14:paraId="524265B1" w14:textId="492BDAFC" w:rsidR="008107AF" w:rsidRPr="008107AF" w:rsidRDefault="008107AF" w:rsidP="008107AF">
      <w:pPr>
        <w:pStyle w:val="a7"/>
        <w:numPr>
          <w:ilvl w:val="0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7AF">
        <w:rPr>
          <w:rFonts w:ascii="Arial" w:hAnsi="Arial" w:cs="Arial"/>
          <w:color w:val="000000"/>
          <w:sz w:val="28"/>
          <w:szCs w:val="28"/>
        </w:rPr>
        <w:t>Підприємницькі навички (професійні та особисті)</w:t>
      </w:r>
    </w:p>
    <w:p w14:paraId="489B99F5" w14:textId="77777777" w:rsidR="00FF0CA6" w:rsidRDefault="00FF0CA6" w:rsidP="00FF0CA6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162E0ECE" w14:textId="77D8860D" w:rsidR="00FF0CA6" w:rsidRPr="00FF0CA6" w:rsidRDefault="00FF0CA6" w:rsidP="00FF0CA6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F0CA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Комунікація (база):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626"/>
      </w:tblGrid>
      <w:tr w:rsidR="00FF0CA6" w:rsidRPr="00FF0CA6" w14:paraId="6A218036" w14:textId="77777777" w:rsidTr="00FF0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A277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A0D2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Особисті</w:t>
            </w:r>
          </w:p>
        </w:tc>
      </w:tr>
      <w:tr w:rsidR="00FF0CA6" w:rsidRPr="00FF0CA6" w14:paraId="19668E5A" w14:textId="77777777" w:rsidTr="00FF0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09559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Самопрезентація</w:t>
            </w:r>
          </w:p>
          <w:p w14:paraId="22AE493B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Проведення презентацій</w:t>
            </w:r>
          </w:p>
          <w:p w14:paraId="133C245E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Ведення переговорів</w:t>
            </w:r>
          </w:p>
          <w:p w14:paraId="054BEC04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Вміння слухати</w:t>
            </w:r>
          </w:p>
          <w:p w14:paraId="4CA9FBF7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Ділове письмо</w:t>
            </w:r>
          </w:p>
          <w:p w14:paraId="30341A82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Знання офісних програм (текст, таблиці, презентації)</w:t>
            </w:r>
          </w:p>
          <w:p w14:paraId="59E9B6A8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Базові навички продажів</w:t>
            </w:r>
          </w:p>
          <w:p w14:paraId="7611252B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Клієнтоорієнтованість</w:t>
            </w:r>
          </w:p>
          <w:p w14:paraId="0ACBD02B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Переконання і аргументація - знання</w:t>
            </w:r>
          </w:p>
          <w:p w14:paraId="47FDCAAD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Звичка - 100% відповідальність за результат</w:t>
            </w:r>
          </w:p>
          <w:p w14:paraId="6E552C81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Нетворкінг: побудова та підтримка бізнес-відносин</w:t>
            </w:r>
          </w:p>
          <w:p w14:paraId="54995303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Правильна мотивація</w:t>
            </w:r>
          </w:p>
          <w:p w14:paraId="19128790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Навик вчитися у кращих</w:t>
            </w:r>
          </w:p>
          <w:p w14:paraId="76E7613F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Рішучість - «не тягніть кота за хвіст»</w:t>
            </w:r>
          </w:p>
          <w:p w14:paraId="258AA819" w14:textId="77777777" w:rsidR="00FF0CA6" w:rsidRPr="00FF0CA6" w:rsidRDefault="00FF0CA6" w:rsidP="00FF0CA6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Не думай, а дій</w:t>
            </w:r>
          </w:p>
          <w:p w14:paraId="535F8473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008E" w14:textId="77777777" w:rsidR="00FF0CA6" w:rsidRPr="00FF0CA6" w:rsidRDefault="00FF0CA6" w:rsidP="00FF0CA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Ентузіазм</w:t>
            </w:r>
          </w:p>
          <w:p w14:paraId="6146F3B8" w14:textId="77777777" w:rsidR="00FF0CA6" w:rsidRPr="00FF0CA6" w:rsidRDefault="00FF0CA6" w:rsidP="00FF0CA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Пошук власної філософії</w:t>
            </w:r>
          </w:p>
          <w:p w14:paraId="7A00B328" w14:textId="77777777" w:rsidR="00FF0CA6" w:rsidRPr="00FF0CA6" w:rsidRDefault="00FF0CA6" w:rsidP="00FF0CA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Пошук свого покликання </w:t>
            </w:r>
          </w:p>
          <w:p w14:paraId="07E5F328" w14:textId="77777777" w:rsidR="00FF0CA6" w:rsidRPr="00FF0CA6" w:rsidRDefault="00FF0CA6" w:rsidP="00FF0CA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Жага поліпшення власного світу</w:t>
            </w:r>
          </w:p>
          <w:p w14:paraId="7ABB2477" w14:textId="774711D3" w:rsidR="00FF0CA6" w:rsidRPr="00FF0CA6" w:rsidRDefault="00FF0CA6" w:rsidP="00FF0CA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Стресостійкість</w:t>
            </w:r>
          </w:p>
          <w:p w14:paraId="7872EFE0" w14:textId="77777777" w:rsidR="00FF0CA6" w:rsidRPr="00FF0CA6" w:rsidRDefault="00FF0CA6" w:rsidP="00FF0CA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Повага</w:t>
            </w:r>
          </w:p>
          <w:p w14:paraId="6C694DF2" w14:textId="77777777" w:rsidR="00FF0CA6" w:rsidRPr="00FF0CA6" w:rsidRDefault="00FF0CA6" w:rsidP="00FF0CA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Порядність і репутація</w:t>
            </w:r>
          </w:p>
          <w:p w14:paraId="1EE03A92" w14:textId="77777777" w:rsidR="00FF0CA6" w:rsidRPr="00FF0CA6" w:rsidRDefault="00FF0CA6" w:rsidP="00FF0CA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Впевненість в собі</w:t>
            </w:r>
          </w:p>
          <w:p w14:paraId="1B33BE0B" w14:textId="77777777" w:rsidR="00FF0CA6" w:rsidRPr="00FF0CA6" w:rsidRDefault="00FF0CA6" w:rsidP="00FF0CA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Емоції - іскор, позитив, оптимізм</w:t>
            </w:r>
          </w:p>
          <w:p w14:paraId="2B0E7F05" w14:textId="77777777" w:rsidR="00FF0CA6" w:rsidRPr="00FF0CA6" w:rsidRDefault="00FF0CA6" w:rsidP="00FF0CA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Цікавість. Жага знань</w:t>
            </w:r>
          </w:p>
          <w:p w14:paraId="32ACFBD9" w14:textId="57F45807" w:rsidR="00FF0CA6" w:rsidRPr="00FF0CA6" w:rsidRDefault="00FF0CA6" w:rsidP="00FF0CA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формування звичок</w:t>
            </w:r>
          </w:p>
          <w:p w14:paraId="31468654" w14:textId="77777777" w:rsidR="00FF0CA6" w:rsidRPr="00FF0CA6" w:rsidRDefault="00FF0CA6" w:rsidP="00FF0CA6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Виходити (розширяти) із зони комфорту, Руйнувати стереотипи</w:t>
            </w:r>
          </w:p>
          <w:p w14:paraId="799C1DD4" w14:textId="77777777" w:rsidR="00FF0CA6" w:rsidRPr="00FF0CA6" w:rsidRDefault="00FF0CA6" w:rsidP="00FF0CA6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Не плакати над помилками</w:t>
            </w:r>
          </w:p>
          <w:p w14:paraId="75313BA2" w14:textId="77777777" w:rsidR="00FF0CA6" w:rsidRPr="00FF0CA6" w:rsidRDefault="00FF0CA6" w:rsidP="00FF0CA6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Використовуйте зворотний зв'язок</w:t>
            </w:r>
          </w:p>
          <w:p w14:paraId="7CC9AC29" w14:textId="77777777" w:rsidR="00FF0CA6" w:rsidRPr="00FF0CA6" w:rsidRDefault="00FF0CA6" w:rsidP="00FF0CA6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Навик відсікти зайве</w:t>
            </w:r>
          </w:p>
          <w:p w14:paraId="5FDE99E7" w14:textId="77777777" w:rsidR="00FF0CA6" w:rsidRPr="00FF0CA6" w:rsidRDefault="00FF0CA6" w:rsidP="00FF0CA6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Не заздри оточуючим</w:t>
            </w:r>
          </w:p>
          <w:p w14:paraId="4CD2A8DF" w14:textId="279E241F" w:rsidR="00FF0CA6" w:rsidRPr="00FF0CA6" w:rsidRDefault="00FF0CA6" w:rsidP="00FF0CA6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Вміння сказати ні</w:t>
            </w:r>
          </w:p>
          <w:p w14:paraId="48A53FAA" w14:textId="77777777" w:rsidR="00FF0CA6" w:rsidRPr="00FF0CA6" w:rsidRDefault="00FF0CA6" w:rsidP="00FF0CA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Саморозвиток, комунікація та оточення!</w:t>
            </w:r>
          </w:p>
          <w:p w14:paraId="06882FA2" w14:textId="77777777" w:rsidR="00FF0CA6" w:rsidRPr="00FF0CA6" w:rsidRDefault="00FF0CA6" w:rsidP="00FF0CA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Управління власним розвитком</w:t>
            </w:r>
          </w:p>
          <w:p w14:paraId="31980948" w14:textId="77777777" w:rsidR="00FF0CA6" w:rsidRPr="00FF0CA6" w:rsidRDefault="00FF0CA6" w:rsidP="00FF0CA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lastRenderedPageBreak/>
              <w:t>Навик відпочивати і заповнювати свої фізичні і енергетичні ресурси!</w:t>
            </w:r>
          </w:p>
          <w:p w14:paraId="30A8E82C" w14:textId="77777777" w:rsidR="00FF0CA6" w:rsidRPr="00FF0CA6" w:rsidRDefault="00FF0CA6" w:rsidP="00FF0CA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Звичка - порівнювати себе з собою, а не з іншими!</w:t>
            </w:r>
          </w:p>
          <w:p w14:paraId="5ADFB1BB" w14:textId="77777777" w:rsidR="00FF0CA6" w:rsidRPr="00FF0CA6" w:rsidRDefault="00FF0CA6" w:rsidP="00FF0CA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Особистісний ріст - особистий бренд!</w:t>
            </w:r>
          </w:p>
          <w:p w14:paraId="52B2334A" w14:textId="77777777" w:rsidR="00FF0CA6" w:rsidRPr="00FF0CA6" w:rsidRDefault="00FF0CA6" w:rsidP="00FF0CA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Внутрішня сила, характер!</w:t>
            </w:r>
          </w:p>
        </w:tc>
      </w:tr>
    </w:tbl>
    <w:p w14:paraId="0E6FDED3" w14:textId="77777777" w:rsidR="00FF0CA6" w:rsidRPr="00FF0CA6" w:rsidRDefault="00FF0CA6" w:rsidP="00FF0CA6">
      <w:pPr>
        <w:rPr>
          <w:rFonts w:ascii="Times New Roman" w:eastAsia="Times New Roman" w:hAnsi="Times New Roman" w:cs="Times New Roman"/>
          <w:lang w:eastAsia="ru-RU"/>
        </w:rPr>
      </w:pPr>
    </w:p>
    <w:p w14:paraId="2037B773" w14:textId="035E121D" w:rsidR="00FF0CA6" w:rsidRPr="00FF0CA6" w:rsidRDefault="00FF0CA6" w:rsidP="00FF0CA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F0CA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Управління собою (self-менеджмент):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  <w:gridCol w:w="3507"/>
      </w:tblGrid>
      <w:tr w:rsidR="00FF0CA6" w:rsidRPr="00FF0CA6" w14:paraId="163F8BBE" w14:textId="77777777" w:rsidTr="00FF0CA6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58D53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Професійні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54C2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Особисті</w:t>
            </w:r>
          </w:p>
        </w:tc>
      </w:tr>
      <w:tr w:rsidR="00FF0CA6" w:rsidRPr="00FF0CA6" w14:paraId="3638C034" w14:textId="77777777" w:rsidTr="00FF0CA6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B5C4" w14:textId="77777777" w:rsidR="00FF0CA6" w:rsidRPr="00FF0CA6" w:rsidRDefault="00FF0CA6" w:rsidP="00FF0CA6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Планування і цілепокладання</w:t>
            </w:r>
          </w:p>
          <w:p w14:paraId="2DA9ED75" w14:textId="77777777" w:rsidR="00FF0CA6" w:rsidRPr="00FF0CA6" w:rsidRDefault="00FF0CA6" w:rsidP="00FF0CA6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Тайм менеджмент</w:t>
            </w:r>
          </w:p>
          <w:p w14:paraId="6B075F64" w14:textId="77777777" w:rsidR="00FF0CA6" w:rsidRPr="00FF0CA6" w:rsidRDefault="00FF0CA6" w:rsidP="00FF0CA6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Планування - організація - реалізація</w:t>
            </w:r>
          </w:p>
          <w:p w14:paraId="14E380E2" w14:textId="77777777" w:rsidR="00FF0CA6" w:rsidRPr="00FF0CA6" w:rsidRDefault="00FF0CA6" w:rsidP="00FF0CA6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Звичка - систематизувати, структурувати і аналізувати інформацію</w:t>
            </w:r>
          </w:p>
          <w:p w14:paraId="4109688F" w14:textId="697FCC5E" w:rsidR="00FF0CA6" w:rsidRPr="00FF0CA6" w:rsidRDefault="00FF0CA6" w:rsidP="00FF0CA6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Навик пошуку і фільтрації інформації</w:t>
            </w:r>
          </w:p>
          <w:p w14:paraId="20FD06CD" w14:textId="77777777" w:rsidR="00FF0CA6" w:rsidRPr="00FF0CA6" w:rsidRDefault="00FF0CA6" w:rsidP="00FF0CA6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Здатність приносити рішення!</w:t>
            </w:r>
          </w:p>
          <w:p w14:paraId="25FA9993" w14:textId="77777777" w:rsidR="00FF0CA6" w:rsidRPr="00FF0CA6" w:rsidRDefault="00FF0CA6" w:rsidP="00FF0CA6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Комплексне вирішення проблем</w:t>
            </w:r>
          </w:p>
          <w:p w14:paraId="19E27199" w14:textId="77777777" w:rsidR="00FF0CA6" w:rsidRPr="00FF0CA6" w:rsidRDefault="00FF0CA6" w:rsidP="00FF0CA6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Спрямованість на результат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CC237" w14:textId="77777777" w:rsidR="00FF0CA6" w:rsidRPr="00FF0CA6" w:rsidRDefault="00FF0CA6" w:rsidP="00FF0CA6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Здоровий спосіб життя</w:t>
            </w:r>
          </w:p>
          <w:p w14:paraId="13238456" w14:textId="77777777" w:rsidR="00FF0CA6" w:rsidRPr="00FF0CA6" w:rsidRDefault="00FF0CA6" w:rsidP="00FF0CA6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Вміння просити</w:t>
            </w:r>
          </w:p>
          <w:p w14:paraId="54988E3D" w14:textId="77777777" w:rsidR="00FF0CA6" w:rsidRPr="00FF0CA6" w:rsidRDefault="00FF0CA6" w:rsidP="00FF0CA6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Енергія / Ентузіазм / Ініціативність / Наполегливість</w:t>
            </w:r>
          </w:p>
          <w:p w14:paraId="7B95A06F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1935BA3D" w14:textId="77777777" w:rsidR="00FF0CA6" w:rsidRDefault="00FF0CA6" w:rsidP="00FF0CA6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0049C9F5" w14:textId="50063540" w:rsidR="00FF0CA6" w:rsidRPr="00FF0CA6" w:rsidRDefault="00FF0CA6" w:rsidP="00FF0CA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F0CA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Навички ефективного мислення: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1"/>
        <w:gridCol w:w="3485"/>
      </w:tblGrid>
      <w:tr w:rsidR="00FF0CA6" w:rsidRPr="00FF0CA6" w14:paraId="520B8107" w14:textId="77777777" w:rsidTr="00FF0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55B7A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Професійні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315E2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Особисті</w:t>
            </w:r>
          </w:p>
        </w:tc>
      </w:tr>
      <w:tr w:rsidR="00FF0CA6" w:rsidRPr="00FF0CA6" w14:paraId="7105AE91" w14:textId="77777777" w:rsidTr="00FF0C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C22F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Системне мислення</w:t>
            </w:r>
          </w:p>
          <w:p w14:paraId="27635A58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Креативне мислення</w:t>
            </w:r>
          </w:p>
          <w:p w14:paraId="298DB092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структурний мислення</w:t>
            </w:r>
          </w:p>
          <w:p w14:paraId="3BBB9945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Логічне мислення</w:t>
            </w:r>
          </w:p>
          <w:p w14:paraId="26F3C9CE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проектне мислення</w:t>
            </w:r>
          </w:p>
          <w:p w14:paraId="7191A03A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інноваційне мислення</w:t>
            </w:r>
          </w:p>
          <w:p w14:paraId="7ABCBA57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Тактичне і стратегічне мислення</w:t>
            </w:r>
          </w:p>
          <w:p w14:paraId="3545A3C0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Пошук і аналіз інформації</w:t>
            </w:r>
          </w:p>
          <w:p w14:paraId="4BA7D83D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Вироблення і прийняття рішень</w:t>
            </w:r>
          </w:p>
          <w:p w14:paraId="011F6DB0" w14:textId="77777777" w:rsidR="00FF0CA6" w:rsidRPr="00FF0CA6" w:rsidRDefault="00FF0CA6" w:rsidP="00FF0CA6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Навик виявляти сильні і слабкі сторони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F9E07" w14:textId="77777777" w:rsidR="00FF0CA6" w:rsidRPr="00FF0CA6" w:rsidRDefault="00FF0CA6" w:rsidP="00FF0CA6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Управління емоціями</w:t>
            </w:r>
          </w:p>
          <w:p w14:paraId="2B1E4903" w14:textId="77777777" w:rsidR="00FF0CA6" w:rsidRPr="00FF0CA6" w:rsidRDefault="00FF0CA6" w:rsidP="00FF0CA6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Гнучкість</w:t>
            </w:r>
          </w:p>
          <w:p w14:paraId="43E3CE98" w14:textId="77777777" w:rsidR="00FF0CA6" w:rsidRPr="00FF0CA6" w:rsidRDefault="00FF0CA6" w:rsidP="00FF0CA6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Командна робота</w:t>
            </w:r>
          </w:p>
          <w:p w14:paraId="15797EE4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060882DE" w14:textId="77777777" w:rsidR="00FF0CA6" w:rsidRDefault="00FF0CA6" w:rsidP="00FF0CA6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BCA2CC6" w14:textId="0F9130B4" w:rsidR="00FF0CA6" w:rsidRPr="00FF0CA6" w:rsidRDefault="00FF0CA6" w:rsidP="00FF0CA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F0CA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Управлінські навички: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  <w:gridCol w:w="3507"/>
      </w:tblGrid>
      <w:tr w:rsidR="00FF0CA6" w:rsidRPr="00FF0CA6" w14:paraId="72921CD3" w14:textId="77777777" w:rsidTr="00FF0CA6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496D3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Професійні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AEFE5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Особисті</w:t>
            </w:r>
          </w:p>
        </w:tc>
      </w:tr>
      <w:tr w:rsidR="00FF0CA6" w:rsidRPr="00FF0CA6" w14:paraId="4302B2A6" w14:textId="77777777" w:rsidTr="00FF0CA6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B56C" w14:textId="77777777" w:rsidR="00FF0CA6" w:rsidRPr="00FF0CA6" w:rsidRDefault="00FF0CA6" w:rsidP="00FF0CA6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Правильна постановка мети і планування</w:t>
            </w:r>
          </w:p>
          <w:p w14:paraId="4E04EA4B" w14:textId="77777777" w:rsidR="00FF0CA6" w:rsidRPr="00FF0CA6" w:rsidRDefault="00FF0CA6" w:rsidP="00FF0CA6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Постановка завдань співробітникам</w:t>
            </w:r>
          </w:p>
          <w:p w14:paraId="2D9D14F7" w14:textId="77777777" w:rsidR="00FF0CA6" w:rsidRPr="00FF0CA6" w:rsidRDefault="00FF0CA6" w:rsidP="00FF0CA6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Навик делегувати з розумом</w:t>
            </w:r>
          </w:p>
          <w:p w14:paraId="7E3A19C6" w14:textId="77777777" w:rsidR="00FF0CA6" w:rsidRPr="00FF0CA6" w:rsidRDefault="00FF0CA6" w:rsidP="00FF0CA6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управління виконанням</w:t>
            </w:r>
          </w:p>
          <w:p w14:paraId="7594AE06" w14:textId="3F6502F9" w:rsidR="00FF0CA6" w:rsidRPr="00FF0CA6" w:rsidRDefault="00FF0CA6" w:rsidP="00FF0CA6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Контроль реалізації завдань</w:t>
            </w:r>
          </w:p>
          <w:p w14:paraId="63E51E1A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Публічні виступи</w:t>
            </w:r>
          </w:p>
          <w:p w14:paraId="67C0CA72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Подача зворотного зв'язку</w:t>
            </w:r>
          </w:p>
          <w:p w14:paraId="6A23730B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ведення нарад</w:t>
            </w:r>
          </w:p>
          <w:p w14:paraId="6D0161F5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Навик наймати ефективних людей</w:t>
            </w:r>
          </w:p>
          <w:p w14:paraId="6917E299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Наставництво (розвиток співробітників) - менторинг, коучинг</w:t>
            </w:r>
          </w:p>
          <w:p w14:paraId="545CE551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Здатність до навчання нових співробітників</w:t>
            </w:r>
          </w:p>
          <w:p w14:paraId="0AD6372F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lastRenderedPageBreak/>
              <w:t>Управління проектами</w:t>
            </w:r>
          </w:p>
          <w:p w14:paraId="570FC8FC" w14:textId="77777777" w:rsidR="00FF0CA6" w:rsidRPr="00FF0CA6" w:rsidRDefault="00FF0CA6" w:rsidP="00FF0CA6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Управління змінами</w:t>
            </w:r>
          </w:p>
          <w:p w14:paraId="139E4D42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8B0F" w14:textId="77777777" w:rsidR="00FF0CA6" w:rsidRPr="00FF0CA6" w:rsidRDefault="00FF0CA6" w:rsidP="00FF0CA6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lastRenderedPageBreak/>
              <w:t>Іноземні мови</w:t>
            </w:r>
          </w:p>
          <w:p w14:paraId="05118D21" w14:textId="77777777" w:rsidR="00FF0CA6" w:rsidRPr="00FF0CA6" w:rsidRDefault="00FF0CA6" w:rsidP="00FF0CA6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Керівництво та лідерство</w:t>
            </w:r>
          </w:p>
          <w:p w14:paraId="0D5FD3D4" w14:textId="77777777" w:rsidR="00FF0CA6" w:rsidRPr="00FF0CA6" w:rsidRDefault="00FF0CA6" w:rsidP="00FF0CA6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Уміння бачити всю картину цілком</w:t>
            </w:r>
          </w:p>
          <w:p w14:paraId="304E1F45" w14:textId="77777777" w:rsidR="00FF0CA6" w:rsidRPr="00FF0CA6" w:rsidRDefault="00FF0CA6" w:rsidP="00FF0CA6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Наполегливість</w:t>
            </w:r>
          </w:p>
          <w:p w14:paraId="401256D5" w14:textId="77777777" w:rsidR="00FF0CA6" w:rsidRPr="00FF0CA6" w:rsidRDefault="00FF0CA6" w:rsidP="00FF0CA6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Уміння використовувати минулий досвід</w:t>
            </w:r>
          </w:p>
          <w:p w14:paraId="69A53075" w14:textId="7AA7686D" w:rsidR="00FF0CA6" w:rsidRPr="00FF0CA6" w:rsidRDefault="00FF0CA6" w:rsidP="00FF0CA6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Рефлексія </w:t>
            </w:r>
          </w:p>
          <w:p w14:paraId="0140DBF0" w14:textId="77777777" w:rsidR="00FF0CA6" w:rsidRPr="00FF0CA6" w:rsidRDefault="00FF0CA6" w:rsidP="00FF0CA6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Етика</w:t>
            </w:r>
          </w:p>
          <w:p w14:paraId="30423B17" w14:textId="77777777" w:rsidR="00FF0CA6" w:rsidRPr="00FF0CA6" w:rsidRDefault="00FF0CA6" w:rsidP="00FF0CA6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Чесність - відкритість</w:t>
            </w:r>
          </w:p>
          <w:p w14:paraId="77E19DF8" w14:textId="77777777" w:rsidR="00FF0CA6" w:rsidRPr="00FF0CA6" w:rsidRDefault="00FF0CA6" w:rsidP="00FF0CA6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Здатність зняти стрес!</w:t>
            </w:r>
          </w:p>
          <w:p w14:paraId="25763CC7" w14:textId="77777777" w:rsidR="00FF0CA6" w:rsidRPr="00FF0CA6" w:rsidRDefault="00FF0CA6" w:rsidP="00FF0CA6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lastRenderedPageBreak/>
              <w:t>Вміння програвати!</w:t>
            </w:r>
          </w:p>
          <w:p w14:paraId="44065BF6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700B8F82" w14:textId="77777777" w:rsidR="00FF0CA6" w:rsidRDefault="00FF0CA6" w:rsidP="00FF0CA6">
      <w:pPr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14:paraId="4CF5BDB6" w14:textId="068D5A94" w:rsidR="00FF0CA6" w:rsidRPr="00FF0CA6" w:rsidRDefault="00FF0CA6" w:rsidP="00FF0CA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F0CA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Підприємницькі навички: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  <w:gridCol w:w="3507"/>
      </w:tblGrid>
      <w:tr w:rsidR="00FF0CA6" w:rsidRPr="00FF0CA6" w14:paraId="1FCAF500" w14:textId="77777777" w:rsidTr="00FF0CA6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BDFBD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Професійні</w:t>
            </w: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095C" w14:textId="77777777" w:rsidR="00FF0CA6" w:rsidRPr="00FF0CA6" w:rsidRDefault="00FF0CA6" w:rsidP="00FF0CA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Особисті</w:t>
            </w:r>
          </w:p>
        </w:tc>
      </w:tr>
      <w:tr w:rsidR="00FF0CA6" w:rsidRPr="00FF0CA6" w14:paraId="5ABBB3C4" w14:textId="77777777" w:rsidTr="00FF0CA6">
        <w:tc>
          <w:tcPr>
            <w:tcW w:w="5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CE07" w14:textId="77777777" w:rsidR="00FF0CA6" w:rsidRPr="00FF0CA6" w:rsidRDefault="00FF0CA6" w:rsidP="00FF0CA6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Бізнес планування</w:t>
            </w:r>
          </w:p>
          <w:p w14:paraId="6D5DB1E4" w14:textId="77777777" w:rsidR="00FF0CA6" w:rsidRPr="00FF0CA6" w:rsidRDefault="00FF0CA6" w:rsidP="00FF0CA6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Фінансове моделювання</w:t>
            </w:r>
          </w:p>
          <w:p w14:paraId="3E7E5F61" w14:textId="77777777" w:rsidR="00FF0CA6" w:rsidRPr="00FF0CA6" w:rsidRDefault="00FF0CA6" w:rsidP="00FF0CA6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Розуміння маркетингових процесів</w:t>
            </w:r>
          </w:p>
          <w:p w14:paraId="111DE748" w14:textId="77777777" w:rsidR="00FF0CA6" w:rsidRPr="00FF0CA6" w:rsidRDefault="00FF0CA6" w:rsidP="00FF0CA6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Навички просування бізнесу та управління репутацією</w:t>
            </w:r>
          </w:p>
          <w:p w14:paraId="433E5CDE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D94D4" w14:textId="77777777" w:rsidR="00FF0CA6" w:rsidRPr="00FF0CA6" w:rsidRDefault="00FF0CA6" w:rsidP="00FF0CA6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Швидкість мислення</w:t>
            </w:r>
          </w:p>
          <w:p w14:paraId="4EC35D3C" w14:textId="77777777" w:rsidR="00FF0CA6" w:rsidRPr="00FF0CA6" w:rsidRDefault="00FF0CA6" w:rsidP="00FF0CA6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Вміння ризикувати</w:t>
            </w:r>
          </w:p>
          <w:p w14:paraId="37DCA6EE" w14:textId="77777777" w:rsidR="00FF0CA6" w:rsidRPr="00FF0CA6" w:rsidRDefault="00FF0CA6" w:rsidP="00FF0CA6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lang w:eastAsia="ru-RU"/>
              </w:rPr>
              <w:t>Відсутність страху</w:t>
            </w:r>
          </w:p>
          <w:p w14:paraId="26FCD406" w14:textId="77777777" w:rsidR="00FF0CA6" w:rsidRPr="00FF0CA6" w:rsidRDefault="00FF0CA6" w:rsidP="00FF0CA6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Знання!</w:t>
            </w:r>
          </w:p>
          <w:p w14:paraId="4C5EC2AB" w14:textId="77777777" w:rsidR="00FF0CA6" w:rsidRPr="00FF0CA6" w:rsidRDefault="00FF0CA6" w:rsidP="00FF0CA6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</w:pPr>
            <w:r w:rsidRPr="00FF0CA6">
              <w:rPr>
                <w:rFonts w:ascii="Arial" w:eastAsia="Times New Roman" w:hAnsi="Arial" w:cs="Arial"/>
                <w:color w:val="000000"/>
                <w:sz w:val="22"/>
                <w:szCs w:val="22"/>
                <w:highlight w:val="green"/>
                <w:lang w:eastAsia="ru-RU"/>
              </w:rPr>
              <w:t>Відповідальність!</w:t>
            </w:r>
          </w:p>
          <w:p w14:paraId="6A5F07D0" w14:textId="77777777" w:rsidR="00FF0CA6" w:rsidRPr="00FF0CA6" w:rsidRDefault="00FF0CA6" w:rsidP="00FF0CA6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46BDC7A" w14:textId="77777777" w:rsidR="00FF0CA6" w:rsidRDefault="00FF0CA6" w:rsidP="008107AF">
      <w:pPr>
        <w:pStyle w:val="a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C509114" w14:textId="77777777" w:rsidR="008107AF" w:rsidRDefault="008107AF" w:rsidP="008107AF">
      <w:pPr>
        <w:pStyle w:val="a7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710BEE" w14:textId="77777777" w:rsidR="008107AF" w:rsidRPr="008107AF" w:rsidRDefault="008107AF" w:rsidP="008107AF">
      <w:pPr>
        <w:rPr>
          <w:sz w:val="28"/>
          <w:szCs w:val="28"/>
        </w:rPr>
      </w:pPr>
    </w:p>
    <w:p w14:paraId="104D553F" w14:textId="77777777" w:rsidR="00E0492D" w:rsidRDefault="00E0492D"/>
    <w:p w14:paraId="7EA8B600" w14:textId="24B96753" w:rsidR="00E0492D" w:rsidRDefault="00E0492D"/>
    <w:p w14:paraId="08B6F6D6" w14:textId="77777777" w:rsidR="00E0492D" w:rsidRDefault="00E0492D"/>
    <w:sectPr w:rsidR="00E0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84E"/>
    <w:multiLevelType w:val="multilevel"/>
    <w:tmpl w:val="513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337A"/>
    <w:multiLevelType w:val="multilevel"/>
    <w:tmpl w:val="3A0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D6CE3"/>
    <w:multiLevelType w:val="multilevel"/>
    <w:tmpl w:val="15E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C7341"/>
    <w:multiLevelType w:val="multilevel"/>
    <w:tmpl w:val="AD3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829B2"/>
    <w:multiLevelType w:val="multilevel"/>
    <w:tmpl w:val="A65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E68CA"/>
    <w:multiLevelType w:val="hybridMultilevel"/>
    <w:tmpl w:val="06D42B6C"/>
    <w:lvl w:ilvl="0" w:tplc="44A290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960FE"/>
    <w:multiLevelType w:val="multilevel"/>
    <w:tmpl w:val="70B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92311"/>
    <w:multiLevelType w:val="multilevel"/>
    <w:tmpl w:val="F70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57050"/>
    <w:multiLevelType w:val="multilevel"/>
    <w:tmpl w:val="BB56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830C3"/>
    <w:multiLevelType w:val="multilevel"/>
    <w:tmpl w:val="E620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124C5"/>
    <w:multiLevelType w:val="multilevel"/>
    <w:tmpl w:val="98D6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532AC"/>
    <w:multiLevelType w:val="multilevel"/>
    <w:tmpl w:val="59C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6547F"/>
    <w:multiLevelType w:val="multilevel"/>
    <w:tmpl w:val="8C32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B4D90"/>
    <w:multiLevelType w:val="multilevel"/>
    <w:tmpl w:val="C968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A3F9D"/>
    <w:multiLevelType w:val="multilevel"/>
    <w:tmpl w:val="715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10DDD"/>
    <w:multiLevelType w:val="multilevel"/>
    <w:tmpl w:val="158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EE7BE8"/>
    <w:multiLevelType w:val="multilevel"/>
    <w:tmpl w:val="7B2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77023"/>
    <w:multiLevelType w:val="multilevel"/>
    <w:tmpl w:val="5AC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068376">
    <w:abstractNumId w:val="5"/>
  </w:num>
  <w:num w:numId="2" w16cid:durableId="343434544">
    <w:abstractNumId w:val="8"/>
    <w:lvlOverride w:ilvl="0">
      <w:lvl w:ilvl="0">
        <w:numFmt w:val="lowerLetter"/>
        <w:lvlText w:val="%1."/>
        <w:lvlJc w:val="left"/>
        <w:rPr>
          <w:sz w:val="28"/>
          <w:szCs w:val="28"/>
        </w:rPr>
      </w:lvl>
    </w:lvlOverride>
  </w:num>
  <w:num w:numId="3" w16cid:durableId="224223344">
    <w:abstractNumId w:val="9"/>
  </w:num>
  <w:num w:numId="4" w16cid:durableId="1780098300">
    <w:abstractNumId w:val="3"/>
  </w:num>
  <w:num w:numId="5" w16cid:durableId="55860624">
    <w:abstractNumId w:val="14"/>
  </w:num>
  <w:num w:numId="6" w16cid:durableId="743995611">
    <w:abstractNumId w:val="15"/>
  </w:num>
  <w:num w:numId="7" w16cid:durableId="1052777343">
    <w:abstractNumId w:val="4"/>
  </w:num>
  <w:num w:numId="8" w16cid:durableId="2094624085">
    <w:abstractNumId w:val="7"/>
  </w:num>
  <w:num w:numId="9" w16cid:durableId="585067553">
    <w:abstractNumId w:val="12"/>
  </w:num>
  <w:num w:numId="10" w16cid:durableId="184834965">
    <w:abstractNumId w:val="1"/>
  </w:num>
  <w:num w:numId="11" w16cid:durableId="853884344">
    <w:abstractNumId w:val="0"/>
  </w:num>
  <w:num w:numId="12" w16cid:durableId="1879245852">
    <w:abstractNumId w:val="6"/>
  </w:num>
  <w:num w:numId="13" w16cid:durableId="1216507520">
    <w:abstractNumId w:val="11"/>
  </w:num>
  <w:num w:numId="14" w16cid:durableId="1685210203">
    <w:abstractNumId w:val="13"/>
  </w:num>
  <w:num w:numId="15" w16cid:durableId="386607203">
    <w:abstractNumId w:val="10"/>
  </w:num>
  <w:num w:numId="16" w16cid:durableId="620917805">
    <w:abstractNumId w:val="16"/>
  </w:num>
  <w:num w:numId="17" w16cid:durableId="822500843">
    <w:abstractNumId w:val="17"/>
  </w:num>
  <w:num w:numId="18" w16cid:durableId="112153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2D"/>
    <w:rsid w:val="00114EE7"/>
    <w:rsid w:val="001A6EA9"/>
    <w:rsid w:val="00581DCC"/>
    <w:rsid w:val="008107AF"/>
    <w:rsid w:val="00865234"/>
    <w:rsid w:val="00AC5A47"/>
    <w:rsid w:val="00AF3F11"/>
    <w:rsid w:val="00B23A04"/>
    <w:rsid w:val="00D077AA"/>
    <w:rsid w:val="00E0492D"/>
    <w:rsid w:val="00F74F84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EF80"/>
  <w15:chartTrackingRefBased/>
  <w15:docId w15:val="{E8553BCD-9E2A-F14F-B8C3-B8CD2A84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9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9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492D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E0492D"/>
  </w:style>
  <w:style w:type="paragraph" w:styleId="a7">
    <w:name w:val="Normal (Web)"/>
    <w:basedOn w:val="a"/>
    <w:uiPriority w:val="99"/>
    <w:semiHidden/>
    <w:unhideWhenUsed/>
    <w:rsid w:val="008107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Burak</dc:creator>
  <cp:keywords/>
  <dc:description/>
  <cp:lastModifiedBy>Den Burak</cp:lastModifiedBy>
  <cp:revision>1</cp:revision>
  <dcterms:created xsi:type="dcterms:W3CDTF">2022-04-11T06:59:00Z</dcterms:created>
  <dcterms:modified xsi:type="dcterms:W3CDTF">2022-04-11T07:58:00Z</dcterms:modified>
</cp:coreProperties>
</file>