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Ingeniero de Software</w:t>
      </w:r>
    </w:p>
    <w:p>
      <w:pPr>
        <w:spacing w:after="200"/>
      </w:pPr>
      <w:r>
        <w:rPr>
          <w:i w:val="false"/>
          <w:iCs w:val="false"/>
        </w:rPr>
        <w:t xml:space="preserve">Medellín, Colombia + Remote · santiago@orozcoh.com · https://www.linkedin.com/in/orozcoh/ · https://github.com/orozcoh · https://santiago.orozcoh.com · https://cv.orozcoh.com</w:t>
      </w:r>
    </w:p>
    <w:p>
      <w:pPr>
        <w:pStyle w:val="Heading1"/>
        <w:spacing w:after="80" w:before="240"/>
      </w:pPr>
      <w:r>
        <w:t xml:space="preserve">Perfil Profesional</w:t>
      </w:r>
    </w:p>
    <w:p>
      <w:pPr>
        <w:spacing w:after="80"/>
      </w:pPr>
      <w:r>
        <w:rPr>
          <w:i w:val="false"/>
          <w:iCs w:val="false"/>
        </w:rPr>
        <w:t xml:space="preserve">Ingeniero de software con más de 6 años construyendo sistemas distribuidos y plataformas web. Profundo en arquitectura orientada a eventos, diseño de APIs y trabajo de rendimiento; cómodo gestionando servicios desde RFC hasta producción.</w:t>
      </w:r>
    </w:p>
    <w:p>
      <w:pPr>
        <w:pStyle w:val="Heading1"/>
        <w:spacing w:after="80" w:before="240"/>
      </w:pPr>
      <w:r>
        <w:t xml:space="preserve">Experiencia</w:t>
      </w:r>
    </w:p>
    <w:p>
      <w:pPr>
        <w:pStyle w:val="Heading2"/>
        <w:spacing w:after="80" w:before="240"/>
      </w:pPr>
      <w:r>
        <w:t xml:space="preserve">Ingeniero de Software Independiente — Self-employed</w:t>
      </w:r>
    </w:p>
    <w:p>
      <w:pPr>
        <w:spacing w:after="80"/>
      </w:pPr>
      <w:r>
        <w:rPr>
          <w:i/>
          <w:iCs/>
        </w:rPr>
        <w:t xml:space="preserve">Jun 2023 – Presente · Remote · Independiente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Diseñé, desarrollé, desplegué y mantuve múltiples aplicaciones web listas para producción desde el concepto hasta el despliegue utilizando tecnologías web modernas.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Construí Aplicaciones Web Progresivas (PWAs) con enfoque en experiencias mobile-first, principios local-first y arquitectura de software mantenible.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Diseñé soluciones cloud-native utilizando Cloudflare Workers, Cloudflare KV, APIs REST e infraestructura de borde.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productos de software explorando autenticación, criptografía, passkeys, tecnologías blockchain, flujos de trabajo asistidos por IA y sistemas distribuidos.</w:t>
      </w:r>
    </w:p>
    <w:p>
      <w:pPr>
        <w:pStyle w:val="Heading2"/>
        <w:spacing w:after="80" w:before="240"/>
      </w:pPr>
      <w:r>
        <w:t xml:space="preserve">Pasante de Ingeniería de Software — TSO Mobile Colombia</w:t>
      </w:r>
    </w:p>
    <w:p>
      <w:pPr>
        <w:spacing w:after="80"/>
      </w:pPr>
      <w:r>
        <w:rPr>
          <w:i/>
          <w:iCs/>
        </w:rPr>
        <w:t xml:space="preserve">Oct 2022 – May 2023 · Medellín, Colombia · Pasantía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Colaboré con el equipo de ingeniería para modernizar los flujos de trabajo de desarrollo frontend y la arquitectura de componentes reutilizables.</w:t>
      </w:r>
    </w:p>
    <w:p>
      <w:pPr>
        <w:pStyle w:val="Heading1"/>
        <w:spacing w:after="80" w:before="240"/>
      </w:pPr>
      <w:r>
        <w:t xml:space="preserve">Proyectos</w:t>
      </w:r>
    </w:p>
    <w:p>
      <w:pPr>
        <w:pStyle w:val="Heading2"/>
        <w:spacing w:after="80" w:before="240"/>
      </w:pPr>
      <w:r>
        <w:t xml:space="preserve">career-os</w:t>
      </w:r>
    </w:p>
    <w:p>
      <w:pPr>
        <w:spacing w:after="80"/>
      </w:pPr>
      <w:r>
        <w:rPr>
          <w:i/>
          <w:iCs/>
        </w:rPr>
        <w:t xml:space="preserve">Infraestructura de currículum como software</w:t>
      </w:r>
    </w:p>
    <w:p>
      <w:pPr>
        <w:spacing w:after="80"/>
      </w:pPr>
      <w:r>
        <w:rPr>
          <w:i w:val="false"/>
          <w:iCs w:val="false"/>
        </w:rPr>
        <w:t xml:space="preserve">Fuente única de verdad para la identidad profesional. Datos YAML estructurados se compilan en currículums compatibles con ATS en PDF, HTML, DOCX y Markdown más un sitio web estático.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Sistema de plantillas basado en etiquetas genera cuatro currículums dirigidos desde un único conjunto de datos sin duplicación.</w:t>
      </w:r>
    </w:p>
    <w:p>
      <w:pPr>
        <w:spacing w:after="80"/>
      </w:pPr>
      <w:r>
        <w:rPr>
          <w:i w:val="false"/>
          <w:iCs w:val="false"/>
        </w:rPr>
        <w:t xml:space="preserve">Tecnologías: Astro, TypeScript, Tailwind CSS, Zod, Playwright, pnpm</w:t>
      </w:r>
    </w:p>
    <w:p>
      <w:pPr>
        <w:spacing w:after="80"/>
      </w:pPr>
      <w:r>
        <w:rPr>
          <w:i w:val="false"/>
          <w:iCs w:val="false"/>
        </w:rPr>
        <w:t xml:space="preserve">Enlaces: Código fuente (https://github.com/orozcoh/career-os)</w:t>
      </w:r>
    </w:p>
    <w:p>
      <w:pPr>
        <w:pStyle w:val="Heading1"/>
        <w:spacing w:after="80" w:before="240"/>
      </w:pPr>
      <w:r>
        <w:t xml:space="preserve">Habilidades Técnicas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Lenguajes: TypeScript, JavaScript, Python, Go, SQL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Backend e Infraestructura: Node.js, PostgreSQL, Arquitectura orientada a eventos, Cloudflare Workers, Docker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Prácticas: Testing (unitario, de contrato, e2e), CI/CD, Escritura técnica y RFCs</w:t>
      </w:r>
    </w:p>
    <w:p>
      <w:pPr>
        <w:pStyle w:val="Heading1"/>
        <w:spacing w:after="80" w:before="240"/>
      </w:pPr>
      <w:r>
        <w:t xml:space="preserve">Educación</w:t>
      </w:r>
    </w:p>
    <w:p>
      <w:pPr>
        <w:pStyle w:val="Heading2"/>
        <w:spacing w:after="80" w:before="240"/>
      </w:pPr>
      <w:r>
        <w:t xml:space="preserve">Pregrado Ingeniería Electrónica — Universidad de Antioquia</w:t>
      </w:r>
    </w:p>
    <w:p>
      <w:pPr>
        <w:spacing w:after="80"/>
      </w:pPr>
      <w:r>
        <w:rPr>
          <w:i/>
          <w:iCs/>
        </w:rPr>
        <w:t xml:space="preserve">Ago 2014 – Jun 2023 · Medellín, Colombia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Desarrollé una base sólida en ingeniería de software, sistemas embebidos, electrónica, matemáticas y arquitectura de computadores.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Completé una pasantía de ingeniería enfocada en desarrollo web moderno, migración a TypeScript y librerías de componentes reutilizables.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Transicioné mis intereses académicos hacia la ingeniería de software a través del desarrollo independiente de productos y tecnologías web modernas.</w:t>
      </w:r>
    </w:p>
    <w:p>
      <w:pPr>
        <w:pStyle w:val="Heading1"/>
        <w:spacing w:after="80" w:before="240"/>
      </w:pPr>
      <w:r>
        <w:t xml:space="preserve">Idiomas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Español — Nativo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Inglés — Fluido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Ingeniero de Software</dc:title>
  <dc:creator>Santiago Orozco Holguín</dc:creator>
  <dc:description>Resume (Ingeniero de Software) generated by career-os</dc:description>
  <cp:lastModifiedBy>Un-named</cp:lastModifiedBy>
  <cp:revision>1</cp:revision>
  <dcterms:created xsi:type="dcterms:W3CDTF">2026-08-01T02:47:05.390Z</dcterms:created>
  <dcterms:modified xsi:type="dcterms:W3CDTF">2026-08-01T02:47:05.390Z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