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1F6" w:rsidRDefault="002E71F6" w:rsidP="002E71F6">
      <w:pPr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BB1A9D1" wp14:editId="19CCB170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1F6" w:rsidRDefault="002E71F6" w:rsidP="002E71F6">
      <w:pPr>
        <w:spacing w:after="0"/>
        <w:rPr>
          <w:rFonts w:ascii="Times New Roman" w:hAnsi="Times New Roman" w:cs="Times New Roman"/>
        </w:rPr>
      </w:pPr>
    </w:p>
    <w:p w:rsidR="002E71F6" w:rsidRDefault="002E71F6" w:rsidP="002E71F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C704E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:rsidR="002E71F6" w:rsidRDefault="002E71F6" w:rsidP="002E71F6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программных систем</w:t>
      </w:r>
    </w:p>
    <w:p w:rsidR="002E71F6" w:rsidRDefault="002E71F6" w:rsidP="002E71F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BE68BA5FFAE44609B7BB45E8E2AE8CEA"/>
          </w:placeholder>
        </w:sdtPr>
        <w:sdtEndPr/>
        <w:sdtContent>
          <w:r>
            <w:rPr>
              <w:rFonts w:ascii="Times New Roman" w:hAnsi="Times New Roman" w:cs="Times New Roman"/>
              <w:b/>
              <w:sz w:val="32"/>
              <w:szCs w:val="32"/>
            </w:rPr>
            <w:t>1</w:t>
          </w:r>
        </w:sdtContent>
      </w:sdt>
    </w:p>
    <w:p w:rsidR="002E71F6" w:rsidRDefault="002E71F6" w:rsidP="002E71F6">
      <w:pPr>
        <w:spacing w:after="240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2E71F6" w:rsidRDefault="002E71F6" w:rsidP="002E71F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03F9876CFB0E4BC1B1418DC6F839452A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Орел</w:t>
          </w:r>
        </w:sdtContent>
      </w:sdt>
    </w:p>
    <w:p w:rsidR="002E71F6" w:rsidRDefault="003F42E4" w:rsidP="002E71F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49CF04C7EC004784B4A25D6036CB34A6"/>
          </w:placeholder>
        </w:sdtPr>
        <w:sdtEndPr/>
        <w:sdtContent>
          <w:r w:rsidR="002E71F6">
            <w:rPr>
              <w:rFonts w:ascii="Times New Roman" w:hAnsi="Times New Roman" w:cs="Times New Roman"/>
              <w:sz w:val="28"/>
              <w:szCs w:val="28"/>
            </w:rPr>
            <w:t>Даниил</w:t>
          </w:r>
        </w:sdtContent>
      </w:sdt>
      <w:r w:rsidR="002E71F6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C26AD52BAAEF4FCA94A060DD1BF9F62B"/>
          </w:placeholder>
        </w:sdtPr>
        <w:sdtEndPr/>
        <w:sdtContent>
          <w:r w:rsidR="002E71F6">
            <w:rPr>
              <w:rFonts w:ascii="Times New Roman" w:hAnsi="Times New Roman" w:cs="Times New Roman"/>
              <w:sz w:val="28"/>
              <w:szCs w:val="28"/>
            </w:rPr>
            <w:t>Максимович</w:t>
          </w:r>
        </w:sdtContent>
      </w:sdt>
    </w:p>
    <w:p w:rsidR="002E71F6" w:rsidRDefault="002E71F6" w:rsidP="002E71F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E7DC28201C354A7FB3E7064A6E09DC0A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21</w:t>
          </w:r>
        </w:sdtContent>
      </w:sdt>
    </w:p>
    <w:p w:rsidR="002E71F6" w:rsidRDefault="003F42E4" w:rsidP="002E71F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bookmarkStart w:id="0" w:name="_GoBack"/>
      <w:bookmarkEnd w:id="0"/>
      <w:r w:rsidR="002E71F6">
        <w:rPr>
          <w:rFonts w:ascii="Times New Roman" w:hAnsi="Times New Roman" w:cs="Times New Roman"/>
          <w:sz w:val="28"/>
          <w:szCs w:val="28"/>
        </w:rPr>
        <w:t>: Иванов С.Е.</w:t>
      </w:r>
    </w:p>
    <w:p w:rsidR="002E71F6" w:rsidRDefault="002E71F6" w:rsidP="002E71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71F6" w:rsidRDefault="002E71F6" w:rsidP="002E71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71F6" w:rsidRDefault="002E71F6" w:rsidP="002E71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71F6" w:rsidRDefault="002E71F6" w:rsidP="002E71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71F6" w:rsidRDefault="002E71F6" w:rsidP="002E71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71F6" w:rsidRDefault="002E71F6" w:rsidP="002E71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71F6" w:rsidRDefault="002E71F6" w:rsidP="002E71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71F6" w:rsidRDefault="002E71F6" w:rsidP="002E71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71F6" w:rsidRDefault="002E71F6" w:rsidP="002E71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71F6" w:rsidRDefault="002E71F6" w:rsidP="002E71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71F6" w:rsidRDefault="002E71F6" w:rsidP="002E71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71F6" w:rsidRDefault="002E71F6" w:rsidP="002E71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71F6" w:rsidRDefault="002E71F6" w:rsidP="002E71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71F6" w:rsidRDefault="002E71F6" w:rsidP="002E71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2E71F6" w:rsidRDefault="003F42E4" w:rsidP="002E71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9D9E8D1804C14407A8D5EA8B38150A9D"/>
          </w:placeholder>
        </w:sdtPr>
        <w:sdtEndPr/>
        <w:sdtContent>
          <w:r w:rsidR="002E71F6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:rsidR="002E71F6" w:rsidRDefault="002E71F6" w:rsidP="002E71F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27F81" w:rsidRDefault="00027F81" w:rsidP="00027F81"/>
    <w:p w:rsidR="00027F81" w:rsidRDefault="00027F81" w:rsidP="00027F81"/>
    <w:p w:rsidR="00027F81" w:rsidRPr="00863033" w:rsidRDefault="00027F81" w:rsidP="00027F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30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:rsidR="00027F81" w:rsidRPr="002C7299" w:rsidRDefault="00027F81" w:rsidP="00027F8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квадратной матрицы </w:t>
      </w:r>
      <w:r>
        <w:rPr>
          <w:rFonts w:ascii="Times New Roman" w:hAnsi="Times New Roman" w:cs="Times New Roman"/>
          <w:sz w:val="28"/>
          <w:szCs w:val="28"/>
        </w:rPr>
        <w:t>NxN</w:t>
      </w:r>
      <w:r>
        <w:rPr>
          <w:rFonts w:ascii="Times New Roman" w:hAnsi="Times New Roman" w:cs="Times New Roman"/>
          <w:sz w:val="28"/>
          <w:szCs w:val="28"/>
          <w:lang w:val="ru-RU"/>
        </w:rPr>
        <w:t>, размер которой задается, с помощью массивов реализовать методы сложения, перемножения, нахождения обратной матрицы</w:t>
      </w:r>
      <w:r w:rsidR="00FE7C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7F81" w:rsidRDefault="00027F81" w:rsidP="00027F81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F56803">
        <w:rPr>
          <w:rFonts w:ascii="Times New Roman" w:hAnsi="Times New Roman"/>
          <w:b/>
          <w:sz w:val="28"/>
          <w:szCs w:val="28"/>
        </w:rPr>
        <w:t>Ход работы:</w:t>
      </w:r>
    </w:p>
    <w:p w:rsidR="002E71F6" w:rsidRPr="002E71F6" w:rsidRDefault="00254E21" w:rsidP="002E71F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В ходе выполнения задания был создан статичный к</w:t>
      </w:r>
      <w:r w:rsidR="00FE7C02">
        <w:rPr>
          <w:rFonts w:ascii="Times New Roman" w:hAnsi="Times New Roman"/>
          <w:b/>
          <w:sz w:val="28"/>
          <w:szCs w:val="28"/>
          <w:lang w:val="ru-RU"/>
        </w:rPr>
        <w:t xml:space="preserve">ласс </w:t>
      </w:r>
      <w:r w:rsidR="00FE7C02">
        <w:rPr>
          <w:rFonts w:ascii="Times New Roman" w:hAnsi="Times New Roman"/>
          <w:b/>
          <w:sz w:val="28"/>
          <w:szCs w:val="28"/>
        </w:rPr>
        <w:t>MatrixActions</w:t>
      </w:r>
      <w:r>
        <w:rPr>
          <w:rFonts w:ascii="Times New Roman" w:hAnsi="Times New Roman"/>
          <w:b/>
          <w:sz w:val="28"/>
          <w:szCs w:val="28"/>
          <w:lang w:val="ru-RU"/>
        </w:rPr>
        <w:t>, содержащий в себе следующие функции:</w:t>
      </w:r>
    </w:p>
    <w:p w:rsidR="00027F81" w:rsidRDefault="00FE7C02" w:rsidP="00FE7C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Общие функции программы, упрощающие работу с ней:</w:t>
      </w:r>
    </w:p>
    <w:p w:rsidR="00FE7C02" w:rsidRDefault="00FE7C02" w:rsidP="00FE7C02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//Функция, генерирующая матрицу целых чисел в интервале от (-10; 10)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>[,] GenerateMatrix(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rows,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columns)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 =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 =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>[rows,columns];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rows; i++)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j++)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value = rnd.Next(-10, 10);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matrix[i, j] = value;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PrintMatrix(matrix);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7C0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FE7C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  <w:r w:rsidRPr="00FE7C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FE7C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E7C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PrintMatrix(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matrix.GetUpperBound(0) + 1;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 = matrix.Length / rows;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rows; i++)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j++)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Console.Write(matrix[i, j] + </w:t>
      </w:r>
      <w:r w:rsidRPr="00FE7C0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//Функция вывода матрицы дробных чисел на экран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PrintMatrix(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matrix.GetUpperBound(0) + 1;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 = matrix.Length / rows;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rows; i++)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j++)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Console.Write(Math.Round(matrix[i, j], 2) + </w:t>
      </w:r>
      <w:r w:rsidRPr="00FE7C0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E7C02" w:rsidRDefault="00FE7C02" w:rsidP="00FE7C02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E7C02" w:rsidRDefault="00FE7C02" w:rsidP="00FE7C02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FE7C02" w:rsidRDefault="00FE7C02" w:rsidP="00FE7C02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FE7C02" w:rsidRDefault="00FE7C02" w:rsidP="00FE7C02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FE7C02" w:rsidRDefault="00FE7C02" w:rsidP="00FE7C02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FE7C02" w:rsidRDefault="00FE7C02" w:rsidP="00FE7C02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FE7C02" w:rsidRPr="00FE7C02" w:rsidRDefault="00FE7C02" w:rsidP="00FE7C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Сложение матриц:</w:t>
      </w:r>
    </w:p>
    <w:p w:rsidR="00FE7C02" w:rsidRPr="00FE7C02" w:rsidRDefault="00FE7C02" w:rsidP="00FE7C0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MatrixAddition(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matrix1,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>[,] matrix2)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>[,] matrix;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rows_matrix1 = matrix1.GetUpperBound(0) + 1;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columns_matrix1 = matrix1.Length / rows_matrix1;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rows_matrix2 = matrix2.GetUpperBound(0) + 1;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columns_matrix2 = matrix2.Length / rows_matrix2;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(isMatricesValidForAddition(rows_matrix1, columns_matrix1, rows_matrix2, columns_matrix2))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 =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>[rows_matrix1, columns_matrix1];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rows_matrix1; i++)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columns_matrix1; j++)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matrix[i, j] = matrix1[i, j] + matrix2[i, j];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FE7C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FE7C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сложения</w:t>
      </w:r>
      <w:r w:rsidRPr="00FE7C0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PrintMatrix(matrix);</w:t>
      </w:r>
    </w:p>
    <w:p w:rsid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"Невозможно выполнить сложение, т.к. количество строк и столбцов первой матрицы не соответсвует количеству строк и столбцов второй матрицы"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//Функция, проверяющая совпадают ли размерности складываемых матриц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isMatricesValidForAddition(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rows1,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columns1,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rows2,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columns2)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(rows1 == rows2 &amp;&amp; columns1 == columns2)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7F81" w:rsidRDefault="00FE7C02" w:rsidP="00FE7C02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4E21" w:rsidRDefault="00254E21" w:rsidP="00FE7C02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254E21" w:rsidRDefault="00254E21" w:rsidP="00FE7C02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FE7C02" w:rsidRPr="00254E21" w:rsidRDefault="00FE7C02" w:rsidP="00FE7C0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Перемножение матриц:</w:t>
      </w:r>
    </w:p>
    <w:p w:rsidR="00254E21" w:rsidRPr="00FE7C02" w:rsidRDefault="00254E21" w:rsidP="00254E2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MatrixMultiply(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matrix1,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>[,] matrix2)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>[,] matrix;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rows_matrix1 = matrix1.GetUpperBound(0) + 1;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columns_matrix1 = matrix1.Length / rows_matrix1;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rows_matrix2 = matrix2.GetUpperBound(0) + 1;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columns_matrix2 = matrix2.Length / rows_matrix2;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(isMatricesValidForMultiply(columns_matrix1, rows_matrix2))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 =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>[rows_matrix1, columns_matrix2];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rows_matrix1; i++)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columns_matrix2; j++)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matrix[i, j] = 0;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columns_matrix1; k++)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matrix[i, j] += matrix1[i, k] * matrix2[k, j];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FE7C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FE7C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умножения</w:t>
      </w:r>
      <w:r w:rsidRPr="00FE7C0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PrintMatrix(matrix);</w:t>
      </w:r>
    </w:p>
    <w:p w:rsid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"Умножение не возможно! Количество столбцов первой матрицы не равно количеству строк второй матрицы."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//Проверка совпдает ли количество столбцов первой матрицы с количеством строк второй матрицы: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isMatricesValidForMultiply(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columns1,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rows2)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(rows2 == columns1)</w:t>
      </w:r>
    </w:p>
    <w:p w:rsidR="00FE7C02" w:rsidRP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C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7C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E7C02" w:rsidRDefault="00FE7C02" w:rsidP="00FE7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7C02" w:rsidRDefault="00FE7C02" w:rsidP="00FE7C02">
      <w:pPr>
        <w:pStyle w:val="a3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4E21" w:rsidRPr="00254E21" w:rsidRDefault="00254E21" w:rsidP="00254E2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Нахождение обратной матрицы: 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CalculateInverseMatrix(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[,] algebraic_complement_matrix;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matrix.GetUpperBound(0) + 1;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 = matrix.GetUpperBound(1) + 1;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[,] minor;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(isSquare(rows, columns))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determinant = CalculateDeterminant(matrix, rows);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Определитель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determinant);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(determinant != 0)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minor =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[rows - 1, rows - 1];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matrix = FindTransparentMatrix(matrix);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algebraic_complement_matrix =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[rows, rows];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rows; i++)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algebraic_complement_matrix[i, j] = k * CalculateDeterminant(GetMatr(matrix, minor, i, j, rows), rows - 1);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 = -k;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rows; i++)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algebraic_complement_matrix[i, j] /= (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)determinant;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Обратная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PrintMatrix(algebraic_complement_matrix);</w:t>
      </w:r>
    </w:p>
    <w:p w:rsid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"Матрица вырожденная и не имеет обратной матрицы"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"Матрица не квадратная! Только квадратная матрица имеет обратную."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//Проверка: является ли данная матрица квадратной?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isSquare(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rows,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columns)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(rows == columns)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E21" w:rsidRPr="00C436E0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3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43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6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3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6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43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4E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254E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определителя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CalculateDeterminant(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rows)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 = 0;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new_matrix =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[rows, rows];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(rows == 1)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matrix[0, 0];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(rows == 2)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det = matrix[0, 0] * matrix[1, 1] - matrix[1, 0] * matrix[0, 1];</w:t>
      </w:r>
    </w:p>
    <w:p w:rsidR="00254E21" w:rsidRPr="00C436E0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36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3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36E0">
        <w:rPr>
          <w:rFonts w:ascii="Consolas" w:hAnsi="Consolas" w:cs="Consolas"/>
          <w:color w:val="000000"/>
          <w:sz w:val="19"/>
          <w:szCs w:val="19"/>
          <w:lang w:val="en-US"/>
        </w:rPr>
        <w:t>det</w:t>
      </w:r>
      <w:proofErr w:type="spellEnd"/>
      <w:r w:rsidRPr="00C43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rows; i++)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det += k * matrix[i,0] * CalculateDeterminant(GetMatr(matrix, new_matrix, i, 0, rows), rows - 1);</w:t>
      </w:r>
    </w:p>
    <w:p w:rsid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k = -k;</w:t>
      </w:r>
    </w:p>
    <w:p w:rsid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det;</w:t>
      </w:r>
    </w:p>
    <w:p w:rsid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//Получение матрицы путем вычеркивани</w:t>
      </w:r>
      <w:r w:rsidR="002E71F6">
        <w:rPr>
          <w:rFonts w:ascii="Consolas" w:hAnsi="Consolas" w:cs="Consolas"/>
          <w:color w:val="008000"/>
          <w:sz w:val="19"/>
          <w:szCs w:val="19"/>
        </w:rPr>
        <w:t>я</w:t>
      </w:r>
      <w:r>
        <w:rPr>
          <w:rFonts w:ascii="Consolas" w:hAnsi="Consolas" w:cs="Consolas"/>
          <w:color w:val="008000"/>
          <w:sz w:val="19"/>
          <w:szCs w:val="19"/>
        </w:rPr>
        <w:t xml:space="preserve"> i-ой строки и j-ого столбца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6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GetMatr</w:t>
      </w:r>
      <w:proofErr w:type="spellEnd"/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proofErr w:type="spellStart"/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p,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ki, kj, di, dj;</w:t>
      </w:r>
    </w:p>
    <w:p w:rsid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di = 0;</w:t>
      </w:r>
    </w:p>
    <w:p w:rsid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(ki = 0; ki &lt; m - 1; ki++) { </w:t>
      </w:r>
      <w:r>
        <w:rPr>
          <w:rFonts w:ascii="Consolas" w:hAnsi="Consolas" w:cs="Consolas"/>
          <w:color w:val="008000"/>
          <w:sz w:val="19"/>
          <w:szCs w:val="19"/>
        </w:rPr>
        <w:t>// проверка индекса строки</w:t>
      </w:r>
    </w:p>
    <w:p w:rsid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(ki == i) di = 1;</w:t>
      </w:r>
    </w:p>
    <w:p w:rsid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dj = 0;</w:t>
      </w:r>
    </w:p>
    <w:p w:rsid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(kj = 0; kj &lt; m - 1; kj++) { </w:t>
      </w:r>
      <w:r>
        <w:rPr>
          <w:rFonts w:ascii="Consolas" w:hAnsi="Consolas" w:cs="Consolas"/>
          <w:color w:val="008000"/>
          <w:sz w:val="19"/>
          <w:szCs w:val="19"/>
        </w:rPr>
        <w:t>// проверка индекса столбца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(kj == j) dj = 1;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p[ki,kj] = matrix[ki + di, kj + dj];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4E2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254E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транспонированной</w:t>
      </w:r>
      <w:r w:rsidRPr="00254E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[,] FindTransparentMatrix(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matrix.GetUpperBound(0) + 1;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 = matrix.Length / rows;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rows; i++)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columns; j++)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(i &gt; j)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 = matrix[i, j];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matrix[i, j] = matrix[j, i];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matrix[j, i] = temp;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  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Транспонированная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PrintMatrix(matrix);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254E21" w:rsidRDefault="00254E21" w:rsidP="00254E21">
      <w:pPr>
        <w:pStyle w:val="a3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36E0" w:rsidRDefault="00C436E0" w:rsidP="00254E21">
      <w:pPr>
        <w:pStyle w:val="a3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C436E0" w:rsidRPr="00254E21" w:rsidRDefault="00C436E0" w:rsidP="00254E2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027F81" w:rsidRPr="00254E21" w:rsidRDefault="00254E21" w:rsidP="00254E21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254E21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254E21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254E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4E21">
        <w:rPr>
          <w:rFonts w:ascii="Times New Roman" w:hAnsi="Times New Roman" w:cs="Times New Roman"/>
          <w:b/>
          <w:sz w:val="28"/>
          <w:szCs w:val="28"/>
          <w:lang w:val="ru-RU"/>
        </w:rPr>
        <w:t>класса</w:t>
      </w:r>
      <w:r w:rsidRPr="00254E21">
        <w:rPr>
          <w:rFonts w:ascii="Times New Roman" w:hAnsi="Times New Roman" w:cs="Times New Roman"/>
          <w:b/>
          <w:sz w:val="28"/>
          <w:szCs w:val="28"/>
        </w:rPr>
        <w:t xml:space="preserve"> Program: 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E2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4E21" w:rsidRPr="003F42E4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3F42E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3F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F42E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3F42E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F42E4">
        <w:rPr>
          <w:rFonts w:ascii="Consolas" w:hAnsi="Consolas" w:cs="Consolas"/>
          <w:color w:val="A31515"/>
          <w:sz w:val="19"/>
          <w:szCs w:val="19"/>
        </w:rPr>
        <w:t>: "</w:t>
      </w:r>
      <w:r w:rsidRPr="003F42E4">
        <w:rPr>
          <w:rFonts w:ascii="Consolas" w:hAnsi="Consolas" w:cs="Consolas"/>
          <w:color w:val="000000"/>
          <w:sz w:val="19"/>
          <w:szCs w:val="19"/>
        </w:rPr>
        <w:t>);</w:t>
      </w:r>
    </w:p>
    <w:p w:rsidR="00254E21" w:rsidRPr="003F42E4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42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3F42E4">
        <w:rPr>
          <w:rFonts w:ascii="Consolas" w:hAnsi="Consolas" w:cs="Consolas"/>
          <w:color w:val="000000"/>
          <w:sz w:val="19"/>
          <w:szCs w:val="19"/>
        </w:rPr>
        <w:t>.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3F42E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F42E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F42E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3F42E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3F42E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F42E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матрице</w:t>
      </w:r>
      <w:r w:rsidRPr="003F42E4">
        <w:rPr>
          <w:rFonts w:ascii="Consolas" w:hAnsi="Consolas" w:cs="Consolas"/>
          <w:color w:val="A31515"/>
          <w:sz w:val="19"/>
          <w:szCs w:val="19"/>
        </w:rPr>
        <w:t>: "</w:t>
      </w:r>
      <w:r w:rsidRPr="003F42E4">
        <w:rPr>
          <w:rFonts w:ascii="Consolas" w:hAnsi="Consolas" w:cs="Consolas"/>
          <w:color w:val="000000"/>
          <w:sz w:val="19"/>
          <w:szCs w:val="19"/>
        </w:rPr>
        <w:t>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2E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rows_array1 = </w:t>
      </w:r>
      <w:proofErr w:type="spellStart"/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 в матрице: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columns_array1 =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[,] array1 = MatrixActions.GenerateMatrix(rows_array1, columns_array1);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------------------------------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строк в матрице: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rows_array2 =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 в матрице: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columns_array2 =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4E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[,] array2 = MatrixActions.GenerateMatrix(rows_array2, columns_array2);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------------------------------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>"A + B : "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MatrixActions.MatrixAddition(array1, array2);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------------------------------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>"A * B : "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MatrixActions.MatrixMultiply(array1, array2);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------------------------------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Нахождение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обратной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данной</w:t>
      </w:r>
      <w:r w:rsidRPr="00254E2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MatrixActions.PrintMatrix(array1);</w:t>
      </w:r>
    </w:p>
    <w:p w:rsidR="00254E21" w:rsidRP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MatrixActions.CalculateInverseMatrix(array1);</w:t>
      </w:r>
    </w:p>
    <w:p w:rsidR="00254E21" w:rsidRDefault="00254E21" w:rsidP="0025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4E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72C6" w:rsidRDefault="00254E21" w:rsidP="00254E21">
      <w:pPr>
        <w:ind w:left="-142" w:right="-284" w:firstLine="14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4E21" w:rsidRDefault="00254E21" w:rsidP="00254E21">
      <w:pPr>
        <w:ind w:left="-142" w:right="-284" w:firstLine="142"/>
        <w:rPr>
          <w:rFonts w:ascii="Consolas" w:hAnsi="Consolas" w:cs="Consolas"/>
          <w:color w:val="000000"/>
          <w:sz w:val="19"/>
          <w:szCs w:val="19"/>
        </w:rPr>
      </w:pPr>
    </w:p>
    <w:p w:rsidR="00254E21" w:rsidRDefault="00254E21" w:rsidP="00254E21">
      <w:pPr>
        <w:ind w:left="-142" w:right="-284" w:firstLine="142"/>
        <w:rPr>
          <w:rFonts w:ascii="Consolas" w:hAnsi="Consolas" w:cs="Consolas"/>
          <w:color w:val="000000"/>
          <w:sz w:val="19"/>
          <w:szCs w:val="19"/>
        </w:rPr>
      </w:pPr>
    </w:p>
    <w:p w:rsidR="00254E21" w:rsidRDefault="00254E21" w:rsidP="00254E21">
      <w:pPr>
        <w:ind w:left="-142" w:right="-284" w:firstLine="142"/>
        <w:rPr>
          <w:rFonts w:ascii="Consolas" w:hAnsi="Consolas" w:cs="Consolas"/>
          <w:color w:val="000000"/>
          <w:sz w:val="19"/>
          <w:szCs w:val="19"/>
        </w:rPr>
      </w:pPr>
    </w:p>
    <w:p w:rsidR="00254E21" w:rsidRDefault="00254E21" w:rsidP="00254E21">
      <w:pPr>
        <w:ind w:left="-142" w:right="-284" w:firstLine="142"/>
        <w:rPr>
          <w:rFonts w:ascii="Consolas" w:hAnsi="Consolas" w:cs="Consolas"/>
          <w:color w:val="000000"/>
          <w:sz w:val="19"/>
          <w:szCs w:val="19"/>
        </w:rPr>
      </w:pPr>
    </w:p>
    <w:p w:rsidR="00254E21" w:rsidRDefault="00254E21" w:rsidP="00254E21">
      <w:pPr>
        <w:ind w:left="-142" w:right="-284" w:firstLine="142"/>
        <w:rPr>
          <w:rFonts w:ascii="Consolas" w:hAnsi="Consolas" w:cs="Consolas"/>
          <w:color w:val="000000"/>
          <w:sz w:val="19"/>
          <w:szCs w:val="19"/>
        </w:rPr>
      </w:pPr>
    </w:p>
    <w:p w:rsidR="00254E21" w:rsidRDefault="00254E21" w:rsidP="00254E21">
      <w:pPr>
        <w:ind w:left="-142" w:right="-284" w:firstLine="142"/>
        <w:rPr>
          <w:rFonts w:ascii="Consolas" w:hAnsi="Consolas" w:cs="Consolas"/>
          <w:color w:val="000000"/>
          <w:sz w:val="19"/>
          <w:szCs w:val="19"/>
        </w:rPr>
      </w:pPr>
    </w:p>
    <w:p w:rsidR="002E71F6" w:rsidRDefault="002E71F6" w:rsidP="00254E21">
      <w:pPr>
        <w:ind w:left="-142" w:right="-284" w:firstLine="142"/>
        <w:rPr>
          <w:rFonts w:ascii="Consolas" w:hAnsi="Consolas" w:cs="Consolas"/>
          <w:color w:val="000000"/>
          <w:sz w:val="19"/>
          <w:szCs w:val="19"/>
        </w:rPr>
      </w:pPr>
    </w:p>
    <w:p w:rsidR="00C436E0" w:rsidRDefault="00C436E0" w:rsidP="00254E21">
      <w:pPr>
        <w:ind w:left="-142" w:right="-284" w:firstLine="142"/>
        <w:rPr>
          <w:rFonts w:ascii="Consolas" w:hAnsi="Consolas" w:cs="Consolas"/>
          <w:color w:val="000000"/>
          <w:sz w:val="19"/>
          <w:szCs w:val="19"/>
        </w:rPr>
      </w:pPr>
    </w:p>
    <w:p w:rsidR="002E71F6" w:rsidRDefault="002E71F6" w:rsidP="00254E21">
      <w:pPr>
        <w:ind w:left="-142" w:right="-284" w:firstLine="142"/>
        <w:rPr>
          <w:rFonts w:ascii="Consolas" w:hAnsi="Consolas" w:cs="Consolas"/>
          <w:color w:val="000000"/>
          <w:sz w:val="19"/>
          <w:szCs w:val="19"/>
        </w:rPr>
      </w:pPr>
    </w:p>
    <w:p w:rsidR="00254E21" w:rsidRDefault="00254E21" w:rsidP="00254E21">
      <w:pPr>
        <w:ind w:left="-142" w:right="-284" w:firstLine="142"/>
        <w:rPr>
          <w:rFonts w:ascii="Consolas" w:hAnsi="Consolas" w:cs="Consolas"/>
          <w:color w:val="000000"/>
          <w:sz w:val="19"/>
          <w:szCs w:val="19"/>
        </w:rPr>
      </w:pPr>
    </w:p>
    <w:p w:rsidR="00254E21" w:rsidRPr="00254E21" w:rsidRDefault="00254E21" w:rsidP="00254E21">
      <w:pPr>
        <w:pStyle w:val="a3"/>
        <w:numPr>
          <w:ilvl w:val="0"/>
          <w:numId w:val="4"/>
        </w:numPr>
        <w:ind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Результат работы программы:</w:t>
      </w:r>
    </w:p>
    <w:p w:rsidR="00254E21" w:rsidRPr="00254E21" w:rsidRDefault="00254E21" w:rsidP="00254E21">
      <w:pPr>
        <w:pStyle w:val="a3"/>
        <w:ind w:right="-284"/>
        <w:rPr>
          <w:rFonts w:ascii="Times New Roman" w:hAnsi="Times New Roman" w:cs="Times New Roman"/>
          <w:b/>
          <w:sz w:val="28"/>
          <w:szCs w:val="28"/>
        </w:rPr>
      </w:pPr>
    </w:p>
    <w:p w:rsidR="00BE10A2" w:rsidRDefault="00BE10A2" w:rsidP="00BE10A2">
      <w:pPr>
        <w:pStyle w:val="a3"/>
        <w:ind w:left="0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680BB66" wp14:editId="7620AC26">
            <wp:extent cx="5788579" cy="543464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6091" cy="548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F6" w:rsidRDefault="002E71F6" w:rsidP="00BE10A2">
      <w:pPr>
        <w:pStyle w:val="a3"/>
        <w:ind w:left="0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4E21" w:rsidRDefault="00254E21" w:rsidP="00254E21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r w:rsidR="00BE10A2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10A2">
        <w:rPr>
          <w:rFonts w:ascii="Times New Roman" w:hAnsi="Times New Roman" w:cs="Times New Roman"/>
          <w:sz w:val="28"/>
          <w:szCs w:val="28"/>
          <w:lang w:val="ru-RU"/>
        </w:rPr>
        <w:t>Создание и обработка двух матриц 3x3</w:t>
      </w:r>
    </w:p>
    <w:p w:rsidR="00BE10A2" w:rsidRDefault="00BE10A2" w:rsidP="00254E21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10A2" w:rsidRDefault="00BE10A2" w:rsidP="00254E21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E6BE04B" wp14:editId="3C2DE599">
            <wp:extent cx="5219700" cy="5162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A2" w:rsidRDefault="00BE10A2" w:rsidP="00254E21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10A2" w:rsidRPr="00BE10A2" w:rsidRDefault="00BE10A2" w:rsidP="00BE10A2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Создание и обработка матриц 3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BE10A2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ru-RU"/>
        </w:rPr>
        <w:t>и 3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BE10A2">
        <w:rPr>
          <w:rFonts w:ascii="Times New Roman" w:hAnsi="Times New Roman" w:cs="Times New Roman"/>
          <w:sz w:val="28"/>
          <w:szCs w:val="28"/>
          <w:lang w:val="ru-RU"/>
        </w:rPr>
        <w:t xml:space="preserve">6 </w:t>
      </w:r>
    </w:p>
    <w:p w:rsidR="00BE10A2" w:rsidRDefault="00BE10A2" w:rsidP="00BE10A2">
      <w:pPr>
        <w:pStyle w:val="a3"/>
        <w:ind w:left="0" w:right="-284"/>
        <w:rPr>
          <w:rFonts w:ascii="Times New Roman" w:hAnsi="Times New Roman" w:cs="Times New Roman"/>
          <w:sz w:val="28"/>
          <w:szCs w:val="28"/>
          <w:lang w:val="ru-RU"/>
        </w:rPr>
      </w:pPr>
    </w:p>
    <w:p w:rsidR="00BE10A2" w:rsidRDefault="00BE10A2" w:rsidP="00BE10A2">
      <w:pPr>
        <w:pStyle w:val="a3"/>
        <w:ind w:left="0" w:right="-28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Вывод: </w:t>
      </w:r>
    </w:p>
    <w:p w:rsidR="00BE10A2" w:rsidRPr="00DD6F2F" w:rsidRDefault="00BE10A2" w:rsidP="00BE10A2">
      <w:pPr>
        <w:pStyle w:val="a3"/>
        <w:ind w:left="0" w:right="-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данной практической работы была </w:t>
      </w:r>
      <w:r w:rsidR="00DD6F2F">
        <w:rPr>
          <w:rFonts w:ascii="Times New Roman" w:hAnsi="Times New Roman" w:cs="Times New Roman"/>
          <w:sz w:val="28"/>
          <w:szCs w:val="28"/>
          <w:lang w:val="ru-RU"/>
        </w:rPr>
        <w:t xml:space="preserve">создана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программа, выполняющая основные действия с матрицами: сложение и перемножение матриц, а также нахождение обратной матрицы.</w:t>
      </w:r>
    </w:p>
    <w:sectPr w:rsidR="00BE10A2" w:rsidRPr="00DD6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4CCA"/>
    <w:multiLevelType w:val="hybridMultilevel"/>
    <w:tmpl w:val="B3C2B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05F11"/>
    <w:multiLevelType w:val="hybridMultilevel"/>
    <w:tmpl w:val="61380CF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09D024A"/>
    <w:multiLevelType w:val="hybridMultilevel"/>
    <w:tmpl w:val="A2A40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806D9"/>
    <w:multiLevelType w:val="hybridMultilevel"/>
    <w:tmpl w:val="7BB40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81"/>
    <w:rsid w:val="00027F81"/>
    <w:rsid w:val="00254E21"/>
    <w:rsid w:val="002E71F6"/>
    <w:rsid w:val="003F42E4"/>
    <w:rsid w:val="00BE10A2"/>
    <w:rsid w:val="00C436E0"/>
    <w:rsid w:val="00D1563C"/>
    <w:rsid w:val="00DD6F2F"/>
    <w:rsid w:val="00E33608"/>
    <w:rsid w:val="00FE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E15F"/>
  <w15:chartTrackingRefBased/>
  <w15:docId w15:val="{BFCF4F91-4193-4E99-8262-D565D2EC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F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81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68BA5FFAE44609B7BB45E8E2AE8C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70AF00-B7DE-4EA8-BD15-576E863729EF}"/>
      </w:docPartPr>
      <w:docPartBody>
        <w:p w:rsidR="00557FF9" w:rsidRDefault="0052384B" w:rsidP="0052384B">
          <w:pPr>
            <w:pStyle w:val="BE68BA5FFAE44609B7BB45E8E2AE8CEA"/>
          </w:pPr>
          <w:r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03F9876CFB0E4BC1B1418DC6F83945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8CEDDA-9EF6-47E8-8BB4-F689BBE00632}"/>
      </w:docPartPr>
      <w:docPartBody>
        <w:p w:rsidR="00557FF9" w:rsidRDefault="0052384B" w:rsidP="0052384B">
          <w:pPr>
            <w:pStyle w:val="03F9876CFB0E4BC1B1418DC6F839452A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49CF04C7EC004784B4A25D6036CB34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976FA6-A875-4B5C-BF76-8B22F22A2548}"/>
      </w:docPartPr>
      <w:docPartBody>
        <w:p w:rsidR="00557FF9" w:rsidRDefault="0052384B" w:rsidP="0052384B">
          <w:pPr>
            <w:pStyle w:val="49CF04C7EC004784B4A25D6036CB34A6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C26AD52BAAEF4FCA94A060DD1BF9F6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6DB0F2-4C8D-4189-B281-78E1290B3C15}"/>
      </w:docPartPr>
      <w:docPartBody>
        <w:p w:rsidR="00557FF9" w:rsidRDefault="0052384B" w:rsidP="0052384B">
          <w:pPr>
            <w:pStyle w:val="C26AD52BAAEF4FCA94A060DD1BF9F62B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E7DC28201C354A7FB3E7064A6E09DC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D98B1-61CD-41D8-9D5B-284EECF7D1C6}"/>
      </w:docPartPr>
      <w:docPartBody>
        <w:p w:rsidR="00557FF9" w:rsidRDefault="0052384B" w:rsidP="0052384B">
          <w:pPr>
            <w:pStyle w:val="E7DC28201C354A7FB3E7064A6E09DC0A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9D9E8D1804C14407A8D5EA8B38150A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8AC885-0B25-4F3E-AC32-F27CD78A5D9D}"/>
      </w:docPartPr>
      <w:docPartBody>
        <w:p w:rsidR="00557FF9" w:rsidRDefault="0052384B" w:rsidP="0052384B">
          <w:pPr>
            <w:pStyle w:val="9D9E8D1804C14407A8D5EA8B38150A9D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4B"/>
    <w:rsid w:val="0052384B"/>
    <w:rsid w:val="00557FF9"/>
    <w:rsid w:val="00751AD2"/>
    <w:rsid w:val="00785E93"/>
    <w:rsid w:val="00F1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68BA5FFAE44609B7BB45E8E2AE8CEA">
    <w:name w:val="BE68BA5FFAE44609B7BB45E8E2AE8CEA"/>
    <w:rsid w:val="0052384B"/>
  </w:style>
  <w:style w:type="paragraph" w:customStyle="1" w:styleId="03F9876CFB0E4BC1B1418DC6F839452A">
    <w:name w:val="03F9876CFB0E4BC1B1418DC6F839452A"/>
    <w:rsid w:val="0052384B"/>
  </w:style>
  <w:style w:type="paragraph" w:customStyle="1" w:styleId="49CF04C7EC004784B4A25D6036CB34A6">
    <w:name w:val="49CF04C7EC004784B4A25D6036CB34A6"/>
    <w:rsid w:val="0052384B"/>
  </w:style>
  <w:style w:type="paragraph" w:customStyle="1" w:styleId="C26AD52BAAEF4FCA94A060DD1BF9F62B">
    <w:name w:val="C26AD52BAAEF4FCA94A060DD1BF9F62B"/>
    <w:rsid w:val="0052384B"/>
  </w:style>
  <w:style w:type="paragraph" w:customStyle="1" w:styleId="E7DC28201C354A7FB3E7064A6E09DC0A">
    <w:name w:val="E7DC28201C354A7FB3E7064A6E09DC0A"/>
    <w:rsid w:val="0052384B"/>
  </w:style>
  <w:style w:type="paragraph" w:customStyle="1" w:styleId="9D9E8D1804C14407A8D5EA8B38150A9D">
    <w:name w:val="9D9E8D1804C14407A8D5EA8B38150A9D"/>
    <w:rsid w:val="005238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DCC3D-EC4C-46CD-AB66-E83ACEDB7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1642</Words>
  <Characters>9363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5</cp:revision>
  <dcterms:created xsi:type="dcterms:W3CDTF">2020-02-15T22:25:00Z</dcterms:created>
  <dcterms:modified xsi:type="dcterms:W3CDTF">2020-02-18T19:23:00Z</dcterms:modified>
</cp:coreProperties>
</file>