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Samuel Elvis Lima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636138" y="3763169"/>
                          <a:ext cx="5419725" cy="33663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52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widowControl w:val="1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Nacionalidade: Brasileiro - Data de Nascimento: 27/10/2007</w:t>
      </w:r>
    </w:p>
    <w:p w:rsidR="00000000" w:rsidDel="00000000" w:rsidP="00000000" w:rsidRDefault="00000000" w:rsidRPr="00000000" w14:paraId="00000004">
      <w:pPr>
        <w:widowControl w:val="1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Endereço: Região Leste - São Paulo/SP</w:t>
      </w:r>
    </w:p>
    <w:p w:rsidR="00000000" w:rsidDel="00000000" w:rsidP="00000000" w:rsidRDefault="00000000" w:rsidRPr="00000000" w14:paraId="00000005">
      <w:pPr>
        <w:widowControl w:val="1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Celular (WhatsApp): (11) 93720-6630</w:t>
      </w:r>
    </w:p>
    <w:p w:rsidR="00000000" w:rsidDel="00000000" w:rsidP="00000000" w:rsidRDefault="00000000" w:rsidRPr="00000000" w14:paraId="00000006">
      <w:pPr>
        <w:widowControl w:val="1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E-mail: elvislimasamuel27@gmail.com</w:t>
      </w:r>
    </w:p>
    <w:p w:rsidR="00000000" w:rsidDel="00000000" w:rsidP="00000000" w:rsidRDefault="00000000" w:rsidRPr="00000000" w14:paraId="00000007">
      <w:pPr>
        <w:widowControl w:val="1"/>
        <w:rPr>
          <w:rFonts w:ascii="Arial" w:cs="Arial" w:eastAsia="Arial" w:hAnsi="Arial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Linkedin: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https://www.linkedin.com/in/samuelvis/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Github: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https://github.com/osamuelelvis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Mapa de carreira: </w:t>
      </w:r>
      <w:hyperlink r:id="rId1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https://osamuelelvis.github.io/mapaDeCarreiraSamuel/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C">
      <w:pPr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Desenvolvedor Mobile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IDIOMAS</w:t>
      </w:r>
    </w:p>
    <w:p w:rsidR="00000000" w:rsidDel="00000000" w:rsidP="00000000" w:rsidRDefault="00000000" w:rsidRPr="00000000" w14:paraId="0000000F">
      <w:pPr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Inglês e Espanhol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FORMAÇÃO ACADÊMICA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- FATEC da Zona Leste – fev/2026 até o momento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Análise e Desenvolvimento de Sistemas – Noturno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- Escola Estadual Maria Aparecida de Castro Masiero – dez/2025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Ensino Médio – Integral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- ETEC da Zona Leste – jun/2025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– Desenvolvimento de Sistemas – Noturno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CURSOS</w:t>
      </w:r>
    </w:p>
    <w:p w:rsidR="00000000" w:rsidDel="00000000" w:rsidP="00000000" w:rsidRDefault="00000000" w:rsidRPr="00000000" w14:paraId="00000017">
      <w:pPr>
        <w:widowControl w:val="1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- Instituto PROA – fev a jul/2026</w:t>
      </w:r>
    </w:p>
    <w:p w:rsidR="00000000" w:rsidDel="00000000" w:rsidP="00000000" w:rsidRDefault="00000000" w:rsidRPr="00000000" w14:paraId="00000018">
      <w:pPr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PROPROFISSÃO em Programação e Desenvolvimento de Sistemas</w:t>
      </w:r>
    </w:p>
    <w:p w:rsidR="00000000" w:rsidDel="00000000" w:rsidP="00000000" w:rsidRDefault="00000000" w:rsidRPr="00000000" w14:paraId="00000019">
      <w:pPr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Conteúdo Técnico com Certificação Senac – Carga horária total: 440h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- Fundação Bradesco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Educação Financeira – mar/2025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CONHECIMENTOS TÉCNICOS</w:t>
      </w:r>
    </w:p>
    <w:p w:rsidR="00000000" w:rsidDel="00000000" w:rsidP="00000000" w:rsidRDefault="00000000" w:rsidRPr="00000000" w14:paraId="0000001C">
      <w:pPr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Pacote Office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– Excel, PowerPoint, Word;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UI/UX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– Canva, Figma;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Front End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– HTML, CSS, JavaScript, Jetpack Compose;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Back End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– MongoDB, MySQL, Assembly, Python, Java</w:t>
      </w:r>
    </w:p>
    <w:p w:rsidR="00000000" w:rsidDel="00000000" w:rsidP="00000000" w:rsidRDefault="00000000" w:rsidRPr="00000000" w14:paraId="0000001D">
      <w:pPr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PROJETOS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- DemoDay – 2026 – Virtual Dream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Aplicativo mobile focado no registro e análise de sonhos, integrando funcionalidades de monitoramento do sono, interfaces imersivas para mapeamento do subconsciente e sistema de gamificação.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- Igreja O Brasil Para Cristo Pompéia – 2025 até o momento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Função: Integrante do conjunto musical e vocal.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- ETEC da Zona Leste – jun/2025 – Anotando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Aplicação web com foco em facilitar o registro para controle glicêmico, com funcionalidades de registrar alimentação, gerar relatórios em PDF e uma interface de fácil navegação.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Escola Estadual Maria Aparecida de Castro Masiero – 2023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Função: Monitor nas aulas de programação Scratch.</w:t>
      </w:r>
    </w:p>
    <w:sectPr>
      <w:pgSz w:h="16840" w:w="1191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osamuelelvis.github.io/mapaDeCarreiraSamuel/" TargetMode="External"/><Relationship Id="rId9" Type="http://schemas.openxmlformats.org/officeDocument/2006/relationships/hyperlink" Target="https://github.com/osamuelelvi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linkedin.com/in/samuelv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gSB0t43qBe2YCdDvjp0w0eQg3A==">CgMxLjA4AHIhMW9kdzJ6eUl3Yl8wU2VSanNfVktlTXpCOFJzUlFXZERf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