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4E573" w14:textId="77777777" w:rsidR="00691134" w:rsidRPr="00691134" w:rsidRDefault="00691134" w:rsidP="00691134">
      <w:r w:rsidRPr="00691134">
        <w:t xml:space="preserve">Comprendido. Siguiendo con la filosofía </w:t>
      </w:r>
      <w:proofErr w:type="spellStart"/>
      <w:r w:rsidRPr="00691134">
        <w:rPr>
          <w:b/>
          <w:bCs/>
        </w:rPr>
        <w:t>End-to-End</w:t>
      </w:r>
      <w:proofErr w:type="spellEnd"/>
      <w:r w:rsidRPr="00691134">
        <w:rPr>
          <w:b/>
          <w:bCs/>
        </w:rPr>
        <w:t xml:space="preserve"> (E2E)</w:t>
      </w:r>
      <w:r w:rsidRPr="00691134">
        <w:t xml:space="preserve">, la elección de herramientas es lo que realmente permite la automatización. Una herramienta como </w:t>
      </w:r>
      <w:r w:rsidRPr="00691134">
        <w:rPr>
          <w:b/>
          <w:bCs/>
        </w:rPr>
        <w:t>n8n</w:t>
      </w:r>
      <w:r w:rsidRPr="00691134">
        <w:t xml:space="preserve"> se especializaría en ser la capa de orquestación que conecta todas estas.</w:t>
      </w:r>
    </w:p>
    <w:p w14:paraId="4FA351EE" w14:textId="77777777" w:rsidR="00691134" w:rsidRPr="00691134" w:rsidRDefault="00691134" w:rsidP="00691134">
      <w:r w:rsidRPr="00691134">
        <w:t xml:space="preserve">A continuación, se listan las herramientas </w:t>
      </w:r>
      <w:r w:rsidRPr="00691134">
        <w:rPr>
          <w:b/>
          <w:bCs/>
        </w:rPr>
        <w:t>imprescindibles</w:t>
      </w:r>
      <w:r w:rsidRPr="00691134">
        <w:t xml:space="preserve"> (necesarias para la operación diaria) y las </w:t>
      </w:r>
      <w:r w:rsidRPr="00691134">
        <w:rPr>
          <w:b/>
          <w:bCs/>
        </w:rPr>
        <w:t>comunes/necesarias</w:t>
      </w:r>
      <w:r w:rsidRPr="00691134">
        <w:t xml:space="preserve"> (que facilitan la especialización, la colaboración y, sobre todo, la automatización E2E) para cada departamento.</w:t>
      </w:r>
    </w:p>
    <w:p w14:paraId="478AF98B" w14:textId="77777777" w:rsidR="00691134" w:rsidRPr="00691134" w:rsidRDefault="00691134" w:rsidP="00691134">
      <w:r w:rsidRPr="00691134">
        <w:pict w14:anchorId="7651848F">
          <v:rect id="_x0000_i1067" style="width:0;height:1.5pt" o:hralign="center" o:hrstd="t" o:hrnoshade="t" o:hr="t" fillcolor="gray" stroked="f"/>
        </w:pict>
      </w:r>
    </w:p>
    <w:p w14:paraId="39941A6B" w14:textId="77777777" w:rsidR="00691134" w:rsidRPr="00691134" w:rsidRDefault="00691134" w:rsidP="00691134">
      <w:pPr>
        <w:rPr>
          <w:b/>
          <w:bCs/>
        </w:rPr>
      </w:pPr>
      <w:r w:rsidRPr="00691134">
        <w:rPr>
          <w:b/>
          <w:bCs/>
        </w:rPr>
        <w:t>1. Departamentos Imprescindibles (Núcleo E2E)</w:t>
      </w:r>
    </w:p>
    <w:p w14:paraId="01C65B4F" w14:textId="77777777" w:rsidR="00691134" w:rsidRPr="00691134" w:rsidRDefault="00691134" w:rsidP="00691134">
      <w:pPr>
        <w:rPr>
          <w:b/>
          <w:bCs/>
        </w:rPr>
      </w:pPr>
      <w:r w:rsidRPr="00691134">
        <w:rPr>
          <w:b/>
          <w:bCs/>
        </w:rPr>
        <w:t>A. Ventas y Marketing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4"/>
        <w:gridCol w:w="4234"/>
      </w:tblGrid>
      <w:tr w:rsidR="00691134" w:rsidRPr="00691134" w14:paraId="4D78BC0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A99069" w14:textId="77777777" w:rsidR="00691134" w:rsidRPr="00691134" w:rsidRDefault="00691134" w:rsidP="00691134">
            <w:r w:rsidRPr="00691134">
              <w:t>Herramientas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15D427" w14:textId="77777777" w:rsidR="00691134" w:rsidRPr="00691134" w:rsidRDefault="00691134" w:rsidP="00691134">
            <w:r w:rsidRPr="00691134">
              <w:t>Herramientas Comunes y Necesarias (Automatización E2E)</w:t>
            </w:r>
          </w:p>
        </w:tc>
      </w:tr>
      <w:tr w:rsidR="00691134" w:rsidRPr="00691134" w14:paraId="4B3969D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D1320E" w14:textId="77777777" w:rsidR="00691134" w:rsidRPr="00691134" w:rsidRDefault="00691134" w:rsidP="00691134">
            <w:r w:rsidRPr="00691134">
              <w:rPr>
                <w:b/>
                <w:bCs/>
              </w:rPr>
              <w:t>CRM (</w:t>
            </w:r>
            <w:proofErr w:type="spellStart"/>
            <w:r w:rsidRPr="00691134">
              <w:rPr>
                <w:b/>
                <w:bCs/>
              </w:rPr>
              <w:t>Customer</w:t>
            </w:r>
            <w:proofErr w:type="spellEnd"/>
            <w:r w:rsidRPr="00691134">
              <w:rPr>
                <w:b/>
                <w:bCs/>
              </w:rPr>
              <w:t xml:space="preserve"> </w:t>
            </w:r>
            <w:proofErr w:type="spellStart"/>
            <w:r w:rsidRPr="00691134">
              <w:rPr>
                <w:b/>
                <w:bCs/>
              </w:rPr>
              <w:t>Relationship</w:t>
            </w:r>
            <w:proofErr w:type="spellEnd"/>
            <w:r w:rsidRPr="00691134">
              <w:rPr>
                <w:b/>
                <w:bCs/>
              </w:rPr>
              <w:t xml:space="preserve"> Management):</w:t>
            </w:r>
            <w:r w:rsidRPr="00691134">
              <w:t xml:space="preserve"> HubSpot, Salesforce, Zoho CRM.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A05B3" w14:textId="77777777" w:rsidR="00691134" w:rsidRPr="00691134" w:rsidRDefault="00691134" w:rsidP="00691134">
            <w:r w:rsidRPr="00691134">
              <w:rPr>
                <w:b/>
                <w:bCs/>
              </w:rPr>
              <w:t xml:space="preserve">Plataformas de Marketing </w:t>
            </w:r>
            <w:proofErr w:type="spellStart"/>
            <w:r w:rsidRPr="00691134">
              <w:rPr>
                <w:b/>
                <w:bCs/>
              </w:rPr>
              <w:t>Automation</w:t>
            </w:r>
            <w:proofErr w:type="spellEnd"/>
            <w:r w:rsidRPr="00691134">
              <w:rPr>
                <w:b/>
                <w:bCs/>
              </w:rPr>
              <w:t>:</w:t>
            </w:r>
            <w:r w:rsidRPr="00691134">
              <w:t xml:space="preserve"> HubSpot Marketing Hub, </w:t>
            </w:r>
            <w:proofErr w:type="spellStart"/>
            <w:r w:rsidRPr="00691134">
              <w:t>Marketo</w:t>
            </w:r>
            <w:proofErr w:type="spellEnd"/>
            <w:r w:rsidRPr="00691134">
              <w:t xml:space="preserve">, </w:t>
            </w:r>
            <w:proofErr w:type="spellStart"/>
            <w:r w:rsidRPr="00691134">
              <w:t>ActiveCampaign</w:t>
            </w:r>
            <w:proofErr w:type="spellEnd"/>
            <w:r w:rsidRPr="00691134">
              <w:t xml:space="preserve"> (para </w:t>
            </w:r>
            <w:r w:rsidRPr="00691134">
              <w:rPr>
                <w:i/>
                <w:iCs/>
              </w:rPr>
              <w:t xml:space="preserve">lead </w:t>
            </w:r>
            <w:proofErr w:type="spellStart"/>
            <w:r w:rsidRPr="00691134">
              <w:rPr>
                <w:i/>
                <w:iCs/>
              </w:rPr>
              <w:t>scoring</w:t>
            </w:r>
            <w:proofErr w:type="spellEnd"/>
            <w:r w:rsidRPr="00691134">
              <w:t xml:space="preserve"> y nutrición).</w:t>
            </w:r>
          </w:p>
        </w:tc>
      </w:tr>
      <w:tr w:rsidR="00691134" w:rsidRPr="00691134" w14:paraId="6E047AF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9F01D9" w14:textId="77777777" w:rsidR="00691134" w:rsidRPr="00691134" w:rsidRDefault="00691134" w:rsidP="00691134">
            <w:r w:rsidRPr="00691134">
              <w:rPr>
                <w:b/>
                <w:bCs/>
              </w:rPr>
              <w:t>Hojas de Cálculo:</w:t>
            </w:r>
            <w:r w:rsidRPr="00691134">
              <w:t xml:space="preserve"> Microsoft Excel / Google </w:t>
            </w:r>
            <w:proofErr w:type="spellStart"/>
            <w:r w:rsidRPr="00691134">
              <w:t>Sheets</w:t>
            </w:r>
            <w:proofErr w:type="spellEnd"/>
            <w:r w:rsidRPr="00691134">
              <w:t xml:space="preserve"> (para análisis de </w:t>
            </w:r>
            <w:r w:rsidRPr="00691134">
              <w:rPr>
                <w:i/>
                <w:iCs/>
              </w:rPr>
              <w:t>leads</w:t>
            </w:r>
            <w:r w:rsidRPr="00691134"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16D560" w14:textId="77777777" w:rsidR="00691134" w:rsidRPr="00691134" w:rsidRDefault="00691134" w:rsidP="00691134">
            <w:r w:rsidRPr="00691134">
              <w:rPr>
                <w:b/>
                <w:bCs/>
              </w:rPr>
              <w:t>Herramientas de Analítica Web:</w:t>
            </w:r>
            <w:r w:rsidRPr="00691134">
              <w:t xml:space="preserve"> Google </w:t>
            </w:r>
            <w:proofErr w:type="spellStart"/>
            <w:r w:rsidRPr="00691134">
              <w:t>Analytics</w:t>
            </w:r>
            <w:proofErr w:type="spellEnd"/>
            <w:r w:rsidRPr="00691134">
              <w:t xml:space="preserve">, Google </w:t>
            </w:r>
            <w:proofErr w:type="spellStart"/>
            <w:r w:rsidRPr="00691134">
              <w:t>Search</w:t>
            </w:r>
            <w:proofErr w:type="spellEnd"/>
            <w:r w:rsidRPr="00691134">
              <w:t xml:space="preserve"> </w:t>
            </w:r>
            <w:proofErr w:type="spellStart"/>
            <w:r w:rsidRPr="00691134">
              <w:t>Console</w:t>
            </w:r>
            <w:proofErr w:type="spellEnd"/>
            <w:r w:rsidRPr="00691134">
              <w:t>.</w:t>
            </w:r>
          </w:p>
        </w:tc>
      </w:tr>
      <w:tr w:rsidR="00691134" w:rsidRPr="00691134" w14:paraId="2F04A9D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ED8329" w14:textId="77777777" w:rsidR="00691134" w:rsidRPr="00691134" w:rsidRDefault="00691134" w:rsidP="00691134">
            <w:r w:rsidRPr="00691134">
              <w:rPr>
                <w:b/>
                <w:bCs/>
              </w:rPr>
              <w:t>Plataformas de Correo Electrónico:</w:t>
            </w:r>
            <w:r w:rsidRPr="00691134">
              <w:t xml:space="preserve"> Gmail / Outlook.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D8F70" w14:textId="77777777" w:rsidR="00691134" w:rsidRPr="00691134" w:rsidRDefault="00691134" w:rsidP="00691134">
            <w:r w:rsidRPr="00691134">
              <w:rPr>
                <w:b/>
                <w:bCs/>
              </w:rPr>
              <w:t>Herramientas de Publicidad:</w:t>
            </w:r>
            <w:r w:rsidRPr="00691134">
              <w:t xml:space="preserve"> Google </w:t>
            </w:r>
            <w:proofErr w:type="spellStart"/>
            <w:r w:rsidRPr="00691134">
              <w:t>Ads</w:t>
            </w:r>
            <w:proofErr w:type="spellEnd"/>
            <w:r w:rsidRPr="00691134">
              <w:t xml:space="preserve">, Facebook </w:t>
            </w:r>
            <w:proofErr w:type="spellStart"/>
            <w:r w:rsidRPr="00691134">
              <w:t>Ads</w:t>
            </w:r>
            <w:proofErr w:type="spellEnd"/>
            <w:r w:rsidRPr="00691134">
              <w:t xml:space="preserve"> Manager.</w:t>
            </w:r>
          </w:p>
        </w:tc>
      </w:tr>
      <w:tr w:rsidR="00691134" w:rsidRPr="00691134" w14:paraId="42B059F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F42AD1" w14:textId="77777777" w:rsidR="00691134" w:rsidRPr="00691134" w:rsidRDefault="00691134" w:rsidP="00691134">
            <w:r w:rsidRPr="00691134">
              <w:rPr>
                <w:b/>
                <w:bCs/>
              </w:rPr>
              <w:t>Sistema de Presupuestos/Cotizaciones:</w:t>
            </w:r>
            <w:r w:rsidRPr="00691134">
              <w:t xml:space="preserve"> (A menudo integrado en el CRM o ERP).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B76FC" w14:textId="77777777" w:rsidR="00691134" w:rsidRPr="00691134" w:rsidRDefault="00691134" w:rsidP="00691134">
            <w:r w:rsidRPr="00691134">
              <w:rPr>
                <w:b/>
                <w:bCs/>
              </w:rPr>
              <w:t>Herramientas de SEO/SEM:</w:t>
            </w:r>
            <w:r w:rsidRPr="00691134">
              <w:t xml:space="preserve"> </w:t>
            </w:r>
            <w:proofErr w:type="spellStart"/>
            <w:r w:rsidRPr="00691134">
              <w:t>SEMrush</w:t>
            </w:r>
            <w:proofErr w:type="spellEnd"/>
            <w:r w:rsidRPr="00691134">
              <w:t xml:space="preserve">, </w:t>
            </w:r>
            <w:proofErr w:type="spellStart"/>
            <w:r w:rsidRPr="00691134">
              <w:t>Ahrefs</w:t>
            </w:r>
            <w:proofErr w:type="spellEnd"/>
            <w:r w:rsidRPr="00691134">
              <w:t xml:space="preserve">, </w:t>
            </w:r>
            <w:proofErr w:type="spellStart"/>
            <w:r w:rsidRPr="00691134">
              <w:t>Moz</w:t>
            </w:r>
            <w:proofErr w:type="spellEnd"/>
            <w:r w:rsidRPr="00691134">
              <w:t>.</w:t>
            </w:r>
          </w:p>
        </w:tc>
      </w:tr>
    </w:tbl>
    <w:p w14:paraId="02785052" w14:textId="77777777" w:rsidR="00691134" w:rsidRPr="00691134" w:rsidRDefault="00691134" w:rsidP="00691134">
      <w:r w:rsidRPr="00691134">
        <w:pict w14:anchorId="30574B99">
          <v:rect id="_x0000_i1068" style="width:0;height:1.5pt" o:hralign="center" o:hrstd="t" o:hrnoshade="t" o:hr="t" fillcolor="gray" stroked="f"/>
        </w:pict>
      </w:r>
    </w:p>
    <w:p w14:paraId="5CAE095E" w14:textId="77777777" w:rsidR="00691134" w:rsidRPr="00691134" w:rsidRDefault="00691134" w:rsidP="00691134">
      <w:pPr>
        <w:rPr>
          <w:b/>
          <w:bCs/>
        </w:rPr>
      </w:pPr>
      <w:r w:rsidRPr="00691134">
        <w:rPr>
          <w:b/>
          <w:bCs/>
        </w:rPr>
        <w:t>B. Operaciones y Producción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2"/>
        <w:gridCol w:w="4016"/>
      </w:tblGrid>
      <w:tr w:rsidR="00691134" w:rsidRPr="00691134" w14:paraId="16EECBA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A421B" w14:textId="77777777" w:rsidR="00691134" w:rsidRPr="00691134" w:rsidRDefault="00691134" w:rsidP="00691134">
            <w:r w:rsidRPr="00691134">
              <w:lastRenderedPageBreak/>
              <w:t>Herramientas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6BFF3" w14:textId="77777777" w:rsidR="00691134" w:rsidRPr="00691134" w:rsidRDefault="00691134" w:rsidP="00691134">
            <w:r w:rsidRPr="00691134">
              <w:t>Herramientas Comunes y Necesarias (Automatización E2E)</w:t>
            </w:r>
          </w:p>
        </w:tc>
      </w:tr>
      <w:tr w:rsidR="00691134" w:rsidRPr="00691134" w14:paraId="18DF3C0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08BC88" w14:textId="77777777" w:rsidR="00691134" w:rsidRPr="00691134" w:rsidRDefault="00691134" w:rsidP="00691134">
            <w:r w:rsidRPr="00691134">
              <w:rPr>
                <w:b/>
                <w:bCs/>
              </w:rPr>
              <w:t xml:space="preserve">ERP (Enterprise </w:t>
            </w:r>
            <w:proofErr w:type="spellStart"/>
            <w:r w:rsidRPr="00691134">
              <w:rPr>
                <w:b/>
                <w:bCs/>
              </w:rPr>
              <w:t>Resource</w:t>
            </w:r>
            <w:proofErr w:type="spellEnd"/>
            <w:r w:rsidRPr="00691134">
              <w:rPr>
                <w:b/>
                <w:bCs/>
              </w:rPr>
              <w:t xml:space="preserve"> </w:t>
            </w:r>
            <w:proofErr w:type="spellStart"/>
            <w:r w:rsidRPr="00691134">
              <w:rPr>
                <w:b/>
                <w:bCs/>
              </w:rPr>
              <w:t>Planning</w:t>
            </w:r>
            <w:proofErr w:type="spellEnd"/>
            <w:r w:rsidRPr="00691134">
              <w:rPr>
                <w:b/>
                <w:bCs/>
              </w:rPr>
              <w:t>):</w:t>
            </w:r>
            <w:r w:rsidRPr="00691134">
              <w:t xml:space="preserve"> SAP, Oracle, Microsoft Dynamics 365 (para planificación general).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35A3F2" w14:textId="77777777" w:rsidR="00691134" w:rsidRPr="00691134" w:rsidRDefault="00691134" w:rsidP="00691134">
            <w:r w:rsidRPr="00691134">
              <w:rPr>
                <w:b/>
                <w:bCs/>
              </w:rPr>
              <w:t>Sistemas de Ejecución de Manufactura (MES):</w:t>
            </w:r>
            <w:r w:rsidRPr="00691134">
              <w:t xml:space="preserve"> Para control de la planta y la producción en tiempo real.</w:t>
            </w:r>
          </w:p>
        </w:tc>
      </w:tr>
      <w:tr w:rsidR="00691134" w:rsidRPr="00691134" w14:paraId="7374487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0EAC76" w14:textId="77777777" w:rsidR="00691134" w:rsidRPr="00691134" w:rsidRDefault="00691134" w:rsidP="00691134">
            <w:r w:rsidRPr="00691134">
              <w:rPr>
                <w:b/>
                <w:bCs/>
              </w:rPr>
              <w:t>Software de Control de Inventario (WMS/SGA):</w:t>
            </w:r>
            <w:r w:rsidRPr="00691134">
              <w:t xml:space="preserve"> Para logística y almacén.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FB157E" w14:textId="77777777" w:rsidR="00691134" w:rsidRPr="00691134" w:rsidRDefault="00691134" w:rsidP="00691134">
            <w:r w:rsidRPr="00691134">
              <w:rPr>
                <w:b/>
                <w:bCs/>
              </w:rPr>
              <w:t>Herramientas de Planificación (MRP):</w:t>
            </w:r>
            <w:r w:rsidRPr="00691134">
              <w:t xml:space="preserve"> </w:t>
            </w:r>
            <w:proofErr w:type="spellStart"/>
            <w:r w:rsidRPr="00691134">
              <w:t>Materials</w:t>
            </w:r>
            <w:proofErr w:type="spellEnd"/>
            <w:r w:rsidRPr="00691134">
              <w:t xml:space="preserve"> </w:t>
            </w:r>
            <w:proofErr w:type="spellStart"/>
            <w:r w:rsidRPr="00691134">
              <w:t>Requirements</w:t>
            </w:r>
            <w:proofErr w:type="spellEnd"/>
            <w:r w:rsidRPr="00691134">
              <w:t xml:space="preserve"> </w:t>
            </w:r>
            <w:proofErr w:type="spellStart"/>
            <w:r w:rsidRPr="00691134">
              <w:t>Planning</w:t>
            </w:r>
            <w:proofErr w:type="spellEnd"/>
            <w:r w:rsidRPr="00691134">
              <w:t>.</w:t>
            </w:r>
          </w:p>
        </w:tc>
      </w:tr>
      <w:tr w:rsidR="00691134" w:rsidRPr="00691134" w14:paraId="3A074B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C877F" w14:textId="77777777" w:rsidR="00691134" w:rsidRPr="00691134" w:rsidRDefault="00691134" w:rsidP="00691134">
            <w:r w:rsidRPr="00691134">
              <w:rPr>
                <w:b/>
                <w:bCs/>
              </w:rPr>
              <w:t>Herramientas de Control de Calidad:</w:t>
            </w:r>
            <w:r w:rsidRPr="00691134">
              <w:t xml:space="preserve"> Software para registro y seguimiento de defectos/inspecciones.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6E8A2" w14:textId="77777777" w:rsidR="00691134" w:rsidRPr="00691134" w:rsidRDefault="00691134" w:rsidP="00691134">
            <w:r w:rsidRPr="00691134">
              <w:rPr>
                <w:b/>
                <w:bCs/>
              </w:rPr>
              <w:t>Software de Gestión de Proyectos:</w:t>
            </w:r>
            <w:r w:rsidRPr="00691134">
              <w:t xml:space="preserve"> Trello, Asana, </w:t>
            </w:r>
            <w:proofErr w:type="spellStart"/>
            <w:r w:rsidRPr="00691134">
              <w:t>Monday</w:t>
            </w:r>
            <w:proofErr w:type="spellEnd"/>
            <w:r w:rsidRPr="00691134">
              <w:t xml:space="preserve"> (para coordinar entregas).</w:t>
            </w:r>
          </w:p>
        </w:tc>
      </w:tr>
    </w:tbl>
    <w:p w14:paraId="44FB3181" w14:textId="77777777" w:rsidR="00691134" w:rsidRPr="00691134" w:rsidRDefault="00691134" w:rsidP="00691134">
      <w:r w:rsidRPr="00691134">
        <w:pict w14:anchorId="1FFC0AEB">
          <v:rect id="_x0000_i1069" style="width:0;height:1.5pt" o:hralign="center" o:hrstd="t" o:hrnoshade="t" o:hr="t" fillcolor="gray" stroked="f"/>
        </w:pict>
      </w:r>
    </w:p>
    <w:p w14:paraId="73A700B8" w14:textId="77777777" w:rsidR="00691134" w:rsidRPr="00691134" w:rsidRDefault="00691134" w:rsidP="00691134">
      <w:pPr>
        <w:rPr>
          <w:b/>
          <w:bCs/>
        </w:rPr>
      </w:pPr>
      <w:r w:rsidRPr="00691134">
        <w:rPr>
          <w:b/>
          <w:bCs/>
        </w:rPr>
        <w:t>C. Finanzas y Contabilidad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2"/>
        <w:gridCol w:w="4066"/>
      </w:tblGrid>
      <w:tr w:rsidR="00691134" w:rsidRPr="00691134" w14:paraId="4F6CA39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D39165" w14:textId="77777777" w:rsidR="00691134" w:rsidRPr="00691134" w:rsidRDefault="00691134" w:rsidP="00691134">
            <w:r w:rsidRPr="00691134">
              <w:t>Herramientas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DC7F4" w14:textId="77777777" w:rsidR="00691134" w:rsidRPr="00691134" w:rsidRDefault="00691134" w:rsidP="00691134">
            <w:r w:rsidRPr="00691134">
              <w:t>Herramientas Comunes y Necesarias (Automatización E2E)</w:t>
            </w:r>
          </w:p>
        </w:tc>
      </w:tr>
      <w:tr w:rsidR="00691134" w:rsidRPr="00691134" w14:paraId="1536FE8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C0044" w14:textId="77777777" w:rsidR="00691134" w:rsidRPr="00691134" w:rsidRDefault="00691134" w:rsidP="00691134">
            <w:r w:rsidRPr="00691134">
              <w:rPr>
                <w:b/>
                <w:bCs/>
              </w:rPr>
              <w:t>Software de Contabilidad:</w:t>
            </w:r>
            <w:r w:rsidRPr="00691134">
              <w:t xml:space="preserve"> </w:t>
            </w:r>
            <w:proofErr w:type="spellStart"/>
            <w:r w:rsidRPr="00691134">
              <w:t>QuickBooks</w:t>
            </w:r>
            <w:proofErr w:type="spellEnd"/>
            <w:r w:rsidRPr="00691134">
              <w:t xml:space="preserve">, Sage, </w:t>
            </w:r>
            <w:proofErr w:type="spellStart"/>
            <w:r w:rsidRPr="00691134">
              <w:t>Contaplus</w:t>
            </w:r>
            <w:proofErr w:type="spellEnd"/>
            <w:r w:rsidRPr="0069113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32FD94" w14:textId="77777777" w:rsidR="00691134" w:rsidRPr="00691134" w:rsidRDefault="00691134" w:rsidP="00691134">
            <w:r w:rsidRPr="00691134">
              <w:rPr>
                <w:b/>
                <w:bCs/>
              </w:rPr>
              <w:t>Sistemas de Gestión de Cuentas por Pagar (AP) / Cobrar (AR).</w:t>
            </w:r>
          </w:p>
        </w:tc>
      </w:tr>
      <w:tr w:rsidR="00691134" w:rsidRPr="00691134" w14:paraId="256C4C6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CFE3EC" w14:textId="77777777" w:rsidR="00691134" w:rsidRPr="00691134" w:rsidRDefault="00691134" w:rsidP="00691134">
            <w:r w:rsidRPr="00691134">
              <w:rPr>
                <w:b/>
                <w:bCs/>
              </w:rPr>
              <w:t>ERP/Módulos Financieros:</w:t>
            </w:r>
            <w:r w:rsidRPr="00691134">
              <w:t xml:space="preserve"> (SAP FI, Oracle </w:t>
            </w:r>
            <w:proofErr w:type="spellStart"/>
            <w:r w:rsidRPr="00691134">
              <w:t>Financials</w:t>
            </w:r>
            <w:proofErr w:type="spellEnd"/>
            <w:r w:rsidRPr="00691134"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67D53D" w14:textId="77777777" w:rsidR="00691134" w:rsidRPr="00691134" w:rsidRDefault="00691134" w:rsidP="00691134">
            <w:r w:rsidRPr="00691134">
              <w:rPr>
                <w:b/>
                <w:bCs/>
              </w:rPr>
              <w:t>Plataformas de Conciliación Bancaria Automática.</w:t>
            </w:r>
          </w:p>
        </w:tc>
      </w:tr>
      <w:tr w:rsidR="00691134" w:rsidRPr="00691134" w14:paraId="5695645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C74BF" w14:textId="77777777" w:rsidR="00691134" w:rsidRPr="00691134" w:rsidRDefault="00691134" w:rsidP="00691134">
            <w:r w:rsidRPr="00691134">
              <w:rPr>
                <w:b/>
                <w:bCs/>
              </w:rPr>
              <w:t>Hojas de Cálculo Avanzadas:</w:t>
            </w:r>
            <w:r w:rsidRPr="00691134">
              <w:t xml:space="preserve"> Microsoft Excel (para modelado y proyecciones).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78EFD" w14:textId="77777777" w:rsidR="00691134" w:rsidRPr="00691134" w:rsidRDefault="00691134" w:rsidP="00691134">
            <w:r w:rsidRPr="00691134">
              <w:rPr>
                <w:b/>
                <w:bCs/>
              </w:rPr>
              <w:t>Herramientas de Automatización de Gastos:</w:t>
            </w:r>
            <w:r w:rsidRPr="00691134">
              <w:t xml:space="preserve"> SAP </w:t>
            </w:r>
            <w:proofErr w:type="spellStart"/>
            <w:r w:rsidRPr="00691134">
              <w:t>Concur</w:t>
            </w:r>
            <w:proofErr w:type="spellEnd"/>
            <w:r w:rsidRPr="00691134">
              <w:t xml:space="preserve">, </w:t>
            </w:r>
            <w:proofErr w:type="spellStart"/>
            <w:r w:rsidRPr="00691134">
              <w:t>Expensify</w:t>
            </w:r>
            <w:proofErr w:type="spellEnd"/>
            <w:r w:rsidRPr="00691134">
              <w:t>.</w:t>
            </w:r>
          </w:p>
        </w:tc>
      </w:tr>
      <w:tr w:rsidR="00691134" w:rsidRPr="00691134" w14:paraId="7F7E28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63A30" w14:textId="77777777" w:rsidR="00691134" w:rsidRPr="00691134" w:rsidRDefault="00691134" w:rsidP="00691134">
            <w:r w:rsidRPr="00691134">
              <w:rPr>
                <w:b/>
                <w:bCs/>
              </w:rPr>
              <w:t>Portal de la Agencia Tributaria / Sistemas de Declaración Fiscal.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631736" w14:textId="77777777" w:rsidR="00691134" w:rsidRPr="00691134" w:rsidRDefault="00691134" w:rsidP="00691134">
            <w:r w:rsidRPr="00691134">
              <w:rPr>
                <w:b/>
                <w:bCs/>
              </w:rPr>
              <w:t>Software de Tesorería y Gestión del Flujo de Caja.</w:t>
            </w:r>
          </w:p>
        </w:tc>
      </w:tr>
    </w:tbl>
    <w:p w14:paraId="25F5737A" w14:textId="77777777" w:rsidR="00691134" w:rsidRPr="00691134" w:rsidRDefault="00691134" w:rsidP="00691134">
      <w:r w:rsidRPr="00691134">
        <w:pict w14:anchorId="233BA726">
          <v:rect id="_x0000_i1070" style="width:0;height:1.5pt" o:hralign="center" o:hrstd="t" o:hrnoshade="t" o:hr="t" fillcolor="gray" stroked="f"/>
        </w:pict>
      </w:r>
    </w:p>
    <w:p w14:paraId="545BE590" w14:textId="77777777" w:rsidR="00691134" w:rsidRPr="00691134" w:rsidRDefault="00691134" w:rsidP="00691134">
      <w:pPr>
        <w:rPr>
          <w:b/>
          <w:bCs/>
        </w:rPr>
      </w:pPr>
      <w:r w:rsidRPr="00691134">
        <w:rPr>
          <w:b/>
          <w:bCs/>
        </w:rPr>
        <w:t>D. Administración General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4688"/>
      </w:tblGrid>
      <w:tr w:rsidR="00691134" w:rsidRPr="00691134" w14:paraId="449CC7A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82A1C6" w14:textId="77777777" w:rsidR="00691134" w:rsidRPr="00691134" w:rsidRDefault="00691134" w:rsidP="00691134">
            <w:r w:rsidRPr="00691134">
              <w:lastRenderedPageBreak/>
              <w:t>Herramientas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50851" w14:textId="77777777" w:rsidR="00691134" w:rsidRPr="00691134" w:rsidRDefault="00691134" w:rsidP="00691134">
            <w:r w:rsidRPr="00691134">
              <w:t>Herramientas Comunes y Necesarias (Automatización E2E)</w:t>
            </w:r>
          </w:p>
        </w:tc>
      </w:tr>
      <w:tr w:rsidR="00691134" w:rsidRPr="00691134" w14:paraId="54198E2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A4C676" w14:textId="77777777" w:rsidR="00691134" w:rsidRPr="00691134" w:rsidRDefault="00691134" w:rsidP="00691134">
            <w:r w:rsidRPr="00691134">
              <w:rPr>
                <w:b/>
                <w:bCs/>
              </w:rPr>
              <w:t>Paquete de Productividad y Colaboración:</w:t>
            </w:r>
            <w:r w:rsidRPr="00691134">
              <w:t xml:space="preserve"> Microsoft Office 365 o Google </w:t>
            </w:r>
            <w:proofErr w:type="spellStart"/>
            <w:r w:rsidRPr="00691134">
              <w:t>Workspace</w:t>
            </w:r>
            <w:proofErr w:type="spellEnd"/>
            <w:r w:rsidRPr="0069113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5E7775" w14:textId="77777777" w:rsidR="00691134" w:rsidRPr="00691134" w:rsidRDefault="00691134" w:rsidP="00691134">
            <w:r w:rsidRPr="00691134">
              <w:rPr>
                <w:b/>
                <w:bCs/>
              </w:rPr>
              <w:t>Software de Gestión Documental:</w:t>
            </w:r>
            <w:r w:rsidRPr="00691134">
              <w:t xml:space="preserve"> SharePoint, Dropbox Business, Google Drive (para almacenamiento seguro).</w:t>
            </w:r>
          </w:p>
        </w:tc>
      </w:tr>
      <w:tr w:rsidR="00691134" w:rsidRPr="00691134" w14:paraId="2F9E754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6E84E4" w14:textId="77777777" w:rsidR="00691134" w:rsidRPr="00691134" w:rsidRDefault="00691134" w:rsidP="00691134">
            <w:r w:rsidRPr="00691134">
              <w:rPr>
                <w:b/>
                <w:bCs/>
              </w:rPr>
              <w:t>Plataformas de Comunicación Interna:</w:t>
            </w:r>
            <w:r w:rsidRPr="00691134">
              <w:t xml:space="preserve"> </w:t>
            </w:r>
            <w:proofErr w:type="spellStart"/>
            <w:r w:rsidRPr="00691134">
              <w:t>Slack</w:t>
            </w:r>
            <w:proofErr w:type="spellEnd"/>
            <w:r w:rsidRPr="00691134">
              <w:t xml:space="preserve">, Microsoft </w:t>
            </w:r>
            <w:proofErr w:type="spellStart"/>
            <w:r w:rsidRPr="00691134">
              <w:t>Teams</w:t>
            </w:r>
            <w:proofErr w:type="spellEnd"/>
            <w:r w:rsidRPr="0069113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D1729" w14:textId="77777777" w:rsidR="00691134" w:rsidRPr="00691134" w:rsidRDefault="00691134" w:rsidP="00691134">
            <w:r w:rsidRPr="00691134">
              <w:rPr>
                <w:b/>
                <w:bCs/>
              </w:rPr>
              <w:t>Software de Gestión de la Propiedad Intelectual/Legal.</w:t>
            </w:r>
          </w:p>
        </w:tc>
      </w:tr>
      <w:tr w:rsidR="00691134" w:rsidRPr="00691134" w14:paraId="6C4D90E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072373" w14:textId="77777777" w:rsidR="00691134" w:rsidRPr="00691134" w:rsidRDefault="00691134" w:rsidP="00691134">
            <w:r w:rsidRPr="00691134">
              <w:rPr>
                <w:b/>
                <w:bCs/>
              </w:rPr>
              <w:t>Sistemas de Gestión de Tareas/Proyectos Sencillos:</w:t>
            </w:r>
            <w:r w:rsidRPr="00691134">
              <w:t xml:space="preserve"> (Para seguimiento de la Dirección).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7E51E" w14:textId="77777777" w:rsidR="00691134" w:rsidRPr="00691134" w:rsidRDefault="00691134" w:rsidP="00691134">
            <w:r w:rsidRPr="00691134">
              <w:rPr>
                <w:b/>
                <w:bCs/>
              </w:rPr>
              <w:t>Software de Videoconferencia:</w:t>
            </w:r>
            <w:r w:rsidRPr="00691134">
              <w:t xml:space="preserve"> Zoom, Google </w:t>
            </w:r>
            <w:proofErr w:type="spellStart"/>
            <w:r w:rsidRPr="00691134">
              <w:t>Meet</w:t>
            </w:r>
            <w:proofErr w:type="spellEnd"/>
            <w:r w:rsidRPr="00691134">
              <w:t xml:space="preserve"> (para Dirección/Reuniones).</w:t>
            </w:r>
          </w:p>
        </w:tc>
      </w:tr>
    </w:tbl>
    <w:p w14:paraId="76BDDCEA" w14:textId="77777777" w:rsidR="00691134" w:rsidRPr="00691134" w:rsidRDefault="00691134" w:rsidP="00691134">
      <w:r w:rsidRPr="00691134">
        <w:pict w14:anchorId="4288251C">
          <v:rect id="_x0000_i1071" style="width:0;height:1.5pt" o:hralign="center" o:hrstd="t" o:hrnoshade="t" o:hr="t" fillcolor="gray" stroked="f"/>
        </w:pict>
      </w:r>
    </w:p>
    <w:p w14:paraId="6CD0F0EB" w14:textId="77777777" w:rsidR="00691134" w:rsidRPr="00691134" w:rsidRDefault="00691134" w:rsidP="00691134">
      <w:pPr>
        <w:rPr>
          <w:b/>
          <w:bCs/>
        </w:rPr>
      </w:pPr>
      <w:r w:rsidRPr="00691134">
        <w:rPr>
          <w:b/>
          <w:bCs/>
        </w:rPr>
        <w:t>2. Departamentos Comunes (Especialización E2E)</w:t>
      </w:r>
    </w:p>
    <w:p w14:paraId="26B76793" w14:textId="77777777" w:rsidR="00691134" w:rsidRPr="00691134" w:rsidRDefault="00691134" w:rsidP="00691134">
      <w:pPr>
        <w:rPr>
          <w:b/>
          <w:bCs/>
        </w:rPr>
      </w:pPr>
      <w:r w:rsidRPr="00691134">
        <w:rPr>
          <w:b/>
          <w:bCs/>
        </w:rPr>
        <w:t>E. Recursos Humanos (RR.HH.)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6"/>
        <w:gridCol w:w="3872"/>
      </w:tblGrid>
      <w:tr w:rsidR="00691134" w:rsidRPr="00691134" w14:paraId="111C835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0D4426" w14:textId="77777777" w:rsidR="00691134" w:rsidRPr="00691134" w:rsidRDefault="00691134" w:rsidP="00691134">
            <w:r w:rsidRPr="00691134">
              <w:t>Herramientas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FC462A" w14:textId="77777777" w:rsidR="00691134" w:rsidRPr="00691134" w:rsidRDefault="00691134" w:rsidP="00691134">
            <w:r w:rsidRPr="00691134">
              <w:t>Herramientas Comunes y Necesarias (Automatización E2E)</w:t>
            </w:r>
          </w:p>
        </w:tc>
      </w:tr>
      <w:tr w:rsidR="00691134" w:rsidRPr="00691134" w14:paraId="33A8D88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E852EA" w14:textId="77777777" w:rsidR="00691134" w:rsidRPr="00691134" w:rsidRDefault="00691134" w:rsidP="00691134">
            <w:r w:rsidRPr="00691134">
              <w:rPr>
                <w:b/>
                <w:bCs/>
              </w:rPr>
              <w:t xml:space="preserve">HRIS (Human </w:t>
            </w:r>
            <w:proofErr w:type="spellStart"/>
            <w:r w:rsidRPr="00691134">
              <w:rPr>
                <w:b/>
                <w:bCs/>
              </w:rPr>
              <w:t>Resources</w:t>
            </w:r>
            <w:proofErr w:type="spellEnd"/>
            <w:r w:rsidRPr="00691134">
              <w:rPr>
                <w:b/>
                <w:bCs/>
              </w:rPr>
              <w:t xml:space="preserve"> </w:t>
            </w:r>
            <w:proofErr w:type="spellStart"/>
            <w:r w:rsidRPr="00691134">
              <w:rPr>
                <w:b/>
                <w:bCs/>
              </w:rPr>
              <w:t>Information</w:t>
            </w:r>
            <w:proofErr w:type="spellEnd"/>
            <w:r w:rsidRPr="00691134">
              <w:rPr>
                <w:b/>
                <w:bCs/>
              </w:rPr>
              <w:t xml:space="preserve"> </w:t>
            </w:r>
            <w:proofErr w:type="spellStart"/>
            <w:r w:rsidRPr="00691134">
              <w:rPr>
                <w:b/>
                <w:bCs/>
              </w:rPr>
              <w:t>System</w:t>
            </w:r>
            <w:proofErr w:type="spellEnd"/>
            <w:r w:rsidRPr="00691134">
              <w:rPr>
                <w:b/>
                <w:bCs/>
              </w:rPr>
              <w:t>):</w:t>
            </w:r>
            <w:r w:rsidRPr="00691134">
              <w:t xml:space="preserve"> Módulo de RR.HH. del ERP o software especializado (Meta4, Factorial).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C1A377" w14:textId="77777777" w:rsidR="00691134" w:rsidRPr="00691134" w:rsidRDefault="00691134" w:rsidP="00691134">
            <w:r w:rsidRPr="00691134">
              <w:rPr>
                <w:b/>
                <w:bCs/>
              </w:rPr>
              <w:t xml:space="preserve">Software de People </w:t>
            </w:r>
            <w:proofErr w:type="spellStart"/>
            <w:r w:rsidRPr="00691134">
              <w:rPr>
                <w:b/>
                <w:bCs/>
              </w:rPr>
              <w:t>Analytics</w:t>
            </w:r>
            <w:proofErr w:type="spellEnd"/>
            <w:r w:rsidRPr="00691134">
              <w:rPr>
                <w:b/>
                <w:bCs/>
              </w:rPr>
              <w:t>:</w:t>
            </w:r>
            <w:r w:rsidRPr="00691134">
              <w:t xml:space="preserve"> Para medir rotación, </w:t>
            </w:r>
            <w:proofErr w:type="spellStart"/>
            <w:r w:rsidRPr="00691134">
              <w:rPr>
                <w:i/>
                <w:iCs/>
              </w:rPr>
              <w:t>engagement</w:t>
            </w:r>
            <w:proofErr w:type="spellEnd"/>
            <w:r w:rsidRPr="00691134">
              <w:t xml:space="preserve"> y productividad.</w:t>
            </w:r>
          </w:p>
        </w:tc>
      </w:tr>
      <w:tr w:rsidR="00691134" w:rsidRPr="00691134" w14:paraId="7019154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86C99E" w14:textId="77777777" w:rsidR="00691134" w:rsidRPr="00691134" w:rsidRDefault="00691134" w:rsidP="00691134">
            <w:r w:rsidRPr="00691134">
              <w:rPr>
                <w:b/>
                <w:bCs/>
              </w:rPr>
              <w:t>Software de Nóminas (</w:t>
            </w:r>
            <w:proofErr w:type="spellStart"/>
            <w:r w:rsidRPr="00691134">
              <w:rPr>
                <w:b/>
                <w:bCs/>
              </w:rPr>
              <w:t>Payroll</w:t>
            </w:r>
            <w:proofErr w:type="spellEnd"/>
            <w:r w:rsidRPr="00691134">
              <w:rPr>
                <w:b/>
                <w:bCs/>
              </w:rPr>
              <w:t xml:space="preserve"> </w:t>
            </w:r>
            <w:proofErr w:type="spellStart"/>
            <w:r w:rsidRPr="00691134">
              <w:rPr>
                <w:b/>
                <w:bCs/>
              </w:rPr>
              <w:t>System</w:t>
            </w:r>
            <w:proofErr w:type="spellEnd"/>
            <w:r w:rsidRPr="00691134">
              <w:rPr>
                <w:b/>
                <w:bCs/>
              </w:rPr>
              <w:t>):</w:t>
            </w:r>
            <w:r w:rsidRPr="00691134">
              <w:t xml:space="preserve"> (A menudo integrado en el HRIS).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19CCD" w14:textId="77777777" w:rsidR="00691134" w:rsidRPr="00691134" w:rsidRDefault="00691134" w:rsidP="00691134">
            <w:r w:rsidRPr="00691134">
              <w:rPr>
                <w:b/>
                <w:bCs/>
              </w:rPr>
              <w:t xml:space="preserve">Plataformas de </w:t>
            </w:r>
            <w:r w:rsidRPr="00691134">
              <w:rPr>
                <w:b/>
                <w:bCs/>
                <w:i/>
                <w:iCs/>
              </w:rPr>
              <w:t>E-learning</w:t>
            </w:r>
            <w:r w:rsidRPr="00691134">
              <w:rPr>
                <w:b/>
                <w:bCs/>
              </w:rPr>
              <w:t xml:space="preserve"> / LMS (</w:t>
            </w:r>
            <w:proofErr w:type="spellStart"/>
            <w:r w:rsidRPr="00691134">
              <w:rPr>
                <w:b/>
                <w:bCs/>
              </w:rPr>
              <w:t>Learning</w:t>
            </w:r>
            <w:proofErr w:type="spellEnd"/>
            <w:r w:rsidRPr="00691134">
              <w:rPr>
                <w:b/>
                <w:bCs/>
              </w:rPr>
              <w:t xml:space="preserve"> Management </w:t>
            </w:r>
            <w:proofErr w:type="spellStart"/>
            <w:r w:rsidRPr="00691134">
              <w:rPr>
                <w:b/>
                <w:bCs/>
              </w:rPr>
              <w:t>System</w:t>
            </w:r>
            <w:proofErr w:type="spellEnd"/>
            <w:r w:rsidRPr="00691134">
              <w:rPr>
                <w:b/>
                <w:bCs/>
              </w:rPr>
              <w:t>):</w:t>
            </w:r>
            <w:r w:rsidRPr="00691134">
              <w:t xml:space="preserve"> Moodle, </w:t>
            </w:r>
            <w:proofErr w:type="spellStart"/>
            <w:r w:rsidRPr="00691134">
              <w:t>TalentLMS</w:t>
            </w:r>
            <w:proofErr w:type="spellEnd"/>
            <w:r w:rsidRPr="00691134">
              <w:t>.</w:t>
            </w:r>
          </w:p>
        </w:tc>
      </w:tr>
      <w:tr w:rsidR="00691134" w:rsidRPr="00691134" w14:paraId="4BF403C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511B9C" w14:textId="77777777" w:rsidR="00691134" w:rsidRPr="00691134" w:rsidRDefault="00691134" w:rsidP="00691134">
            <w:r w:rsidRPr="00691134">
              <w:rPr>
                <w:b/>
                <w:bCs/>
              </w:rPr>
              <w:t>ATS (</w:t>
            </w:r>
            <w:proofErr w:type="spellStart"/>
            <w:r w:rsidRPr="00691134">
              <w:rPr>
                <w:b/>
                <w:bCs/>
              </w:rPr>
              <w:t>Applicant</w:t>
            </w:r>
            <w:proofErr w:type="spellEnd"/>
            <w:r w:rsidRPr="00691134">
              <w:rPr>
                <w:b/>
                <w:bCs/>
              </w:rPr>
              <w:t xml:space="preserve"> Tracking </w:t>
            </w:r>
            <w:proofErr w:type="spellStart"/>
            <w:r w:rsidRPr="00691134">
              <w:rPr>
                <w:b/>
                <w:bCs/>
              </w:rPr>
              <w:t>System</w:t>
            </w:r>
            <w:proofErr w:type="spellEnd"/>
            <w:r w:rsidRPr="00691134">
              <w:rPr>
                <w:b/>
                <w:bCs/>
              </w:rPr>
              <w:t>):</w:t>
            </w:r>
            <w:r w:rsidRPr="00691134">
              <w:t xml:space="preserve"> LinkedIn </w:t>
            </w:r>
            <w:proofErr w:type="spellStart"/>
            <w:r w:rsidRPr="00691134">
              <w:t>Recruiter</w:t>
            </w:r>
            <w:proofErr w:type="spellEnd"/>
            <w:r w:rsidRPr="00691134">
              <w:t xml:space="preserve">, </w:t>
            </w:r>
            <w:proofErr w:type="spellStart"/>
            <w:r w:rsidRPr="00691134">
              <w:t>Taleo</w:t>
            </w:r>
            <w:proofErr w:type="spellEnd"/>
            <w:r w:rsidRPr="00691134">
              <w:t xml:space="preserve"> (para reclutamiento).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9CDDC0" w14:textId="77777777" w:rsidR="00691134" w:rsidRPr="00691134" w:rsidRDefault="00691134" w:rsidP="00691134">
            <w:r w:rsidRPr="00691134">
              <w:rPr>
                <w:b/>
                <w:bCs/>
              </w:rPr>
              <w:t xml:space="preserve">Herramientas de </w:t>
            </w:r>
            <w:proofErr w:type="spellStart"/>
            <w:r w:rsidRPr="00691134">
              <w:rPr>
                <w:b/>
                <w:bCs/>
              </w:rPr>
              <w:t>Feedback</w:t>
            </w:r>
            <w:proofErr w:type="spellEnd"/>
            <w:r w:rsidRPr="00691134">
              <w:rPr>
                <w:b/>
                <w:bCs/>
              </w:rPr>
              <w:t xml:space="preserve"> y Evaluación:</w:t>
            </w:r>
            <w:r w:rsidRPr="00691134">
              <w:t xml:space="preserve"> Encuestas de pulso, 360 </w:t>
            </w:r>
            <w:proofErr w:type="spellStart"/>
            <w:r w:rsidRPr="00691134">
              <w:t>Feedback</w:t>
            </w:r>
            <w:proofErr w:type="spellEnd"/>
            <w:r w:rsidRPr="00691134">
              <w:t>.</w:t>
            </w:r>
          </w:p>
        </w:tc>
      </w:tr>
    </w:tbl>
    <w:p w14:paraId="6B422BBB" w14:textId="77777777" w:rsidR="00691134" w:rsidRPr="00691134" w:rsidRDefault="00691134" w:rsidP="00691134">
      <w:r w:rsidRPr="00691134">
        <w:pict w14:anchorId="7C0487DF">
          <v:rect id="_x0000_i1072" style="width:0;height:1.5pt" o:hralign="center" o:hrstd="t" o:hrnoshade="t" o:hr="t" fillcolor="gray" stroked="f"/>
        </w:pict>
      </w:r>
    </w:p>
    <w:p w14:paraId="64948C7C" w14:textId="77777777" w:rsidR="00691134" w:rsidRPr="00691134" w:rsidRDefault="00691134" w:rsidP="00691134">
      <w:pPr>
        <w:rPr>
          <w:b/>
          <w:bCs/>
        </w:rPr>
      </w:pPr>
      <w:r w:rsidRPr="00691134">
        <w:rPr>
          <w:b/>
          <w:bCs/>
        </w:rPr>
        <w:t>F. Tecnología de la Información (TI) / Sistemas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235"/>
      </w:tblGrid>
      <w:tr w:rsidR="00691134" w:rsidRPr="00691134" w14:paraId="4D6A8E5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E4C16" w14:textId="77777777" w:rsidR="00691134" w:rsidRPr="00691134" w:rsidRDefault="00691134" w:rsidP="00691134">
            <w:r w:rsidRPr="00691134">
              <w:lastRenderedPageBreak/>
              <w:t>Herramientas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19B611" w14:textId="77777777" w:rsidR="00691134" w:rsidRPr="00691134" w:rsidRDefault="00691134" w:rsidP="00691134">
            <w:r w:rsidRPr="00691134">
              <w:t>Herramientas Comunes y Necesarias (Automatización E2E)</w:t>
            </w:r>
          </w:p>
        </w:tc>
      </w:tr>
      <w:tr w:rsidR="00691134" w:rsidRPr="00691134" w14:paraId="56D42BA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E40D48" w14:textId="77777777" w:rsidR="00691134" w:rsidRPr="00691134" w:rsidRDefault="00691134" w:rsidP="00691134">
            <w:r w:rsidRPr="00691134">
              <w:rPr>
                <w:b/>
                <w:bCs/>
              </w:rPr>
              <w:t>Herramienta de Orquestación E2E:</w:t>
            </w:r>
            <w:r w:rsidRPr="00691134">
              <w:t xml:space="preserve"> </w:t>
            </w:r>
            <w:r w:rsidRPr="00691134">
              <w:rPr>
                <w:b/>
                <w:bCs/>
              </w:rPr>
              <w:t>n8n</w:t>
            </w:r>
            <w:r w:rsidRPr="00691134">
              <w:t xml:space="preserve"> (para conectar </w:t>
            </w:r>
            <w:proofErr w:type="spellStart"/>
            <w:r w:rsidRPr="00691134">
              <w:t>APIs</w:t>
            </w:r>
            <w:proofErr w:type="spellEnd"/>
            <w:r w:rsidRPr="00691134">
              <w:t xml:space="preserve"> de todos los demás sistemas).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E3CED" w14:textId="77777777" w:rsidR="00691134" w:rsidRPr="00691134" w:rsidRDefault="00691134" w:rsidP="00691134">
            <w:r w:rsidRPr="00691134">
              <w:rPr>
                <w:b/>
                <w:bCs/>
              </w:rPr>
              <w:t>Plataformas de Integración y API Gateway:</w:t>
            </w:r>
            <w:r w:rsidRPr="00691134">
              <w:t xml:space="preserve"> </w:t>
            </w:r>
            <w:proofErr w:type="spellStart"/>
            <w:r w:rsidRPr="00691134">
              <w:t>Mulesoft</w:t>
            </w:r>
            <w:proofErr w:type="spellEnd"/>
            <w:r w:rsidRPr="00691134">
              <w:t xml:space="preserve">, </w:t>
            </w:r>
            <w:proofErr w:type="spellStart"/>
            <w:r w:rsidRPr="00691134">
              <w:t>Apigee</w:t>
            </w:r>
            <w:proofErr w:type="spellEnd"/>
            <w:r w:rsidRPr="00691134">
              <w:t>.</w:t>
            </w:r>
          </w:p>
        </w:tc>
      </w:tr>
      <w:tr w:rsidR="00691134" w:rsidRPr="00691134" w14:paraId="65C0C1F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9BCAE3" w14:textId="77777777" w:rsidR="00691134" w:rsidRPr="00691134" w:rsidRDefault="00691134" w:rsidP="00691134">
            <w:r w:rsidRPr="00691134">
              <w:rPr>
                <w:b/>
                <w:bCs/>
              </w:rPr>
              <w:t>Sistemas de Gestión de Tickets (ITSM):</w:t>
            </w:r>
            <w:r w:rsidRPr="00691134">
              <w:t xml:space="preserve"> Jira </w:t>
            </w:r>
            <w:proofErr w:type="spellStart"/>
            <w:r w:rsidRPr="00691134">
              <w:t>Service</w:t>
            </w:r>
            <w:proofErr w:type="spellEnd"/>
            <w:r w:rsidRPr="00691134">
              <w:t xml:space="preserve"> </w:t>
            </w:r>
            <w:proofErr w:type="spellStart"/>
            <w:r w:rsidRPr="00691134">
              <w:t>Desk</w:t>
            </w:r>
            <w:proofErr w:type="spellEnd"/>
            <w:r w:rsidRPr="00691134">
              <w:t xml:space="preserve">, </w:t>
            </w:r>
            <w:proofErr w:type="spellStart"/>
            <w:r w:rsidRPr="00691134">
              <w:t>Service</w:t>
            </w:r>
            <w:proofErr w:type="spellEnd"/>
            <w:r w:rsidRPr="00691134">
              <w:t xml:space="preserve"> </w:t>
            </w:r>
            <w:proofErr w:type="spellStart"/>
            <w:r w:rsidRPr="00691134">
              <w:t>Now</w:t>
            </w:r>
            <w:proofErr w:type="spellEnd"/>
            <w:r w:rsidRPr="00691134">
              <w:t xml:space="preserve"> (para soporte interno).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C32DCD" w14:textId="77777777" w:rsidR="00691134" w:rsidRPr="00691134" w:rsidRDefault="00691134" w:rsidP="00691134">
            <w:r w:rsidRPr="00691134">
              <w:rPr>
                <w:b/>
                <w:bCs/>
              </w:rPr>
              <w:t>Herramientas de Ciberseguridad:</w:t>
            </w:r>
            <w:r w:rsidRPr="00691134">
              <w:t xml:space="preserve"> Firewalls, Antivirus corporativos, SIEM.</w:t>
            </w:r>
          </w:p>
        </w:tc>
      </w:tr>
      <w:tr w:rsidR="00691134" w:rsidRPr="00691134" w14:paraId="212B643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DD7520" w14:textId="77777777" w:rsidR="00691134" w:rsidRPr="00691134" w:rsidRDefault="00691134" w:rsidP="00691134">
            <w:r w:rsidRPr="00691134">
              <w:rPr>
                <w:b/>
                <w:bCs/>
              </w:rPr>
              <w:t>Herramientas de Monitoreo de Infraestructura:</w:t>
            </w:r>
            <w:r w:rsidRPr="00691134">
              <w:t xml:space="preserve"> Nagios, </w:t>
            </w:r>
            <w:proofErr w:type="spellStart"/>
            <w:r w:rsidRPr="00691134">
              <w:t>Prometheus</w:t>
            </w:r>
            <w:proofErr w:type="spellEnd"/>
            <w:r w:rsidRPr="0069113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E30B0B" w14:textId="77777777" w:rsidR="00691134" w:rsidRPr="00691134" w:rsidRDefault="00691134" w:rsidP="00691134">
            <w:r w:rsidRPr="00691134">
              <w:rPr>
                <w:b/>
                <w:bCs/>
              </w:rPr>
              <w:t>Plataformas de Cloud Computing:</w:t>
            </w:r>
            <w:r w:rsidRPr="00691134">
              <w:t xml:space="preserve"> AWS, Azure, Google Cloud (para alojamiento y servicios).</w:t>
            </w:r>
          </w:p>
        </w:tc>
      </w:tr>
      <w:tr w:rsidR="00691134" w:rsidRPr="00691134" w14:paraId="7865E9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B13754" w14:textId="77777777" w:rsidR="00691134" w:rsidRPr="00691134" w:rsidRDefault="00691134" w:rsidP="00691134">
            <w:r w:rsidRPr="00691134">
              <w:rPr>
                <w:b/>
                <w:bCs/>
              </w:rPr>
              <w:t>Software de Bases de Datos:</w:t>
            </w:r>
            <w:r w:rsidRPr="00691134">
              <w:t xml:space="preserve"> MySQL, PostgreSQL, MongoDB.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A45536" w14:textId="77777777" w:rsidR="00691134" w:rsidRPr="00691134" w:rsidRDefault="00691134" w:rsidP="00691134">
            <w:r w:rsidRPr="00691134">
              <w:rPr>
                <w:b/>
                <w:bCs/>
              </w:rPr>
              <w:t>Herramientas DevOps (CI/CD):</w:t>
            </w:r>
            <w:r w:rsidRPr="00691134">
              <w:t xml:space="preserve"> Jenkins, </w:t>
            </w:r>
            <w:proofErr w:type="spellStart"/>
            <w:r w:rsidRPr="00691134">
              <w:t>GitLab</w:t>
            </w:r>
            <w:proofErr w:type="spellEnd"/>
            <w:r w:rsidRPr="00691134">
              <w:t xml:space="preserve"> CI, Docker, </w:t>
            </w:r>
            <w:proofErr w:type="spellStart"/>
            <w:r w:rsidRPr="00691134">
              <w:t>Kubernetes</w:t>
            </w:r>
            <w:proofErr w:type="spellEnd"/>
            <w:r w:rsidRPr="00691134">
              <w:t>.</w:t>
            </w:r>
          </w:p>
        </w:tc>
      </w:tr>
    </w:tbl>
    <w:p w14:paraId="78CCCBAB" w14:textId="77777777" w:rsidR="00691134" w:rsidRPr="00691134" w:rsidRDefault="00691134" w:rsidP="00691134">
      <w:r w:rsidRPr="00691134">
        <w:pict w14:anchorId="54DD7B02">
          <v:rect id="_x0000_i1073" style="width:0;height:1.5pt" o:hralign="center" o:hrstd="t" o:hrnoshade="t" o:hr="t" fillcolor="gray" stroked="f"/>
        </w:pict>
      </w:r>
    </w:p>
    <w:p w14:paraId="63AE488B" w14:textId="77777777" w:rsidR="00691134" w:rsidRPr="00691134" w:rsidRDefault="00691134" w:rsidP="00691134">
      <w:pPr>
        <w:rPr>
          <w:b/>
          <w:bCs/>
        </w:rPr>
      </w:pPr>
      <w:r w:rsidRPr="00691134">
        <w:rPr>
          <w:b/>
          <w:bCs/>
        </w:rPr>
        <w:t>G. Atención al Cliente / Soporte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4265"/>
      </w:tblGrid>
      <w:tr w:rsidR="00691134" w:rsidRPr="00691134" w14:paraId="7C1E1C7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21EC37" w14:textId="77777777" w:rsidR="00691134" w:rsidRPr="00691134" w:rsidRDefault="00691134" w:rsidP="00691134">
            <w:r w:rsidRPr="00691134">
              <w:t>Herramientas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6FCD27" w14:textId="77777777" w:rsidR="00691134" w:rsidRPr="00691134" w:rsidRDefault="00691134" w:rsidP="00691134">
            <w:r w:rsidRPr="00691134">
              <w:t>Herramientas Comunes y Necesarias (Automatización E2E)</w:t>
            </w:r>
          </w:p>
        </w:tc>
      </w:tr>
      <w:tr w:rsidR="00691134" w:rsidRPr="00691134" w14:paraId="5F2EDB4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7167D" w14:textId="77777777" w:rsidR="00691134" w:rsidRPr="00691134" w:rsidRDefault="00691134" w:rsidP="00691134">
            <w:r w:rsidRPr="00691134">
              <w:rPr>
                <w:b/>
                <w:bCs/>
              </w:rPr>
              <w:t xml:space="preserve">Sistemas de </w:t>
            </w:r>
            <w:proofErr w:type="spellStart"/>
            <w:r w:rsidRPr="00691134">
              <w:rPr>
                <w:b/>
                <w:bCs/>
                <w:i/>
                <w:iCs/>
              </w:rPr>
              <w:t>Ticketing</w:t>
            </w:r>
            <w:proofErr w:type="spellEnd"/>
            <w:r w:rsidRPr="00691134">
              <w:rPr>
                <w:b/>
                <w:bCs/>
              </w:rPr>
              <w:t xml:space="preserve"> / </w:t>
            </w:r>
            <w:proofErr w:type="spellStart"/>
            <w:r w:rsidRPr="00691134">
              <w:rPr>
                <w:b/>
                <w:bCs/>
              </w:rPr>
              <w:t>Help</w:t>
            </w:r>
            <w:proofErr w:type="spellEnd"/>
            <w:r w:rsidRPr="00691134">
              <w:rPr>
                <w:b/>
                <w:bCs/>
              </w:rPr>
              <w:t xml:space="preserve"> </w:t>
            </w:r>
            <w:proofErr w:type="spellStart"/>
            <w:r w:rsidRPr="00691134">
              <w:rPr>
                <w:b/>
                <w:bCs/>
              </w:rPr>
              <w:t>Desk</w:t>
            </w:r>
            <w:proofErr w:type="spellEnd"/>
            <w:r w:rsidRPr="00691134">
              <w:rPr>
                <w:b/>
                <w:bCs/>
              </w:rPr>
              <w:t>:</w:t>
            </w:r>
            <w:r w:rsidRPr="00691134">
              <w:t xml:space="preserve"> </w:t>
            </w:r>
            <w:proofErr w:type="spellStart"/>
            <w:r w:rsidRPr="00691134">
              <w:t>Zendesk</w:t>
            </w:r>
            <w:proofErr w:type="spellEnd"/>
            <w:r w:rsidRPr="00691134">
              <w:t xml:space="preserve">, </w:t>
            </w:r>
            <w:proofErr w:type="spellStart"/>
            <w:r w:rsidRPr="00691134">
              <w:t>Freshdesk</w:t>
            </w:r>
            <w:proofErr w:type="spellEnd"/>
            <w:r w:rsidRPr="00691134">
              <w:t xml:space="preserve">, </w:t>
            </w:r>
            <w:proofErr w:type="spellStart"/>
            <w:r w:rsidRPr="00691134">
              <w:t>Intercom</w:t>
            </w:r>
            <w:proofErr w:type="spellEnd"/>
            <w:r w:rsidRPr="0069113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668CA8" w14:textId="77777777" w:rsidR="00691134" w:rsidRPr="00691134" w:rsidRDefault="00691134" w:rsidP="00691134">
            <w:r w:rsidRPr="00691134">
              <w:rPr>
                <w:b/>
                <w:bCs/>
              </w:rPr>
              <w:t>Software de Automatización Conversacional:</w:t>
            </w:r>
            <w:r w:rsidRPr="00691134">
              <w:t xml:space="preserve"> Plataformas de </w:t>
            </w:r>
            <w:proofErr w:type="spellStart"/>
            <w:r w:rsidRPr="00691134">
              <w:rPr>
                <w:i/>
                <w:iCs/>
              </w:rPr>
              <w:t>chatbot</w:t>
            </w:r>
            <w:proofErr w:type="spellEnd"/>
            <w:r w:rsidRPr="00691134">
              <w:t xml:space="preserve"> (</w:t>
            </w:r>
            <w:proofErr w:type="spellStart"/>
            <w:r w:rsidRPr="00691134">
              <w:t>Dialogflow</w:t>
            </w:r>
            <w:proofErr w:type="spellEnd"/>
            <w:r w:rsidRPr="00691134">
              <w:t xml:space="preserve">, </w:t>
            </w:r>
            <w:proofErr w:type="spellStart"/>
            <w:r w:rsidRPr="00691134">
              <w:t>Botpress</w:t>
            </w:r>
            <w:proofErr w:type="spellEnd"/>
            <w:r w:rsidRPr="00691134">
              <w:t xml:space="preserve">) y </w:t>
            </w:r>
            <w:proofErr w:type="spellStart"/>
            <w:r w:rsidRPr="00691134">
              <w:rPr>
                <w:i/>
                <w:iCs/>
              </w:rPr>
              <w:t>live</w:t>
            </w:r>
            <w:proofErr w:type="spellEnd"/>
            <w:r w:rsidRPr="00691134">
              <w:rPr>
                <w:i/>
                <w:iCs/>
              </w:rPr>
              <w:t xml:space="preserve"> chat</w:t>
            </w:r>
            <w:r w:rsidRPr="00691134">
              <w:t>.</w:t>
            </w:r>
          </w:p>
        </w:tc>
      </w:tr>
      <w:tr w:rsidR="00691134" w:rsidRPr="00691134" w14:paraId="78073D7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003BF" w14:textId="77777777" w:rsidR="00691134" w:rsidRPr="00691134" w:rsidRDefault="00691134" w:rsidP="00691134">
            <w:r w:rsidRPr="00691134">
              <w:rPr>
                <w:b/>
                <w:bCs/>
              </w:rPr>
              <w:t>Base de Conocimiento (</w:t>
            </w:r>
            <w:proofErr w:type="spellStart"/>
            <w:r w:rsidRPr="00691134">
              <w:rPr>
                <w:b/>
                <w:bCs/>
              </w:rPr>
              <w:t>Knowledge</w:t>
            </w:r>
            <w:proofErr w:type="spellEnd"/>
            <w:r w:rsidRPr="00691134">
              <w:rPr>
                <w:b/>
                <w:bCs/>
              </w:rPr>
              <w:t xml:space="preserve"> Base):</w:t>
            </w:r>
            <w:r w:rsidRPr="00691134">
              <w:t xml:space="preserve"> </w:t>
            </w:r>
            <w:proofErr w:type="spellStart"/>
            <w:r w:rsidRPr="00691134">
              <w:t>Confluence</w:t>
            </w:r>
            <w:proofErr w:type="spellEnd"/>
            <w:r w:rsidRPr="00691134">
              <w:t xml:space="preserve">, o módulos integrados en el sistema de </w:t>
            </w:r>
            <w:proofErr w:type="spellStart"/>
            <w:r w:rsidRPr="00691134">
              <w:rPr>
                <w:i/>
                <w:iCs/>
              </w:rPr>
              <w:t>ticketing</w:t>
            </w:r>
            <w:proofErr w:type="spellEnd"/>
            <w:r w:rsidRPr="0069113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BC8A02" w14:textId="77777777" w:rsidR="00691134" w:rsidRPr="00691134" w:rsidRDefault="00691134" w:rsidP="00691134">
            <w:r w:rsidRPr="00691134">
              <w:rPr>
                <w:b/>
                <w:bCs/>
              </w:rPr>
              <w:t>Herramientas de Monitoreo de Redes Sociales:</w:t>
            </w:r>
            <w:r w:rsidRPr="00691134">
              <w:t xml:space="preserve"> Para atención al cliente en canales externos.</w:t>
            </w:r>
          </w:p>
        </w:tc>
      </w:tr>
      <w:tr w:rsidR="00691134" w:rsidRPr="00691134" w14:paraId="126D502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CE477D" w14:textId="77777777" w:rsidR="00691134" w:rsidRPr="00691134" w:rsidRDefault="00691134" w:rsidP="00691134">
            <w:r w:rsidRPr="00691134">
              <w:rPr>
                <w:b/>
                <w:bCs/>
              </w:rPr>
              <w:t xml:space="preserve">Software de </w:t>
            </w:r>
            <w:proofErr w:type="spellStart"/>
            <w:r w:rsidRPr="00691134">
              <w:rPr>
                <w:b/>
                <w:bCs/>
              </w:rPr>
              <w:t>Call</w:t>
            </w:r>
            <w:proofErr w:type="spellEnd"/>
            <w:r w:rsidRPr="00691134">
              <w:rPr>
                <w:b/>
                <w:bCs/>
              </w:rPr>
              <w:t xml:space="preserve"> Center / CTI (</w:t>
            </w:r>
            <w:proofErr w:type="spellStart"/>
            <w:r w:rsidRPr="00691134">
              <w:rPr>
                <w:b/>
                <w:bCs/>
              </w:rPr>
              <w:t>Computer</w:t>
            </w:r>
            <w:proofErr w:type="spellEnd"/>
            <w:r w:rsidRPr="00691134">
              <w:rPr>
                <w:b/>
                <w:bCs/>
              </w:rPr>
              <w:t xml:space="preserve"> </w:t>
            </w:r>
            <w:proofErr w:type="spellStart"/>
            <w:r w:rsidRPr="00691134">
              <w:rPr>
                <w:b/>
                <w:bCs/>
              </w:rPr>
              <w:t>Telephony</w:t>
            </w:r>
            <w:proofErr w:type="spellEnd"/>
            <w:r w:rsidRPr="00691134">
              <w:rPr>
                <w:b/>
                <w:bCs/>
              </w:rPr>
              <w:t xml:space="preserve"> </w:t>
            </w:r>
            <w:proofErr w:type="spellStart"/>
            <w:r w:rsidRPr="00691134">
              <w:rPr>
                <w:b/>
                <w:bCs/>
              </w:rPr>
              <w:t>Integration</w:t>
            </w:r>
            <w:proofErr w:type="spellEnd"/>
            <w:r w:rsidRPr="00691134">
              <w:rPr>
                <w:b/>
                <w:bCs/>
              </w:rPr>
              <w:t>):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95C0E" w14:textId="77777777" w:rsidR="00691134" w:rsidRPr="00691134" w:rsidRDefault="00691134" w:rsidP="00691134">
            <w:r w:rsidRPr="00691134">
              <w:rPr>
                <w:b/>
                <w:bCs/>
              </w:rPr>
              <w:t>Software de Encuestas (CSAT/NPS):</w:t>
            </w:r>
            <w:r w:rsidRPr="00691134">
              <w:t xml:space="preserve"> </w:t>
            </w:r>
            <w:proofErr w:type="spellStart"/>
            <w:r w:rsidRPr="00691134">
              <w:t>Typeform</w:t>
            </w:r>
            <w:proofErr w:type="spellEnd"/>
            <w:r w:rsidRPr="00691134">
              <w:t>, SurveyMonkey.</w:t>
            </w:r>
          </w:p>
        </w:tc>
      </w:tr>
    </w:tbl>
    <w:p w14:paraId="5D4F472B" w14:textId="77777777" w:rsidR="004610C0" w:rsidRDefault="004610C0"/>
    <w:sectPr w:rsidR="00461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C0"/>
    <w:rsid w:val="0013234C"/>
    <w:rsid w:val="004610C0"/>
    <w:rsid w:val="0069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0C036-17A8-4986-A828-23C69E59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1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1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1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1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1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1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1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1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1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1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10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10C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1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10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1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1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1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1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1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1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10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10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10C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1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10C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1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4250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2025-10-06T10:01:00Z</dcterms:created>
  <dcterms:modified xsi:type="dcterms:W3CDTF">2025-10-06T10:01:00Z</dcterms:modified>
</cp:coreProperties>
</file>