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28" w:rsidRPr="00CB2C28" w:rsidRDefault="009C6040" w:rsidP="00B92F7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9C6040">
        <w:rPr>
          <w:rFonts w:ascii="Arial" w:hAnsi="Arial" w:cs="Arial"/>
          <w:color w:val="222222"/>
          <w:sz w:val="27"/>
          <w:szCs w:val="27"/>
          <w:shd w:val="clear" w:color="auto" w:fill="FFFFFF"/>
        </w:rPr>
        <w:t>https://www.dosde.com/discover/10-secretos-sobre-el-fc-barcelona/</w:t>
      </w:r>
      <w:bookmarkStart w:id="0" w:name="_GoBack"/>
      <w:bookmarkEnd w:id="0"/>
    </w:p>
    <w:sectPr w:rsidR="00CB2C28" w:rsidRPr="00CB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28"/>
    <w:rsid w:val="003F5A3A"/>
    <w:rsid w:val="009C6040"/>
    <w:rsid w:val="00B92F7B"/>
    <w:rsid w:val="00C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3D6E"/>
  <w15:chartTrackingRefBased/>
  <w15:docId w15:val="{1F968EDC-4F34-43C4-8DE8-52EF8BA9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Alumno05</dc:creator>
  <cp:keywords/>
  <dc:description/>
  <cp:lastModifiedBy>Alumno05</cp:lastModifiedBy>
  <cp:revision>2</cp:revision>
  <dcterms:created xsi:type="dcterms:W3CDTF">2023-10-31T10:40:00Z</dcterms:created>
  <dcterms:modified xsi:type="dcterms:W3CDTF">2023-11-10T13:11:00Z</dcterms:modified>
</cp:coreProperties>
</file>