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04BA8" w14:textId="77777777" w:rsidR="000C658C" w:rsidRPr="000C658C" w:rsidRDefault="000C658C" w:rsidP="000C658C">
      <w:pPr>
        <w:rPr>
          <w:b/>
          <w:bCs/>
          <w:lang w:val="es-GT"/>
        </w:rPr>
      </w:pPr>
      <w:r w:rsidRPr="000C658C">
        <w:rPr>
          <w:rFonts w:ascii="Segoe UI Emoji" w:hAnsi="Segoe UI Emoji" w:cs="Segoe UI Emoji"/>
          <w:b/>
          <w:bCs/>
          <w:lang w:val="es-GT"/>
        </w:rPr>
        <w:t>🕐</w:t>
      </w:r>
      <w:r w:rsidRPr="000C658C">
        <w:rPr>
          <w:b/>
          <w:bCs/>
          <w:lang w:val="es-GT"/>
        </w:rPr>
        <w:t xml:space="preserve"> ¿CÓMO APERTURAR UN TURNO EN SIP5 WEB?</w:t>
      </w:r>
    </w:p>
    <w:p w14:paraId="08432AC0" w14:textId="77777777" w:rsidR="000C658C" w:rsidRPr="000C658C" w:rsidRDefault="000C658C" w:rsidP="000C658C">
      <w:pPr>
        <w:rPr>
          <w:lang w:val="es-GT"/>
        </w:rPr>
      </w:pPr>
      <w:r w:rsidRPr="000C658C">
        <w:rPr>
          <w:lang w:val="es-GT"/>
        </w:rPr>
        <w:t>Antes de comenzar a realizar ventas en tu negocio, es imprescindible abrir un turno. Esto permite llevar un control detallado de las operaciones del día y del efectivo con el que se inició.</w:t>
      </w:r>
    </w:p>
    <w:p w14:paraId="13CBBC81" w14:textId="77777777" w:rsidR="000C658C" w:rsidRPr="000C658C" w:rsidRDefault="000C658C" w:rsidP="000C658C">
      <w:pPr>
        <w:rPr>
          <w:lang w:val="es-GT"/>
        </w:rPr>
      </w:pPr>
      <w:r w:rsidRPr="000C658C">
        <w:rPr>
          <w:lang w:val="es-GT"/>
        </w:rPr>
        <w:t xml:space="preserve">Sigue estos pasos para </w:t>
      </w:r>
      <w:proofErr w:type="spellStart"/>
      <w:r w:rsidRPr="000C658C">
        <w:rPr>
          <w:lang w:val="es-GT"/>
        </w:rPr>
        <w:t>aperturar</w:t>
      </w:r>
      <w:proofErr w:type="spellEnd"/>
      <w:r w:rsidRPr="000C658C">
        <w:rPr>
          <w:lang w:val="es-GT"/>
        </w:rPr>
        <w:t xml:space="preserve"> un turno de forma correcta:</w:t>
      </w:r>
    </w:p>
    <w:p w14:paraId="0A0B4F8C" w14:textId="77777777" w:rsidR="000C658C" w:rsidRPr="000C658C" w:rsidRDefault="000C658C" w:rsidP="000C658C">
      <w:pPr>
        <w:rPr>
          <w:lang w:val="es-GT"/>
        </w:rPr>
      </w:pPr>
      <w:r w:rsidRPr="000C658C">
        <w:rPr>
          <w:lang w:val="es-GT"/>
        </w:rPr>
        <w:t>—</w:t>
      </w:r>
    </w:p>
    <w:p w14:paraId="6EF7678D" w14:textId="77777777" w:rsidR="000C658C" w:rsidRPr="000C658C" w:rsidRDefault="000C658C" w:rsidP="000C658C">
      <w:pPr>
        <w:rPr>
          <w:b/>
          <w:bCs/>
          <w:lang w:val="es-GT"/>
        </w:rPr>
      </w:pPr>
      <w:r w:rsidRPr="000C658C">
        <w:rPr>
          <w:rFonts w:ascii="Segoe UI Emoji" w:hAnsi="Segoe UI Emoji" w:cs="Segoe UI Emoji"/>
          <w:b/>
          <w:bCs/>
          <w:lang w:val="es-GT"/>
        </w:rPr>
        <w:t>✅</w:t>
      </w:r>
      <w:r w:rsidRPr="000C658C">
        <w:rPr>
          <w:b/>
          <w:bCs/>
          <w:lang w:val="es-GT"/>
        </w:rPr>
        <w:t xml:space="preserve"> PASO A PASO</w:t>
      </w:r>
    </w:p>
    <w:p w14:paraId="244C872F" w14:textId="77777777" w:rsidR="000C658C" w:rsidRPr="000C658C" w:rsidRDefault="000C658C" w:rsidP="000C658C">
      <w:pPr>
        <w:rPr>
          <w:lang w:val="es-GT"/>
        </w:rPr>
      </w:pPr>
      <w:r w:rsidRPr="000C658C">
        <w:rPr>
          <w:rFonts w:ascii="Segoe UI Emoji" w:hAnsi="Segoe UI Emoji" w:cs="Segoe UI Emoji"/>
          <w:lang w:val="es-GT"/>
        </w:rPr>
        <w:t>📍</w:t>
      </w:r>
      <w:r w:rsidRPr="000C658C">
        <w:rPr>
          <w:lang w:val="es-GT"/>
        </w:rPr>
        <w:t xml:space="preserve"> Ir a: TURNOS → </w:t>
      </w:r>
      <w:proofErr w:type="spellStart"/>
      <w:r w:rsidRPr="000C658C">
        <w:rPr>
          <w:lang w:val="es-GT"/>
        </w:rPr>
        <w:t>Aperturar</w:t>
      </w:r>
      <w:proofErr w:type="spellEnd"/>
      <w:r w:rsidRPr="000C658C">
        <w:rPr>
          <w:lang w:val="es-GT"/>
        </w:rPr>
        <w:t xml:space="preserve"> Turno</w:t>
      </w:r>
    </w:p>
    <w:p w14:paraId="26EACC66" w14:textId="77777777" w:rsidR="000C658C" w:rsidRPr="000C658C" w:rsidRDefault="000C658C" w:rsidP="000C658C">
      <w:pPr>
        <w:numPr>
          <w:ilvl w:val="0"/>
          <w:numId w:val="67"/>
        </w:numPr>
        <w:rPr>
          <w:lang w:val="es-GT"/>
        </w:rPr>
      </w:pPr>
      <w:r w:rsidRPr="000C658C">
        <w:rPr>
          <w:lang w:val="es-GT"/>
        </w:rPr>
        <w:t>Haz clic sobre la opción “APERTURAR TURNO”</w:t>
      </w:r>
    </w:p>
    <w:p w14:paraId="18B032FC" w14:textId="77777777" w:rsidR="000C658C" w:rsidRPr="000C658C" w:rsidRDefault="000C658C" w:rsidP="000C658C">
      <w:pPr>
        <w:numPr>
          <w:ilvl w:val="0"/>
          <w:numId w:val="67"/>
        </w:numPr>
        <w:rPr>
          <w:lang w:val="es-GT"/>
        </w:rPr>
      </w:pPr>
      <w:r w:rsidRPr="000C658C">
        <w:rPr>
          <w:lang w:val="es-GT"/>
        </w:rPr>
        <w:t>Se desplegará una nueva ventana</w:t>
      </w:r>
    </w:p>
    <w:p w14:paraId="3AA09D6D" w14:textId="77777777" w:rsidR="000C658C" w:rsidRPr="000C658C" w:rsidRDefault="000C658C" w:rsidP="000C658C">
      <w:pPr>
        <w:numPr>
          <w:ilvl w:val="0"/>
          <w:numId w:val="67"/>
        </w:numPr>
        <w:rPr>
          <w:lang w:val="es-GT"/>
        </w:rPr>
      </w:pPr>
      <w:r w:rsidRPr="000C658C">
        <w:rPr>
          <w:lang w:val="es-GT"/>
        </w:rPr>
        <w:t>En el campo "EFECTIVO INICIAL", ingresa la cantidad de dinero con la cual se inicia la caja</w:t>
      </w:r>
      <w:r w:rsidRPr="000C658C">
        <w:rPr>
          <w:lang w:val="es-GT"/>
        </w:rPr>
        <w:br/>
        <w:t>Ejemplo: Q.500.00</w:t>
      </w:r>
    </w:p>
    <w:p w14:paraId="3EC43B0F" w14:textId="77777777" w:rsidR="000C658C" w:rsidRPr="000C658C" w:rsidRDefault="000C658C" w:rsidP="000C658C">
      <w:pPr>
        <w:numPr>
          <w:ilvl w:val="0"/>
          <w:numId w:val="67"/>
        </w:numPr>
        <w:rPr>
          <w:lang w:val="es-GT"/>
        </w:rPr>
      </w:pPr>
      <w:r w:rsidRPr="000C658C">
        <w:rPr>
          <w:lang w:val="es-GT"/>
        </w:rPr>
        <w:t>Luego haz clic en el botón AGREGAR</w:t>
      </w:r>
    </w:p>
    <w:p w14:paraId="091A8DD6" w14:textId="77777777" w:rsidR="000C658C" w:rsidRPr="000C658C" w:rsidRDefault="000C658C" w:rsidP="000C658C">
      <w:pPr>
        <w:rPr>
          <w:lang w:val="es-GT"/>
        </w:rPr>
      </w:pPr>
      <w:r w:rsidRPr="000C658C">
        <w:rPr>
          <w:lang w:val="es-GT"/>
        </w:rPr>
        <w:t xml:space="preserve">¡Listo! El sistema te redireccionará automáticamente a la pantalla inicial y ya puedes comenzar con tus ventas del día. </w:t>
      </w:r>
      <w:r w:rsidRPr="000C658C">
        <w:rPr>
          <w:rFonts w:ascii="Segoe UI Emoji" w:hAnsi="Segoe UI Emoji" w:cs="Segoe UI Emoji"/>
          <w:lang w:val="es-GT"/>
        </w:rPr>
        <w:t>🛒💰</w:t>
      </w:r>
    </w:p>
    <w:p w14:paraId="5AC006FC" w14:textId="77777777" w:rsidR="000C658C" w:rsidRPr="000C658C" w:rsidRDefault="000C658C" w:rsidP="000C658C">
      <w:pPr>
        <w:rPr>
          <w:lang w:val="es-GT"/>
        </w:rPr>
      </w:pPr>
      <w:r w:rsidRPr="000C658C">
        <w:rPr>
          <w:lang w:val="es-GT"/>
        </w:rPr>
        <w:t>—</w:t>
      </w:r>
    </w:p>
    <w:p w14:paraId="13D8CCE3" w14:textId="77777777" w:rsidR="000C658C" w:rsidRPr="000C658C" w:rsidRDefault="000C658C" w:rsidP="000C658C">
      <w:pPr>
        <w:rPr>
          <w:lang w:val="es-GT"/>
        </w:rPr>
      </w:pPr>
      <w:r w:rsidRPr="000C658C">
        <w:rPr>
          <w:rFonts w:ascii="Segoe UI Emoji" w:hAnsi="Segoe UI Emoji" w:cs="Segoe UI Emoji"/>
          <w:lang w:val="es-GT"/>
        </w:rPr>
        <w:t>📌</w:t>
      </w:r>
      <w:r w:rsidRPr="000C658C">
        <w:rPr>
          <w:lang w:val="es-GT"/>
        </w:rPr>
        <w:t xml:space="preserve"> Importante:</w:t>
      </w:r>
    </w:p>
    <w:p w14:paraId="7F38E40C" w14:textId="77777777" w:rsidR="000C658C" w:rsidRPr="000C658C" w:rsidRDefault="000C658C" w:rsidP="000C658C">
      <w:pPr>
        <w:numPr>
          <w:ilvl w:val="0"/>
          <w:numId w:val="68"/>
        </w:numPr>
        <w:rPr>
          <w:lang w:val="es-GT"/>
        </w:rPr>
      </w:pPr>
      <w:r w:rsidRPr="000C658C">
        <w:rPr>
          <w:lang w:val="es-GT"/>
        </w:rPr>
        <w:t>Solo se puede tener un turno abierto a la vez</w:t>
      </w:r>
    </w:p>
    <w:p w14:paraId="44919A6B" w14:textId="77777777" w:rsidR="000C658C" w:rsidRPr="000C658C" w:rsidRDefault="000C658C" w:rsidP="000C658C">
      <w:pPr>
        <w:numPr>
          <w:ilvl w:val="0"/>
          <w:numId w:val="68"/>
        </w:numPr>
        <w:rPr>
          <w:lang w:val="es-GT"/>
        </w:rPr>
      </w:pPr>
      <w:r w:rsidRPr="000C658C">
        <w:rPr>
          <w:lang w:val="es-GT"/>
        </w:rPr>
        <w:t>Al finalizar el día, es necesario cerrar el turno para generar los reportes de ventas y cuadrar caja</w:t>
      </w:r>
    </w:p>
    <w:p w14:paraId="70E4D364" w14:textId="1A04A8C9" w:rsidR="00875AF3" w:rsidRPr="00C67370" w:rsidRDefault="00875AF3">
      <w:pPr>
        <w:rPr>
          <w:lang w:val="es-GT"/>
        </w:rPr>
      </w:pPr>
    </w:p>
    <w:sectPr w:rsidR="00875AF3" w:rsidRPr="00C67370" w:rsidSect="00332F6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00880" w14:textId="77777777" w:rsidR="00000000" w:rsidRDefault="000000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D5825" w14:textId="77777777" w:rsidR="00000000" w:rsidRDefault="0000000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98D1E" w14:textId="77777777" w:rsidR="00000000" w:rsidRDefault="00000000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469A2" w14:textId="77777777" w:rsidR="00000000" w:rsidRDefault="00000000">
    <w:pPr>
      <w:pStyle w:val="Encabezado"/>
    </w:pPr>
    <w:r>
      <w:rPr>
        <w:noProof/>
        <w:lang w:eastAsia="es-GT"/>
      </w:rPr>
      <w:pict w14:anchorId="32EF19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3" o:spid="_x0000_s1025" type="#_x0000_t75" style="position:absolute;margin-left:0;margin-top:0;width:441.6pt;height:220.45pt;z-index:-251658240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6DAA6" w14:textId="77777777" w:rsidR="00000000" w:rsidRDefault="00000000">
    <w:pPr>
      <w:pStyle w:val="Encabezado"/>
    </w:pPr>
    <w:r>
      <w:rPr>
        <w:noProof/>
        <w:lang w:eastAsia="es-GT"/>
      </w:rPr>
      <w:pict w14:anchorId="0AC10F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4" o:spid="_x0000_s1026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7140E" w14:textId="77777777" w:rsidR="00000000" w:rsidRDefault="00000000">
    <w:pPr>
      <w:pStyle w:val="Encabezado"/>
    </w:pPr>
    <w:r>
      <w:rPr>
        <w:noProof/>
        <w:lang w:eastAsia="es-GT"/>
      </w:rPr>
      <w:pict w14:anchorId="7B775F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2" o:spid="_x0000_s1027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7B5A"/>
    <w:multiLevelType w:val="hybridMultilevel"/>
    <w:tmpl w:val="9678285A"/>
    <w:lvl w:ilvl="0" w:tplc="6A66361E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5971411"/>
    <w:multiLevelType w:val="multilevel"/>
    <w:tmpl w:val="00BE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9788A"/>
    <w:multiLevelType w:val="multilevel"/>
    <w:tmpl w:val="52060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F1213"/>
    <w:multiLevelType w:val="multilevel"/>
    <w:tmpl w:val="1E3A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CA62BE"/>
    <w:multiLevelType w:val="multilevel"/>
    <w:tmpl w:val="BB72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C5E7F"/>
    <w:multiLevelType w:val="multilevel"/>
    <w:tmpl w:val="EF24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C3596"/>
    <w:multiLevelType w:val="multilevel"/>
    <w:tmpl w:val="0894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AA136C"/>
    <w:multiLevelType w:val="multilevel"/>
    <w:tmpl w:val="7AF2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85CAC"/>
    <w:multiLevelType w:val="multilevel"/>
    <w:tmpl w:val="FDCE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A36213"/>
    <w:multiLevelType w:val="multilevel"/>
    <w:tmpl w:val="97D09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D869F6"/>
    <w:multiLevelType w:val="multilevel"/>
    <w:tmpl w:val="A6DA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145B10"/>
    <w:multiLevelType w:val="multilevel"/>
    <w:tmpl w:val="9FEA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B32B1B"/>
    <w:multiLevelType w:val="multilevel"/>
    <w:tmpl w:val="CFCA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027FEF"/>
    <w:multiLevelType w:val="multilevel"/>
    <w:tmpl w:val="8F62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642E54"/>
    <w:multiLevelType w:val="multilevel"/>
    <w:tmpl w:val="33B6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980A9E"/>
    <w:multiLevelType w:val="multilevel"/>
    <w:tmpl w:val="0774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D208B5"/>
    <w:multiLevelType w:val="multilevel"/>
    <w:tmpl w:val="6870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D61FFA"/>
    <w:multiLevelType w:val="multilevel"/>
    <w:tmpl w:val="E32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151522"/>
    <w:multiLevelType w:val="multilevel"/>
    <w:tmpl w:val="E09C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6D037F"/>
    <w:multiLevelType w:val="multilevel"/>
    <w:tmpl w:val="9FCC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E507D8"/>
    <w:multiLevelType w:val="multilevel"/>
    <w:tmpl w:val="507C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036DA1"/>
    <w:multiLevelType w:val="multilevel"/>
    <w:tmpl w:val="1C0A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332BED"/>
    <w:multiLevelType w:val="multilevel"/>
    <w:tmpl w:val="BEEA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586296"/>
    <w:multiLevelType w:val="hybridMultilevel"/>
    <w:tmpl w:val="0B622496"/>
    <w:lvl w:ilvl="0" w:tplc="0E820E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155339"/>
    <w:multiLevelType w:val="multilevel"/>
    <w:tmpl w:val="0C36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4E6FCE"/>
    <w:multiLevelType w:val="multilevel"/>
    <w:tmpl w:val="25BE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7365AF"/>
    <w:multiLevelType w:val="multilevel"/>
    <w:tmpl w:val="8C8C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99040E"/>
    <w:multiLevelType w:val="multilevel"/>
    <w:tmpl w:val="5BB6A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BA443B"/>
    <w:multiLevelType w:val="multilevel"/>
    <w:tmpl w:val="B534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8E0EA5"/>
    <w:multiLevelType w:val="multilevel"/>
    <w:tmpl w:val="FF52A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ECD0BEE"/>
    <w:multiLevelType w:val="multilevel"/>
    <w:tmpl w:val="9118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B764D6"/>
    <w:multiLevelType w:val="multilevel"/>
    <w:tmpl w:val="58DEA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1287043"/>
    <w:multiLevelType w:val="multilevel"/>
    <w:tmpl w:val="2694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19C2FE0"/>
    <w:multiLevelType w:val="multilevel"/>
    <w:tmpl w:val="E7DC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106DFA"/>
    <w:multiLevelType w:val="multilevel"/>
    <w:tmpl w:val="D710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5F805D8"/>
    <w:multiLevelType w:val="multilevel"/>
    <w:tmpl w:val="C95A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6E03E58"/>
    <w:multiLevelType w:val="multilevel"/>
    <w:tmpl w:val="029C8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96D13A3"/>
    <w:multiLevelType w:val="multilevel"/>
    <w:tmpl w:val="1BEC77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97D0DE0"/>
    <w:multiLevelType w:val="multilevel"/>
    <w:tmpl w:val="1AF2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F14DE4"/>
    <w:multiLevelType w:val="multilevel"/>
    <w:tmpl w:val="F7B6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3D7447"/>
    <w:multiLevelType w:val="multilevel"/>
    <w:tmpl w:val="4520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066F5B"/>
    <w:multiLevelType w:val="multilevel"/>
    <w:tmpl w:val="7184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28140D"/>
    <w:multiLevelType w:val="hybridMultilevel"/>
    <w:tmpl w:val="2AB48EC4"/>
    <w:lvl w:ilvl="0" w:tplc="03DC6132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3" w15:restartNumberingAfterBreak="0">
    <w:nsid w:val="583B1BC4"/>
    <w:multiLevelType w:val="multilevel"/>
    <w:tmpl w:val="CCCA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8DF3EB2"/>
    <w:multiLevelType w:val="multilevel"/>
    <w:tmpl w:val="D20A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8EA6161"/>
    <w:multiLevelType w:val="multilevel"/>
    <w:tmpl w:val="42F2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967837"/>
    <w:multiLevelType w:val="multilevel"/>
    <w:tmpl w:val="47EE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C74524"/>
    <w:multiLevelType w:val="multilevel"/>
    <w:tmpl w:val="512E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5F0BBF"/>
    <w:multiLevelType w:val="multilevel"/>
    <w:tmpl w:val="9716C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BFB6401"/>
    <w:multiLevelType w:val="multilevel"/>
    <w:tmpl w:val="A83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7D00A5"/>
    <w:multiLevelType w:val="hybridMultilevel"/>
    <w:tmpl w:val="A8764CF2"/>
    <w:lvl w:ilvl="0" w:tplc="710427BC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1" w15:restartNumberingAfterBreak="0">
    <w:nsid w:val="60794729"/>
    <w:multiLevelType w:val="multilevel"/>
    <w:tmpl w:val="6170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733609"/>
    <w:multiLevelType w:val="multilevel"/>
    <w:tmpl w:val="5CF21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29C56DD"/>
    <w:multiLevelType w:val="multilevel"/>
    <w:tmpl w:val="55308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6D12403"/>
    <w:multiLevelType w:val="multilevel"/>
    <w:tmpl w:val="699A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73A7507"/>
    <w:multiLevelType w:val="multilevel"/>
    <w:tmpl w:val="A48C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7D0541D"/>
    <w:multiLevelType w:val="multilevel"/>
    <w:tmpl w:val="50B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9390E2E"/>
    <w:multiLevelType w:val="multilevel"/>
    <w:tmpl w:val="36F025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A952648"/>
    <w:multiLevelType w:val="multilevel"/>
    <w:tmpl w:val="BA28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9435BA"/>
    <w:multiLevelType w:val="hybridMultilevel"/>
    <w:tmpl w:val="AA145492"/>
    <w:lvl w:ilvl="0" w:tplc="5E80A70A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0" w15:restartNumberingAfterBreak="0">
    <w:nsid w:val="70885CC6"/>
    <w:multiLevelType w:val="multilevel"/>
    <w:tmpl w:val="E9AE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1D67C6D"/>
    <w:multiLevelType w:val="multilevel"/>
    <w:tmpl w:val="5B4A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7FE110A"/>
    <w:multiLevelType w:val="multilevel"/>
    <w:tmpl w:val="A232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90F0DBD"/>
    <w:multiLevelType w:val="multilevel"/>
    <w:tmpl w:val="9344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B9B3130"/>
    <w:multiLevelType w:val="multilevel"/>
    <w:tmpl w:val="9150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CA9324B"/>
    <w:multiLevelType w:val="multilevel"/>
    <w:tmpl w:val="57943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D81156F"/>
    <w:multiLevelType w:val="multilevel"/>
    <w:tmpl w:val="DEE8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EA3291"/>
    <w:multiLevelType w:val="multilevel"/>
    <w:tmpl w:val="391C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026121">
    <w:abstractNumId w:val="50"/>
  </w:num>
  <w:num w:numId="2" w16cid:durableId="326711156">
    <w:abstractNumId w:val="8"/>
  </w:num>
  <w:num w:numId="3" w16cid:durableId="1394547572">
    <w:abstractNumId w:val="10"/>
  </w:num>
  <w:num w:numId="4" w16cid:durableId="176965887">
    <w:abstractNumId w:val="48"/>
  </w:num>
  <w:num w:numId="5" w16cid:durableId="963850825">
    <w:abstractNumId w:val="13"/>
  </w:num>
  <w:num w:numId="6" w16cid:durableId="1135831886">
    <w:abstractNumId w:val="45"/>
  </w:num>
  <w:num w:numId="7" w16cid:durableId="733702501">
    <w:abstractNumId w:val="58"/>
  </w:num>
  <w:num w:numId="8" w16cid:durableId="656035657">
    <w:abstractNumId w:val="5"/>
  </w:num>
  <w:num w:numId="9" w16cid:durableId="1448620499">
    <w:abstractNumId w:val="61"/>
  </w:num>
  <w:num w:numId="10" w16cid:durableId="437720264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33788557">
    <w:abstractNumId w:val="35"/>
  </w:num>
  <w:num w:numId="12" w16cid:durableId="1318652934">
    <w:abstractNumId w:val="25"/>
  </w:num>
  <w:num w:numId="13" w16cid:durableId="1803382404">
    <w:abstractNumId w:val="57"/>
  </w:num>
  <w:num w:numId="14" w16cid:durableId="140924458">
    <w:abstractNumId w:val="64"/>
  </w:num>
  <w:num w:numId="15" w16cid:durableId="814568241">
    <w:abstractNumId w:val="44"/>
  </w:num>
  <w:num w:numId="16" w16cid:durableId="228460029">
    <w:abstractNumId w:val="59"/>
  </w:num>
  <w:num w:numId="17" w16cid:durableId="1601988123">
    <w:abstractNumId w:val="28"/>
  </w:num>
  <w:num w:numId="18" w16cid:durableId="1088578028">
    <w:abstractNumId w:val="63"/>
  </w:num>
  <w:num w:numId="19" w16cid:durableId="732000894">
    <w:abstractNumId w:val="47"/>
  </w:num>
  <w:num w:numId="20" w16cid:durableId="1416322717">
    <w:abstractNumId w:val="15"/>
  </w:num>
  <w:num w:numId="21" w16cid:durableId="1676223745">
    <w:abstractNumId w:val="54"/>
  </w:num>
  <w:num w:numId="22" w16cid:durableId="549221190">
    <w:abstractNumId w:val="37"/>
  </w:num>
  <w:num w:numId="23" w16cid:durableId="1298684682">
    <w:abstractNumId w:val="14"/>
  </w:num>
  <w:num w:numId="24" w16cid:durableId="1762330253">
    <w:abstractNumId w:val="36"/>
  </w:num>
  <w:num w:numId="25" w16cid:durableId="479613905">
    <w:abstractNumId w:val="62"/>
  </w:num>
  <w:num w:numId="26" w16cid:durableId="1667660776">
    <w:abstractNumId w:val="33"/>
  </w:num>
  <w:num w:numId="27" w16cid:durableId="2108888040">
    <w:abstractNumId w:val="42"/>
  </w:num>
  <w:num w:numId="28" w16cid:durableId="1532105039">
    <w:abstractNumId w:val="1"/>
  </w:num>
  <w:num w:numId="29" w16cid:durableId="1773209873">
    <w:abstractNumId w:val="27"/>
  </w:num>
  <w:num w:numId="30" w16cid:durableId="666908628">
    <w:abstractNumId w:val="4"/>
  </w:num>
  <w:num w:numId="31" w16cid:durableId="1038311327">
    <w:abstractNumId w:val="67"/>
  </w:num>
  <w:num w:numId="32" w16cid:durableId="1022853118">
    <w:abstractNumId w:val="19"/>
  </w:num>
  <w:num w:numId="33" w16cid:durableId="148592710">
    <w:abstractNumId w:val="2"/>
  </w:num>
  <w:num w:numId="34" w16cid:durableId="1631666397">
    <w:abstractNumId w:val="38"/>
  </w:num>
  <w:num w:numId="35" w16cid:durableId="1467164134">
    <w:abstractNumId w:val="22"/>
  </w:num>
  <w:num w:numId="36" w16cid:durableId="157816173">
    <w:abstractNumId w:val="7"/>
  </w:num>
  <w:num w:numId="37" w16cid:durableId="1385979923">
    <w:abstractNumId w:val="24"/>
  </w:num>
  <w:num w:numId="38" w16cid:durableId="1040132197">
    <w:abstractNumId w:val="34"/>
  </w:num>
  <w:num w:numId="39" w16cid:durableId="2138334173">
    <w:abstractNumId w:val="43"/>
  </w:num>
  <w:num w:numId="40" w16cid:durableId="1019351499">
    <w:abstractNumId w:val="65"/>
  </w:num>
  <w:num w:numId="41" w16cid:durableId="388581136">
    <w:abstractNumId w:val="32"/>
  </w:num>
  <w:num w:numId="42" w16cid:durableId="1453941676">
    <w:abstractNumId w:val="53"/>
  </w:num>
  <w:num w:numId="43" w16cid:durableId="1483697452">
    <w:abstractNumId w:val="66"/>
  </w:num>
  <w:num w:numId="44" w16cid:durableId="1516185806">
    <w:abstractNumId w:val="16"/>
  </w:num>
  <w:num w:numId="45" w16cid:durableId="2131585121">
    <w:abstractNumId w:val="21"/>
  </w:num>
  <w:num w:numId="46" w16cid:durableId="2147119797">
    <w:abstractNumId w:val="6"/>
  </w:num>
  <w:num w:numId="47" w16cid:durableId="1803234307">
    <w:abstractNumId w:val="49"/>
  </w:num>
  <w:num w:numId="48" w16cid:durableId="367267792">
    <w:abstractNumId w:val="17"/>
  </w:num>
  <w:num w:numId="49" w16cid:durableId="2025547891">
    <w:abstractNumId w:val="41"/>
  </w:num>
  <w:num w:numId="50" w16cid:durableId="1823350097">
    <w:abstractNumId w:val="46"/>
  </w:num>
  <w:num w:numId="51" w16cid:durableId="1458259145">
    <w:abstractNumId w:val="56"/>
  </w:num>
  <w:num w:numId="52" w16cid:durableId="2108425747">
    <w:abstractNumId w:val="3"/>
  </w:num>
  <w:num w:numId="53" w16cid:durableId="38436301">
    <w:abstractNumId w:val="39"/>
  </w:num>
  <w:num w:numId="54" w16cid:durableId="1414276932">
    <w:abstractNumId w:val="55"/>
  </w:num>
  <w:num w:numId="55" w16cid:durableId="813303420">
    <w:abstractNumId w:val="18"/>
  </w:num>
  <w:num w:numId="56" w16cid:durableId="1351028451">
    <w:abstractNumId w:val="60"/>
  </w:num>
  <w:num w:numId="57" w16cid:durableId="438649551">
    <w:abstractNumId w:val="40"/>
  </w:num>
  <w:num w:numId="58" w16cid:durableId="2105613945">
    <w:abstractNumId w:val="20"/>
  </w:num>
  <w:num w:numId="59" w16cid:durableId="972103267">
    <w:abstractNumId w:val="0"/>
  </w:num>
  <w:num w:numId="60" w16cid:durableId="2124883951">
    <w:abstractNumId w:val="30"/>
  </w:num>
  <w:num w:numId="61" w16cid:durableId="396979473">
    <w:abstractNumId w:val="26"/>
  </w:num>
  <w:num w:numId="62" w16cid:durableId="1365010928">
    <w:abstractNumId w:val="52"/>
  </w:num>
  <w:num w:numId="63" w16cid:durableId="101926796">
    <w:abstractNumId w:val="51"/>
  </w:num>
  <w:num w:numId="64" w16cid:durableId="306781500">
    <w:abstractNumId w:val="12"/>
  </w:num>
  <w:num w:numId="65" w16cid:durableId="1714648633">
    <w:abstractNumId w:val="29"/>
  </w:num>
  <w:num w:numId="66" w16cid:durableId="924338098">
    <w:abstractNumId w:val="31"/>
  </w:num>
  <w:num w:numId="67" w16cid:durableId="307327137">
    <w:abstractNumId w:val="9"/>
  </w:num>
  <w:num w:numId="68" w16cid:durableId="13818586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8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F3"/>
    <w:rsid w:val="000702DB"/>
    <w:rsid w:val="000C658C"/>
    <w:rsid w:val="001554A2"/>
    <w:rsid w:val="001D30AD"/>
    <w:rsid w:val="002012B9"/>
    <w:rsid w:val="002328ED"/>
    <w:rsid w:val="00332F6E"/>
    <w:rsid w:val="00391B14"/>
    <w:rsid w:val="00535EA3"/>
    <w:rsid w:val="006273B0"/>
    <w:rsid w:val="00802CAD"/>
    <w:rsid w:val="00875AF3"/>
    <w:rsid w:val="008C5444"/>
    <w:rsid w:val="00A4318B"/>
    <w:rsid w:val="00AF29AB"/>
    <w:rsid w:val="00B93E3A"/>
    <w:rsid w:val="00C67370"/>
    <w:rsid w:val="00C8503A"/>
    <w:rsid w:val="00D7323E"/>
    <w:rsid w:val="00EB795B"/>
    <w:rsid w:val="00F14A3D"/>
    <w:rsid w:val="00F579FB"/>
    <w:rsid w:val="00F8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94A6CB"/>
  <w15:chartTrackingRefBased/>
  <w15:docId w15:val="{56E0CC1D-ED84-4524-ADA2-4E899AD4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58C"/>
  </w:style>
  <w:style w:type="paragraph" w:styleId="Ttulo1">
    <w:name w:val="heading 1"/>
    <w:basedOn w:val="Normal"/>
    <w:next w:val="Normal"/>
    <w:link w:val="Ttulo1Car"/>
    <w:uiPriority w:val="9"/>
    <w:qFormat/>
    <w:rsid w:val="0087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AF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5AF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5AF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5A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AF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5AF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5AF3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5A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5A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5A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5A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5A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5A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5AF3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5AF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5AF3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5AF3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F6E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F6E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6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2025-07-03T20:38:00Z</dcterms:created>
  <dcterms:modified xsi:type="dcterms:W3CDTF">2025-07-03T20:38:00Z</dcterms:modified>
</cp:coreProperties>
</file>