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FF5D" w14:textId="7DFD05DF" w:rsidR="005A3B2C" w:rsidRPr="003E3236" w:rsidRDefault="003E3236" w:rsidP="00A1152F">
      <w:pPr>
        <w:rPr>
          <w:rFonts w:ascii="Times New Roman" w:hAnsi="Times New Roman" w:cs="Times New Roman"/>
          <w:noProof/>
          <w:sz w:val="18"/>
          <w:szCs w:val="18"/>
        </w:rPr>
      </w:pPr>
      <w:r w:rsidRPr="005E2E4E">
        <w:rPr>
          <w:rFonts w:ascii="Times New Roman" w:hAnsi="Times New Roman" w:cs="Times New Roman"/>
          <w:sz w:val="18"/>
          <w:szCs w:val="18"/>
        </w:rPr>
        <w:fldChar w:fldCharType="begin"/>
      </w:r>
      <w:r w:rsidRPr="005E2E4E">
        <w:rPr>
          <w:rFonts w:ascii="Times New Roman" w:hAnsi="Times New Roman" w:cs="Times New Roman"/>
          <w:sz w:val="18"/>
          <w:szCs w:val="18"/>
        </w:rPr>
        <w:instrText xml:space="preserve"> MERGEFIELD  "[#list ctvs as ctv]"  \* MERGEFORMAT </w:instrText>
      </w:r>
      <w:r w:rsidRPr="005E2E4E">
        <w:rPr>
          <w:rFonts w:ascii="Times New Roman" w:hAnsi="Times New Roman" w:cs="Times New Roman"/>
          <w:sz w:val="18"/>
          <w:szCs w:val="18"/>
        </w:rPr>
        <w:fldChar w:fldCharType="separate"/>
      </w:r>
      <w:r w:rsidRPr="005E2E4E">
        <w:rPr>
          <w:rFonts w:ascii="Times New Roman" w:hAnsi="Times New Roman" w:cs="Times New Roman"/>
          <w:noProof/>
          <w:sz w:val="18"/>
          <w:szCs w:val="18"/>
        </w:rPr>
        <w:t>«[#list ctvs as ctv]»</w:t>
      </w:r>
      <w:r w:rsidRPr="005E2E4E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tbl>
      <w:tblPr>
        <w:tblStyle w:val="TableGrid"/>
        <w:tblW w:w="11138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38"/>
      </w:tblGrid>
      <w:tr w:rsidR="00616C61" w14:paraId="6E773A10" w14:textId="77777777" w:rsidTr="00233F93">
        <w:trPr>
          <w:trHeight w:val="5487"/>
        </w:trPr>
        <w:tc>
          <w:tcPr>
            <w:tcW w:w="11138" w:type="dxa"/>
          </w:tcPr>
          <w:tbl>
            <w:tblPr>
              <w:tblStyle w:val="TableGrid"/>
              <w:tblW w:w="10919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74"/>
              <w:gridCol w:w="2745"/>
            </w:tblGrid>
            <w:tr w:rsidR="00616C61" w14:paraId="6C95085F" w14:textId="77777777" w:rsidTr="00F41B35">
              <w:trPr>
                <w:trHeight w:val="407"/>
              </w:trPr>
              <w:tc>
                <w:tcPr>
                  <w:tcW w:w="8174" w:type="dxa"/>
                </w:tcPr>
                <w:p w14:paraId="40846EDF" w14:textId="79BA80D9" w:rsidR="00616C61" w:rsidRPr="00562E9A" w:rsidRDefault="00616C61" w:rsidP="00562E9A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Công ty : </w:t>
                  </w:r>
                  <w:r w:rsidR="00562E9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62E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562E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${TEN_CONG_TY}  \* MERGEFORMAT </w:instrText>
                  </w:r>
                  <w:r w:rsidR="00562E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562E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«${TEN_CONG_TY}»</w:t>
                  </w:r>
                  <w:r w:rsidR="00562E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339E43EB" w14:textId="1A8B336D" w:rsidR="00616C61" w:rsidRDefault="00616C61" w:rsidP="00616C61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Địa chỉ : </w:t>
                  </w:r>
                  <w:r w:rsidR="00562E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562E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${DIA_CHI_CONG_TY}  \* MERGEFORMAT </w:instrText>
                  </w:r>
                  <w:r w:rsidR="00562E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562E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«${DIA_CHI_CONG_TY}»</w:t>
                  </w:r>
                  <w:r w:rsidR="00562E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59A05F38" w14:textId="5802ABC0" w:rsidR="00616C61" w:rsidRDefault="00616C61" w:rsidP="00616C61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Điện thoại : </w:t>
                  </w:r>
                  <w:r w:rsidR="00562E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562E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${SO_DIEN_THOAI_CONG_TY}  \* MERGEFORMAT </w:instrText>
                  </w:r>
                  <w:r w:rsidR="00562E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562E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«${SO_DIEN_THOAI_CONG_TY}»</w:t>
                  </w:r>
                  <w:r w:rsidR="00562E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745" w:type="dxa"/>
                </w:tcPr>
                <w:p w14:paraId="7F1AA453" w14:textId="7D0345FE" w:rsidR="008C244A" w:rsidRDefault="00C74C14" w:rsidP="00616C6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Tra</w:t>
                  </w:r>
                  <w:r w:rsidR="008C244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cứu :</w:t>
                  </w:r>
                  <w:r w:rsidR="00AF11BD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AF11BD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${TRA_CUU}  \* MERGEFORMAT </w:instrText>
                  </w:r>
                  <w:r w:rsidR="00AF11BD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AF11BD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«${TRA_CUU}»</w:t>
                  </w:r>
                  <w:r w:rsidR="00AF11BD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871C0CE" w14:textId="45AB9131" w:rsidR="00616C61" w:rsidRPr="00494892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Số : </w:t>
                  </w:r>
                  <w:r w:rsidR="00AF11BD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AF11BD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${ctv.so}  \* MERGEFORMAT </w:instrText>
                  </w:r>
                  <w:r w:rsidR="00AF11BD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AF11BD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«${ctv.so}»</w:t>
                  </w:r>
                  <w:r w:rsidR="00AF11BD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3EFE9A65" w14:textId="117A135E" w:rsidR="00616C61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Mã số : </w:t>
                  </w:r>
                  <w:r w:rsidR="004165DD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4165DD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${ctv.maSo}  \* MERGEFORMAT </w:instrText>
                  </w:r>
                  <w:r w:rsidR="004165DD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4165DD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«${ctv.maSo}»</w:t>
                  </w:r>
                  <w:r w:rsidR="004165DD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4875DC66" w14:textId="77777777" w:rsidR="00616C61" w:rsidRDefault="00616C61" w:rsidP="00616C61">
                  <w:pPr>
                    <w:ind w:left="3766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C6F241E" w14:textId="77777777" w:rsidR="00616C61" w:rsidRDefault="00616C61" w:rsidP="00616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74A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PHIẾU THU</w:t>
            </w:r>
          </w:p>
          <w:p w14:paraId="4C8C0C4D" w14:textId="63CEF0ED" w:rsidR="00616C61" w:rsidRDefault="00616C61" w:rsidP="00616C6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74A7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Ngày </w:t>
            </w:r>
            <w:r w:rsidR="0081461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46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8146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${ctv.ngay}  \* MERGEFORMAT </w:instrText>
            </w:r>
            <w:r w:rsidR="008146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81461F">
              <w:rPr>
                <w:rFonts w:ascii="Times New Roman" w:hAnsi="Times New Roman" w:cs="Times New Roman"/>
                <w:noProof/>
                <w:sz w:val="18"/>
                <w:szCs w:val="18"/>
              </w:rPr>
              <w:t>«${ctv.ngay}»</w:t>
            </w:r>
            <w:r w:rsidR="008146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9822E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C74A7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thán</w:t>
            </w:r>
            <w:r w:rsidR="009822E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g </w:t>
            </w:r>
            <w:r w:rsidR="008146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8146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${ctv.thang}  \* MERGEFORMAT </w:instrText>
            </w:r>
            <w:r w:rsidR="008146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81461F">
              <w:rPr>
                <w:rFonts w:ascii="Times New Roman" w:hAnsi="Times New Roman" w:cs="Times New Roman"/>
                <w:noProof/>
                <w:sz w:val="18"/>
                <w:szCs w:val="18"/>
              </w:rPr>
              <w:t>«${ctv.thang}»</w:t>
            </w:r>
            <w:r w:rsidR="008146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81461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74A7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năm </w:t>
            </w:r>
            <w:r w:rsidR="008146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8146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${ctv.nam}  \* MERGEFORMAT </w:instrText>
            </w:r>
            <w:r w:rsidR="008146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81461F">
              <w:rPr>
                <w:rFonts w:ascii="Times New Roman" w:hAnsi="Times New Roman" w:cs="Times New Roman"/>
                <w:noProof/>
                <w:sz w:val="18"/>
                <w:szCs w:val="18"/>
              </w:rPr>
              <w:t>«${ctv.nam}»</w:t>
            </w:r>
            <w:r w:rsidR="008146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33C0D372" w14:textId="46F0F17E" w:rsidR="00616C61" w:rsidRPr="00B029CF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 xml:space="preserve">Họ tên người nộp : </w:t>
            </w:r>
            <w:r w:rsidR="00EA7459" w:rsidRPr="00EA74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EA7459" w:rsidRPr="00EA74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${ctv.hoTen}  \* MERGEFORMAT </w:instrText>
            </w:r>
            <w:r w:rsidR="00EA7459" w:rsidRPr="00EA74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EA7459" w:rsidRPr="00EA74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«${ctv.hoTen}»</w:t>
            </w:r>
            <w:r w:rsidR="00EA7459" w:rsidRPr="00EA74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  <w:p w14:paraId="077C7E5B" w14:textId="75D4906B" w:rsidR="00D354F7" w:rsidRPr="00B029CF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 xml:space="preserve">Địa chỉ : </w:t>
            </w:r>
            <w:r w:rsidR="00A73F08" w:rsidRPr="00AF60E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73F08" w:rsidRPr="00AF60E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${ctv.diaChi}  \* MERGEFORMAT </w:instrText>
            </w:r>
            <w:r w:rsidR="00A73F08" w:rsidRPr="00AF60E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73F08" w:rsidRPr="00AF60E9">
              <w:rPr>
                <w:rFonts w:ascii="Times New Roman" w:hAnsi="Times New Roman" w:cs="Times New Roman"/>
                <w:noProof/>
                <w:sz w:val="24"/>
                <w:szCs w:val="24"/>
              </w:rPr>
              <w:t>«${ctv.diaChi}»</w:t>
            </w:r>
            <w:r w:rsidR="00A73F08" w:rsidRPr="00AF60E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4E08168A" w14:textId="77777777" w:rsidR="00616C61" w:rsidRPr="00B029CF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>Nội dung :</w:t>
            </w:r>
            <w:r w:rsidR="00371DB2">
              <w:rPr>
                <w:rFonts w:ascii="Times New Roman" w:hAnsi="Times New Roman" w:cs="Times New Roman"/>
                <w:sz w:val="24"/>
                <w:szCs w:val="24"/>
              </w:rPr>
              <w:t xml:space="preserve"> Thu tiền hằng ngày</w:t>
            </w:r>
          </w:p>
          <w:tbl>
            <w:tblPr>
              <w:tblStyle w:val="TableGrid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9"/>
              <w:gridCol w:w="4649"/>
            </w:tblGrid>
            <w:tr w:rsidR="00616C61" w:rsidRPr="00B029CF" w14:paraId="1BB2C20F" w14:textId="77777777" w:rsidTr="00233F93">
              <w:trPr>
                <w:trHeight w:val="404"/>
              </w:trPr>
              <w:tc>
                <w:tcPr>
                  <w:tcW w:w="4649" w:type="dxa"/>
                </w:tcPr>
                <w:p w14:paraId="27558FCA" w14:textId="59E7B8EB"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Trả vốn : </w:t>
                  </w:r>
                  <w:r w:rsidR="00086F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w:r w:rsidR="00AF60E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="00AF60E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instrText xml:space="preserve"> MERGEFIELD  ${ctv.vonTra}  \* MERGEFORMAT </w:instrText>
                  </w:r>
                  <w:r w:rsidR="00AF60E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AF60E9"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w:t>«${ctv.vonTra}»</w:t>
                  </w:r>
                  <w:r w:rsidR="00AF60E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649" w:type="dxa"/>
                  <w:vMerge w:val="restart"/>
                </w:tcPr>
                <w:p w14:paraId="187A0231" w14:textId="0A58435A"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Dư nợ gốc còn : </w:t>
                  </w:r>
                  <w:r w:rsidR="0026486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="0026486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instrText xml:space="preserve"> MERGEFIELD  ${ctv.duNoGoc}  \* MERGEFORMAT </w:instrText>
                  </w:r>
                  <w:r w:rsidR="0026486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26486E"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w:t>«${ctv.duNoGoc}»</w:t>
                  </w:r>
                  <w:r w:rsidR="0026486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616C61" w:rsidRPr="00B029CF" w14:paraId="6A7E1544" w14:textId="77777777" w:rsidTr="00233F93">
              <w:trPr>
                <w:trHeight w:val="382"/>
              </w:trPr>
              <w:tc>
                <w:tcPr>
                  <w:tcW w:w="4649" w:type="dxa"/>
                </w:tcPr>
                <w:p w14:paraId="33CB6C07" w14:textId="0354138C"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Trả lãi : </w:t>
                  </w:r>
                  <w:r w:rsidR="00086F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</w:t>
                  </w:r>
                  <w:r w:rsidR="00800064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="00800064"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MERGEFIELD  ${ctv.laiTra}  \* MERGEFORMAT </w:instrText>
                  </w:r>
                  <w:r w:rsidR="00800064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="0080006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«${ctv.laiTra}»</w:t>
                  </w:r>
                  <w:r w:rsidR="00800064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649" w:type="dxa"/>
                  <w:vMerge/>
                </w:tcPr>
                <w:p w14:paraId="1DFC1353" w14:textId="77777777"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16C61" w:rsidRPr="00B029CF" w14:paraId="05F8B58B" w14:textId="77777777" w:rsidTr="00233F93">
              <w:trPr>
                <w:trHeight w:val="404"/>
              </w:trPr>
              <w:tc>
                <w:tcPr>
                  <w:tcW w:w="4649" w:type="dxa"/>
                </w:tcPr>
                <w:p w14:paraId="0202C1CD" w14:textId="514717C3"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Số tiền :</w:t>
                  </w:r>
                  <w:r w:rsidR="00CA5407"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86F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w:r w:rsidR="006D1E2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="006D1E2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instrText xml:space="preserve"> MERGEFIELD  ${ctv.tongTien}  \* MERGEFORMAT </w:instrText>
                  </w:r>
                  <w:r w:rsidR="006D1E2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6D1E24"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w:t>«${ctv.tongTien}»</w:t>
                  </w:r>
                  <w:r w:rsidR="006D1E2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649" w:type="dxa"/>
                  <w:vMerge/>
                </w:tcPr>
                <w:p w14:paraId="3ED17EC2" w14:textId="77777777"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159508A" w14:textId="74CD53F4" w:rsidR="00616C61" w:rsidRPr="00B029CF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 xml:space="preserve">(Bằng chữ) : </w:t>
            </w:r>
            <w:r w:rsidR="00B9122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9122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${ctv.tongTienBangChu}  \* MERGEFORMAT </w:instrText>
            </w:r>
            <w:r w:rsidR="00B9122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91222">
              <w:rPr>
                <w:rFonts w:ascii="Times New Roman" w:hAnsi="Times New Roman" w:cs="Times New Roman"/>
                <w:noProof/>
                <w:sz w:val="24"/>
                <w:szCs w:val="24"/>
              </w:rPr>
              <w:t>«${ctv.tongTienBangChu}»</w:t>
            </w:r>
            <w:r w:rsidR="00B9122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tbl>
            <w:tblPr>
              <w:tblStyle w:val="TableGrid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4"/>
              <w:gridCol w:w="2324"/>
              <w:gridCol w:w="2325"/>
              <w:gridCol w:w="2325"/>
            </w:tblGrid>
            <w:tr w:rsidR="00616C61" w14:paraId="0131C514" w14:textId="77777777" w:rsidTr="00233F93">
              <w:trPr>
                <w:trHeight w:val="382"/>
              </w:trPr>
              <w:tc>
                <w:tcPr>
                  <w:tcW w:w="2324" w:type="dxa"/>
                  <w:vAlign w:val="center"/>
                </w:tcPr>
                <w:p w14:paraId="4A739D11" w14:textId="77777777"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 NỘP TIỀN</w:t>
                  </w:r>
                </w:p>
              </w:tc>
              <w:tc>
                <w:tcPr>
                  <w:tcW w:w="2324" w:type="dxa"/>
                  <w:vAlign w:val="center"/>
                </w:tcPr>
                <w:p w14:paraId="505D7456" w14:textId="77777777"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THỦ QUỶ</w:t>
                  </w:r>
                </w:p>
              </w:tc>
              <w:tc>
                <w:tcPr>
                  <w:tcW w:w="2325" w:type="dxa"/>
                  <w:vAlign w:val="center"/>
                </w:tcPr>
                <w:p w14:paraId="2C44D4F2" w14:textId="77777777"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KẾ TOÁN</w:t>
                  </w:r>
                </w:p>
              </w:tc>
              <w:tc>
                <w:tcPr>
                  <w:tcW w:w="2325" w:type="dxa"/>
                  <w:vAlign w:val="center"/>
                </w:tcPr>
                <w:p w14:paraId="67AA0940" w14:textId="77777777"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GIÁM ĐỐC</w:t>
                  </w:r>
                </w:p>
              </w:tc>
            </w:tr>
          </w:tbl>
          <w:p w14:paraId="6D624829" w14:textId="77777777" w:rsidR="00616C61" w:rsidRDefault="00616C61" w:rsidP="00A1152F"/>
        </w:tc>
      </w:tr>
    </w:tbl>
    <w:p w14:paraId="6EFB7637" w14:textId="77777777" w:rsidR="006041C0" w:rsidRDefault="006041C0" w:rsidP="00A1152F">
      <w:r>
        <w:tab/>
      </w:r>
    </w:p>
    <w:p w14:paraId="3FF3064E" w14:textId="6848E7BC" w:rsidR="00A80747" w:rsidRPr="003E3236" w:rsidRDefault="003E3236" w:rsidP="003E3236">
      <w:pPr>
        <w:rPr>
          <w:rFonts w:ascii="Times New Roman" w:hAnsi="Times New Roman" w:cs="Times New Roman"/>
          <w:sz w:val="18"/>
          <w:szCs w:val="18"/>
        </w:rPr>
      </w:pPr>
      <w:r w:rsidRPr="005E2E4E">
        <w:rPr>
          <w:rFonts w:ascii="Times New Roman" w:hAnsi="Times New Roman" w:cs="Times New Roman"/>
          <w:sz w:val="18"/>
          <w:szCs w:val="18"/>
        </w:rPr>
        <w:fldChar w:fldCharType="begin"/>
      </w:r>
      <w:r w:rsidRPr="005E2E4E">
        <w:rPr>
          <w:rFonts w:ascii="Times New Roman" w:hAnsi="Times New Roman" w:cs="Times New Roman"/>
          <w:sz w:val="18"/>
          <w:szCs w:val="18"/>
        </w:rPr>
        <w:instrText xml:space="preserve"> MERGEFIELD  [/#list]  \* MERGEFORMAT </w:instrText>
      </w:r>
      <w:r w:rsidRPr="005E2E4E">
        <w:rPr>
          <w:rFonts w:ascii="Times New Roman" w:hAnsi="Times New Roman" w:cs="Times New Roman"/>
          <w:sz w:val="18"/>
          <w:szCs w:val="18"/>
        </w:rPr>
        <w:fldChar w:fldCharType="separate"/>
      </w:r>
      <w:r w:rsidRPr="005E2E4E">
        <w:rPr>
          <w:rFonts w:ascii="Times New Roman" w:hAnsi="Times New Roman" w:cs="Times New Roman"/>
          <w:noProof/>
          <w:sz w:val="18"/>
          <w:szCs w:val="18"/>
        </w:rPr>
        <w:t>«[/#list]»</w:t>
      </w:r>
      <w:r w:rsidRPr="005E2E4E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sectPr w:rsidR="00A80747" w:rsidRPr="003E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C"/>
    <w:rsid w:val="00086F2F"/>
    <w:rsid w:val="002222C5"/>
    <w:rsid w:val="00233F93"/>
    <w:rsid w:val="0026486E"/>
    <w:rsid w:val="002C1EA4"/>
    <w:rsid w:val="00371DB2"/>
    <w:rsid w:val="003E3236"/>
    <w:rsid w:val="004165DD"/>
    <w:rsid w:val="00511177"/>
    <w:rsid w:val="00543754"/>
    <w:rsid w:val="00562E9A"/>
    <w:rsid w:val="005A3B2C"/>
    <w:rsid w:val="006041C0"/>
    <w:rsid w:val="006115E1"/>
    <w:rsid w:val="00616C61"/>
    <w:rsid w:val="0062373F"/>
    <w:rsid w:val="006D1E24"/>
    <w:rsid w:val="006D37CC"/>
    <w:rsid w:val="0070643B"/>
    <w:rsid w:val="00800064"/>
    <w:rsid w:val="0081461F"/>
    <w:rsid w:val="008C244A"/>
    <w:rsid w:val="0092021C"/>
    <w:rsid w:val="00925950"/>
    <w:rsid w:val="009822E0"/>
    <w:rsid w:val="00A01641"/>
    <w:rsid w:val="00A1152F"/>
    <w:rsid w:val="00A15476"/>
    <w:rsid w:val="00A73F08"/>
    <w:rsid w:val="00A80747"/>
    <w:rsid w:val="00AA33BC"/>
    <w:rsid w:val="00AF11BD"/>
    <w:rsid w:val="00AF60E9"/>
    <w:rsid w:val="00AF7EAD"/>
    <w:rsid w:val="00B029CF"/>
    <w:rsid w:val="00B91222"/>
    <w:rsid w:val="00C74C14"/>
    <w:rsid w:val="00CA2631"/>
    <w:rsid w:val="00CA5407"/>
    <w:rsid w:val="00CA7193"/>
    <w:rsid w:val="00CF2140"/>
    <w:rsid w:val="00D354F7"/>
    <w:rsid w:val="00E93A9F"/>
    <w:rsid w:val="00EA7459"/>
    <w:rsid w:val="00ED5B00"/>
    <w:rsid w:val="00F4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7893"/>
  <w15:chartTrackingRefBased/>
  <w15:docId w15:val="{2C6771F4-8FD9-4455-BCDF-2B0BA1D1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Thanh (FIS GMCHCM)</dc:creator>
  <cp:keywords/>
  <dc:description/>
  <cp:lastModifiedBy>AN Nguyen</cp:lastModifiedBy>
  <cp:revision>87</cp:revision>
  <dcterms:created xsi:type="dcterms:W3CDTF">2019-07-27T09:58:00Z</dcterms:created>
  <dcterms:modified xsi:type="dcterms:W3CDTF">2021-04-22T09:23:00Z</dcterms:modified>
</cp:coreProperties>
</file>