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9098" w14:textId="77777777" w:rsidR="00D00809" w:rsidRDefault="00CE52E5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PRIMER EXAMEN PARCIAL</w:t>
      </w:r>
    </w:p>
    <w:p w14:paraId="4DAB02BE" w14:textId="77777777" w:rsidR="00D00809" w:rsidRDefault="00CE52E5">
      <w:pPr>
        <w:spacing w:after="80"/>
        <w:jc w:val="center"/>
      </w:pPr>
      <w:r>
        <w:rPr>
          <w:b/>
          <w:bCs/>
          <w:sz w:val="26"/>
          <w:szCs w:val="26"/>
        </w:rPr>
        <w:t>Asignatura: Programacion Grafica</w:t>
      </w:r>
    </w:p>
    <w:p w14:paraId="3494FFAD" w14:textId="77777777" w:rsidR="00D00809" w:rsidRDefault="00CE52E5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>Proyecto base: Flappy Bird en OpenGL (LWJGL / Java)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00809" w14:paraId="00D3003C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162B8" w14:textId="77777777" w:rsidR="00D00809" w:rsidRDefault="00CE52E5">
            <w:r>
              <w:rPr>
                <w:b/>
                <w:bCs/>
              </w:rPr>
              <w:t>Modalidad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502A3" w14:textId="77777777" w:rsidR="00D00809" w:rsidRDefault="00CE52E5">
            <w:r>
              <w:t>Examen practico individual con defensa oral del codigo</w:t>
            </w:r>
          </w:p>
        </w:tc>
      </w:tr>
      <w:tr w:rsidR="00D00809" w14:paraId="1561CA1C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CA92E" w14:textId="77777777" w:rsidR="00D00809" w:rsidRDefault="00CE52E5">
            <w:r>
              <w:rPr>
                <w:b/>
                <w:bCs/>
              </w:rPr>
              <w:t>Fecha del parcial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32A13" w14:textId="77777777" w:rsidR="00D00809" w:rsidRDefault="00CE52E5">
            <w:r>
              <w:rPr>
                <w:b/>
                <w:bCs/>
              </w:rPr>
              <w:t>16 de mayo de 2026</w:t>
            </w:r>
          </w:p>
        </w:tc>
      </w:tr>
      <w:tr w:rsidR="00D00809" w14:paraId="14472FF1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5848" w14:textId="77777777" w:rsidR="00D00809" w:rsidRDefault="00CE52E5">
            <w:r>
              <w:rPr>
                <w:b/>
                <w:bCs/>
              </w:rPr>
              <w:t>Entrega previa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EA045" w14:textId="77777777" w:rsidR="00D00809" w:rsidRDefault="00CE52E5">
            <w:r>
              <w:t xml:space="preserve">Codigo fuente </w:t>
            </w:r>
            <w:r>
              <w:t>compilable subido al repositorio antes del examen</w:t>
            </w:r>
          </w:p>
        </w:tc>
      </w:tr>
      <w:tr w:rsidR="00D00809" w14:paraId="56D536EA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6DEDC" w14:textId="77777777" w:rsidR="00D00809" w:rsidRDefault="00CE52E5">
            <w:r>
              <w:rPr>
                <w:b/>
                <w:bCs/>
              </w:rPr>
              <w:t>Lenguaje / API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05B23" w14:textId="77777777" w:rsidR="00D00809" w:rsidRDefault="00CE52E5">
            <w:r>
              <w:t>Java + LWJGL (OpenGL 3.3 core profile)</w:t>
            </w:r>
          </w:p>
        </w:tc>
      </w:tr>
      <w:tr w:rsidR="00D00809" w14:paraId="75642AF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889BF" w14:textId="77777777" w:rsidR="00D00809" w:rsidRDefault="00CE52E5">
            <w:r>
              <w:rPr>
                <w:b/>
                <w:bCs/>
              </w:rPr>
              <w:t>Tipo de evaluacion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93CF3" w14:textId="77777777" w:rsidR="00D00809" w:rsidRDefault="00CE52E5">
            <w:r>
              <w:t>Solucion + defensa del codigo + explicacion del estudiante</w:t>
            </w:r>
          </w:p>
        </w:tc>
      </w:tr>
    </w:tbl>
    <w:p w14:paraId="1ED03259" w14:textId="77777777" w:rsidR="00D00809" w:rsidRDefault="00CE52E5">
      <w:pPr>
        <w:pStyle w:val="Ttulo1"/>
      </w:pPr>
      <w:r>
        <w:t>1. Contexto del proyecto</w:t>
      </w:r>
    </w:p>
    <w:p w14:paraId="34284F3C" w14:textId="77777777" w:rsidR="00D00809" w:rsidRDefault="00CE52E5">
      <w:pPr>
        <w:spacing w:after="120"/>
        <w:jc w:val="both"/>
      </w:pPr>
      <w:r>
        <w:t xml:space="preserve">Como base para el primer parcial se </w:t>
      </w:r>
      <w:r>
        <w:t xml:space="preserve">entrega la clase AppFlappyBird.java, una implementacion minima de un juego estilo Flappy Bird construida con LWJGL y OpenGL en perfil core 3.3. La aplicacion dibuja el escenario unicamente con un "quad base" reutilizado mediante uniforms de offset, escala </w:t>
      </w:r>
      <w:r>
        <w:t>y color, e incluye fisica de gravedad, salto, generacion de tuberias, deteccion de colisiones AABB y conteo de puntaje.</w:t>
      </w:r>
    </w:p>
    <w:p w14:paraId="09746E8B" w14:textId="77777777" w:rsidR="00D00809" w:rsidRDefault="00CE52E5">
      <w:pPr>
        <w:spacing w:after="120"/>
        <w:jc w:val="both"/>
      </w:pPr>
      <w:r>
        <w:t>Sobre esta base el estudiante debera realizar un conjunto de modificaciones que demuestren su comprension del pipeline grafico, del mane</w:t>
      </w:r>
      <w:r>
        <w:t>jo de estado del juego, de la entrada por teclado y de la organizacion del codigo en componentes reutilizables.</w:t>
      </w:r>
    </w:p>
    <w:p w14:paraId="52C17162" w14:textId="77777777" w:rsidR="00D00809" w:rsidRDefault="00CE52E5">
      <w:pPr>
        <w:pStyle w:val="Ttulo1"/>
      </w:pPr>
      <w:r>
        <w:t>2. Requerimientos obligatorios</w:t>
      </w:r>
    </w:p>
    <w:p w14:paraId="6227A0DB" w14:textId="77777777" w:rsidR="00D00809" w:rsidRDefault="00CE52E5">
      <w:pPr>
        <w:spacing w:after="120"/>
        <w:jc w:val="both"/>
      </w:pPr>
      <w:r>
        <w:t>El proyecto entregado debe cumplir, como minimo, con los cuatro requerimientos siguientes. Cada uno sera revisado</w:t>
      </w:r>
      <w:r>
        <w:t xml:space="preserve"> durante la defensa y se solicitaran modificaciones en vivo.</w:t>
      </w:r>
    </w:p>
    <w:p w14:paraId="2552CCC0" w14:textId="77777777" w:rsidR="00D00809" w:rsidRDefault="00CE52E5">
      <w:pPr>
        <w:pStyle w:val="Ttulo2"/>
      </w:pPr>
      <w:r>
        <w:t>2.1 Pajaro compuesto por figuras geometricas</w:t>
      </w:r>
    </w:p>
    <w:p w14:paraId="74859765" w14:textId="77777777" w:rsidR="00D00809" w:rsidRDefault="00CE52E5">
      <w:pPr>
        <w:spacing w:after="120"/>
        <w:jc w:val="both"/>
      </w:pPr>
      <w:r>
        <w:t>El pajaro actual es un simple rectangulo. El estudiante debera reemplazarlo por un personaje construido a partir de varias figuras geometricas dibujad</w:t>
      </w:r>
      <w:r>
        <w:t>as con OpenGL (rectangulos, triangulos, circulos aproximados con triangle fan, polilineas, etc.). El pajaro debera tener al menos:</w:t>
      </w:r>
    </w:p>
    <w:p w14:paraId="440DFFFE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Cuerpo principal.</w:t>
      </w:r>
    </w:p>
    <w:p w14:paraId="68228851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Pico (figura distinguible, ej. triangulo).</w:t>
      </w:r>
    </w:p>
    <w:p w14:paraId="0FD46B7D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Al menos un ala visible (puede animarse en bucle).</w:t>
      </w:r>
    </w:p>
    <w:p w14:paraId="632C48A4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Cola.</w:t>
      </w:r>
    </w:p>
    <w:p w14:paraId="34EB9831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Ojo (co</w:t>
      </w:r>
      <w:r>
        <w:t>n pupila o detalle interno).</w:t>
      </w:r>
    </w:p>
    <w:p w14:paraId="4D3A56C2" w14:textId="77777777" w:rsidR="00D00809" w:rsidRDefault="00CE52E5">
      <w:pPr>
        <w:spacing w:after="120"/>
        <w:jc w:val="both"/>
      </w:pPr>
      <w:r>
        <w:t>La composicion debe mantenerse coherente cuando el pajaro sube, baja o se inclina segun su velocidad vertical. Se valorara que la animacion de aleteo este sincronizada con el salto.</w:t>
      </w:r>
    </w:p>
    <w:p w14:paraId="521F2AD7" w14:textId="77777777" w:rsidR="00D00809" w:rsidRDefault="00CE52E5">
      <w:pPr>
        <w:pStyle w:val="Ttulo2"/>
      </w:pPr>
      <w:r>
        <w:t xml:space="preserve">2.2 Modo de dos jugadores </w:t>
      </w:r>
      <w:r>
        <w:t>simultaneos</w:t>
      </w:r>
    </w:p>
    <w:p w14:paraId="10BB5632" w14:textId="77777777" w:rsidR="00D00809" w:rsidRDefault="00CE52E5">
      <w:pPr>
        <w:spacing w:after="120"/>
        <w:jc w:val="both"/>
      </w:pPr>
      <w:r>
        <w:lastRenderedPageBreak/>
        <w:t>El juego debera soportar dos jugadores jugando al mismo tiempo en la misma ventana, cada uno con su propio pajaro y sus propios controles independientes. Como referencia se sugiere:</w:t>
      </w:r>
    </w:p>
    <w:p w14:paraId="7DE678B4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Jugador 1: tecla ESPACIO para saltar.</w:t>
      </w:r>
    </w:p>
    <w:p w14:paraId="0DB1889B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Jugador 2: tecla W (o fl</w:t>
      </w:r>
      <w:r>
        <w:t>echa ARRIBA) para saltar.</w:t>
      </w:r>
    </w:p>
    <w:p w14:paraId="6ED2557B" w14:textId="77777777" w:rsidR="00D00809" w:rsidRDefault="00CE52E5">
      <w:pPr>
        <w:spacing w:after="120"/>
        <w:jc w:val="both"/>
      </w:pPr>
      <w:r>
        <w:t>Cada pajaro debe tener su propia posicion, velocidad, estado de vivo/muerto y puntaje individual. Las tuberias son compartidas. El juego termina cuando ambos pajaros han chocado; mientras al menos uno siga vivo, la partida continu</w:t>
      </w:r>
      <w:r>
        <w:t>a. El puntaje de cada jugador debe poder distinguirse visualmente (por color del pajaro, etiqueta o panel lateral).</w:t>
      </w:r>
    </w:p>
    <w:p w14:paraId="16265236" w14:textId="77777777" w:rsidR="00D00809" w:rsidRDefault="00CE52E5">
      <w:pPr>
        <w:pStyle w:val="Ttulo2"/>
      </w:pPr>
      <w:r>
        <w:t>2.3 Incremento progresivo de la velocidad</w:t>
      </w:r>
    </w:p>
    <w:p w14:paraId="572CA520" w14:textId="77777777" w:rsidR="00D00809" w:rsidRDefault="00CE52E5">
      <w:pPr>
        <w:spacing w:after="120"/>
        <w:jc w:val="both"/>
      </w:pPr>
      <w:r>
        <w:t>La dificultad debera aumentar de manera progresiva conforme los jugadores acumulan puntos. El estu</w:t>
      </w:r>
      <w:r>
        <w:t>diante debe modificar la velocidad de las tuberias y/o la frecuencia de aparicion (TIEMPO_ENTRE_TUBERIAS, VELOCIDAD_TUBERIAS) en funcion del puntaje alcanzado. Como minimo:</w:t>
      </w:r>
    </w:p>
    <w:p w14:paraId="66C7AFB6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Definir niveles o un crecimiento continuo claramente perceptible.</w:t>
      </w:r>
    </w:p>
    <w:p w14:paraId="15ACD953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Aplicar un limite</w:t>
      </w:r>
      <w:r>
        <w:t xml:space="preserve"> superior razonable para que el juego siga siendo jugable.</w:t>
      </w:r>
    </w:p>
    <w:p w14:paraId="2319F077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Reflejar el nivel/velocidad actual en la interfaz (titulo de la ventana o HUD).</w:t>
      </w:r>
    </w:p>
    <w:p w14:paraId="352AB842" w14:textId="77777777" w:rsidR="00D00809" w:rsidRDefault="00CE52E5">
      <w:pPr>
        <w:pStyle w:val="Ttulo2"/>
      </w:pPr>
      <w:r>
        <w:t>2.4 Mejora de la interfaz del juego</w:t>
      </w:r>
    </w:p>
    <w:p w14:paraId="42EB8A34" w14:textId="77777777" w:rsidR="00D00809" w:rsidRDefault="00CE52E5">
      <w:pPr>
        <w:spacing w:after="120"/>
        <w:jc w:val="both"/>
      </w:pPr>
      <w:r>
        <w:t>La presentacion debera mejorarse de forma evidente respecto a la version base. Al</w:t>
      </w:r>
      <w:r>
        <w:t>gunos elementos sugeridos (no excluyentes) son:</w:t>
      </w:r>
    </w:p>
    <w:p w14:paraId="6121B8A4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Fondo con degradado, nubes, montañas o suelo dibujados con primitivas o texturas.</w:t>
      </w:r>
    </w:p>
    <w:p w14:paraId="65B55DEB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Texturas o sprites cargados desde imagenes para el pajaro, las tuberias o el fondo.</w:t>
      </w:r>
    </w:p>
    <w:p w14:paraId="79E0E140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Sonido para el salto, el punto anotado y e</w:t>
      </w:r>
      <w:r>
        <w:t>l game over (puede usarse javax.sound, OpenAL u otra libreria).</w:t>
      </w:r>
    </w:p>
    <w:p w14:paraId="432E4F22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Pantalla de inicio, pantalla de game over y HUD con puntaje legible.</w:t>
      </w:r>
    </w:p>
    <w:p w14:paraId="629EA0FE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Animaciones adicionales (parallax, particulas, parpadeo del pajaro al perder, etc.).</w:t>
      </w:r>
    </w:p>
    <w:p w14:paraId="7A9321B6" w14:textId="77777777" w:rsidR="00D00809" w:rsidRDefault="00CE52E5">
      <w:pPr>
        <w:spacing w:after="120"/>
        <w:jc w:val="both"/>
      </w:pPr>
      <w:r>
        <w:t xml:space="preserve">Se valorara la coherencia </w:t>
      </w:r>
      <w:r>
        <w:t>estetica y que las mejoras no rompan la jugabilidad ni el rendimiento.</w:t>
      </w:r>
    </w:p>
    <w:p w14:paraId="79814377" w14:textId="77777777" w:rsidR="00D00809" w:rsidRDefault="00CE52E5">
      <w:pPr>
        <w:pStyle w:val="Ttulo1"/>
      </w:pPr>
      <w:r>
        <w:t>3. Entregables</w:t>
      </w:r>
    </w:p>
    <w:p w14:paraId="6F063246" w14:textId="77777777" w:rsidR="00D00809" w:rsidRDefault="00CE52E5">
      <w:pPr>
        <w:pStyle w:val="Prrafodelista"/>
        <w:numPr>
          <w:ilvl w:val="0"/>
          <w:numId w:val="3"/>
        </w:numPr>
        <w:spacing w:after="80"/>
      </w:pPr>
      <w:r>
        <w:t>Proyecto Java compilable (Maven o Gradle) que ejecute el juego con un comando claro.</w:t>
      </w:r>
    </w:p>
    <w:p w14:paraId="5BC3A5FB" w14:textId="77777777" w:rsidR="00D00809" w:rsidRDefault="00CE52E5">
      <w:pPr>
        <w:pStyle w:val="Prrafodelista"/>
        <w:numPr>
          <w:ilvl w:val="0"/>
          <w:numId w:val="3"/>
        </w:numPr>
        <w:spacing w:after="80"/>
      </w:pPr>
      <w:r>
        <w:t>Codigo fuente comentado, organizado en clases coherentes (no todo en una sola clase).</w:t>
      </w:r>
    </w:p>
    <w:p w14:paraId="7BC38671" w14:textId="77777777" w:rsidR="00D00809" w:rsidRDefault="00CE52E5">
      <w:pPr>
        <w:pStyle w:val="Prrafodelista"/>
        <w:numPr>
          <w:ilvl w:val="0"/>
          <w:numId w:val="3"/>
        </w:numPr>
        <w:spacing w:after="80"/>
      </w:pPr>
      <w:r>
        <w:t>Recursos utilizados (imagenes, sonidos, shaders) incluidos en el repositorio.</w:t>
      </w:r>
    </w:p>
    <w:p w14:paraId="17098B59" w14:textId="77777777" w:rsidR="00D00809" w:rsidRDefault="00CE52E5">
      <w:pPr>
        <w:pStyle w:val="Prrafodelista"/>
        <w:numPr>
          <w:ilvl w:val="0"/>
          <w:numId w:val="3"/>
        </w:numPr>
        <w:spacing w:after="80"/>
      </w:pPr>
      <w:r>
        <w:t>README breve con: integrantes, controles de cada jugador, instrucciones de compilacion y ejecucion, y una descripcion corta de los cambios realizados.</w:t>
      </w:r>
    </w:p>
    <w:p w14:paraId="64339731" w14:textId="77777777" w:rsidR="00D00809" w:rsidRDefault="00CE52E5">
      <w:pPr>
        <w:pStyle w:val="Ttulo1"/>
      </w:pPr>
      <w:r>
        <w:t>4. Examen y defensa - 16 d</w:t>
      </w:r>
      <w:r>
        <w:t>e mayo</w:t>
      </w:r>
    </w:p>
    <w:p w14:paraId="2A3C260B" w14:textId="77777777" w:rsidR="00D00809" w:rsidRDefault="00CE52E5">
      <w:pPr>
        <w:spacing w:after="120"/>
        <w:jc w:val="both"/>
      </w:pPr>
      <w:r>
        <w:t>El examen del primer parcial y la revision del proyecto se realizaran el 16 de mayo. Durante la sesion se solicitara a cada estudiante modificar el juego en vivo (por ejemplo: cambiar un control, alterar la fisica, agregar una figura al pajaro, modi</w:t>
      </w:r>
      <w:r>
        <w:t>ficar la curva de dificultad o ajustar un shader) y posteriormente realizar una defensa del codigo entregado.</w:t>
      </w:r>
    </w:p>
    <w:p w14:paraId="608C3568" w14:textId="77777777" w:rsidR="00D00809" w:rsidRDefault="00CE52E5">
      <w:pPr>
        <w:spacing w:after="120"/>
        <w:jc w:val="both"/>
      </w:pPr>
      <w:r>
        <w:lastRenderedPageBreak/>
        <w:t>La defensa consistira en:</w:t>
      </w:r>
    </w:p>
    <w:p w14:paraId="7DE9C692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Explicar la estructura general del proyecto y el flujo del bucle principal.</w:t>
      </w:r>
    </w:p>
    <w:p w14:paraId="0C73CF8B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 xml:space="preserve">Justificar las decisiones de diseño </w:t>
      </w:r>
      <w:r>
        <w:t>tomadas en cada uno de los cuatro requerimientos.</w:t>
      </w:r>
    </w:p>
    <w:p w14:paraId="51EDCEC1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Responder preguntas puntuales sobre fragmentos de codigo elegidos por el docente.</w:t>
      </w:r>
    </w:p>
    <w:p w14:paraId="2B2191FD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Aplicar la modificacion solicitada en vivo y demostrar el resultado en ejecucion.</w:t>
      </w:r>
    </w:p>
    <w:p w14:paraId="41EA6283" w14:textId="77777777" w:rsidR="00D00809" w:rsidRDefault="00CE52E5">
      <w:pPr>
        <w:pStyle w:val="Ttulo1"/>
      </w:pPr>
      <w:r>
        <w:t>5. Criterios de evaluacion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600"/>
        <w:gridCol w:w="2000"/>
      </w:tblGrid>
      <w:tr w:rsidR="00D00809" w14:paraId="50B7C357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21FFE" w14:textId="77777777" w:rsidR="00D00809" w:rsidRDefault="00CE52E5">
            <w:r>
              <w:rPr>
                <w:b/>
                <w:bCs/>
              </w:rPr>
              <w:t>Criterio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3C66" w14:textId="77777777" w:rsidR="00D00809" w:rsidRDefault="00CE52E5">
            <w:pPr>
              <w:jc w:val="center"/>
            </w:pPr>
            <w:r>
              <w:rPr>
                <w:b/>
                <w:bCs/>
              </w:rPr>
              <w:t>Peso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3E8D3" w14:textId="77777777" w:rsidR="00D00809" w:rsidRDefault="00CE52E5">
            <w:pPr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ategoria</w:t>
            </w:r>
          </w:p>
        </w:tc>
      </w:tr>
      <w:tr w:rsidR="00D00809" w14:paraId="0F6B1F97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DAE88" w14:textId="77777777" w:rsidR="00D00809" w:rsidRDefault="00CE52E5">
            <w:r>
              <w:t>Pajaro construido con varias figuras geometricas (pico, alas, cola, ojo) y animacion coherente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D6DA6" w14:textId="663E3E0C" w:rsidR="00D00809" w:rsidRDefault="00CE52E5">
            <w:pPr>
              <w:jc w:val="center"/>
            </w:pPr>
            <w:r>
              <w:t>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455C5" w14:textId="77777777" w:rsidR="00D00809" w:rsidRDefault="00CE52E5">
            <w:pPr>
              <w:jc w:val="center"/>
            </w:pPr>
            <w:r>
              <w:t>Solucion</w:t>
            </w:r>
          </w:p>
        </w:tc>
      </w:tr>
      <w:tr w:rsidR="00D00809" w14:paraId="079D3FFD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7A01A" w14:textId="77777777" w:rsidR="00D00809" w:rsidRDefault="00CE52E5">
            <w:r>
              <w:t>Modo de dos jugadores con controles independientes y manejo correcto del estado de cada pajaro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5BA6C" w14:textId="6CCDF6A4" w:rsidR="00D00809" w:rsidRDefault="008E4B03">
            <w:pPr>
              <w:jc w:val="center"/>
            </w:pPr>
            <w:r>
              <w:t>10%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D84D2" w14:textId="77777777" w:rsidR="00D00809" w:rsidRDefault="00CE52E5">
            <w:pPr>
              <w:jc w:val="center"/>
            </w:pPr>
            <w:r>
              <w:t>Solucion</w:t>
            </w:r>
          </w:p>
        </w:tc>
      </w:tr>
      <w:tr w:rsidR="00D00809" w14:paraId="6C0CDA61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C7C44" w14:textId="77777777" w:rsidR="00D00809" w:rsidRDefault="00CE52E5">
            <w:r>
              <w:t xml:space="preserve">Incremento </w:t>
            </w:r>
            <w:r>
              <w:t>progresivo y visible de la velocidad/dificultad segun el puntaje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80EC1" w14:textId="281D821D" w:rsidR="00D00809" w:rsidRDefault="008E4B03">
            <w:pPr>
              <w:jc w:val="center"/>
            </w:pPr>
            <w:r>
              <w:t>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AB19F" w14:textId="77777777" w:rsidR="00D00809" w:rsidRDefault="00CE52E5">
            <w:pPr>
              <w:jc w:val="center"/>
            </w:pPr>
            <w:r>
              <w:t>Solucion</w:t>
            </w:r>
          </w:p>
        </w:tc>
      </w:tr>
      <w:tr w:rsidR="00D00809" w14:paraId="7DD71BC1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2AF3A" w14:textId="77777777" w:rsidR="00D00809" w:rsidRDefault="00CE52E5">
            <w:r>
              <w:t>Mejora de la interfaz: fondo, sonido, imagenes, HUD, pantallas de inicio y game over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924CF" w14:textId="6A5D2BEB" w:rsidR="00D00809" w:rsidRDefault="008E4B03">
            <w:pPr>
              <w:jc w:val="center"/>
            </w:pPr>
            <w:r>
              <w:t>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5B96B" w14:textId="77777777" w:rsidR="00D00809" w:rsidRDefault="00CE52E5">
            <w:pPr>
              <w:jc w:val="center"/>
            </w:pPr>
            <w:r>
              <w:t>Solucion</w:t>
            </w:r>
          </w:p>
        </w:tc>
      </w:tr>
      <w:tr w:rsidR="00D00809" w14:paraId="1608AB20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0B745" w14:textId="77777777" w:rsidR="00D00809" w:rsidRDefault="00CE52E5">
            <w:r>
              <w:t>Calidad del codigo: organizacion en clases, nombres claros, comentarios y reutil</w:t>
            </w:r>
            <w:r>
              <w:t>izacion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3AB27" w14:textId="4ADDD6AC" w:rsidR="00D00809" w:rsidRDefault="008E4B03">
            <w:pPr>
              <w:jc w:val="center"/>
            </w:pPr>
            <w:r>
              <w:t>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F640" w14:textId="77777777" w:rsidR="00D00809" w:rsidRDefault="00CE52E5">
            <w:pPr>
              <w:jc w:val="center"/>
            </w:pPr>
            <w:r>
              <w:t>Solucion</w:t>
            </w:r>
          </w:p>
        </w:tc>
      </w:tr>
      <w:tr w:rsidR="00D00809" w14:paraId="1014CCCB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9B51B" w14:textId="77777777" w:rsidR="00D00809" w:rsidRDefault="00CE52E5">
            <w:r>
              <w:t>Modificacion en vivo solicitada el dia del examen (correcta y funcional)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5AC6B" w14:textId="69CA498B" w:rsidR="00D00809" w:rsidRDefault="008E4B03">
            <w:pPr>
              <w:jc w:val="center"/>
            </w:pPr>
            <w:r>
              <w:t>35%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45605" w14:textId="77777777" w:rsidR="00D00809" w:rsidRDefault="00CE52E5">
            <w:pPr>
              <w:jc w:val="center"/>
            </w:pPr>
            <w:r>
              <w:t>Defensa</w:t>
            </w:r>
          </w:p>
        </w:tc>
      </w:tr>
      <w:tr w:rsidR="00D00809" w14:paraId="6C02FA59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14C76" w14:textId="77777777" w:rsidR="00D00809" w:rsidRDefault="00CE52E5">
            <w:r>
              <w:t>Explicacion del estudiante: claridad, dominio del codigo y respuesta a preguntas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EEDA3" w14:textId="5640E4FF" w:rsidR="00D00809" w:rsidRDefault="008E4B03">
            <w:pPr>
              <w:jc w:val="center"/>
            </w:pPr>
            <w:r>
              <w:t>35%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F447B" w14:textId="77777777" w:rsidR="00D00809" w:rsidRDefault="00CE52E5">
            <w:pPr>
              <w:jc w:val="center"/>
            </w:pPr>
            <w:r>
              <w:t>Defensa</w:t>
            </w:r>
          </w:p>
        </w:tc>
      </w:tr>
      <w:tr w:rsidR="00D00809" w14:paraId="142C664A" w14:textId="77777777"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B161A" w14:textId="77777777" w:rsidR="00D00809" w:rsidRDefault="00CE52E5"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BC154" w14:textId="77777777" w:rsidR="00D00809" w:rsidRDefault="00CE52E5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4A435" w14:textId="77777777" w:rsidR="00D00809" w:rsidRDefault="00D00809"/>
        </w:tc>
      </w:tr>
    </w:tbl>
    <w:p w14:paraId="065CE0FB" w14:textId="77777777" w:rsidR="00D00809" w:rsidRDefault="00CE52E5">
      <w:pPr>
        <w:pStyle w:val="Ttulo1"/>
      </w:pPr>
      <w:r>
        <w:t>6. Reglas de honestidad academica</w:t>
      </w:r>
    </w:p>
    <w:p w14:paraId="342FA439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r>
        <w:t>proyecto es individual. No se permite compartir codigo entre estudiantes.</w:t>
      </w:r>
    </w:p>
    <w:p w14:paraId="22BBEA89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Si el estudiante no logra explicar partes sustanciales de su propio codigo durante la defensa, la nota correspondiente a ese requerimiento se anula.</w:t>
      </w:r>
    </w:p>
    <w:p w14:paraId="1E215CB8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Se permite el uso de documentacio</w:t>
      </w:r>
      <w:r>
        <w:t>n oficial de LWJGL/OpenGL y de bibliotecas estandar de Java.</w:t>
      </w:r>
    </w:p>
    <w:p w14:paraId="00EEB53F" w14:textId="77777777" w:rsidR="00D00809" w:rsidRDefault="00CE52E5">
      <w:pPr>
        <w:pStyle w:val="Prrafodelista"/>
        <w:numPr>
          <w:ilvl w:val="0"/>
          <w:numId w:val="2"/>
        </w:numPr>
        <w:spacing w:after="80"/>
      </w:pPr>
      <w:r>
        <w:t>El uso de codigo generado por terceros (incluido IA) debe ser comprendido a profundidad; sera evaluado por la capacidad de modificarlo en vivo.</w:t>
      </w:r>
    </w:p>
    <w:p w14:paraId="60ABE06A" w14:textId="77777777" w:rsidR="00D00809" w:rsidRDefault="00CE52E5">
      <w:pPr>
        <w:pStyle w:val="Ttulo1"/>
      </w:pPr>
      <w:r>
        <w:t>7. Recomendaciones</w:t>
      </w:r>
    </w:p>
    <w:p w14:paraId="3CCD3AFF" w14:textId="77777777" w:rsidR="00D00809" w:rsidRDefault="00CE52E5">
      <w:pPr>
        <w:spacing w:after="120"/>
        <w:jc w:val="both"/>
      </w:pPr>
      <w:r>
        <w:t>Se recomienda separar el proyect</w:t>
      </w:r>
      <w:r>
        <w:t>o en clases (por ejemplo: Bird, Pipe, Renderer, InputManager, Game). Esto facilita la introduccion del segundo jugador y la lectura del codigo durante la defensa. Tambien se recomienda probar la compilacion del proyecto en una maquina diferente antes del 1</w:t>
      </w:r>
      <w:r>
        <w:t>6 de mayo para evitar fallos de ultimo momento.</w:t>
      </w:r>
    </w:p>
    <w:p w14:paraId="285D0A93" w14:textId="77777777" w:rsidR="00D00809" w:rsidRDefault="00CE52E5">
      <w:pPr>
        <w:spacing w:after="120"/>
        <w:jc w:val="center"/>
      </w:pPr>
      <w:r>
        <w:rPr>
          <w:i/>
          <w:iCs/>
        </w:rPr>
        <w:lastRenderedPageBreak/>
        <w:t>Exitos en el desarrollo del parcial.</w:t>
      </w:r>
    </w:p>
    <w:sectPr w:rsidR="00D008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74EF9" w14:textId="77777777" w:rsidR="00CE52E5" w:rsidRDefault="00CE52E5">
      <w:r>
        <w:separator/>
      </w:r>
    </w:p>
  </w:endnote>
  <w:endnote w:type="continuationSeparator" w:id="0">
    <w:p w14:paraId="3A0BFDC3" w14:textId="77777777" w:rsidR="00CE52E5" w:rsidRDefault="00CE5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A01BA" w14:textId="77777777" w:rsidR="00D00809" w:rsidRDefault="00CE52E5"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E4B0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E4B0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A5F19" w14:textId="77777777" w:rsidR="00CE52E5" w:rsidRDefault="00CE52E5">
      <w:r>
        <w:separator/>
      </w:r>
    </w:p>
  </w:footnote>
  <w:footnote w:type="continuationSeparator" w:id="0">
    <w:p w14:paraId="38B57AD8" w14:textId="77777777" w:rsidR="00CE52E5" w:rsidRDefault="00CE5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1413" w14:textId="77777777" w:rsidR="00D00809" w:rsidRDefault="00CE52E5">
    <w:pPr>
      <w:jc w:val="right"/>
    </w:pPr>
    <w:r>
      <w:rPr>
        <w:i/>
        <w:iCs/>
        <w:color w:val="666666"/>
        <w:sz w:val="18"/>
        <w:szCs w:val="18"/>
      </w:rPr>
      <w:t>Programacion Grafica  |  Primer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D0FA1"/>
    <w:multiLevelType w:val="hybridMultilevel"/>
    <w:tmpl w:val="7E806840"/>
    <w:lvl w:ilvl="0" w:tplc="BF0239F6">
      <w:start w:val="1"/>
      <w:numFmt w:val="bullet"/>
      <w:lvlText w:val="●"/>
      <w:lvlJc w:val="left"/>
      <w:pPr>
        <w:ind w:left="720" w:hanging="360"/>
      </w:pPr>
    </w:lvl>
    <w:lvl w:ilvl="1" w:tplc="F596197E">
      <w:start w:val="1"/>
      <w:numFmt w:val="bullet"/>
      <w:lvlText w:val="○"/>
      <w:lvlJc w:val="left"/>
      <w:pPr>
        <w:ind w:left="1440" w:hanging="360"/>
      </w:pPr>
    </w:lvl>
    <w:lvl w:ilvl="2" w:tplc="422C0B02">
      <w:start w:val="1"/>
      <w:numFmt w:val="bullet"/>
      <w:lvlText w:val="■"/>
      <w:lvlJc w:val="left"/>
      <w:pPr>
        <w:ind w:left="2160" w:hanging="360"/>
      </w:pPr>
    </w:lvl>
    <w:lvl w:ilvl="3" w:tplc="9864BF26">
      <w:start w:val="1"/>
      <w:numFmt w:val="bullet"/>
      <w:lvlText w:val="●"/>
      <w:lvlJc w:val="left"/>
      <w:pPr>
        <w:ind w:left="2880" w:hanging="360"/>
      </w:pPr>
    </w:lvl>
    <w:lvl w:ilvl="4" w:tplc="9A1EE182">
      <w:start w:val="1"/>
      <w:numFmt w:val="bullet"/>
      <w:lvlText w:val="○"/>
      <w:lvlJc w:val="left"/>
      <w:pPr>
        <w:ind w:left="3600" w:hanging="360"/>
      </w:pPr>
    </w:lvl>
    <w:lvl w:ilvl="5" w:tplc="C8DC209E">
      <w:start w:val="1"/>
      <w:numFmt w:val="bullet"/>
      <w:lvlText w:val="■"/>
      <w:lvlJc w:val="left"/>
      <w:pPr>
        <w:ind w:left="4320" w:hanging="360"/>
      </w:pPr>
    </w:lvl>
    <w:lvl w:ilvl="6" w:tplc="B1A20528">
      <w:start w:val="1"/>
      <w:numFmt w:val="bullet"/>
      <w:lvlText w:val="●"/>
      <w:lvlJc w:val="left"/>
      <w:pPr>
        <w:ind w:left="5040" w:hanging="360"/>
      </w:pPr>
    </w:lvl>
    <w:lvl w:ilvl="7" w:tplc="4AF405A4">
      <w:start w:val="1"/>
      <w:numFmt w:val="bullet"/>
      <w:lvlText w:val="●"/>
      <w:lvlJc w:val="left"/>
      <w:pPr>
        <w:ind w:left="5760" w:hanging="360"/>
      </w:pPr>
    </w:lvl>
    <w:lvl w:ilvl="8" w:tplc="A58A2D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1D326F"/>
    <w:multiLevelType w:val="hybridMultilevel"/>
    <w:tmpl w:val="2B66641C"/>
    <w:lvl w:ilvl="0" w:tplc="DF9E2A10">
      <w:start w:val="1"/>
      <w:numFmt w:val="decimal"/>
      <w:lvlText w:val="%1."/>
      <w:lvlJc w:val="left"/>
      <w:pPr>
        <w:ind w:left="720" w:hanging="360"/>
      </w:pPr>
    </w:lvl>
    <w:lvl w:ilvl="1" w:tplc="FFAC2B46">
      <w:numFmt w:val="decimal"/>
      <w:lvlText w:val=""/>
      <w:lvlJc w:val="left"/>
    </w:lvl>
    <w:lvl w:ilvl="2" w:tplc="9B00E9B2">
      <w:numFmt w:val="decimal"/>
      <w:lvlText w:val=""/>
      <w:lvlJc w:val="left"/>
    </w:lvl>
    <w:lvl w:ilvl="3" w:tplc="E8FCABE8">
      <w:numFmt w:val="decimal"/>
      <w:lvlText w:val=""/>
      <w:lvlJc w:val="left"/>
    </w:lvl>
    <w:lvl w:ilvl="4" w:tplc="61440274">
      <w:numFmt w:val="decimal"/>
      <w:lvlText w:val=""/>
      <w:lvlJc w:val="left"/>
    </w:lvl>
    <w:lvl w:ilvl="5" w:tplc="80548784">
      <w:numFmt w:val="decimal"/>
      <w:lvlText w:val=""/>
      <w:lvlJc w:val="left"/>
    </w:lvl>
    <w:lvl w:ilvl="6" w:tplc="73CCF6FA">
      <w:numFmt w:val="decimal"/>
      <w:lvlText w:val=""/>
      <w:lvlJc w:val="left"/>
    </w:lvl>
    <w:lvl w:ilvl="7" w:tplc="74C0715A">
      <w:numFmt w:val="decimal"/>
      <w:lvlText w:val=""/>
      <w:lvlJc w:val="left"/>
    </w:lvl>
    <w:lvl w:ilvl="8" w:tplc="EBAA720A">
      <w:numFmt w:val="decimal"/>
      <w:lvlText w:val=""/>
      <w:lvlJc w:val="left"/>
    </w:lvl>
  </w:abstractNum>
  <w:abstractNum w:abstractNumId="2" w15:restartNumberingAfterBreak="0">
    <w:nsid w:val="513F3657"/>
    <w:multiLevelType w:val="hybridMultilevel"/>
    <w:tmpl w:val="DA0CBD7E"/>
    <w:lvl w:ilvl="0" w:tplc="0E5C4854">
      <w:start w:val="1"/>
      <w:numFmt w:val="bullet"/>
      <w:lvlText w:val="•"/>
      <w:lvlJc w:val="left"/>
      <w:pPr>
        <w:ind w:left="720" w:hanging="360"/>
      </w:pPr>
    </w:lvl>
    <w:lvl w:ilvl="1" w:tplc="0B82EFA4">
      <w:numFmt w:val="decimal"/>
      <w:lvlText w:val=""/>
      <w:lvlJc w:val="left"/>
    </w:lvl>
    <w:lvl w:ilvl="2" w:tplc="EB1AC7D8">
      <w:numFmt w:val="decimal"/>
      <w:lvlText w:val=""/>
      <w:lvlJc w:val="left"/>
    </w:lvl>
    <w:lvl w:ilvl="3" w:tplc="32AC72FE">
      <w:numFmt w:val="decimal"/>
      <w:lvlText w:val=""/>
      <w:lvlJc w:val="left"/>
    </w:lvl>
    <w:lvl w:ilvl="4" w:tplc="0EE00DA4">
      <w:numFmt w:val="decimal"/>
      <w:lvlText w:val=""/>
      <w:lvlJc w:val="left"/>
    </w:lvl>
    <w:lvl w:ilvl="5" w:tplc="A0988156">
      <w:numFmt w:val="decimal"/>
      <w:lvlText w:val=""/>
      <w:lvlJc w:val="left"/>
    </w:lvl>
    <w:lvl w:ilvl="6" w:tplc="31F04390">
      <w:numFmt w:val="decimal"/>
      <w:lvlText w:val=""/>
      <w:lvlJc w:val="left"/>
    </w:lvl>
    <w:lvl w:ilvl="7" w:tplc="73AAD8DC">
      <w:numFmt w:val="decimal"/>
      <w:lvlText w:val=""/>
      <w:lvlJc w:val="left"/>
    </w:lvl>
    <w:lvl w:ilvl="8" w:tplc="E97E36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809"/>
    <w:rsid w:val="007D0718"/>
    <w:rsid w:val="008E4B03"/>
    <w:rsid w:val="00CE52E5"/>
    <w:rsid w:val="00D00809"/>
    <w:rsid w:val="00DB38DD"/>
    <w:rsid w:val="00E0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A92A"/>
  <w15:docId w15:val="{EA815EED-916A-8D4F-A3CF-A11C807C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1023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 Primer Parcial - Flappy Bird OpenGL</dc:title>
  <dc:creator>Programacion Grafica</dc:creator>
  <cp:lastModifiedBy>Oscar Cruz</cp:lastModifiedBy>
  <cp:revision>2</cp:revision>
  <dcterms:created xsi:type="dcterms:W3CDTF">2026-05-16T01:56:00Z</dcterms:created>
  <dcterms:modified xsi:type="dcterms:W3CDTF">2026-05-16T01:56:00Z</dcterms:modified>
</cp:coreProperties>
</file>