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4B42" w14:textId="77777777" w:rsidR="00A07E4B" w:rsidRDefault="00A07E4B" w:rsidP="00A07E4B">
      <w:pPr>
        <w:pStyle w:val="Textbody"/>
        <w:numPr>
          <w:ilvl w:val="0"/>
          <w:numId w:val="1"/>
        </w:numPr>
        <w:spacing w:after="0"/>
        <w:ind w:left="0" w:firstLine="0"/>
        <w:rPr>
          <w:rFonts w:ascii="inherit" w:hAnsi="inherit"/>
        </w:rPr>
      </w:pPr>
      <w:r>
        <w:rPr>
          <w:rFonts w:ascii="inherit" w:hAnsi="inherit"/>
        </w:rPr>
        <w:t>Operaciones bit a bit con números enteros (</w:t>
      </w:r>
      <w:proofErr w:type="spellStart"/>
      <w:r>
        <w:rPr>
          <w:rFonts w:ascii="inherit" w:hAnsi="inherit"/>
        </w:rPr>
        <w:t>int</w:t>
      </w:r>
      <w:proofErr w:type="spellEnd"/>
      <w:r>
        <w:rPr>
          <w:rFonts w:ascii="inherit" w:hAnsi="inherit"/>
        </w:rPr>
        <w:t>)</w:t>
      </w:r>
    </w:p>
    <w:tbl>
      <w:tblPr>
        <w:tblStyle w:val="Tablaconcuadrcula"/>
        <w:tblW w:w="0" w:type="auto"/>
        <w:tblInd w:w="-572" w:type="dxa"/>
        <w:tblLook w:val="04A0" w:firstRow="1" w:lastRow="0" w:firstColumn="1" w:lastColumn="0" w:noHBand="0" w:noVBand="1"/>
      </w:tblPr>
      <w:tblGrid>
        <w:gridCol w:w="4819"/>
        <w:gridCol w:w="4247"/>
      </w:tblGrid>
      <w:tr w:rsidR="00E210FE" w14:paraId="31D9B021" w14:textId="77777777" w:rsidTr="00E210FE">
        <w:tc>
          <w:tcPr>
            <w:tcW w:w="4819" w:type="dxa"/>
          </w:tcPr>
          <w:p w14:paraId="00158F37" w14:textId="77777777" w:rsidR="00E210FE" w:rsidRDefault="00E210FE" w:rsidP="00E210FE">
            <w:pPr>
              <w:pStyle w:val="Textbody"/>
              <w:spacing w:after="0"/>
              <w:ind w:left="167"/>
            </w:pPr>
            <w:r>
              <w:rPr>
                <w:rStyle w:val="StrongEmphasis"/>
                <w:rFonts w:ascii="inherit" w:hAnsi="inherit"/>
              </w:rPr>
              <w:t>Obtener el entero máximo</w:t>
            </w:r>
          </w:p>
          <w:p w14:paraId="5623E97A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~(1 &lt;&lt; 31);</w:t>
            </w:r>
          </w:p>
          <w:p w14:paraId="3AC0C583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(1 &lt;&lt; 31) - 1;</w:t>
            </w:r>
          </w:p>
          <w:p w14:paraId="0E075823" w14:textId="5D7E1F83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  <w:ind w:left="167"/>
            </w:pP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maxInt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(1 &lt;&lt; -1) - 1;</w:t>
            </w:r>
          </w:p>
        </w:tc>
        <w:tc>
          <w:tcPr>
            <w:tcW w:w="4247" w:type="dxa"/>
          </w:tcPr>
          <w:p w14:paraId="001996F2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bit m-</w:t>
            </w:r>
            <w:proofErr w:type="spellStart"/>
            <w:r>
              <w:rPr>
                <w:rStyle w:val="StrongEmphasis"/>
                <w:rFonts w:ascii="inherit" w:hAnsi="inherit"/>
              </w:rPr>
              <w:t>ésimo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de n (de menor a mayor)</w:t>
            </w:r>
          </w:p>
          <w:p w14:paraId="70C06640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(n &gt;&gt; (m-1)) &amp; 1;</w:t>
            </w:r>
          </w:p>
          <w:p w14:paraId="4ACCE77E" w14:textId="77777777" w:rsidR="00E210FE" w:rsidRPr="00E210FE" w:rsidRDefault="00E210FE" w:rsidP="00E210FE">
            <w:pPr>
              <w:ind w:left="167"/>
            </w:pPr>
          </w:p>
        </w:tc>
      </w:tr>
      <w:tr w:rsidR="00E210FE" w14:paraId="2BDAEE6B" w14:textId="77777777" w:rsidTr="00E210FE">
        <w:tc>
          <w:tcPr>
            <w:tcW w:w="4819" w:type="dxa"/>
          </w:tcPr>
          <w:p w14:paraId="7FEDCA9F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entero mínimo</w:t>
            </w:r>
          </w:p>
          <w:p w14:paraId="60832CE5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minInt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1 &lt;&lt; 31;</w:t>
            </w:r>
          </w:p>
          <w:p w14:paraId="0746B649" w14:textId="291F8FD4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>
              <w:rPr>
                <w:rStyle w:val="SourceText"/>
                <w:rFonts w:ascii="ui-monospace, 'Cascadia Mono', " w:hAnsi="ui-monospace, 'Cascadia Mono', "/>
                <w:sz w:val="19"/>
              </w:rPr>
              <w:t>minInt</w:t>
            </w:r>
            <w:proofErr w:type="spellEnd"/>
            <w:r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1 &lt;&lt; -1;</w:t>
            </w:r>
          </w:p>
        </w:tc>
        <w:tc>
          <w:tcPr>
            <w:tcW w:w="4247" w:type="dxa"/>
          </w:tcPr>
          <w:p w14:paraId="38470774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Establezca el bit m-</w:t>
            </w:r>
            <w:proofErr w:type="spellStart"/>
            <w:r>
              <w:rPr>
                <w:rStyle w:val="StrongEmphasis"/>
                <w:rFonts w:ascii="inherit" w:hAnsi="inherit"/>
              </w:rPr>
              <w:t>ésimo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de n en 0 (de bajo a alto)</w:t>
            </w:r>
          </w:p>
          <w:p w14:paraId="17F5CCD4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&amp; ~(1 &lt;&lt; (m-1));</w:t>
            </w:r>
          </w:p>
          <w:p w14:paraId="3ECBCF42" w14:textId="77777777" w:rsidR="00E210FE" w:rsidRPr="00E210FE" w:rsidRDefault="00E210FE" w:rsidP="00E210FE">
            <w:pPr>
              <w:ind w:left="167"/>
            </w:pPr>
          </w:p>
        </w:tc>
      </w:tr>
      <w:tr w:rsidR="00E210FE" w14:paraId="1ACEB072" w14:textId="77777777" w:rsidTr="00E210FE">
        <w:tc>
          <w:tcPr>
            <w:tcW w:w="4819" w:type="dxa"/>
          </w:tcPr>
          <w:p w14:paraId="63819C68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Consigue el máximo largo</w:t>
            </w:r>
          </w:p>
          <w:p w14:paraId="64131A61" w14:textId="13F495B2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proofErr w:type="spellStart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>long</w:t>
            </w:r>
            <w:proofErr w:type="spellEnd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</w:t>
            </w:r>
            <w:proofErr w:type="spellStart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>maxLong</w:t>
            </w:r>
            <w:proofErr w:type="spellEnd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 xml:space="preserve"> = ((</w:t>
            </w:r>
            <w:proofErr w:type="spellStart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>long</w:t>
            </w:r>
            <w:proofErr w:type="spellEnd"/>
            <w:r w:rsidRPr="00E210FE">
              <w:rPr>
                <w:rStyle w:val="SourceText"/>
                <w:rFonts w:ascii="ui-monospace, 'Cascadia Mono', " w:hAnsi="ui-monospace, 'Cascadia Mono', "/>
                <w:sz w:val="19"/>
              </w:rPr>
              <w:t>)1 &lt;&lt; 127) - 1;</w:t>
            </w:r>
          </w:p>
        </w:tc>
        <w:tc>
          <w:tcPr>
            <w:tcW w:w="4247" w:type="dxa"/>
          </w:tcPr>
          <w:p w14:paraId="12C7E215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n + 1</w:t>
            </w:r>
          </w:p>
          <w:p w14:paraId="1938F2CF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-~n</w:t>
            </w:r>
          </w:p>
          <w:p w14:paraId="38C7A500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n-1</w:t>
            </w:r>
          </w:p>
          <w:p w14:paraId="4BE7E87C" w14:textId="6846D250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~-n</w:t>
            </w:r>
          </w:p>
        </w:tc>
      </w:tr>
      <w:tr w:rsidR="00E210FE" w14:paraId="1BF97F35" w14:textId="77777777" w:rsidTr="00E210FE">
        <w:tc>
          <w:tcPr>
            <w:tcW w:w="4819" w:type="dxa"/>
          </w:tcPr>
          <w:p w14:paraId="24E218F3" w14:textId="77777777" w:rsidR="00E210FE" w:rsidRPr="00E210FE" w:rsidRDefault="00E210FE" w:rsidP="00E210FE">
            <w:pPr>
              <w:pStyle w:val="Textbody"/>
              <w:spacing w:after="0"/>
            </w:pPr>
            <w:r w:rsidRPr="00E210FE">
              <w:rPr>
                <w:rStyle w:val="StrongEmphasis"/>
                <w:rFonts w:ascii="inherit" w:hAnsi="inherit"/>
              </w:rPr>
              <w:t>Multiplicado por 2</w:t>
            </w:r>
          </w:p>
          <w:p w14:paraId="10E3DFF2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&lt;&lt; 1; // n*2</w:t>
            </w:r>
          </w:p>
          <w:p w14:paraId="11130D33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Dividido por 2</w:t>
            </w:r>
          </w:p>
          <w:p w14:paraId="208E3499" w14:textId="7084065A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&gt;&gt; 1; // n/2</w:t>
            </w:r>
          </w:p>
        </w:tc>
        <w:tc>
          <w:tcPr>
            <w:tcW w:w="4247" w:type="dxa"/>
          </w:tcPr>
          <w:p w14:paraId="32E87FBF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número de contraste</w:t>
            </w:r>
          </w:p>
          <w:p w14:paraId="1C798CDE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~n + 1;</w:t>
            </w:r>
          </w:p>
          <w:p w14:paraId="7E1DE940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(n ^ -1) + 1;</w:t>
            </w:r>
          </w:p>
          <w:p w14:paraId="0A84994B" w14:textId="77777777" w:rsidR="00E210FE" w:rsidRPr="00E210FE" w:rsidRDefault="00E210FE" w:rsidP="00E210FE">
            <w:pPr>
              <w:ind w:left="167"/>
            </w:pPr>
          </w:p>
        </w:tc>
      </w:tr>
      <w:tr w:rsidR="00E210FE" w14:paraId="4390C049" w14:textId="77777777" w:rsidTr="00E210FE">
        <w:tc>
          <w:tcPr>
            <w:tcW w:w="4819" w:type="dxa"/>
          </w:tcPr>
          <w:p w14:paraId="11C41FF6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Multiplicado por la m-</w:t>
            </w:r>
            <w:proofErr w:type="spellStart"/>
            <w:r>
              <w:rPr>
                <w:rStyle w:val="StrongEmphasis"/>
                <w:rFonts w:ascii="inherit" w:hAnsi="inherit"/>
              </w:rPr>
              <w:t>ésima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potencia de 2</w:t>
            </w:r>
          </w:p>
          <w:p w14:paraId="17111E93" w14:textId="31FDCBE6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&lt;&lt; m; // (3&lt;&lt;5) ==&gt;3 * 2^5 ==&gt; 96</w:t>
            </w:r>
          </w:p>
        </w:tc>
        <w:tc>
          <w:tcPr>
            <w:tcW w:w="4247" w:type="dxa"/>
          </w:tcPr>
          <w:p w14:paraId="12EBB969" w14:textId="77777777" w:rsidR="00E210FE" w:rsidRDefault="00E210FE" w:rsidP="00E210FE">
            <w:pPr>
              <w:pStyle w:val="Textbody"/>
              <w:spacing w:after="0"/>
            </w:pPr>
            <w:proofErr w:type="spellStart"/>
            <w:r>
              <w:rPr>
                <w:rStyle w:val="StrongEmphasis"/>
                <w:rFonts w:ascii="inherit" w:hAnsi="inherit"/>
              </w:rPr>
              <w:t>si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(x==a) x=b; si (x==b) x=a;</w:t>
            </w:r>
          </w:p>
          <w:p w14:paraId="06CEB8B6" w14:textId="15268A40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x = a ^ b ^ x;</w:t>
            </w:r>
          </w:p>
        </w:tc>
      </w:tr>
      <w:tr w:rsidR="00E210FE" w14:paraId="7D633F55" w14:textId="77777777" w:rsidTr="00E210FE">
        <w:tc>
          <w:tcPr>
            <w:tcW w:w="4819" w:type="dxa"/>
          </w:tcPr>
          <w:p w14:paraId="3A17EC92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Dividido por la m-</w:t>
            </w:r>
            <w:proofErr w:type="spellStart"/>
            <w:r>
              <w:rPr>
                <w:rStyle w:val="StrongEmphasis"/>
                <w:rFonts w:ascii="inherit" w:hAnsi="inherit"/>
              </w:rPr>
              <w:t>ésima</w:t>
            </w:r>
            <w:proofErr w:type="spellEnd"/>
            <w:r>
              <w:rPr>
                <w:rStyle w:val="StrongEmphasis"/>
                <w:rFonts w:ascii="inherit" w:hAnsi="inherit"/>
              </w:rPr>
              <w:t xml:space="preserve"> potencia de 2</w:t>
            </w:r>
          </w:p>
          <w:p w14:paraId="322BB4BB" w14:textId="22A51405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&gt;&gt; m; // (20&gt;&gt;2) ==&gt;(20/( 2^2) ==&gt; 5</w:t>
            </w:r>
          </w:p>
        </w:tc>
        <w:tc>
          <w:tcPr>
            <w:tcW w:w="4247" w:type="dxa"/>
          </w:tcPr>
          <w:p w14:paraId="51C13D8E" w14:textId="77777777" w:rsidR="00E210FE" w:rsidRPr="00E210FE" w:rsidRDefault="00E210FE" w:rsidP="00E210FE">
            <w:pPr>
              <w:ind w:left="167"/>
            </w:pPr>
          </w:p>
        </w:tc>
      </w:tr>
      <w:tr w:rsidR="00E210FE" w14:paraId="16FF99AA" w14:textId="77777777" w:rsidTr="00E210FE">
        <w:tc>
          <w:tcPr>
            <w:tcW w:w="4819" w:type="dxa"/>
          </w:tcPr>
          <w:p w14:paraId="778B6464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Comprobar número impar</w:t>
            </w:r>
          </w:p>
          <w:p w14:paraId="04788C67" w14:textId="265EEC89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(n &amp; 1) == 1;</w:t>
            </w:r>
          </w:p>
        </w:tc>
        <w:tc>
          <w:tcPr>
            <w:tcW w:w="4247" w:type="dxa"/>
          </w:tcPr>
          <w:p w14:paraId="1FAEFBD3" w14:textId="77777777" w:rsidR="00E210FE" w:rsidRP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</w:p>
        </w:tc>
      </w:tr>
      <w:tr w:rsidR="00E210FE" w14:paraId="6059FCCC" w14:textId="77777777" w:rsidTr="00E210FE">
        <w:tc>
          <w:tcPr>
            <w:tcW w:w="4819" w:type="dxa"/>
          </w:tcPr>
          <w:p w14:paraId="76D7312B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Intercambiar dos valores</w:t>
            </w:r>
          </w:p>
          <w:p w14:paraId="38863D1A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a ^= b;</w:t>
            </w:r>
          </w:p>
          <w:p w14:paraId="10E2D94D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b ^= a;</w:t>
            </w:r>
          </w:p>
          <w:p w14:paraId="5B7E2AD2" w14:textId="3804AC9E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a ^= b;</w:t>
            </w:r>
          </w:p>
        </w:tc>
        <w:tc>
          <w:tcPr>
            <w:tcW w:w="4247" w:type="dxa"/>
          </w:tcPr>
          <w:p w14:paraId="123D9A6D" w14:textId="77777777" w:rsidR="00E210FE" w:rsidRPr="00E210FE" w:rsidRDefault="00E210FE" w:rsidP="00E210FE">
            <w:pPr>
              <w:ind w:left="167"/>
            </w:pPr>
          </w:p>
        </w:tc>
      </w:tr>
      <w:tr w:rsidR="00E210FE" w14:paraId="20255C72" w14:textId="77777777" w:rsidTr="00E210FE">
        <w:tc>
          <w:tcPr>
            <w:tcW w:w="4819" w:type="dxa"/>
          </w:tcPr>
          <w:p w14:paraId="0D010F80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valor absoluto</w:t>
            </w:r>
          </w:p>
          <w:p w14:paraId="249A2FA3" w14:textId="4A40EE59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(n ^ (n &gt;&gt; 31)) - (n &gt;&gt; 31);</w:t>
            </w:r>
          </w:p>
        </w:tc>
        <w:tc>
          <w:tcPr>
            <w:tcW w:w="4247" w:type="dxa"/>
          </w:tcPr>
          <w:p w14:paraId="4A2247B2" w14:textId="77777777" w:rsidR="00E210FE" w:rsidRPr="00E210FE" w:rsidRDefault="00E210FE" w:rsidP="00E210FE">
            <w:pPr>
              <w:ind w:left="167"/>
            </w:pPr>
          </w:p>
        </w:tc>
      </w:tr>
      <w:tr w:rsidR="00E210FE" w14:paraId="78C34DC5" w14:textId="77777777" w:rsidTr="00E210FE">
        <w:tc>
          <w:tcPr>
            <w:tcW w:w="4819" w:type="dxa"/>
          </w:tcPr>
          <w:p w14:paraId="108CCAA5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máximo de dos valores</w:t>
            </w:r>
          </w:p>
          <w:p w14:paraId="396D58B9" w14:textId="74966F83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b &amp; ((a-b) &gt;&gt; 31) | a &amp; (~(a-b) &gt;&gt; 31);</w:t>
            </w:r>
          </w:p>
        </w:tc>
        <w:tc>
          <w:tcPr>
            <w:tcW w:w="4247" w:type="dxa"/>
          </w:tcPr>
          <w:p w14:paraId="32F193E4" w14:textId="77777777" w:rsidR="00E210FE" w:rsidRPr="00E210FE" w:rsidRDefault="00E210FE" w:rsidP="00E210FE">
            <w:pPr>
              <w:ind w:left="167"/>
            </w:pPr>
          </w:p>
        </w:tc>
      </w:tr>
      <w:tr w:rsidR="00E210FE" w14:paraId="50366ECB" w14:textId="77777777" w:rsidTr="00E210FE">
        <w:tc>
          <w:tcPr>
            <w:tcW w:w="4819" w:type="dxa"/>
          </w:tcPr>
          <w:p w14:paraId="43AD2387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Obtener el mínimo de dos valores</w:t>
            </w:r>
          </w:p>
          <w:p w14:paraId="1773B269" w14:textId="753E5D83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a &amp; ((a-b) &gt;&gt; 31) | b &amp; (~(a-b) &gt;&gt; 31);</w:t>
            </w:r>
          </w:p>
        </w:tc>
        <w:tc>
          <w:tcPr>
            <w:tcW w:w="4247" w:type="dxa"/>
          </w:tcPr>
          <w:p w14:paraId="4C90205D" w14:textId="77777777" w:rsidR="00E210FE" w:rsidRPr="00E210FE" w:rsidRDefault="00E210FE" w:rsidP="00E210FE">
            <w:pPr>
              <w:ind w:left="167"/>
            </w:pPr>
          </w:p>
        </w:tc>
      </w:tr>
      <w:tr w:rsidR="00E210FE" w14:paraId="039D46AE" w14:textId="77777777" w:rsidTr="00E210FE">
        <w:tc>
          <w:tcPr>
            <w:tcW w:w="4819" w:type="dxa"/>
          </w:tcPr>
          <w:p w14:paraId="110E7AF7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Comprueba si ambos tienen el mismo signo</w:t>
            </w:r>
          </w:p>
          <w:p w14:paraId="5C33E9B7" w14:textId="024A3E22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(x ^ y) &gt;= 0;</w:t>
            </w:r>
          </w:p>
        </w:tc>
        <w:tc>
          <w:tcPr>
            <w:tcW w:w="4247" w:type="dxa"/>
          </w:tcPr>
          <w:p w14:paraId="4E99F6C8" w14:textId="77777777" w:rsidR="00E210FE" w:rsidRPr="00E210FE" w:rsidRDefault="00E210FE" w:rsidP="00E210FE">
            <w:pPr>
              <w:ind w:left="167"/>
            </w:pPr>
          </w:p>
        </w:tc>
      </w:tr>
      <w:tr w:rsidR="00E210FE" w14:paraId="696D9254" w14:textId="77777777" w:rsidTr="00E210FE">
        <w:tc>
          <w:tcPr>
            <w:tcW w:w="4819" w:type="dxa"/>
          </w:tcPr>
          <w:p w14:paraId="2B938E5D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Calcular 2^n</w:t>
            </w:r>
          </w:p>
          <w:p w14:paraId="7BE9D2DD" w14:textId="3ADD7A67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2 &lt;&lt; (n-1);</w:t>
            </w:r>
          </w:p>
        </w:tc>
        <w:tc>
          <w:tcPr>
            <w:tcW w:w="4247" w:type="dxa"/>
          </w:tcPr>
          <w:p w14:paraId="544B57A1" w14:textId="77777777" w:rsidR="00E210FE" w:rsidRPr="00E210FE" w:rsidRDefault="00E210FE" w:rsidP="00E210FE">
            <w:pPr>
              <w:ind w:left="167"/>
            </w:pPr>
          </w:p>
        </w:tc>
      </w:tr>
      <w:tr w:rsidR="00E210FE" w14:paraId="4C6B0309" w14:textId="77777777" w:rsidTr="00E210FE">
        <w:tc>
          <w:tcPr>
            <w:tcW w:w="4819" w:type="dxa"/>
          </w:tcPr>
          <w:p w14:paraId="2102597D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Si es factorial de 2</w:t>
            </w:r>
          </w:p>
          <w:p w14:paraId="09A71D6A" w14:textId="722FE1D1" w:rsidR="00E210FE" w:rsidRDefault="00E210FE" w:rsidP="00E210FE">
            <w:pPr>
              <w:pStyle w:val="Textbody"/>
              <w:spacing w:after="0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n &gt; 0 ? (n &amp; (n - 1)) == 0 : false;</w:t>
            </w:r>
          </w:p>
        </w:tc>
        <w:tc>
          <w:tcPr>
            <w:tcW w:w="4247" w:type="dxa"/>
          </w:tcPr>
          <w:p w14:paraId="6B202CFE" w14:textId="77777777" w:rsidR="00E210FE" w:rsidRPr="00E210FE" w:rsidRDefault="00E210FE" w:rsidP="00E210FE">
            <w:pPr>
              <w:ind w:left="167"/>
            </w:pPr>
          </w:p>
        </w:tc>
      </w:tr>
      <w:tr w:rsidR="00E210FE" w14:paraId="12D8031C" w14:textId="77777777" w:rsidTr="00E210FE">
        <w:tc>
          <w:tcPr>
            <w:tcW w:w="4819" w:type="dxa"/>
          </w:tcPr>
          <w:p w14:paraId="5626DCE1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Módulo 2^n contra m</w:t>
            </w:r>
          </w:p>
          <w:p w14:paraId="4548BA53" w14:textId="22CFD5AC" w:rsidR="00E210FE" w:rsidRDefault="00E210FE" w:rsidP="00E210FE">
            <w:pPr>
              <w:pStyle w:val="PreformattedText"/>
              <w:shd w:val="clear" w:color="auto" w:fill="F6F6F6"/>
              <w:spacing w:line="312" w:lineRule="auto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m &amp; (n - 1);</w:t>
            </w:r>
          </w:p>
        </w:tc>
        <w:tc>
          <w:tcPr>
            <w:tcW w:w="4247" w:type="dxa"/>
          </w:tcPr>
          <w:p w14:paraId="1220E403" w14:textId="77777777" w:rsidR="00E210FE" w:rsidRPr="00E210FE" w:rsidRDefault="00E210FE" w:rsidP="00E210FE">
            <w:pPr>
              <w:ind w:left="167"/>
            </w:pPr>
          </w:p>
        </w:tc>
      </w:tr>
      <w:tr w:rsidR="00E210FE" w14:paraId="486EF451" w14:textId="77777777" w:rsidTr="00E210FE">
        <w:tc>
          <w:tcPr>
            <w:tcW w:w="4819" w:type="dxa"/>
          </w:tcPr>
          <w:p w14:paraId="55C2F4CB" w14:textId="77777777" w:rsidR="00E210FE" w:rsidRDefault="00E210FE" w:rsidP="00E210FE">
            <w:pPr>
              <w:pStyle w:val="Textbody"/>
              <w:spacing w:after="0"/>
            </w:pPr>
            <w:r>
              <w:rPr>
                <w:rStyle w:val="StrongEmphasis"/>
                <w:rFonts w:ascii="inherit" w:hAnsi="inherit"/>
              </w:rPr>
              <w:t>Obtenga el promedio</w:t>
            </w:r>
          </w:p>
          <w:p w14:paraId="3335F8A6" w14:textId="77777777" w:rsidR="00E210FE" w:rsidRDefault="00E210FE" w:rsidP="00E210FE">
            <w:pPr>
              <w:pStyle w:val="PreformattedText"/>
              <w:shd w:val="clear" w:color="auto" w:fill="F6F6F6"/>
              <w:spacing w:line="312" w:lineRule="auto"/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(x + y) &gt;&gt; 1;</w:t>
            </w:r>
          </w:p>
          <w:p w14:paraId="39A51F8C" w14:textId="3890B72C" w:rsidR="00E210FE" w:rsidRDefault="00E210FE" w:rsidP="00E210FE">
            <w:pPr>
              <w:pStyle w:val="Textbody"/>
              <w:spacing w:after="0"/>
              <w:rPr>
                <w:rStyle w:val="StrongEmphasis"/>
                <w:rFonts w:ascii="inherit" w:hAnsi="inherit"/>
              </w:rPr>
            </w:pPr>
            <w:r>
              <w:rPr>
                <w:rStyle w:val="SourceText"/>
                <w:rFonts w:ascii="ui-monospace, 'Cascadia Mono', " w:hAnsi="ui-monospace, 'Cascadia Mono', "/>
                <w:sz w:val="19"/>
              </w:rPr>
              <w:t>((x ^ y) &gt;&gt; 1) + (x &amp; y);</w:t>
            </w:r>
          </w:p>
        </w:tc>
        <w:tc>
          <w:tcPr>
            <w:tcW w:w="4247" w:type="dxa"/>
          </w:tcPr>
          <w:p w14:paraId="0EB81E4C" w14:textId="77777777" w:rsidR="00E210FE" w:rsidRPr="00E210FE" w:rsidRDefault="00E210FE" w:rsidP="00E210FE">
            <w:pPr>
              <w:ind w:left="167"/>
            </w:pPr>
          </w:p>
        </w:tc>
      </w:tr>
    </w:tbl>
    <w:p w14:paraId="24919225" w14:textId="02926AEE" w:rsidR="00421AF1" w:rsidRPr="00C91A3D" w:rsidRDefault="00421AF1">
      <w:pPr>
        <w:rPr>
          <w:rFonts w:ascii="Liberation Serif" w:eastAsia="Liberation Serif" w:hAnsi="Liberation Serif" w:cs="Liberation Serif"/>
          <w:color w:val="EE0000"/>
          <w:kern w:val="3"/>
          <w:lang w:eastAsia="zh-CN" w:bidi="hi-IN"/>
          <w14:ligatures w14:val="none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91A3D" w:rsidRPr="00421AF1" w14:paraId="157B8657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D61DE" w14:textId="77777777" w:rsidR="00C91A3D" w:rsidRPr="000C4E3C" w:rsidRDefault="00C91A3D" w:rsidP="00C91A3D">
            <w:pPr>
              <w:pStyle w:val="Textbody"/>
              <w:spacing w:after="0" w:line="240" w:lineRule="auto"/>
              <w:jc w:val="both"/>
              <w:rPr>
                <w:b/>
                <w:bCs/>
                <w:color w:val="EE0000"/>
                <w:lang w:val="en-US"/>
              </w:rPr>
            </w:pPr>
            <w:r w:rsidRPr="000C4E3C">
              <w:rPr>
                <w:b/>
                <w:bCs/>
                <w:color w:val="EE0000"/>
                <w:lang w:val="en-US"/>
              </w:rPr>
              <w:lastRenderedPageBreak/>
              <w:t>Bit Manipulation Tips and Tricks</w:t>
            </w:r>
          </w:p>
          <w:p w14:paraId="13288B7A" w14:textId="3F06B388" w:rsidR="00C91A3D" w:rsidRPr="00C91A3D" w:rsidRDefault="00C91A3D" w:rsidP="00C91A3D">
            <w:pPr>
              <w:pStyle w:val="Textbody"/>
              <w:spacing w:after="0" w:line="240" w:lineRule="auto"/>
              <w:jc w:val="both"/>
              <w:rPr>
                <w:b/>
                <w:bCs/>
                <w:color w:val="EE0000"/>
                <w:lang w:val="en-US"/>
              </w:rPr>
            </w:pPr>
            <w:hyperlink r:id="rId5" w:history="1">
              <w:r w:rsidRPr="00436959">
                <w:rPr>
                  <w:rStyle w:val="Hipervnculo"/>
                  <w:b/>
                  <w:bCs/>
                  <w:highlight w:val="yellow"/>
                  <w:lang w:val="en-US"/>
                </w:rPr>
                <w:t>https://www.geeksforgeeks.org/dsa/bitwise-algorithms</w:t>
              </w:r>
            </w:hyperlink>
          </w:p>
        </w:tc>
      </w:tr>
      <w:tr w:rsidR="00C91A3D" w:rsidRPr="00421AF1" w14:paraId="3E3DB1B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FA0EF" w14:textId="77777777" w:rsidR="00C91A3D" w:rsidRPr="00C91A3D" w:rsidRDefault="00C91A3D" w:rsidP="00C91A3D">
            <w:pPr>
              <w:pStyle w:val="Sinespaciado"/>
              <w:rPr>
                <w:b/>
                <w:bCs/>
                <w:color w:val="EE0000"/>
                <w:lang w:val="en-US"/>
              </w:rPr>
            </w:pPr>
          </w:p>
        </w:tc>
      </w:tr>
      <w:tr w:rsidR="00C91A3D" w:rsidRPr="00421AF1" w14:paraId="396C780F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D7DE8" w14:textId="77777777" w:rsidR="00C91A3D" w:rsidRPr="000C4E3C" w:rsidRDefault="00C91A3D" w:rsidP="00C91A3D">
            <w:pPr>
              <w:pStyle w:val="Sinespaciado"/>
              <w:rPr>
                <w:b/>
                <w:bCs/>
                <w:color w:val="EE0000"/>
                <w:lang w:val="en-US"/>
              </w:rPr>
            </w:pPr>
            <w:hyperlink r:id="rId6" w:history="1">
              <w:r w:rsidRPr="000C4E3C">
                <w:rPr>
                  <w:rStyle w:val="Hipervnculo"/>
                  <w:b/>
                  <w:bCs/>
                  <w:color w:val="EE0000"/>
                  <w:lang w:val="en-US" w:eastAsia="zh-CN" w:bidi="hi-IN"/>
                </w:rPr>
                <w:t>Bits manipulation (Important tactics)</w:t>
              </w:r>
            </w:hyperlink>
          </w:p>
          <w:p w14:paraId="5B752DD7" w14:textId="7F223DD2" w:rsidR="00C91A3D" w:rsidRPr="00C91A3D" w:rsidRDefault="00C91A3D" w:rsidP="00C91A3D">
            <w:pPr>
              <w:pStyle w:val="Standard"/>
              <w:jc w:val="both"/>
              <w:rPr>
                <w:b/>
                <w:bCs/>
                <w:color w:val="EE0000"/>
                <w:lang w:val="en-US"/>
              </w:rPr>
            </w:pPr>
            <w:hyperlink r:id="rId7" w:history="1">
              <w:r w:rsidRPr="000C4E3C">
                <w:rPr>
                  <w:rStyle w:val="Hipervnculo"/>
                  <w:highlight w:val="yellow"/>
                  <w:lang w:val="en-US"/>
                </w:rPr>
                <w:t>https://www.geeksforgeeks.org/dsa/bits-manipulation-important-tactics/</w:t>
              </w:r>
            </w:hyperlink>
            <w:r w:rsidRPr="000C4E3C">
              <w:rPr>
                <w:lang w:val="en-US"/>
              </w:rPr>
              <w:t xml:space="preserve"> </w:t>
            </w:r>
          </w:p>
        </w:tc>
      </w:tr>
      <w:tr w:rsidR="00C91A3D" w:rsidRPr="00C91A3D" w14:paraId="07BA232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C91E1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8" w:anchor="xor" w:tgtFrame="_blank" w:history="1">
              <w:r w:rsidRPr="000C4E3C">
                <w:rPr>
                  <w:rStyle w:val="Hipervnculo"/>
                  <w:color w:val="auto"/>
                  <w:u w:val="none"/>
                </w:rPr>
                <w:t>Calcular la operación XOR de 1 a n (método directo)</w:t>
              </w:r>
            </w:hyperlink>
          </w:p>
          <w:p w14:paraId="4EC557E7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9" w:anchor="count" w:tgtFrame="_blank" w:history="1">
              <w:r w:rsidRPr="000C4E3C">
                <w:rPr>
                  <w:rStyle w:val="Hipervnculo"/>
                  <w:color w:val="auto"/>
                  <w:u w:val="none"/>
                </w:rPr>
                <w:t xml:space="preserve">Cantidad de números (x) menores o iguales a n tales que </w:t>
              </w:r>
              <w:proofErr w:type="spellStart"/>
              <w:r w:rsidRPr="000C4E3C">
                <w:rPr>
                  <w:rStyle w:val="Hipervnculo"/>
                  <w:color w:val="auto"/>
                  <w:u w:val="none"/>
                </w:rPr>
                <w:t>n+x</w:t>
              </w:r>
              <w:proofErr w:type="spellEnd"/>
              <w:r w:rsidRPr="000C4E3C">
                <w:rPr>
                  <w:rStyle w:val="Hipervnculo"/>
                  <w:color w:val="auto"/>
                  <w:u w:val="none"/>
                </w:rPr>
                <w:t xml:space="preserve"> = </w:t>
              </w:r>
              <w:proofErr w:type="spellStart"/>
              <w:r w:rsidRPr="000C4E3C">
                <w:rPr>
                  <w:rStyle w:val="Hipervnculo"/>
                  <w:color w:val="auto"/>
                  <w:u w:val="none"/>
                </w:rPr>
                <w:t>n^x</w:t>
              </w:r>
              <w:proofErr w:type="spellEnd"/>
            </w:hyperlink>
          </w:p>
          <w:p w14:paraId="03CA19CE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0" w:anchor="powerof2" w:tgtFrame="_blank" w:history="1">
              <w:r w:rsidRPr="000C4E3C">
                <w:rPr>
                  <w:rStyle w:val="Hipervnculo"/>
                  <w:color w:val="auto"/>
                  <w:u w:val="none"/>
                </w:rPr>
                <w:t>¿Cómo saber si un número es una potencia de 2?</w:t>
              </w:r>
            </w:hyperlink>
          </w:p>
          <w:p w14:paraId="7B4CA1FD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1" w:anchor="xorsubset" w:tgtFrame="_blank" w:history="1">
              <w:r w:rsidRPr="000C4E3C">
                <w:rPr>
                  <w:rStyle w:val="Hipervnculo"/>
                  <w:color w:val="auto"/>
                  <w:u w:val="none"/>
                </w:rPr>
                <w:t>Encuentra la operación XOR de todos los subconjuntos de un conjunto.</w:t>
              </w:r>
            </w:hyperlink>
          </w:p>
          <w:p w14:paraId="45EF62EB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2" w:anchor="leadtrail0" w:tgtFrame="_blank" w:history="1">
              <w:r w:rsidRPr="000C4E3C">
                <w:rPr>
                  <w:rStyle w:val="Hipervnculo"/>
                  <w:color w:val="auto"/>
                  <w:u w:val="none"/>
                </w:rPr>
                <w:t>Encuentra el número de ceros iniciales, ceros finales y el número de 1.</w:t>
              </w:r>
            </w:hyperlink>
          </w:p>
          <w:p w14:paraId="0BB29C87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3" w:anchor="bintodig" w:tgtFrame="_blank" w:history="1">
              <w:r w:rsidRPr="000C4E3C">
                <w:rPr>
                  <w:rStyle w:val="Hipervnculo"/>
                  <w:color w:val="auto"/>
                  <w:u w:val="none"/>
                </w:rPr>
                <w:t>Convierte código binario directamente en un número entero en C++.</w:t>
              </w:r>
            </w:hyperlink>
          </w:p>
          <w:p w14:paraId="5E2BA1A3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4" w:anchor="quickswap" w:tgtFrame="_blank" w:history="1">
              <w:r w:rsidRPr="000C4E3C">
                <w:rPr>
                  <w:rStyle w:val="Hipervnculo"/>
                  <w:color w:val="auto"/>
                  <w:u w:val="none"/>
                </w:rPr>
                <w:t>La forma más rápida de intercambiar dos números</w:t>
              </w:r>
            </w:hyperlink>
          </w:p>
          <w:p w14:paraId="4AE4C5B4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5" w:anchor="flipbit" w:tgtFrame="_blank" w:history="1">
              <w:r w:rsidRPr="000C4E3C">
                <w:rPr>
                  <w:rStyle w:val="Hipervnculo"/>
                  <w:color w:val="auto"/>
                  <w:u w:val="none"/>
                </w:rPr>
                <w:t>Método sencillo para invertir los bits de un número.</w:t>
              </w:r>
            </w:hyperlink>
          </w:p>
          <w:p w14:paraId="45815BEA" w14:textId="77777777" w:rsidR="00C91A3D" w:rsidRPr="000C4E3C" w:rsidRDefault="00C91A3D" w:rsidP="00C01828">
            <w:pPr>
              <w:pStyle w:val="Sinespaciado"/>
              <w:numPr>
                <w:ilvl w:val="0"/>
                <w:numId w:val="5"/>
              </w:numPr>
            </w:pPr>
            <w:hyperlink r:id="rId16" w:anchor="msb" w:tgtFrame="_blank" w:history="1">
              <w:r w:rsidRPr="000C4E3C">
                <w:rPr>
                  <w:rStyle w:val="Hipervnculo"/>
                  <w:color w:val="auto"/>
                  <w:u w:val="none"/>
                </w:rPr>
                <w:t>Encontrar el bit más significativo (MSB)</w:t>
              </w:r>
            </w:hyperlink>
          </w:p>
          <w:p w14:paraId="4E394FE0" w14:textId="07F14EFC" w:rsidR="00C91A3D" w:rsidRPr="000C4E3C" w:rsidRDefault="00C91A3D" w:rsidP="00407DA8">
            <w:pPr>
              <w:pStyle w:val="Sinespaciado"/>
              <w:numPr>
                <w:ilvl w:val="0"/>
                <w:numId w:val="5"/>
              </w:numPr>
              <w:rPr>
                <w:b/>
                <w:bCs/>
                <w:color w:val="EE0000"/>
              </w:rPr>
            </w:pPr>
            <w:hyperlink r:id="rId17" w:anchor="alternatebit" w:tgtFrame="_blank" w:history="1">
              <w:r w:rsidRPr="000C4E3C">
                <w:rPr>
                  <w:rStyle w:val="Hipervnculo"/>
                  <w:color w:val="auto"/>
                  <w:u w:val="none"/>
                </w:rPr>
                <w:t>Comprueba si un número tiene bits en un patrón alterno.</w:t>
              </w:r>
            </w:hyperlink>
          </w:p>
        </w:tc>
      </w:tr>
      <w:tr w:rsidR="00421AF1" w:rsidRPr="00C91A3D" w14:paraId="7753FC7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4B11A" w14:textId="77777777" w:rsidR="00421AF1" w:rsidRPr="00C91A3D" w:rsidRDefault="00421AF1" w:rsidP="00407DA8">
            <w:pPr>
              <w:pStyle w:val="Sinespaciado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AFC53" w14:textId="77777777" w:rsidR="00421AF1" w:rsidRPr="00C91A3D" w:rsidRDefault="00421AF1" w:rsidP="00407DA8">
            <w:pPr>
              <w:pStyle w:val="Sinespaciado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ED9BC" w14:textId="77777777" w:rsidR="00421AF1" w:rsidRPr="00C91A3D" w:rsidRDefault="00421AF1" w:rsidP="00407DA8">
            <w:pPr>
              <w:pStyle w:val="Sinespaciado"/>
            </w:pPr>
          </w:p>
        </w:tc>
      </w:tr>
    </w:tbl>
    <w:p w14:paraId="62CC256C" w14:textId="77777777" w:rsidR="00421AF1" w:rsidRDefault="00421AF1" w:rsidP="00A07E4B">
      <w:pPr>
        <w:pStyle w:val="Standard"/>
        <w:jc w:val="both"/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7DA8" w:rsidRPr="00421AF1" w14:paraId="60CDB020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51DB8" w14:textId="77777777" w:rsidR="00407DA8" w:rsidRPr="000C4E3C" w:rsidRDefault="00407DA8" w:rsidP="008826FF">
            <w:pPr>
              <w:pStyle w:val="Sinespaciado"/>
              <w:rPr>
                <w:b/>
                <w:bCs/>
                <w:color w:val="EE0000"/>
                <w:lang w:val="en-US"/>
              </w:rPr>
            </w:pPr>
            <w:hyperlink r:id="rId18" w:history="1">
              <w:r w:rsidRPr="000C4E3C">
                <w:rPr>
                  <w:rStyle w:val="Hipervnculo"/>
                  <w:b/>
                  <w:bCs/>
                  <w:color w:val="EE0000"/>
                  <w:lang w:val="en-US" w:eastAsia="zh-CN" w:bidi="hi-IN"/>
                </w:rPr>
                <w:t>Bitwise Hacks for Competitive Programming</w:t>
              </w:r>
            </w:hyperlink>
          </w:p>
          <w:p w14:paraId="16A20605" w14:textId="77777777" w:rsidR="00407DA8" w:rsidRPr="00421AF1" w:rsidRDefault="00407DA8" w:rsidP="008826FF">
            <w:pPr>
              <w:pStyle w:val="Standard"/>
              <w:jc w:val="both"/>
              <w:rPr>
                <w:lang w:val="en-US"/>
              </w:rPr>
            </w:pPr>
            <w:hyperlink r:id="rId19" w:history="1">
              <w:r w:rsidRPr="00421AF1">
                <w:rPr>
                  <w:rStyle w:val="Hipervnculo"/>
                  <w:highlight w:val="yellow"/>
                  <w:lang w:val="en-US"/>
                </w:rPr>
                <w:t>https://www.geeksforgeeks.org/dsa/bitwise-hacks-for-competitive-programming/</w:t>
              </w:r>
            </w:hyperlink>
          </w:p>
        </w:tc>
      </w:tr>
      <w:tr w:rsidR="00407DA8" w:rsidRPr="00C91A3D" w14:paraId="293F1AE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AB250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Cómo establecer un bit en el número '</w:t>
            </w:r>
            <w:proofErr w:type="spellStart"/>
            <w:r w:rsidRPr="00C91A3D">
              <w:t>num</w:t>
            </w:r>
            <w:proofErr w:type="spellEnd"/>
            <w:r w:rsidRPr="00C91A3D">
              <w:t>':</w:t>
            </w:r>
          </w:p>
          <w:p w14:paraId="3FC7761D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Cómo desactivar/borrar un bit en la posición n del número '</w:t>
            </w:r>
            <w:proofErr w:type="spellStart"/>
            <w:r w:rsidRPr="00C91A3D">
              <w:t>num</w:t>
            </w:r>
            <w:proofErr w:type="spellEnd"/>
            <w:r w:rsidRPr="00C91A3D">
              <w:t xml:space="preserve">': </w:t>
            </w:r>
          </w:p>
          <w:p w14:paraId="620B0236" w14:textId="77777777" w:rsidR="00407DA8" w:rsidRPr="00C91A3D" w:rsidRDefault="00407DA8" w:rsidP="008826FF">
            <w:pPr>
              <w:pStyle w:val="TableContents"/>
              <w:numPr>
                <w:ilvl w:val="0"/>
                <w:numId w:val="7"/>
              </w:numPr>
              <w:ind w:left="360"/>
              <w:jc w:val="both"/>
            </w:pPr>
            <w:r w:rsidRPr="00C91A3D">
              <w:t>Alternar un bit en la enésima posición:</w:t>
            </w:r>
          </w:p>
          <w:p w14:paraId="5B60BCFD" w14:textId="77777777" w:rsidR="00407DA8" w:rsidRPr="00C91A3D" w:rsidRDefault="00407DA8" w:rsidP="008826FF">
            <w:pPr>
              <w:pStyle w:val="TableContents"/>
              <w:jc w:val="both"/>
            </w:pPr>
            <w:r w:rsidRPr="00C91A3D">
              <w:t>4. Comprobar si el bit en la enésima posición está activado o desactivado:</w:t>
            </w:r>
          </w:p>
        </w:tc>
      </w:tr>
      <w:tr w:rsidR="00407DA8" w:rsidRPr="00C91A3D" w14:paraId="5FC9843E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85726" w14:textId="77777777" w:rsidR="00407DA8" w:rsidRPr="00C91A3D" w:rsidRDefault="00407DA8" w:rsidP="00407DA8">
            <w:pPr>
              <w:pStyle w:val="Sinespaciado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44C54" w14:textId="77777777" w:rsidR="00407DA8" w:rsidRPr="00C91A3D" w:rsidRDefault="00407DA8" w:rsidP="00407DA8">
            <w:pPr>
              <w:pStyle w:val="Sinespaciado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138B6" w14:textId="77777777" w:rsidR="00407DA8" w:rsidRPr="00C91A3D" w:rsidRDefault="00407DA8" w:rsidP="00407DA8">
            <w:pPr>
              <w:pStyle w:val="Sinespaciado"/>
            </w:pPr>
          </w:p>
        </w:tc>
      </w:tr>
    </w:tbl>
    <w:p w14:paraId="5F55F497" w14:textId="77777777" w:rsidR="00407DA8" w:rsidRPr="00C91A3D" w:rsidRDefault="00407DA8" w:rsidP="00A07E4B">
      <w:pPr>
        <w:pStyle w:val="Standard"/>
        <w:jc w:val="both"/>
      </w:pPr>
    </w:p>
    <w:p w14:paraId="45BF386C" w14:textId="77777777" w:rsidR="00940DBE" w:rsidRPr="00C91A3D" w:rsidRDefault="00940DBE" w:rsidP="00A07E4B">
      <w:pPr>
        <w:pStyle w:val="Standard"/>
        <w:jc w:val="both"/>
        <w:rPr>
          <w:color w:val="006699"/>
          <w:sz w:val="18"/>
          <w:szCs w:val="18"/>
        </w:rPr>
      </w:pPr>
    </w:p>
    <w:p w14:paraId="61C35762" w14:textId="6D5B71B5" w:rsidR="00940DBE" w:rsidRDefault="00940DBE" w:rsidP="00E82971">
      <w:pPr>
        <w:pStyle w:val="Textbody"/>
        <w:spacing w:after="0" w:line="240" w:lineRule="auto"/>
        <w:jc w:val="both"/>
        <w:rPr>
          <w:b/>
          <w:bCs/>
        </w:rPr>
      </w:pPr>
      <w:hyperlink r:id="rId20" w:history="1">
        <w:r w:rsidRPr="00436959">
          <w:rPr>
            <w:rStyle w:val="Hipervnculo"/>
            <w:b/>
            <w:bCs/>
            <w:highlight w:val="yellow"/>
          </w:rPr>
          <w:t>https://www.geeksforgeeks.org/dsa/bitwise-algorithms</w:t>
        </w:r>
      </w:hyperlink>
    </w:p>
    <w:p w14:paraId="727A3F6A" w14:textId="41FEA9C2" w:rsidR="00A07E4B" w:rsidRDefault="00A07E4B" w:rsidP="00E82971">
      <w:pPr>
        <w:pStyle w:val="Textbody"/>
        <w:spacing w:after="0" w:line="240" w:lineRule="auto"/>
        <w:jc w:val="both"/>
        <w:rPr>
          <w:rFonts w:ascii="sofia-pro, sans-serif" w:hAnsi="sofia-pro, sans-serif"/>
          <w:b/>
          <w:bCs/>
          <w:color w:val="ED1C24"/>
          <w:sz w:val="21"/>
        </w:rPr>
      </w:pPr>
      <w:r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Pr="00C01828">
        <w:rPr>
          <w:rFonts w:ascii="sofia-pro, sans-serif" w:hAnsi="sofia-pro, sans-serif"/>
          <w:b/>
          <w:bCs/>
          <w:color w:val="ED1C24"/>
          <w:sz w:val="21"/>
          <w:highlight w:val="green"/>
        </w:rPr>
        <w:t>sencillos</w:t>
      </w:r>
      <w:r>
        <w:rPr>
          <w:rFonts w:ascii="sofia-pro, sans-serif" w:hAnsi="sofia-pro, sans-serif"/>
          <w:b/>
          <w:bCs/>
          <w:color w:val="ED1C24"/>
          <w:sz w:val="21"/>
        </w:rPr>
        <w:t xml:space="preserve"> 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7E4B" w14:paraId="199B766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FC988" w14:textId="77777777" w:rsidR="00A07E4B" w:rsidRDefault="00A07E4B" w:rsidP="008826FF">
            <w:pPr>
              <w:pStyle w:val="Standard"/>
              <w:jc w:val="both"/>
            </w:pPr>
            <w:r>
              <w:t>1- Dado un número, encuentre el mayor número menor que el número dado que sea potencia de dos o encuentre el número de bits más significativo.</w:t>
            </w:r>
          </w:p>
          <w:p w14:paraId="62434257" w14:textId="77777777" w:rsidR="00A07E4B" w:rsidRDefault="00A07E4B" w:rsidP="008826FF">
            <w:pPr>
              <w:pStyle w:val="Standard"/>
              <w:jc w:val="both"/>
            </w:pPr>
            <w:r>
              <w:br/>
              <w:t xml:space="preserve">Ejemplo: </w:t>
            </w:r>
            <w:r>
              <w:rPr>
                <w:i/>
                <w:color w:val="273239"/>
                <w:sz w:val="25"/>
              </w:rPr>
              <w:t>El mayor número que es una potencia de 2 menor que 10 es 8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4FEF0" w14:textId="77777777" w:rsidR="00A07E4B" w:rsidRDefault="00A07E4B" w:rsidP="008826FF">
            <w:pPr>
              <w:pStyle w:val="TableContents"/>
              <w:jc w:val="both"/>
            </w:pPr>
          </w:p>
          <w:p w14:paraId="5CC51647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proofErr w:type="spellStart"/>
            <w:r w:rsidRPr="00B76790">
              <w:rPr>
                <w:rFonts w:ascii="Consolas, 'Bitstream Vera Sans " w:hAnsi="Consolas, 'Bitstream Vera Sans "/>
                <w:color w:val="000000"/>
                <w:sz w:val="21"/>
                <w:lang w:val="en-US"/>
              </w:rPr>
              <w:t>Msb</w:t>
            </w:r>
            <w:proofErr w:type="spellEnd"/>
            <w:r w:rsidRPr="00B76790">
              <w:rPr>
                <w:rFonts w:ascii="Consolas, 'Bitstream Vera Sans " w:hAnsi="Consolas, 'Bitstream Vera Sans "/>
                <w:color w:val="000000"/>
                <w:sz w:val="21"/>
                <w:lang w:val="en-US"/>
              </w:rPr>
              <w:t xml:space="preserve"> </w:t>
            </w:r>
            <w:r w:rsidRPr="00B76790">
              <w:rPr>
                <w:lang w:val="en-US"/>
              </w:rPr>
              <w:t xml:space="preserve">= </w:t>
            </w:r>
            <w:proofErr w:type="spellStart"/>
            <w:proofErr w:type="gramStart"/>
            <w:r w:rsidRPr="00B76790">
              <w:rPr>
                <w:lang w:val="en-US"/>
              </w:rPr>
              <w:t>parseInt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>Math.log2(n))</w:t>
            </w:r>
          </w:p>
          <w:p w14:paraId="0FF47A83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rPr>
                <w:rStyle w:val="SourceText"/>
                <w:rFonts w:ascii="Consolas, 'Bitstream Vera Sans " w:hAnsi="Consolas, 'Bitstream Vera Sans "/>
                <w:b/>
                <w:color w:val="006699"/>
                <w:sz w:val="22"/>
              </w:rPr>
              <w:t>return</w:t>
            </w:r>
            <w:proofErr w:type="spellEnd"/>
            <w:r>
              <w:rPr>
                <w:color w:val="273239"/>
              </w:rPr>
              <w:t xml:space="preserve"> </w:t>
            </w:r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 xml:space="preserve">(1 &lt;&lt; </w:t>
            </w:r>
            <w:proofErr w:type="spellStart"/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>msb</w:t>
            </w:r>
            <w:proofErr w:type="spellEnd"/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>);</w:t>
            </w:r>
          </w:p>
          <w:p w14:paraId="310CA977" w14:textId="77777777" w:rsidR="00A07E4B" w:rsidRDefault="00A07E4B" w:rsidP="008826FF">
            <w:pPr>
              <w:pStyle w:val="TableContents"/>
              <w:jc w:val="both"/>
            </w:pPr>
          </w:p>
          <w:p w14:paraId="4DCE04B5" w14:textId="77777777" w:rsidR="00A07E4B" w:rsidRDefault="00A07E4B" w:rsidP="008826FF">
            <w:pPr>
              <w:pStyle w:val="TableContents"/>
              <w:jc w:val="both"/>
            </w:pPr>
          </w:p>
          <w:p w14:paraId="739782B8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ECD6C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:rsidRPr="00B76790" w14:paraId="2E81ADF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978BF" w14:textId="77777777" w:rsidR="00A07E4B" w:rsidRDefault="00A07E4B" w:rsidP="008826FF">
            <w:pPr>
              <w:pStyle w:val="Standard"/>
            </w:pPr>
            <w:r>
              <w:t>2- Posición del bit establecido más a la derecha</w:t>
            </w:r>
          </w:p>
          <w:p w14:paraId="783A2DD8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DBE6A" w14:textId="77777777" w:rsidR="00A07E4B" w:rsidRPr="00B76790" w:rsidRDefault="00A07E4B" w:rsidP="008826FF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bit = </w:t>
            </w:r>
            <w:proofErr w:type="spellStart"/>
            <w:proofErr w:type="gramStart"/>
            <w:r w:rsidRPr="00B76790">
              <w:rPr>
                <w:sz w:val="22"/>
                <w:szCs w:val="22"/>
                <w:lang w:val="en-US"/>
              </w:rPr>
              <w:t>parseInt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Math.log2(n &amp; -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n)+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1)</w:t>
            </w:r>
          </w:p>
          <w:p w14:paraId="237EC798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D906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</w:p>
        </w:tc>
      </w:tr>
      <w:tr w:rsidR="00A07E4B" w:rsidRPr="00B76790" w14:paraId="502D9E7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BE76C" w14:textId="77777777" w:rsidR="00A07E4B" w:rsidRDefault="00A07E4B" w:rsidP="008826FF">
            <w:pPr>
              <w:pStyle w:val="Standard"/>
            </w:pPr>
            <w:r>
              <w:t>3- Obtener la posición del bit desactivado más a la derecha</w:t>
            </w:r>
          </w:p>
          <w:p w14:paraId="3DE9FC64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46038" w14:textId="77777777" w:rsidR="00A07E4B" w:rsidRPr="00B76790" w:rsidRDefault="00A07E4B" w:rsidP="008826FF">
            <w:pPr>
              <w:pStyle w:val="TableContents"/>
              <w:jc w:val="both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bit=</w:t>
            </w:r>
            <w:proofErr w:type="spellStart"/>
            <w:proofErr w:type="gramStart"/>
            <w:r w:rsidRPr="00B76790">
              <w:rPr>
                <w:sz w:val="21"/>
                <w:szCs w:val="21"/>
                <w:lang w:val="en-US"/>
              </w:rPr>
              <w:t>parseInt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Math.log2(~n &amp; -~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n)+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1)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C20A7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</w:p>
        </w:tc>
      </w:tr>
      <w:tr w:rsidR="00A07E4B" w14:paraId="045A037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5993F" w14:textId="77777777" w:rsidR="00A07E4B" w:rsidRDefault="00A07E4B" w:rsidP="008826FF">
            <w:pPr>
              <w:pStyle w:val="Standard"/>
            </w:pPr>
            <w:r>
              <w:t>4- Compruebe si el K-</w:t>
            </w:r>
            <w:proofErr w:type="spellStart"/>
            <w:r>
              <w:t>th</w:t>
            </w:r>
            <w:proofErr w:type="spellEnd"/>
            <w:r>
              <w:t xml:space="preserve"> bit está establecido o no</w:t>
            </w:r>
          </w:p>
          <w:p w14:paraId="1A74C11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00924" w14:textId="77777777" w:rsidR="00A07E4B" w:rsidRDefault="00A07E4B" w:rsidP="008826FF">
            <w:pPr>
              <w:pStyle w:val="TableContents"/>
              <w:jc w:val="both"/>
            </w:pPr>
            <w:r>
              <w:t>(n &amp; ( 1&lt;&lt;(k) ) )!=0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B662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FD0E87B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333E3" w14:textId="77777777" w:rsidR="00A07E4B" w:rsidRDefault="00A07E4B" w:rsidP="008826FF">
            <w:pPr>
              <w:pStyle w:val="Standard"/>
            </w:pPr>
            <w:r>
              <w:t>5- Compruebe si el bit en la posición dada está activado o desactivado</w:t>
            </w:r>
          </w:p>
          <w:p w14:paraId="092A4E88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35A53" w14:textId="77777777" w:rsidR="00A07E4B" w:rsidRDefault="00A07E4B" w:rsidP="008826FF">
            <w:pPr>
              <w:pStyle w:val="TableContents"/>
              <w:jc w:val="both"/>
            </w:pPr>
            <w:r>
              <w:t>(n &amp; ( 1&lt;&lt;(k-1) ) )!=0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CEE5A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3215F5E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3A533" w14:textId="77777777" w:rsidR="00A07E4B" w:rsidRDefault="00A07E4B" w:rsidP="008826FF">
            <w:pPr>
              <w:pStyle w:val="Standard"/>
            </w:pPr>
            <w:r>
              <w:t>6- Encuentra la posición del único bit establecido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592A9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81E0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DFBAD0E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83BB9" w14:textId="77777777" w:rsidR="00A07E4B" w:rsidRDefault="00A07E4B" w:rsidP="008826FF">
            <w:pPr>
              <w:pStyle w:val="Standard"/>
            </w:pPr>
            <w:r>
              <w:t>Comprobar el desbordamiento de enteros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7EBA4" w14:textId="77777777" w:rsidR="00A07E4B" w:rsidRDefault="00A07E4B" w:rsidP="008826FF">
            <w:pPr>
              <w:pStyle w:val="Standard"/>
            </w:pPr>
            <w:hyperlink r:id="rId21" w:history="1">
              <w:r>
                <w:t>https://www.similaranswer.es/como-se-puede-producir-el-desbordamiento/#que-causa-el-desbordamiento-aritmetico</w:t>
              </w:r>
            </w:hyperlink>
          </w:p>
          <w:p w14:paraId="45C7DEB3" w14:textId="77777777" w:rsidR="00A07E4B" w:rsidRDefault="00A07E4B" w:rsidP="008826FF">
            <w:pPr>
              <w:pStyle w:val="Standard"/>
            </w:pPr>
          </w:p>
          <w:p w14:paraId="1FB75711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3D914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EFA4F4F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AD54B" w14:textId="77777777" w:rsidR="00A07E4B" w:rsidRDefault="00A07E4B" w:rsidP="008826FF">
            <w:pPr>
              <w:pStyle w:val="Standard"/>
            </w:pPr>
            <w:r>
              <w:t>Encuentre XOR de dos números sin usar el operador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5649A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t>xor</w:t>
            </w:r>
            <w:proofErr w:type="spellEnd"/>
            <w:r>
              <w:t xml:space="preserve"> </w:t>
            </w:r>
            <w:proofErr w:type="gramStart"/>
            <w:r>
              <w:t xml:space="preserve">=  </w:t>
            </w:r>
            <w:proofErr w:type="spellStart"/>
            <w:r>
              <w:t>or</w:t>
            </w:r>
            <w:proofErr w:type="spellEnd"/>
            <w:proofErr w:type="gramEnd"/>
            <w:r>
              <w:t xml:space="preserve"> - and</w:t>
            </w:r>
          </w:p>
          <w:p w14:paraId="62315749" w14:textId="77777777" w:rsidR="00A07E4B" w:rsidRDefault="00A07E4B" w:rsidP="008826FF">
            <w:pPr>
              <w:pStyle w:val="TableContents"/>
              <w:jc w:val="both"/>
            </w:pPr>
            <w:r>
              <w:t xml:space="preserve">     = ((x | y) - (x &amp; y))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E8894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1062CD3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176B9" w14:textId="77777777" w:rsidR="00A07E4B" w:rsidRDefault="00A07E4B" w:rsidP="008826FF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Comprobar si dos números son iguales sin usar operadores aritméticos y de comparación</w:t>
            </w:r>
          </w:p>
          <w:p w14:paraId="7FF455C5" w14:textId="77777777" w:rsidR="00A07E4B" w:rsidRDefault="00A07E4B" w:rsidP="008826FF">
            <w:pPr>
              <w:pStyle w:val="Textbody"/>
              <w:spacing w:after="0"/>
              <w:rPr>
                <w:rFonts w:ascii="Liberation Serif" w:hAnsi="Liberation Serif"/>
                <w:szCs w:val="22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B5A1B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r>
              <w:t xml:space="preserve">        </w:t>
            </w:r>
            <w:proofErr w:type="gramStart"/>
            <w:r w:rsidRPr="00B76790">
              <w:rPr>
                <w:lang w:val="en-US"/>
              </w:rPr>
              <w:t>if ((</w:t>
            </w:r>
            <w:proofErr w:type="gramEnd"/>
            <w:r w:rsidRPr="00B76790">
              <w:rPr>
                <w:lang w:val="en-US"/>
              </w:rPr>
              <w:t>x ^ y</w:t>
            </w:r>
            <w:proofErr w:type="gramStart"/>
            <w:r w:rsidRPr="00B76790">
              <w:rPr>
                <w:lang w:val="en-US"/>
              </w:rPr>
              <w:t>) !</w:t>
            </w:r>
            <w:proofErr w:type="gramEnd"/>
            <w:r w:rsidRPr="00B76790">
              <w:rPr>
                <w:lang w:val="en-US"/>
              </w:rPr>
              <w:t xml:space="preserve">= </w:t>
            </w:r>
            <w:proofErr w:type="gramStart"/>
            <w:r w:rsidRPr="00B76790">
              <w:rPr>
                <w:lang w:val="en-US"/>
              </w:rPr>
              <w:t>0) {</w:t>
            </w:r>
            <w:proofErr w:type="gramEnd"/>
          </w:p>
          <w:p w14:paraId="0C0C9B3F" w14:textId="77777777" w:rsidR="00A07E4B" w:rsidRPr="00B76790" w:rsidRDefault="00A07E4B" w:rsidP="008826FF">
            <w:pPr>
              <w:pStyle w:val="TableContents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        return('</w:t>
            </w:r>
            <w:proofErr w:type="spellStart"/>
            <w:r w:rsidRPr="00B76790">
              <w:rPr>
                <w:lang w:val="en-US"/>
              </w:rPr>
              <w:t>diferentes</w:t>
            </w:r>
            <w:proofErr w:type="spellEnd"/>
            <w:r w:rsidRPr="00B76790">
              <w:rPr>
                <w:lang w:val="en-US"/>
              </w:rPr>
              <w:t>');</w:t>
            </w:r>
          </w:p>
          <w:p w14:paraId="5AAC86C5" w14:textId="77777777" w:rsidR="00A07E4B" w:rsidRDefault="00A07E4B" w:rsidP="008826FF">
            <w:pPr>
              <w:pStyle w:val="TableContents"/>
              <w:jc w:val="both"/>
            </w:pPr>
            <w:r w:rsidRPr="00B76790">
              <w:rPr>
                <w:lang w:val="en-US"/>
              </w:rPr>
              <w:t xml:space="preserve">        </w:t>
            </w:r>
            <w:r>
              <w:t xml:space="preserve">} </w:t>
            </w:r>
            <w:proofErr w:type="spellStart"/>
            <w:r>
              <w:t>else</w:t>
            </w:r>
            <w:proofErr w:type="spellEnd"/>
            <w:r>
              <w:t xml:space="preserve"> {</w:t>
            </w:r>
          </w:p>
          <w:p w14:paraId="27BB06F7" w14:textId="77777777" w:rsidR="00A07E4B" w:rsidRDefault="00A07E4B" w:rsidP="008826FF">
            <w:pPr>
              <w:pStyle w:val="TableContents"/>
              <w:jc w:val="both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>('iguales');</w:t>
            </w:r>
          </w:p>
          <w:p w14:paraId="4D06EB93" w14:textId="77777777" w:rsidR="00A07E4B" w:rsidRDefault="00A07E4B" w:rsidP="008826FF">
            <w:pPr>
              <w:pStyle w:val="TableContents"/>
              <w:jc w:val="both"/>
            </w:pPr>
            <w:r>
              <w:t xml:space="preserve">        }    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848E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FF0C037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6BEDF" w14:textId="77777777" w:rsidR="00A07E4B" w:rsidRDefault="00A07E4B" w:rsidP="008826FF">
            <w:pPr>
              <w:pStyle w:val="Ttulo1"/>
              <w:rPr>
                <w:b/>
                <w:color w:val="273239"/>
                <w:sz w:val="22"/>
                <w:szCs w:val="22"/>
              </w:rPr>
            </w:pPr>
            <w:r>
              <w:rPr>
                <w:rFonts w:ascii="Liberation Serif" w:hAnsi="Liberation Serif"/>
                <w:color w:val="273239"/>
                <w:sz w:val="22"/>
                <w:szCs w:val="22"/>
              </w:rPr>
              <w:t>Detectar si dos números enteros tienen signos opuestos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4455" w14:textId="77777777" w:rsidR="00A07E4B" w:rsidRDefault="00A07E4B" w:rsidP="008826FF">
            <w:pPr>
              <w:pStyle w:val="TableContents"/>
              <w:jc w:val="both"/>
            </w:pPr>
          </w:p>
          <w:p w14:paraId="060B4A1F" w14:textId="77777777" w:rsidR="00A07E4B" w:rsidRDefault="00A07E4B" w:rsidP="008826FF">
            <w:pPr>
              <w:pStyle w:val="TableContents"/>
              <w:jc w:val="both"/>
            </w:pPr>
            <w:proofErr w:type="spellStart"/>
            <w:r>
              <w:t>return</w:t>
            </w:r>
            <w:proofErr w:type="spellEnd"/>
            <w:r>
              <w:t xml:space="preserve"> ((x ^ y) &lt; 0);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7478C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9ACD66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AEFA5" w14:textId="77777777" w:rsidR="00A07E4B" w:rsidRDefault="00A07E4B" w:rsidP="008826FF">
            <w:pPr>
              <w:pStyle w:val="Standard"/>
            </w:pPr>
            <w:r>
              <w:t>¿Cómo intercambiar dos números sin usar una variable temporal?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87BD6" w14:textId="77777777" w:rsidR="00A07E4B" w:rsidRDefault="00A07E4B" w:rsidP="008826FF">
            <w:pPr>
              <w:pStyle w:val="TableContents"/>
              <w:jc w:val="both"/>
            </w:pPr>
            <w:r>
              <w:t>a = a ^ b</w:t>
            </w:r>
          </w:p>
          <w:p w14:paraId="6CD393FC" w14:textId="77777777" w:rsidR="00A07E4B" w:rsidRDefault="00A07E4B" w:rsidP="008826FF">
            <w:pPr>
              <w:pStyle w:val="TableContents"/>
              <w:jc w:val="both"/>
            </w:pPr>
            <w:r>
              <w:t>b = a ^ b</w:t>
            </w:r>
          </w:p>
          <w:p w14:paraId="0BE1232F" w14:textId="77777777" w:rsidR="00A07E4B" w:rsidRDefault="00A07E4B" w:rsidP="008826FF">
            <w:pPr>
              <w:pStyle w:val="TableContents"/>
              <w:jc w:val="both"/>
            </w:pPr>
            <w:r>
              <w:t>a = a ^ b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F86A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7EE8EB3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A40A7" w14:textId="77777777" w:rsidR="00A07E4B" w:rsidRDefault="00A07E4B" w:rsidP="008826FF">
            <w:pPr>
              <w:pStyle w:val="Standard"/>
            </w:pPr>
            <w:r>
              <w:t>12- Campesino Ruso (Multiplica dos números usando operadores bit a bit)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F1D97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ED1F2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84DF8CE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4363B" w14:textId="77777777" w:rsidR="00A07E4B" w:rsidRDefault="00A07E4B" w:rsidP="008826FF">
            <w:pPr>
              <w:pStyle w:val="Standard"/>
              <w:rPr>
                <w:rFonts w:ascii="sofia-pro, sans-serif" w:hAnsi="sofia-pro, sans-serif"/>
                <w:color w:val="273239"/>
                <w:sz w:val="21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15783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733E0" w14:textId="77777777" w:rsidR="00A07E4B" w:rsidRDefault="00A07E4B" w:rsidP="008826FF">
            <w:pPr>
              <w:pStyle w:val="TableContents"/>
              <w:jc w:val="both"/>
            </w:pPr>
          </w:p>
        </w:tc>
      </w:tr>
    </w:tbl>
    <w:p w14:paraId="424EEE46" w14:textId="77777777" w:rsidR="00A07E4B" w:rsidRDefault="00A07E4B" w:rsidP="00A07E4B">
      <w:pPr>
        <w:pStyle w:val="Textbody"/>
        <w:jc w:val="both"/>
        <w:rPr>
          <w:b/>
          <w:bCs/>
        </w:rPr>
      </w:pPr>
    </w:p>
    <w:p w14:paraId="11EFC25D" w14:textId="77777777" w:rsidR="00940DBE" w:rsidRDefault="00940DBE" w:rsidP="00940DBE">
      <w:pPr>
        <w:pStyle w:val="Textbody"/>
        <w:spacing w:after="0" w:line="240" w:lineRule="auto"/>
        <w:jc w:val="both"/>
        <w:rPr>
          <w:b/>
          <w:bCs/>
        </w:rPr>
      </w:pPr>
      <w:r w:rsidRPr="003510CE">
        <w:rPr>
          <w:b/>
          <w:bCs/>
          <w:highlight w:val="yellow"/>
        </w:rPr>
        <w:t>https://www.geeksforgeeks.org/dsa/bitwise-algorithms</w:t>
      </w:r>
    </w:p>
    <w:p w14:paraId="4B5AF935" w14:textId="5E00F5B7" w:rsidR="00940DBE" w:rsidRDefault="00A07E4B" w:rsidP="00A07E4B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="003510CE">
        <w:rPr>
          <w:rFonts w:ascii="sofia-pro, sans-serif" w:hAnsi="sofia-pro, sans-serif"/>
          <w:b/>
          <w:bCs/>
          <w:color w:val="ED1C24"/>
          <w:sz w:val="21"/>
        </w:rPr>
        <w:t xml:space="preserve">de </w:t>
      </w:r>
      <w:r w:rsidR="003510CE" w:rsidRPr="00C01828">
        <w:rPr>
          <w:highlight w:val="green"/>
        </w:rPr>
        <w:t>dificultad media</w:t>
      </w:r>
      <w:r w:rsidR="003510CE">
        <w:rPr>
          <w:rFonts w:ascii="sofia-pro, sans-serif" w:hAnsi="sofia-pro, sans-serif"/>
          <w:b/>
          <w:bCs/>
          <w:color w:val="ED1C24"/>
          <w:sz w:val="21"/>
        </w:rPr>
        <w:t xml:space="preserve"> </w:t>
      </w:r>
      <w:r>
        <w:rPr>
          <w:rFonts w:ascii="sofia-pro, sans-serif" w:hAnsi="sofia-pro, sans-serif"/>
          <w:b/>
          <w:bCs/>
          <w:color w:val="ED1C24"/>
          <w:sz w:val="21"/>
        </w:rPr>
        <w:t>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7E4B" w14:paraId="19F16D3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E8084" w14:textId="77777777" w:rsidR="00A07E4B" w:rsidRDefault="00A07E4B" w:rsidP="008826FF">
            <w:pPr>
              <w:pStyle w:val="Standard"/>
            </w:pPr>
            <w:r>
              <w:t>Intercambiar bits en un número dado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53712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E95B0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2CD4711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77626" w14:textId="77777777" w:rsidR="00A07E4B" w:rsidRDefault="00A07E4B" w:rsidP="008826FF">
            <w:pPr>
              <w:pStyle w:val="Standard"/>
            </w:pPr>
            <w:r>
              <w:t>El menor de tres enteros sin operadores de comparación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C7F38" w14:textId="77777777" w:rsidR="00A07E4B" w:rsidRDefault="00A07E4B" w:rsidP="008826FF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98B5E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225247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32DF5" w14:textId="77777777" w:rsidR="00A07E4B" w:rsidRDefault="00A07E4B" w:rsidP="008826FF">
            <w:pPr>
              <w:pStyle w:val="Standard"/>
            </w:pPr>
            <w:r>
              <w:t>Calcule el mínimo o el máximo de dos números enteros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70F7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8D44B" w14:textId="77777777" w:rsidR="00A07E4B" w:rsidRDefault="00A07E4B" w:rsidP="008826FF">
            <w:pPr>
              <w:pStyle w:val="Standard"/>
            </w:pPr>
          </w:p>
        </w:tc>
      </w:tr>
      <w:tr w:rsidR="00A07E4B" w14:paraId="0C40E71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43C7F" w14:textId="77777777" w:rsidR="00A07E4B" w:rsidRDefault="00A07E4B" w:rsidP="008826FF">
            <w:pPr>
              <w:pStyle w:val="Standard"/>
            </w:pPr>
            <w:r>
              <w:t>La potencia más pequeña de 2 mayor o igual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1C37B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53361" w14:textId="77777777" w:rsidR="00A07E4B" w:rsidRDefault="00A07E4B" w:rsidP="008826FF">
            <w:pPr>
              <w:pStyle w:val="Standard"/>
            </w:pPr>
          </w:p>
        </w:tc>
      </w:tr>
      <w:tr w:rsidR="00A07E4B" w14:paraId="62DFCE4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DD81D" w14:textId="77777777" w:rsidR="00A07E4B" w:rsidRDefault="00A07E4B" w:rsidP="008826FF">
            <w:pPr>
              <w:pStyle w:val="Standard"/>
            </w:pPr>
            <w:r>
              <w:t>Programa para encontrar la paridad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88EF4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0E5E2" w14:textId="77777777" w:rsidR="00A07E4B" w:rsidRDefault="00A07E4B" w:rsidP="008826FF">
            <w:pPr>
              <w:pStyle w:val="Standard"/>
            </w:pPr>
          </w:p>
        </w:tc>
      </w:tr>
      <w:tr w:rsidR="00A07E4B" w14:paraId="66CEF31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8E543" w14:textId="77777777" w:rsidR="00A07E4B" w:rsidRDefault="00A07E4B" w:rsidP="008826FF">
            <w:pPr>
              <w:pStyle w:val="Standard"/>
            </w:pPr>
            <w:r>
              <w:t xml:space="preserve">Comprobar si la representación binaria de un número es </w:t>
            </w:r>
            <w:proofErr w:type="gramStart"/>
            <w:r>
              <w:t>palíndromo</w:t>
            </w:r>
            <w:proofErr w:type="gramEnd"/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01E0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C881F" w14:textId="77777777" w:rsidR="00A07E4B" w:rsidRDefault="00A07E4B" w:rsidP="008826FF">
            <w:pPr>
              <w:pStyle w:val="Standard"/>
            </w:pPr>
          </w:p>
        </w:tc>
      </w:tr>
      <w:tr w:rsidR="00A07E4B" w14:paraId="53010BF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08D6D" w14:textId="77777777" w:rsidR="00A07E4B" w:rsidRDefault="00A07E4B" w:rsidP="008826FF">
            <w:pPr>
              <w:pStyle w:val="Standard"/>
            </w:pPr>
            <w:r>
              <w:t>Generar códigos grises de n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E60C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42F8D" w14:textId="77777777" w:rsidR="00A07E4B" w:rsidRDefault="00A07E4B" w:rsidP="008826FF">
            <w:pPr>
              <w:pStyle w:val="Standard"/>
            </w:pPr>
          </w:p>
        </w:tc>
      </w:tr>
      <w:tr w:rsidR="00A07E4B" w14:paraId="6141AB6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4D11A" w14:textId="77777777" w:rsidR="00A07E4B" w:rsidRDefault="00A07E4B" w:rsidP="008826FF">
            <w:pPr>
              <w:pStyle w:val="Standard"/>
            </w:pPr>
            <w:r>
              <w:t>Comprobar si un número dado es escaso o no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6D28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63C3C" w14:textId="77777777" w:rsidR="00A07E4B" w:rsidRDefault="00A07E4B" w:rsidP="008826FF">
            <w:pPr>
              <w:pStyle w:val="Standard"/>
            </w:pPr>
          </w:p>
        </w:tc>
      </w:tr>
      <w:tr w:rsidR="00A07E4B" w14:paraId="2EF8FA2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A6870" w14:textId="77777777" w:rsidR="00A07E4B" w:rsidRDefault="00A07E4B" w:rsidP="008826FF">
            <w:pPr>
              <w:pStyle w:val="Standard"/>
            </w:pPr>
            <w:r>
              <w:t>Algoritmo de Euclides cuando las operaciones % y / son costosas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5637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65ADF" w14:textId="77777777" w:rsidR="00A07E4B" w:rsidRDefault="00A07E4B" w:rsidP="008826FF">
            <w:pPr>
              <w:pStyle w:val="Standard"/>
            </w:pPr>
          </w:p>
        </w:tc>
      </w:tr>
      <w:tr w:rsidR="00A07E4B" w14:paraId="00CC90E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1552E" w14:textId="77777777" w:rsidR="00A07E4B" w:rsidRDefault="00A07E4B" w:rsidP="008826FF">
            <w:pPr>
              <w:pStyle w:val="Standard"/>
            </w:pPr>
            <w:r>
              <w:t xml:space="preserve">Calcula el cuadrado de un número sin usar *, / y </w:t>
            </w:r>
            <w:proofErr w:type="spellStart"/>
            <w:r>
              <w:t>pow</w:t>
            </w:r>
            <w:proofErr w:type="spellEnd"/>
            <w:r>
              <w:t>()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D833A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026C9" w14:textId="77777777" w:rsidR="00A07E4B" w:rsidRDefault="00A07E4B" w:rsidP="008826FF">
            <w:pPr>
              <w:pStyle w:val="Standard"/>
            </w:pPr>
          </w:p>
        </w:tc>
      </w:tr>
      <w:tr w:rsidR="00A07E4B" w14:paraId="0C6EE87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014B6" w14:textId="77777777" w:rsidR="00A07E4B" w:rsidRDefault="00A07E4B" w:rsidP="008826FF">
            <w:pPr>
              <w:pStyle w:val="Standard"/>
            </w:pPr>
            <w:r>
              <w:t>Copiar bits establecidos en un rango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755D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49117" w14:textId="77777777" w:rsidR="00A07E4B" w:rsidRDefault="00A07E4B" w:rsidP="008826FF">
            <w:pPr>
              <w:pStyle w:val="Standard"/>
            </w:pPr>
          </w:p>
        </w:tc>
      </w:tr>
      <w:tr w:rsidR="00A07E4B" w14:paraId="1655433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9C1AE" w14:textId="77777777" w:rsidR="00A07E4B" w:rsidRDefault="00A07E4B" w:rsidP="008826FF">
            <w:pPr>
              <w:pStyle w:val="Standard"/>
            </w:pPr>
            <w:r>
              <w:t>Comprobar si un número es sombrío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7E18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34C5D" w14:textId="77777777" w:rsidR="00A07E4B" w:rsidRDefault="00A07E4B" w:rsidP="008826FF">
            <w:pPr>
              <w:pStyle w:val="Standard"/>
            </w:pPr>
          </w:p>
        </w:tc>
      </w:tr>
      <w:tr w:rsidR="00A07E4B" w14:paraId="598D7FF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11828" w14:textId="77777777" w:rsidR="00A07E4B" w:rsidRDefault="00A07E4B" w:rsidP="008826FF">
            <w:pPr>
              <w:pStyle w:val="Standard"/>
            </w:pPr>
            <w:r>
              <w:t>Conversión de gris a binario y de binario a gris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89BB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96AA8" w14:textId="77777777" w:rsidR="00A07E4B" w:rsidRDefault="00A07E4B" w:rsidP="008826FF">
            <w:pPr>
              <w:pStyle w:val="Standard"/>
            </w:pPr>
          </w:p>
        </w:tc>
      </w:tr>
      <w:tr w:rsidR="00A07E4B" w14:paraId="0D8EA8D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2941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76DF9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2D7D3" w14:textId="77777777" w:rsidR="00A07E4B" w:rsidRDefault="00A07E4B" w:rsidP="008826FF">
            <w:pPr>
              <w:pStyle w:val="Standard"/>
            </w:pPr>
          </w:p>
        </w:tc>
      </w:tr>
    </w:tbl>
    <w:p w14:paraId="34F05597" w14:textId="77777777" w:rsidR="00A07E4B" w:rsidRDefault="00A07E4B" w:rsidP="00A07E4B">
      <w:pPr>
        <w:pStyle w:val="Standard"/>
        <w:jc w:val="both"/>
      </w:pPr>
    </w:p>
    <w:p w14:paraId="031043A6" w14:textId="091F7211" w:rsidR="00A07E4B" w:rsidRDefault="003510CE" w:rsidP="00255C93">
      <w:pPr>
        <w:pStyle w:val="Textbody"/>
        <w:spacing w:after="0"/>
        <w:jc w:val="both"/>
        <w:rPr>
          <w:b/>
          <w:bCs/>
        </w:rPr>
      </w:pPr>
      <w:r w:rsidRPr="003510CE">
        <w:rPr>
          <w:b/>
          <w:bCs/>
          <w:highlight w:val="yellow"/>
        </w:rPr>
        <w:t>https://www.geeksforgeeks.org/dsa/bitwise-algorithms</w:t>
      </w:r>
    </w:p>
    <w:p w14:paraId="21FFD6DA" w14:textId="2ED3CFE1" w:rsidR="00A07E4B" w:rsidRDefault="00A07E4B" w:rsidP="00255C93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r w:rsidR="003510CE" w:rsidRPr="00C01828">
        <w:rPr>
          <w:rFonts w:ascii="sofia-pro, sans-serif" w:hAnsi="sofia-pro, sans-serif"/>
          <w:b/>
          <w:bCs/>
          <w:color w:val="ED1C24"/>
          <w:sz w:val="21"/>
          <w:highlight w:val="green"/>
        </w:rPr>
        <w:t>difíciles</w:t>
      </w:r>
      <w:r>
        <w:rPr>
          <w:rFonts w:ascii="sofia-pro, sans-serif" w:hAnsi="sofia-pro, sans-serif"/>
          <w:b/>
          <w:bCs/>
          <w:color w:val="ED1C24"/>
          <w:sz w:val="21"/>
        </w:rPr>
        <w:t xml:space="preserve"> 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7E4B" w14:paraId="3210681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22EBB" w14:textId="77777777" w:rsidR="00A07E4B" w:rsidRDefault="00A07E4B" w:rsidP="008826FF">
            <w:pPr>
              <w:pStyle w:val="Standard"/>
              <w:jc w:val="both"/>
            </w:pPr>
            <w:r>
              <w:t>Siguiente número más alto con el mismo número de bits establecidos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79BFD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83404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7667329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58CF3" w14:textId="77777777" w:rsidR="00A07E4B" w:rsidRDefault="00A07E4B" w:rsidP="008826FF">
            <w:pPr>
              <w:pStyle w:val="Standard"/>
              <w:jc w:val="both"/>
            </w:pPr>
            <w:r>
              <w:t xml:space="preserve">Encuentre el </w:t>
            </w:r>
            <w:proofErr w:type="spellStart"/>
            <w:r>
              <w:t>subarreglo</w:t>
            </w:r>
            <w:proofErr w:type="spellEnd"/>
            <w:r>
              <w:t xml:space="preserve"> máximo XOR en un arreglo dado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D1D45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8B57B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4EA9F4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C648E" w14:textId="77777777" w:rsidR="00A07E4B" w:rsidRDefault="00A07E4B" w:rsidP="008826FF">
            <w:pPr>
              <w:pStyle w:val="Standard"/>
              <w:jc w:val="both"/>
            </w:pPr>
            <w:r>
              <w:t>Encuentre la secuencia más larga de 1 en representación binaria con un giro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A811E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8142B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13DD6AF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CF841" w14:textId="77777777" w:rsidR="00A07E4B" w:rsidRDefault="00A07E4B" w:rsidP="008826FF">
            <w:pPr>
              <w:pStyle w:val="Standard"/>
              <w:jc w:val="both"/>
            </w:pPr>
            <w:r>
              <w:t xml:space="preserve">Números </w:t>
            </w:r>
            <w:proofErr w:type="gramStart"/>
            <w:r>
              <w:t>más pequeños y más grandes</w:t>
            </w:r>
            <w:proofErr w:type="gramEnd"/>
            <w:r>
              <w:t xml:space="preserve"> más cercanos (o siguientes) con el mismo número de bits establecidos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C957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53B1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13D2CC5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D7261" w14:textId="77777777" w:rsidR="00A07E4B" w:rsidRDefault="00A07E4B" w:rsidP="008826FF">
            <w:pPr>
              <w:pStyle w:val="Standard"/>
              <w:jc w:val="both"/>
            </w:pPr>
            <w:r>
              <w:t>Enmascaramiento de bits y programación dinámica | Problema del vendedor ambulante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9B541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B3311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5759E1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63C84" w14:textId="77777777" w:rsidR="00A07E4B" w:rsidRDefault="00A07E4B" w:rsidP="008826FF">
            <w:pPr>
              <w:pStyle w:val="Standard"/>
              <w:jc w:val="both"/>
            </w:pPr>
            <w:r>
              <w:t>Calcule la paridad de un número usando XOR y búsqueda de tabla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C40B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A6445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52BE40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E5E92" w14:textId="77777777" w:rsidR="00A07E4B" w:rsidRDefault="00A07E4B" w:rsidP="008826FF">
            <w:pPr>
              <w:pStyle w:val="Standard"/>
              <w:jc w:val="both"/>
            </w:pPr>
            <w:r>
              <w:t>Cifrado XOR cambiando el texto sin formato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F0A2A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5C24D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0788E92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7DB80" w14:textId="77777777" w:rsidR="00A07E4B" w:rsidRDefault="00A07E4B" w:rsidP="008826FF">
            <w:pPr>
              <w:pStyle w:val="Standard"/>
              <w:jc w:val="both"/>
            </w:pPr>
            <w:r>
              <w:t>Cuente los pares en una matriz que tienen al menos un dígito común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C9A1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1117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2537458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4BFCE" w14:textId="77777777" w:rsidR="00A07E4B" w:rsidRDefault="00A07E4B" w:rsidP="008826FF">
            <w:pPr>
              <w:pStyle w:val="Standard"/>
              <w:jc w:val="both"/>
            </w:pPr>
            <w:r>
              <w:t>Programa de Python para convertir flotante a binario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EFE6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1A017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4229A71E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34E91" w14:textId="77777777" w:rsidR="00A07E4B" w:rsidRDefault="00A07E4B" w:rsidP="008826FF">
            <w:pPr>
              <w:pStyle w:val="Standard"/>
              <w:jc w:val="both"/>
            </w:pPr>
            <w:r>
              <w:t>Algoritmo de multiplicación de Booth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9FA8C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DBFF3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2952D031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CFB92" w14:textId="77777777" w:rsidR="00A07E4B" w:rsidRDefault="00A07E4B" w:rsidP="008826FF">
            <w:pPr>
              <w:pStyle w:val="Standard"/>
              <w:jc w:val="both"/>
            </w:pPr>
            <w:r>
              <w:t xml:space="preserve">Número de pares con Concatenación </w:t>
            </w:r>
            <w:proofErr w:type="spellStart"/>
            <w:r>
              <w:t>Pandigital</w:t>
            </w:r>
            <w:proofErr w:type="spellEnd"/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BE96E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6EF2F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6AAC2E4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9B3C7" w14:textId="77777777" w:rsidR="00A07E4B" w:rsidRDefault="00A07E4B" w:rsidP="008826FF">
            <w:pPr>
              <w:pStyle w:val="Standard"/>
              <w:jc w:val="both"/>
            </w:pPr>
            <w:r>
              <w:t>Encuentra el n-</w:t>
            </w:r>
            <w:proofErr w:type="spellStart"/>
            <w:r>
              <w:t>ésimo</w:t>
            </w:r>
            <w:proofErr w:type="spellEnd"/>
            <w:r>
              <w:t xml:space="preserve"> número cuya representación binaria es un palíndromo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2BA2D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D24DD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5577054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8BE66" w14:textId="77777777" w:rsidR="00A07E4B" w:rsidRDefault="00A07E4B" w:rsidP="008826FF">
            <w:pPr>
              <w:pStyle w:val="Standard"/>
              <w:jc w:val="both"/>
            </w:pPr>
            <w:r>
              <w:t>Encuentre los dos elementos que no se repiten en una matriz de elementos que se repiten/Números únicos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D300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7BE94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76226547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2B356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6C0B6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BD120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7F46E16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45EE3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8FB4F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E0587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3BCE43D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16888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41408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13C98" w14:textId="77777777" w:rsidR="00A07E4B" w:rsidRDefault="00A07E4B" w:rsidP="008826FF">
            <w:pPr>
              <w:pStyle w:val="TableContents"/>
              <w:jc w:val="both"/>
            </w:pPr>
          </w:p>
        </w:tc>
      </w:tr>
      <w:tr w:rsidR="00A07E4B" w14:paraId="3DA2F55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DB140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5CC3F" w14:textId="77777777" w:rsidR="00A07E4B" w:rsidRDefault="00A07E4B" w:rsidP="008826FF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99196" w14:textId="77777777" w:rsidR="00A07E4B" w:rsidRDefault="00A07E4B" w:rsidP="008826FF">
            <w:pPr>
              <w:pStyle w:val="TableContents"/>
              <w:jc w:val="both"/>
            </w:pPr>
          </w:p>
        </w:tc>
      </w:tr>
    </w:tbl>
    <w:p w14:paraId="2FAB003F" w14:textId="77777777" w:rsidR="00A07E4B" w:rsidRDefault="00A07E4B" w:rsidP="00A07E4B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4E352B1B" w14:textId="17CC9428" w:rsidR="006C25A6" w:rsidRDefault="006C25A6">
      <w:pPr>
        <w:rPr>
          <w:rFonts w:ascii="SFMono-Regular, Consolas, 'Libe" w:eastAsia="Liberation Serif" w:hAnsi="SFMono-Regular, Consolas, 'Libe" w:cs="Liberation Serif"/>
          <w:color w:val="006699"/>
          <w:kern w:val="3"/>
          <w:sz w:val="22"/>
          <w:lang w:eastAsia="zh-CN" w:bidi="hi-IN"/>
          <w14:ligatures w14:val="none"/>
        </w:rPr>
      </w:pPr>
      <w:r>
        <w:rPr>
          <w:rFonts w:ascii="SFMono-Regular, Consolas, 'Libe" w:hAnsi="SFMono-Regular, Consolas, 'Libe"/>
          <w:color w:val="006699"/>
          <w:sz w:val="22"/>
        </w:rP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C7999" w14:paraId="63967F0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84A53" w14:textId="77777777" w:rsidR="00AC7999" w:rsidRDefault="00AC7999" w:rsidP="008826FF">
            <w:pPr>
              <w:pStyle w:val="Standard"/>
              <w:jc w:val="both"/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</w:pPr>
            <w:r w:rsidRPr="00AC7999">
              <w:rPr>
                <w:rFonts w:asciiTheme="minorHAnsi" w:eastAsiaTheme="minorHAnsi" w:hAnsiTheme="minorHAnsi" w:cstheme="minorBidi"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  <w:t xml:space="preserve">Famoso artículo de </w:t>
            </w:r>
            <w:r w:rsidRPr="00AC7999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highlight w:val="green"/>
                <w:lang w:eastAsia="en-US" w:bidi="ar-SA"/>
                <w14:ligatures w14:val="standardContextual"/>
              </w:rPr>
              <w:t>Sean Eron Anderson</w:t>
            </w:r>
            <w:r w:rsidRPr="00C91A3D"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  <w:t xml:space="preserve"> llamado </w:t>
            </w:r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 xml:space="preserve">Bit </w:t>
            </w:r>
            <w:proofErr w:type="spellStart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>Twiddling</w:t>
            </w:r>
            <w:proofErr w:type="spellEnd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 xml:space="preserve"> </w:t>
            </w:r>
            <w:proofErr w:type="spellStart"/>
            <w:r w:rsidRPr="00C91A3D">
              <w:rPr>
                <w:rFonts w:asciiTheme="minorHAnsi" w:eastAsiaTheme="minorHAnsi" w:hAnsiTheme="minorHAnsi" w:cstheme="minorBidi"/>
                <w:b/>
                <w:bCs/>
                <w:color w:val="EE0000"/>
                <w:kern w:val="2"/>
                <w:lang w:eastAsia="en-US" w:bidi="ar-SA"/>
                <w14:ligatures w14:val="standardContextual"/>
              </w:rPr>
              <w:t>Hacks</w:t>
            </w:r>
            <w:proofErr w:type="spellEnd"/>
            <w:r w:rsidRPr="00C91A3D">
              <w:rPr>
                <w:rFonts w:asciiTheme="minorHAnsi" w:eastAsiaTheme="minorHAnsi" w:hAnsiTheme="minorHAnsi" w:cstheme="minorBidi"/>
                <w:color w:val="EE0000"/>
                <w:kern w:val="2"/>
                <w:lang w:eastAsia="en-US" w:bidi="ar-SA"/>
                <w14:ligatures w14:val="standardContextual"/>
              </w:rPr>
              <w:t>, que reúne decenas de trucos con operaciones de bits en una sola página.</w:t>
            </w:r>
          </w:p>
          <w:p w14:paraId="681AB4C9" w14:textId="41FD7AE8" w:rsidR="00AC7999" w:rsidRDefault="00AC7999" w:rsidP="00255C93">
            <w:pPr>
              <w:pStyle w:val="Standard"/>
              <w:jc w:val="both"/>
            </w:pPr>
            <w:hyperlink r:id="rId22" w:history="1">
              <w:r w:rsidRPr="00255C93">
                <w:rPr>
                  <w:rStyle w:val="Hipervnculo"/>
                  <w:highlight w:val="yellow"/>
                </w:rPr>
                <w:t>https://graphics.stanford.edu/~seander/bithacks.html</w:t>
              </w:r>
            </w:hyperlink>
            <w:r>
              <w:rPr>
                <w:color w:val="EE0000"/>
              </w:rPr>
              <w:t xml:space="preserve"> </w:t>
            </w:r>
          </w:p>
        </w:tc>
      </w:tr>
      <w:tr w:rsidR="00AC7999" w14:paraId="65724291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3FAA0" w14:textId="77777777" w:rsidR="00AC7999" w:rsidRDefault="00AC7999" w:rsidP="008826FF">
            <w:pPr>
              <w:pStyle w:val="Standard"/>
              <w:jc w:val="both"/>
            </w:pPr>
            <w:bookmarkStart w:id="0" w:name="CopyIntegerSign"/>
            <w:bookmarkEnd w:id="0"/>
            <w:r>
              <w:t>Calcular el signo de un entero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27FC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BC85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33C2E8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AA16" w14:textId="77777777" w:rsidR="00AC7999" w:rsidRDefault="00AC7999" w:rsidP="008826FF">
            <w:pPr>
              <w:pStyle w:val="Standard"/>
              <w:jc w:val="both"/>
            </w:pPr>
            <w:bookmarkStart w:id="1" w:name="IntegerAbs"/>
            <w:bookmarkEnd w:id="1"/>
            <w:r>
              <w:t>Calcule el valor absoluto entero (</w:t>
            </w:r>
            <w:proofErr w:type="spellStart"/>
            <w:r>
              <w:t>abs</w:t>
            </w:r>
            <w:proofErr w:type="spellEnd"/>
            <w:r>
              <w:t>)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A0008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01E6E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37BB3D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23008" w14:textId="77777777" w:rsidR="00AC7999" w:rsidRDefault="00AC7999" w:rsidP="008826FF">
            <w:pPr>
              <w:pStyle w:val="Standard"/>
              <w:jc w:val="both"/>
            </w:pPr>
            <w:bookmarkStart w:id="2" w:name="IntegerMinOrMax"/>
            <w:bookmarkEnd w:id="2"/>
            <w:r>
              <w:t>Calcule el mínimo (min) o el máximo (</w:t>
            </w:r>
            <w:proofErr w:type="spellStart"/>
            <w:r>
              <w:t>max</w:t>
            </w:r>
            <w:proofErr w:type="spellEnd"/>
            <w:r>
              <w:t>) de dos números enteros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9A32E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61AB7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50F2D7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E7B38" w14:textId="77777777" w:rsidR="00AC7999" w:rsidRDefault="00AC7999" w:rsidP="008826FF">
            <w:pPr>
              <w:pStyle w:val="Standard"/>
              <w:jc w:val="both"/>
            </w:pPr>
            <w:r>
              <w:t>Versiones rápidas y sucias: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9FDD0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B191C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E221E8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F6C4B" w14:textId="77777777" w:rsidR="00AC7999" w:rsidRDefault="00AC7999" w:rsidP="008826FF">
            <w:pPr>
              <w:pStyle w:val="Standard"/>
              <w:jc w:val="both"/>
            </w:pPr>
            <w:bookmarkStart w:id="3" w:name="DetermineIfPowerOf2"/>
            <w:bookmarkEnd w:id="3"/>
            <w:r>
              <w:t>Determinar si un número entero es una potencia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A591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83A51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0F2C07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ADAFE" w14:textId="77777777" w:rsidR="00AC7999" w:rsidRDefault="00AC7999" w:rsidP="008826FF">
            <w:pPr>
              <w:pStyle w:val="Standard"/>
              <w:jc w:val="both"/>
            </w:pPr>
            <w:bookmarkStart w:id="4" w:name="FixedSignExtend"/>
            <w:bookmarkEnd w:id="4"/>
            <w:r>
              <w:t>Signo que se extiende desde un ancho de bits constante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01EF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0914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302DCF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F57DF" w14:textId="77777777" w:rsidR="00AC7999" w:rsidRDefault="00AC7999" w:rsidP="008826FF">
            <w:pPr>
              <w:pStyle w:val="Standard"/>
              <w:jc w:val="both"/>
            </w:pPr>
            <w:bookmarkStart w:id="5" w:name="VariableSignExtend"/>
            <w:bookmarkEnd w:id="5"/>
            <w:r>
              <w:t>Signo que se extiende desde un ancho de bits variable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AE56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F364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3B1E02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319F0" w14:textId="77777777" w:rsidR="00AC7999" w:rsidRDefault="00AC7999" w:rsidP="008826FF">
            <w:pPr>
              <w:pStyle w:val="Standard"/>
              <w:jc w:val="both"/>
            </w:pPr>
            <w:bookmarkStart w:id="6" w:name="VariableSignExtendRisky"/>
            <w:bookmarkEnd w:id="6"/>
            <w:r>
              <w:t>Signo que se extiende desde un ancho de bits variable en 3 operaciones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6E6D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30AC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D89A32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1A3F7" w14:textId="77777777" w:rsidR="00AC7999" w:rsidRDefault="00AC7999" w:rsidP="008826FF">
            <w:pPr>
              <w:pStyle w:val="Standard"/>
              <w:jc w:val="both"/>
            </w:pPr>
            <w:bookmarkStart w:id="7" w:name="ConditionalSetOrClearBitsWithoutBranchin"/>
            <w:bookmarkEnd w:id="7"/>
            <w:r>
              <w:t>Establecer condicionalmente o borrar bits sin ramificación</w:t>
            </w:r>
          </w:p>
          <w:p w14:paraId="262C2C79" w14:textId="77777777" w:rsidR="00AC7999" w:rsidRDefault="00AC7999" w:rsidP="008826FF">
            <w:pPr>
              <w:pStyle w:val="Standard"/>
              <w:jc w:val="both"/>
            </w:pPr>
            <w:r>
              <w:br/>
            </w:r>
            <w:bookmarkStart w:id="8" w:name="ConditionalNegate"/>
            <w:bookmarkEnd w:id="8"/>
            <w:r>
              <w:rPr>
                <w:color w:val="000000"/>
              </w:rPr>
              <w:t>Negar condicionalmente un valor sin bifurcar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2ED76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C70A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3B021FF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436AD" w14:textId="77777777" w:rsidR="00AC7999" w:rsidRDefault="00AC7999" w:rsidP="008826FF">
            <w:pPr>
              <w:pStyle w:val="Standard"/>
              <w:jc w:val="both"/>
            </w:pPr>
            <w:bookmarkStart w:id="9" w:name="MaskedMerge"/>
            <w:bookmarkEnd w:id="9"/>
            <w:r>
              <w:t>Combinar bits de dos valores según una máscara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2774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6658A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FD803B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06553" w14:textId="77777777" w:rsidR="00AC7999" w:rsidRDefault="00AC7999" w:rsidP="008826FF">
            <w:pPr>
              <w:pStyle w:val="Standard"/>
              <w:jc w:val="both"/>
            </w:pPr>
            <w:bookmarkStart w:id="10" w:name="CountBitsSetNaive"/>
            <w:bookmarkEnd w:id="10"/>
            <w:r>
              <w:t>Conjunto de bits de conteo (forma ingenua)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BF5E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53CBE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6DFE08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444C7" w14:textId="77777777" w:rsidR="00AC7999" w:rsidRDefault="00AC7999" w:rsidP="008826FF">
            <w:pPr>
              <w:pStyle w:val="Standard"/>
              <w:jc w:val="both"/>
            </w:pPr>
            <w:bookmarkStart w:id="11" w:name="CountBitsSetTable"/>
            <w:bookmarkEnd w:id="11"/>
            <w:r>
              <w:t>Bits de conteo establecidos por la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F34F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01484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3978B29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63779" w14:textId="77777777" w:rsidR="00AC7999" w:rsidRDefault="00AC7999" w:rsidP="008826FF">
            <w:pPr>
              <w:pStyle w:val="Standard"/>
              <w:jc w:val="both"/>
            </w:pPr>
            <w:bookmarkStart w:id="12" w:name="CountBitsSetKernighan"/>
            <w:bookmarkEnd w:id="12"/>
            <w:r>
              <w:t>Juego de conteo de bits, a la manera de Brian Kernighan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AE3E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6625F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9E9BB3F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87A7C" w14:textId="77777777" w:rsidR="00AC7999" w:rsidRDefault="00AC7999" w:rsidP="008826FF">
            <w:pPr>
              <w:pStyle w:val="Standard"/>
              <w:jc w:val="both"/>
            </w:pPr>
            <w:bookmarkStart w:id="13" w:name="CountBitsSet64"/>
            <w:bookmarkEnd w:id="13"/>
            <w:r>
              <w:t>Bits de conteo establecidos en palabras de 14, 24 o 32 bits usando instrucciones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FDE42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E6371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7EA8AF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12784" w14:textId="77777777" w:rsidR="00AC7999" w:rsidRDefault="00AC7999" w:rsidP="008826FF">
            <w:pPr>
              <w:pStyle w:val="Standard"/>
              <w:jc w:val="both"/>
            </w:pPr>
            <w:bookmarkStart w:id="14" w:name="CountBitsSetParallel"/>
            <w:bookmarkEnd w:id="14"/>
            <w:r>
              <w:t>Conjunto de bits de conteo,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5E5AC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8AE7C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FBC0B3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1D6E1" w14:textId="77777777" w:rsidR="00AC7999" w:rsidRDefault="00AC7999" w:rsidP="008826FF">
            <w:pPr>
              <w:pStyle w:val="Standard"/>
              <w:jc w:val="both"/>
            </w:pPr>
            <w:bookmarkStart w:id="15" w:name="#CountBitsFromMSBToPos"/>
            <w:bookmarkEnd w:id="15"/>
            <w:r>
              <w:t>Cuente los bits establecidos (rango) desde el bit más significativo hasta una posición dada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D7BF0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865F4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E7EAC0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74B6A" w14:textId="77777777" w:rsidR="00AC7999" w:rsidRDefault="00AC7999" w:rsidP="008826FF">
            <w:pPr>
              <w:pStyle w:val="Standard"/>
              <w:jc w:val="both"/>
            </w:pPr>
            <w:bookmarkStart w:id="16" w:name="#SelectPosFromMSBRank"/>
            <w:bookmarkEnd w:id="16"/>
            <w:r>
              <w:t>Seleccione la posición del bit (desde el bit más significativo) con el conteo (rango) dado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52D2D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02E10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B6B14F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B0354" w14:textId="77777777" w:rsidR="00AC7999" w:rsidRDefault="00AC7999" w:rsidP="008826FF">
            <w:pPr>
              <w:pStyle w:val="Standard"/>
              <w:jc w:val="both"/>
            </w:pPr>
            <w:bookmarkStart w:id="17" w:name="ParityNaive"/>
            <w:bookmarkEnd w:id="17"/>
            <w:r>
              <w:t>Cálculo de la paridad de forma ingenua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B858E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F82D6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4922C6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F7383" w14:textId="77777777" w:rsidR="00AC7999" w:rsidRDefault="00AC7999" w:rsidP="008826FF">
            <w:pPr>
              <w:pStyle w:val="Standard"/>
              <w:jc w:val="both"/>
            </w:pPr>
            <w:bookmarkStart w:id="18" w:name="ParityLookupTable"/>
            <w:bookmarkEnd w:id="18"/>
            <w:r>
              <w:t>Calcular paridad por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F3C2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2D27F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F60D80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F26B8" w14:textId="77777777" w:rsidR="00AC7999" w:rsidRDefault="00AC7999" w:rsidP="008826FF">
            <w:pPr>
              <w:pStyle w:val="Standard"/>
              <w:jc w:val="both"/>
            </w:pPr>
            <w:bookmarkStart w:id="19" w:name="ParityWith64Bits"/>
            <w:bookmarkEnd w:id="19"/>
            <w:r>
              <w:t>Calcule la paridad de un byte usando multiplicación de 64 bits y división de módulo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D218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48B3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52ABF71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BD4E4" w14:textId="77777777" w:rsidR="00AC7999" w:rsidRDefault="00AC7999" w:rsidP="008826FF">
            <w:pPr>
              <w:pStyle w:val="Standard"/>
              <w:jc w:val="both"/>
            </w:pPr>
            <w:bookmarkStart w:id="20" w:name="#ParityMultiply"/>
            <w:bookmarkEnd w:id="20"/>
            <w:r>
              <w:t>Calcular la paridad de palabra con una multiplicación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2F497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DFC73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FF7A7B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F0899" w14:textId="77777777" w:rsidR="00AC7999" w:rsidRDefault="00AC7999" w:rsidP="008826FF">
            <w:pPr>
              <w:pStyle w:val="Standard"/>
              <w:jc w:val="both"/>
            </w:pPr>
            <w:bookmarkStart w:id="21" w:name="ParityParallel"/>
            <w:bookmarkEnd w:id="21"/>
            <w:r>
              <w:t>Calcular la paridad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9B869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48462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926BB02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960DB" w14:textId="77777777" w:rsidR="00AC7999" w:rsidRDefault="00AC7999" w:rsidP="008826FF">
            <w:pPr>
              <w:pStyle w:val="Standard"/>
              <w:jc w:val="both"/>
            </w:pPr>
            <w:bookmarkStart w:id="22" w:name="SwappingValuesSubAdd"/>
            <w:bookmarkEnd w:id="22"/>
            <w:r>
              <w:t>Intercambio de valores con resta y suma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5A1CD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D1336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E57793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12501" w14:textId="77777777" w:rsidR="00AC7999" w:rsidRDefault="00AC7999" w:rsidP="008826FF">
            <w:pPr>
              <w:pStyle w:val="Standard"/>
              <w:jc w:val="both"/>
            </w:pPr>
            <w:bookmarkStart w:id="23" w:name="SwappingValuesXOR"/>
            <w:bookmarkEnd w:id="23"/>
            <w:r>
              <w:t>Intercambio de valores con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552B6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2BE34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B2BD77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18F16" w14:textId="77777777" w:rsidR="00AC7999" w:rsidRDefault="00AC7999" w:rsidP="008826FF">
            <w:pPr>
              <w:pStyle w:val="Standard"/>
              <w:jc w:val="both"/>
            </w:pPr>
            <w:bookmarkStart w:id="24" w:name="SwappingBitsXOR"/>
            <w:bookmarkEnd w:id="24"/>
            <w:r>
              <w:t>Intercambio de bits individuales con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B3EF8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B933A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36093AB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596F8" w14:textId="77777777" w:rsidR="00AC7999" w:rsidRDefault="00AC7999" w:rsidP="008826FF">
            <w:pPr>
              <w:pStyle w:val="Standard"/>
              <w:jc w:val="both"/>
            </w:pPr>
            <w:bookmarkStart w:id="25" w:name="BitReverseObvious"/>
            <w:bookmarkEnd w:id="25"/>
            <w:r>
              <w:t>Bits inversos de la manera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D7E69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6593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1B2A15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DC3BD" w14:textId="77777777" w:rsidR="00AC7999" w:rsidRDefault="00AC7999" w:rsidP="008826FF">
            <w:pPr>
              <w:pStyle w:val="Standard"/>
              <w:jc w:val="both"/>
            </w:pPr>
            <w:bookmarkStart w:id="26" w:name="BitReverseTable"/>
            <w:bookmarkEnd w:id="26"/>
            <w:r>
              <w:t>Bits inversos en palabra por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B0179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47AAA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19E1B9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3D7A1" w14:textId="77777777" w:rsidR="00AC7999" w:rsidRDefault="00AC7999" w:rsidP="008826FF">
            <w:pPr>
              <w:pStyle w:val="Standard"/>
              <w:jc w:val="both"/>
            </w:pPr>
            <w:bookmarkStart w:id="27" w:name="ReverseByteWith64BitsDiv"/>
            <w:bookmarkEnd w:id="27"/>
            <w:r>
              <w:t>Invierta los bits en un byte con 3 operaciones (multiplicación de 64 bits y división de módulo):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3F33D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72408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79FD72B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4B9FC" w14:textId="77777777" w:rsidR="00AC7999" w:rsidRDefault="00AC7999" w:rsidP="008826FF">
            <w:pPr>
              <w:pStyle w:val="Standard"/>
              <w:jc w:val="both"/>
            </w:pPr>
            <w:bookmarkStart w:id="28" w:name="ReverseByteWith64Bits"/>
            <w:bookmarkEnd w:id="28"/>
            <w:r>
              <w:t>Invierta los bits en un byte con 4 operaciones (multiplicación de 64 bits, sin división):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FBB6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47958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EC1FE6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E8149" w14:textId="77777777" w:rsidR="00AC7999" w:rsidRDefault="00AC7999" w:rsidP="008826FF">
            <w:pPr>
              <w:pStyle w:val="Standard"/>
              <w:jc w:val="both"/>
            </w:pPr>
            <w:bookmarkStart w:id="29" w:name="ReverseByteWith32Bits"/>
            <w:bookmarkEnd w:id="29"/>
            <w:r>
              <w:t>Invierta los bits en un byte con 7 operaciones (sin 64 bits):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2A05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D1241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2BD91B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8ED56" w14:textId="77777777" w:rsidR="00AC7999" w:rsidRDefault="00AC7999" w:rsidP="008826FF">
            <w:pPr>
              <w:pStyle w:val="Standard"/>
              <w:jc w:val="both"/>
            </w:pPr>
            <w:bookmarkStart w:id="30" w:name="ReverseParallel"/>
            <w:bookmarkEnd w:id="30"/>
            <w:r>
              <w:t xml:space="preserve">Invierta una cantidad de N bits en paralelo en operaciones de 5 * </w:t>
            </w:r>
            <w:proofErr w:type="spellStart"/>
            <w:r>
              <w:t>lg</w:t>
            </w:r>
            <w:proofErr w:type="spellEnd"/>
            <w:r>
              <w:t>(N):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5E01F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3E3F9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26B48A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BCD2E" w14:textId="77777777" w:rsidR="00AC7999" w:rsidRDefault="00AC7999" w:rsidP="008826FF">
            <w:pPr>
              <w:pStyle w:val="Standard"/>
              <w:jc w:val="both"/>
            </w:pPr>
            <w:bookmarkStart w:id="31" w:name="ModulusDivisionEasy"/>
            <w:bookmarkEnd w:id="31"/>
            <w:r>
              <w:t>Calcule la división del módulo por 1 &lt;&lt; s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B447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D57B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558DAC9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EC61E" w14:textId="77777777" w:rsidR="00AC7999" w:rsidRDefault="00AC7999" w:rsidP="008826FF">
            <w:pPr>
              <w:pStyle w:val="Standard"/>
              <w:jc w:val="both"/>
            </w:pPr>
            <w:bookmarkStart w:id="32" w:name="ModulusDivision"/>
            <w:bookmarkEnd w:id="32"/>
            <w:r>
              <w:t>Calcule la división del módulo por (1 &lt;&lt; s) - 1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3677B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5D0D2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3EDC07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E2A55" w14:textId="77777777" w:rsidR="00AC7999" w:rsidRDefault="00AC7999" w:rsidP="008826FF">
            <w:pPr>
              <w:pStyle w:val="Standard"/>
              <w:jc w:val="both"/>
            </w:pPr>
            <w:bookmarkStart w:id="33" w:name="ModulusDivisionParallel"/>
            <w:bookmarkEnd w:id="33"/>
            <w:r>
              <w:t>Calcule la división del módulo por (1 &lt;&lt; s) - 1 en paralelo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AEC80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8FBA6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2A5F1FE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DECBA" w14:textId="77777777" w:rsidR="00AC7999" w:rsidRDefault="00AC7999" w:rsidP="008826FF">
            <w:pPr>
              <w:pStyle w:val="Standard"/>
              <w:jc w:val="both"/>
            </w:pPr>
            <w:bookmarkStart w:id="34" w:name="IntegerLogObvious"/>
            <w:bookmarkEnd w:id="34"/>
            <w:r>
              <w:t>Encuentre la base logarítmica 2 de un número entero con el MSB N establecido en operaciones O (N) (la forma obvia)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F5E54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2B6A6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192E635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18880" w14:textId="77777777" w:rsidR="00AC7999" w:rsidRDefault="00AC7999" w:rsidP="008826FF">
            <w:pPr>
              <w:pStyle w:val="Standard"/>
              <w:jc w:val="both"/>
            </w:pPr>
            <w:bookmarkStart w:id="35" w:name="IntegerLogIEEE64Float"/>
            <w:bookmarkEnd w:id="35"/>
            <w:r>
              <w:t>Encuentre el registro de enteros base 2 de un entero con un flotante IEEE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E4734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E7247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BC59BF1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665FB" w14:textId="77777777" w:rsidR="00AC7999" w:rsidRDefault="00AC7999" w:rsidP="008826FF">
            <w:pPr>
              <w:pStyle w:val="Standard"/>
              <w:jc w:val="both"/>
            </w:pPr>
            <w:bookmarkStart w:id="36" w:name="IntegerLogLookup"/>
            <w:bookmarkEnd w:id="36"/>
            <w:r>
              <w:t>Encuentre la base logarítmica 2 de un número entero con una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32926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E5DE9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54C1327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C66C2" w14:textId="77777777" w:rsidR="00AC7999" w:rsidRDefault="00AC7999" w:rsidP="008826FF">
            <w:pPr>
              <w:pStyle w:val="Standard"/>
              <w:jc w:val="both"/>
            </w:pPr>
            <w:bookmarkStart w:id="37" w:name="IntegerLog"/>
            <w:bookmarkEnd w:id="37"/>
            <w:r>
              <w:t>Encuentre el logaritmo en base 2 de un entero de N bits en operaciones O(</w:t>
            </w:r>
            <w:proofErr w:type="spellStart"/>
            <w:r>
              <w:t>lg</w:t>
            </w:r>
            <w:proofErr w:type="spellEnd"/>
            <w:r>
              <w:t>(N))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F042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E5627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6CE9E6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771BF" w14:textId="77777777" w:rsidR="00AC7999" w:rsidRDefault="00AC7999" w:rsidP="008826FF">
            <w:pPr>
              <w:pStyle w:val="Standard"/>
              <w:jc w:val="both"/>
            </w:pPr>
            <w:bookmarkStart w:id="38" w:name="IntegerLogDeBruijn"/>
            <w:bookmarkEnd w:id="38"/>
            <w:r>
              <w:t>Encuentre la base logarítmica 2 de un entero de N bits en operaciones O(</w:t>
            </w:r>
            <w:proofErr w:type="spellStart"/>
            <w:r>
              <w:t>lg</w:t>
            </w:r>
            <w:proofErr w:type="spellEnd"/>
            <w:r>
              <w:t>(N)) con multiplicación y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3772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F6ABE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363164D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F31FB" w14:textId="77777777" w:rsidR="00AC7999" w:rsidRDefault="00AC7999" w:rsidP="008826FF">
            <w:pPr>
              <w:pStyle w:val="Standard"/>
              <w:jc w:val="both"/>
            </w:pPr>
            <w:bookmarkStart w:id="39" w:name="IntegerLog10"/>
            <w:bookmarkEnd w:id="39"/>
            <w:r>
              <w:t>Encuentra la base de registro de números enteros 10 de un número entero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D20E2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34881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DBD847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7509F" w14:textId="77777777" w:rsidR="00AC7999" w:rsidRDefault="00AC7999" w:rsidP="008826FF">
            <w:pPr>
              <w:pStyle w:val="Standard"/>
              <w:jc w:val="both"/>
            </w:pPr>
            <w:bookmarkStart w:id="40" w:name="IntegerLog10Obvious"/>
            <w:bookmarkEnd w:id="40"/>
            <w:r>
              <w:t>Encuentre la base de registro de enteros 10 de un entero de la manera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CB189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3C37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804AAC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FAED5" w14:textId="77777777" w:rsidR="00AC7999" w:rsidRDefault="00AC7999" w:rsidP="008826FF">
            <w:pPr>
              <w:pStyle w:val="Standard"/>
              <w:jc w:val="both"/>
            </w:pPr>
            <w:bookmarkStart w:id="41" w:name="IntegerLogFloat"/>
            <w:bookmarkEnd w:id="41"/>
            <w:r>
              <w:t>Encuentre la base de registro de enteros 2 de un flotador IEEE de 32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306E8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CD0D8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EA828F6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8C354" w14:textId="77777777" w:rsidR="00AC7999" w:rsidRDefault="00AC7999" w:rsidP="008826FF">
            <w:pPr>
              <w:pStyle w:val="Standard"/>
              <w:jc w:val="both"/>
            </w:pPr>
            <w:bookmarkStart w:id="42" w:name="IntegerLogRootFloat"/>
            <w:bookmarkEnd w:id="42"/>
            <w:r>
              <w:t xml:space="preserve">Encuentre la base de registro de enteros 2 de la raíz </w:t>
            </w:r>
            <w:proofErr w:type="spellStart"/>
            <w:r>
              <w:t>pow</w:t>
            </w:r>
            <w:proofErr w:type="spellEnd"/>
            <w:r>
              <w:t xml:space="preserve"> (2, r) de un flotante IEEE de 32 bits (para el entero r sin signo)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A2CF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C6D41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4CE6880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830BE" w14:textId="77777777" w:rsidR="00AC7999" w:rsidRDefault="00AC7999" w:rsidP="008826FF">
            <w:pPr>
              <w:pStyle w:val="Standard"/>
              <w:jc w:val="both"/>
            </w:pPr>
            <w:bookmarkStart w:id="43" w:name="ZerosOnRightLinear"/>
            <w:bookmarkEnd w:id="43"/>
            <w:r>
              <w:t>Cuente los bits cero consecutivos (traseros) a la derecha linealmente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2DEE2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D7997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EBD599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BDDC1" w14:textId="77777777" w:rsidR="00AC7999" w:rsidRDefault="00AC7999" w:rsidP="008826FF">
            <w:pPr>
              <w:pStyle w:val="Standard"/>
              <w:jc w:val="both"/>
            </w:pPr>
            <w:bookmarkStart w:id="44" w:name="ZerosOnRightParallel"/>
            <w:bookmarkEnd w:id="44"/>
            <w:r>
              <w:t>Cuente los bits cero consecutivos (traseros) a la derecha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6F42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0669C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3BEA0BF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2FDD9" w14:textId="77777777" w:rsidR="00AC7999" w:rsidRDefault="00AC7999" w:rsidP="008826FF">
            <w:pPr>
              <w:pStyle w:val="Standard"/>
              <w:jc w:val="both"/>
            </w:pPr>
            <w:bookmarkStart w:id="45" w:name="ZerosOnRightBinSearch"/>
            <w:bookmarkEnd w:id="45"/>
            <w:r>
              <w:t>Cuente los bits cero consecutivos (traseros) a la derecha mediante búsqueda binaria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161BE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FB63A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C1640B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97269" w14:textId="77777777" w:rsidR="00AC7999" w:rsidRDefault="00AC7999" w:rsidP="008826FF">
            <w:pPr>
              <w:pStyle w:val="Standard"/>
              <w:jc w:val="both"/>
            </w:pPr>
            <w:bookmarkStart w:id="46" w:name="ZerosOnRightFloatCast"/>
            <w:bookmarkEnd w:id="46"/>
            <w:r>
              <w:t>Cuente los bits cero consecutivos (traseros) a la derecha convirtiéndolos en un flotador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71ABC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96A0D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57EABEFF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CF3E9" w14:textId="77777777" w:rsidR="00AC7999" w:rsidRDefault="00AC7999" w:rsidP="008826FF">
            <w:pPr>
              <w:pStyle w:val="Standard"/>
              <w:jc w:val="both"/>
            </w:pPr>
            <w:bookmarkStart w:id="47" w:name="ZerosOnRightModLookup"/>
            <w:bookmarkEnd w:id="47"/>
            <w:r>
              <w:t>Cuente los bits cero consecutivos (traseros) a la derecha con división de módulo y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6062B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74EE6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5E23CC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E16C6" w14:textId="77777777" w:rsidR="00AC7999" w:rsidRDefault="00AC7999" w:rsidP="008826FF">
            <w:pPr>
              <w:pStyle w:val="Standard"/>
              <w:jc w:val="both"/>
            </w:pPr>
            <w:bookmarkStart w:id="48" w:name="ZerosOnRightMultLookup"/>
            <w:bookmarkEnd w:id="48"/>
            <w:r>
              <w:t>Cuente los bits cero consecutivos (traseros) a la derecha con multiplicar y buscar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C977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BEC3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CA4E79C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31BC7" w14:textId="77777777" w:rsidR="00AC7999" w:rsidRDefault="00AC7999" w:rsidP="008826FF">
            <w:pPr>
              <w:pStyle w:val="Standard"/>
              <w:jc w:val="both"/>
            </w:pPr>
            <w:bookmarkStart w:id="49" w:name="RoundUpPowerOf2Float"/>
            <w:bookmarkEnd w:id="49"/>
            <w:r>
              <w:t>Redondee a la siguiente potencia más alta de 2 mediante lanzamiento flotante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D75F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28A0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519247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61BB1" w14:textId="77777777" w:rsidR="00AC7999" w:rsidRDefault="00AC7999" w:rsidP="008826FF">
            <w:pPr>
              <w:pStyle w:val="Standard"/>
              <w:jc w:val="both"/>
            </w:pPr>
            <w:bookmarkStart w:id="50" w:name="RoundUpPowerOf2"/>
            <w:bookmarkEnd w:id="50"/>
            <w:r>
              <w:t>Redondea a la siguiente potencia más alta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1553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E8820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0375742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8D833" w14:textId="77777777" w:rsidR="00AC7999" w:rsidRDefault="00AC7999" w:rsidP="008826FF">
            <w:pPr>
              <w:pStyle w:val="Standard"/>
              <w:jc w:val="both"/>
            </w:pPr>
            <w:bookmarkStart w:id="51" w:name="InterleaveTableObvious"/>
            <w:bookmarkEnd w:id="51"/>
            <w:r>
              <w:t>Intercalar bits de forma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AAF6BE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8A52C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34EF383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50C73" w14:textId="77777777" w:rsidR="00AC7999" w:rsidRDefault="00AC7999" w:rsidP="008826FF">
            <w:pPr>
              <w:pStyle w:val="Standard"/>
              <w:jc w:val="both"/>
            </w:pPr>
            <w:bookmarkStart w:id="52" w:name="InterleaveTableLookup"/>
            <w:bookmarkEnd w:id="52"/>
            <w:r>
              <w:t>Intercalar bits por búsqueda de tabla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B784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2608F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106EEE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BC5E2" w14:textId="77777777" w:rsidR="00AC7999" w:rsidRDefault="00AC7999" w:rsidP="008826FF">
            <w:pPr>
              <w:pStyle w:val="Standard"/>
              <w:jc w:val="both"/>
            </w:pPr>
            <w:bookmarkStart w:id="53" w:name="Interleave64bitOps"/>
            <w:bookmarkEnd w:id="53"/>
            <w:r>
              <w:t>Intercalar bits con multiplicación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34245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242BC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41780167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7EE21" w14:textId="77777777" w:rsidR="00AC7999" w:rsidRDefault="00AC7999" w:rsidP="008826FF">
            <w:pPr>
              <w:pStyle w:val="Standard"/>
              <w:jc w:val="both"/>
            </w:pPr>
            <w:bookmarkStart w:id="54" w:name="InterleaveBMN"/>
            <w:bookmarkEnd w:id="54"/>
            <w:r>
              <w:t>Intercalar bits por números mágicos binarios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75C8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485A5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74903D23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AAD00" w14:textId="77777777" w:rsidR="00AC7999" w:rsidRDefault="00AC7999" w:rsidP="008826FF">
            <w:pPr>
              <w:pStyle w:val="Standard"/>
              <w:jc w:val="both"/>
            </w:pPr>
            <w:bookmarkStart w:id="55" w:name="ZeroInWord"/>
            <w:bookmarkEnd w:id="55"/>
            <w:r>
              <w:t>Determinar si una palabra tiene un byte cero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BB802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F0ADB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8F763CB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64FCA" w14:textId="77777777" w:rsidR="00AC7999" w:rsidRDefault="00AC7999" w:rsidP="008826FF">
            <w:pPr>
              <w:pStyle w:val="Standard"/>
              <w:jc w:val="both"/>
            </w:pPr>
            <w:bookmarkStart w:id="56" w:name="#ValueInWord"/>
            <w:bookmarkEnd w:id="56"/>
            <w:r>
              <w:t>Determinar si una palabra tiene un byte igual a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FDDC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B5277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4E5779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C1DF0" w14:textId="77777777" w:rsidR="00AC7999" w:rsidRDefault="00AC7999" w:rsidP="008826FF">
            <w:pPr>
              <w:pStyle w:val="Standard"/>
              <w:jc w:val="both"/>
            </w:pPr>
            <w:bookmarkStart w:id="57" w:name="HasLessInWord"/>
            <w:bookmarkEnd w:id="57"/>
            <w:r>
              <w:t>Determinar si una palabra tiene un byte menor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56D0E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5AF5E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E082A2A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A093D" w14:textId="77777777" w:rsidR="00AC7999" w:rsidRDefault="00AC7999" w:rsidP="008826FF">
            <w:pPr>
              <w:pStyle w:val="Standard"/>
              <w:jc w:val="both"/>
            </w:pPr>
            <w:bookmarkStart w:id="58" w:name="HasMoreInWord"/>
            <w:bookmarkEnd w:id="58"/>
            <w:r>
              <w:t>Determinar si una palabra tiene un byte mayor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14F2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5D3B8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6EB42C44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64B74" w14:textId="77777777" w:rsidR="00AC7999" w:rsidRDefault="00AC7999" w:rsidP="008826FF">
            <w:pPr>
              <w:pStyle w:val="Standard"/>
              <w:jc w:val="both"/>
            </w:pPr>
            <w:bookmarkStart w:id="59" w:name="HasBetweenInWord"/>
            <w:bookmarkEnd w:id="59"/>
            <w:r>
              <w:t>Determinar si una palabra tiene un byte entre m y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94B7A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152D9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23FBEC9D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319F4" w14:textId="77777777" w:rsidR="00AC7999" w:rsidRDefault="00AC7999" w:rsidP="008826FF">
            <w:pPr>
              <w:pStyle w:val="Standard"/>
              <w:jc w:val="both"/>
            </w:pPr>
            <w:bookmarkStart w:id="60" w:name="NextBitPermutation"/>
            <w:bookmarkEnd w:id="60"/>
            <w:r>
              <w:t>Calcule la siguiente permutación de bits lexicográficamente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752D3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1306E" w14:textId="77777777" w:rsidR="00AC7999" w:rsidRDefault="00AC7999" w:rsidP="008826FF">
            <w:pPr>
              <w:pStyle w:val="Standard"/>
              <w:jc w:val="both"/>
            </w:pPr>
          </w:p>
        </w:tc>
      </w:tr>
      <w:tr w:rsidR="00AC7999" w14:paraId="12565F68" w14:textId="77777777" w:rsidTr="008826FF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1183B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B5711" w14:textId="77777777" w:rsidR="00AC7999" w:rsidRDefault="00AC7999" w:rsidP="008826FF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7F386" w14:textId="77777777" w:rsidR="00AC7999" w:rsidRDefault="00AC7999" w:rsidP="008826FF">
            <w:pPr>
              <w:pStyle w:val="Standard"/>
              <w:jc w:val="both"/>
            </w:pPr>
          </w:p>
        </w:tc>
      </w:tr>
    </w:tbl>
    <w:p w14:paraId="7CC1CF3D" w14:textId="77777777" w:rsidR="00A07E4B" w:rsidRDefault="00A07E4B" w:rsidP="00A07E4B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3409BBEC" w14:textId="747B2453" w:rsidR="00AC7999" w:rsidRDefault="00AC7999">
      <w:pPr>
        <w:rPr>
          <w:rFonts w:ascii="SFMono-Regular, Consolas, 'Libe" w:eastAsia="Liberation Serif" w:hAnsi="SFMono-Regular, Consolas, 'Libe" w:cs="Liberation Serif"/>
          <w:color w:val="006699"/>
          <w:kern w:val="3"/>
          <w:sz w:val="22"/>
          <w:lang w:eastAsia="zh-CN" w:bidi="hi-IN"/>
          <w14:ligatures w14:val="none"/>
        </w:rPr>
      </w:pPr>
      <w:r>
        <w:rPr>
          <w:rFonts w:ascii="SFMono-Regular, Consolas, 'Libe" w:hAnsi="SFMono-Regular, Consolas, 'Libe"/>
          <w:color w:val="006699"/>
          <w:sz w:val="22"/>
        </w:rPr>
        <w:br w:type="page"/>
      </w:r>
    </w:p>
    <w:p w14:paraId="332D6AF4" w14:textId="77777777" w:rsidR="00AC7999" w:rsidRDefault="00AC7999" w:rsidP="00A07E4B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68C389D1" w14:textId="77777777" w:rsidR="00A07E4B" w:rsidRDefault="00A07E4B" w:rsidP="00A07E4B">
      <w:pPr>
        <w:pStyle w:val="Standard"/>
        <w:jc w:val="both"/>
      </w:pPr>
      <w:hyperlink r:id="rId23" w:history="1">
        <w:r>
          <w:t>https://www.geeksforgeeks.org/find-two-non-repeating-elements-in-an-array-of-repeating-elements/?ref=lbp</w:t>
        </w:r>
      </w:hyperlink>
    </w:p>
    <w:p w14:paraId="5F1ACBAA" w14:textId="77777777" w:rsidR="00A07E4B" w:rsidRDefault="00A07E4B" w:rsidP="00A07E4B">
      <w:pPr>
        <w:pStyle w:val="Ttulo1"/>
        <w:jc w:val="both"/>
        <w:rPr>
          <w:rFonts w:ascii="SFMono-Regular, Consolas, 'Libe" w:hAnsi="SFMono-Regular, Consolas, 'Libe"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Algoritmos bit a bit</w:t>
      </w:r>
    </w:p>
    <w:p w14:paraId="220420D6" w14:textId="77777777" w:rsidR="00A07E4B" w:rsidRDefault="00A07E4B" w:rsidP="00A07E4B">
      <w:pPr>
        <w:pStyle w:val="Textbody"/>
        <w:spacing w:after="360" w:line="410" w:lineRule="auto"/>
        <w:jc w:val="both"/>
      </w:pPr>
      <w:hyperlink r:id="rId24" w:history="1">
        <w:r>
          <w:t>https://www.geeksforgeeks.org/bitwise-algorithms/?ref=lbp</w:t>
        </w:r>
      </w:hyperlink>
    </w:p>
    <w:p w14:paraId="6C22E4B7" w14:textId="77777777" w:rsidR="00A07E4B" w:rsidRDefault="00A07E4B" w:rsidP="00A07E4B">
      <w:pPr>
        <w:pStyle w:val="Standard"/>
        <w:jc w:val="both"/>
        <w:rPr>
          <w:rFonts w:ascii="SFMono-Regular, Consolas, 'Libe" w:hAnsi="SFMono-Regular, Consolas, 'Libe"/>
          <w:b/>
          <w:bCs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Estructura de datos tipo abstractos</w:t>
      </w:r>
    </w:p>
    <w:p w14:paraId="11AD30E0" w14:textId="77777777" w:rsidR="00A07E4B" w:rsidRDefault="00A07E4B" w:rsidP="00A07E4B">
      <w:pPr>
        <w:pStyle w:val="Standard"/>
        <w:jc w:val="both"/>
      </w:pPr>
      <w:hyperlink r:id="rId25" w:history="1">
        <w: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7D1891D3" w14:textId="77777777" w:rsidR="00A07E4B" w:rsidRDefault="00A07E4B"/>
    <w:p w14:paraId="076B6612" w14:textId="77777777" w:rsidR="00D25A53" w:rsidRDefault="00D25A53"/>
    <w:p w14:paraId="70B1E731" w14:textId="77777777" w:rsidR="00D25A53" w:rsidRDefault="00D25A53" w:rsidP="00D25A53">
      <w:pPr>
        <w:pStyle w:val="Standard"/>
      </w:pPr>
      <w:hyperlink r:id="rId26" w:history="1">
        <w:r w:rsidRPr="005F69C3">
          <w:rPr>
            <w:sz w:val="16"/>
            <w:szCs w:val="16"/>
          </w:rPr>
          <w:t>https://www.techiedelight.com/?problem=TwoSum</w:t>
        </w:r>
      </w:hyperlink>
      <w:r w:rsidRPr="005F69C3">
        <w:t xml:space="preserve"> </w:t>
      </w:r>
      <w:r w:rsidRPr="005F69C3">
        <w:rPr>
          <w:b/>
          <w:bCs/>
          <w:color w:val="EE0000"/>
        </w:rPr>
        <w:t>Problemas</w:t>
      </w:r>
    </w:p>
    <w:p w14:paraId="73FF34C4" w14:textId="77777777" w:rsidR="00D25A53" w:rsidRDefault="00D25A53" w:rsidP="00D25A53">
      <w:pPr>
        <w:pStyle w:val="Standard"/>
        <w:rPr>
          <w:color w:val="EE0000"/>
        </w:rPr>
      </w:pPr>
      <w:hyperlink r:id="rId27" w:history="1">
        <w:r w:rsidRPr="005F69C3">
          <w:rPr>
            <w:rStyle w:val="Hipervnculo"/>
          </w:rPr>
          <w:t>https://www.geeksforgeeks.org/dsa/bitwise-algorithms/</w:t>
        </w:r>
      </w:hyperlink>
      <w:r w:rsidRPr="005F69C3">
        <w:t xml:space="preserve"> </w:t>
      </w:r>
      <w:r w:rsidRPr="005F69C3">
        <w:rPr>
          <w:b/>
          <w:bCs/>
          <w:color w:val="EE0000"/>
        </w:rPr>
        <w:t>teoría</w:t>
      </w:r>
      <w:r w:rsidRPr="005F69C3">
        <w:rPr>
          <w:color w:val="EE0000"/>
        </w:rPr>
        <w:t xml:space="preserve"> </w:t>
      </w:r>
    </w:p>
    <w:p w14:paraId="209827AF" w14:textId="77777777" w:rsidR="00D25A53" w:rsidRDefault="00D25A53" w:rsidP="00D25A53">
      <w:pPr>
        <w:pStyle w:val="Textbody"/>
        <w:spacing w:after="360" w:line="410" w:lineRule="auto"/>
        <w:jc w:val="both"/>
      </w:pPr>
      <w:hyperlink r:id="rId28" w:history="1">
        <w:r>
          <w:t>https://www.geeksforgeeks.org/bitwise-algorithms/?ref=lbp</w:t>
        </w:r>
      </w:hyperlink>
    </w:p>
    <w:p w14:paraId="08372E62" w14:textId="77777777" w:rsidR="00D25A53" w:rsidRDefault="00D25A53" w:rsidP="00D25A53">
      <w:pPr>
        <w:pStyle w:val="Standard"/>
        <w:rPr>
          <w:color w:val="EE0000"/>
        </w:rPr>
      </w:pPr>
    </w:p>
    <w:p w14:paraId="47FB15DB" w14:textId="77777777" w:rsidR="00D25A53" w:rsidRDefault="00D25A53" w:rsidP="00D25A53">
      <w:pPr>
        <w:pStyle w:val="Standard"/>
        <w:rPr>
          <w:color w:val="EE0000"/>
        </w:rPr>
      </w:pPr>
    </w:p>
    <w:p w14:paraId="06824B81" w14:textId="77777777" w:rsidR="00D25A53" w:rsidRPr="005F69C3" w:rsidRDefault="00D25A53" w:rsidP="00D25A53">
      <w:pPr>
        <w:pStyle w:val="Standard"/>
      </w:pPr>
      <w:r w:rsidRPr="00496375">
        <w:rPr>
          <w:highlight w:val="red"/>
        </w:rPr>
        <w:t>https://www.techiedelight.com/compute-parity-number-using-lookup-table/</w:t>
      </w:r>
    </w:p>
    <w:p w14:paraId="4F973847" w14:textId="77777777" w:rsidR="00D25A53" w:rsidRDefault="00D25A53" w:rsidP="00D25A53">
      <w:pPr>
        <w:pStyle w:val="Standard"/>
        <w:jc w:val="both"/>
        <w:rPr>
          <w:color w:val="006699"/>
          <w:sz w:val="18"/>
          <w:szCs w:val="18"/>
        </w:rPr>
      </w:pPr>
      <w:r>
        <w:rPr>
          <w:color w:val="006699"/>
          <w:sz w:val="18"/>
          <w:szCs w:val="18"/>
        </w:rPr>
        <w:t>https://www.geeksforgeeks.org/compute-modulus-division-by-a-power-of-2-number/?ref=lbp</w:t>
      </w:r>
    </w:p>
    <w:p w14:paraId="7756E045" w14:textId="77777777" w:rsidR="00D25A53" w:rsidRDefault="00D25A53" w:rsidP="00D25A53">
      <w:pPr>
        <w:pStyle w:val="Standard"/>
      </w:pPr>
      <w:hyperlink r:id="rId29" w:history="1">
        <w:r>
          <w:t>https://www.similaranswer.es/como-se-puede-producir-el-desbordamiento/#que-causa-el-desbordamiento-aritmetico</w:t>
        </w:r>
      </w:hyperlink>
    </w:p>
    <w:p w14:paraId="5AE6A728" w14:textId="77777777" w:rsidR="00D25A53" w:rsidRDefault="00D25A53" w:rsidP="00D25A53">
      <w:r>
        <w:t xml:space="preserve"> </w:t>
      </w:r>
    </w:p>
    <w:p w14:paraId="5DA79F8B" w14:textId="77777777" w:rsidR="00D25A53" w:rsidRDefault="00D25A53" w:rsidP="00D25A53"/>
    <w:p w14:paraId="02A07490" w14:textId="77777777" w:rsidR="00D25A53" w:rsidRDefault="00D25A53" w:rsidP="00D25A53">
      <w:pPr>
        <w:pStyle w:val="Standard"/>
        <w:jc w:val="both"/>
      </w:pPr>
      <w:hyperlink r:id="rId30" w:history="1">
        <w:r>
          <w:t>https://www.geeksforgeeks.org/find-two-non-repeating-elements-in-an-array-of-repeating-elements/?ref=lbp</w:t>
        </w:r>
      </w:hyperlink>
    </w:p>
    <w:p w14:paraId="60A45C5A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1C77D0B3" w14:textId="77777777" w:rsidR="00D25A53" w:rsidRDefault="00D25A53" w:rsidP="00D25A53">
      <w:pPr>
        <w:pStyle w:val="Ttulo1"/>
        <w:jc w:val="both"/>
        <w:rPr>
          <w:rFonts w:ascii="SFMono-Regular, Consolas, 'Libe" w:hAnsi="SFMono-Regular, Consolas, 'Libe"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Algoritmos bit a bit</w:t>
      </w:r>
    </w:p>
    <w:p w14:paraId="3B8E3201" w14:textId="77777777" w:rsidR="00D25A53" w:rsidRDefault="00D25A53" w:rsidP="00D25A53">
      <w:pPr>
        <w:pStyle w:val="Textbody"/>
        <w:spacing w:after="360" w:line="410" w:lineRule="auto"/>
        <w:jc w:val="both"/>
      </w:pPr>
      <w:hyperlink r:id="rId31" w:history="1">
        <w:r>
          <w:t>https://www.geeksforgeeks.org/bitwise-algorithms/?ref=lbp</w:t>
        </w:r>
      </w:hyperlink>
    </w:p>
    <w:p w14:paraId="54426E89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13975570" w14:textId="77777777" w:rsidR="00D25A53" w:rsidRDefault="00D25A53" w:rsidP="00D25A53">
      <w:pPr>
        <w:pStyle w:val="Standard"/>
        <w:jc w:val="both"/>
        <w:rPr>
          <w:rFonts w:ascii="SFMono-Regular, Consolas, 'Libe" w:hAnsi="SFMono-Regular, Consolas, 'Libe"/>
          <w:b/>
          <w:bCs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Estructura de datos tipo abstractos</w:t>
      </w:r>
    </w:p>
    <w:p w14:paraId="2FB57118" w14:textId="77777777" w:rsidR="00D25A53" w:rsidRDefault="00D25A53" w:rsidP="00D25A53">
      <w:pPr>
        <w:pStyle w:val="Standard"/>
        <w:jc w:val="both"/>
      </w:pPr>
      <w:hyperlink r:id="rId32" w:history="1">
        <w: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5EC08387" w14:textId="77777777" w:rsidR="00D25A53" w:rsidRDefault="00D25A53" w:rsidP="00D25A53"/>
    <w:p w14:paraId="1A82BBC5" w14:textId="77777777" w:rsidR="00D25A53" w:rsidRDefault="00D25A53" w:rsidP="00D25A53">
      <w:pPr>
        <w:pStyle w:val="Standard"/>
        <w:jc w:val="both"/>
        <w:rPr>
          <w:color w:val="006699"/>
          <w:sz w:val="18"/>
          <w:szCs w:val="18"/>
        </w:rPr>
      </w:pPr>
      <w:hyperlink r:id="rId33" w:history="1">
        <w:r w:rsidRPr="00436959">
          <w:rPr>
            <w:rStyle w:val="Hipervnculo"/>
            <w:sz w:val="18"/>
            <w:szCs w:val="18"/>
          </w:rPr>
          <w:t>https://www.geeksforgeeks.org/compute-modulus-division-by-a-power-of-2-number/?ref=lbp</w:t>
        </w:r>
      </w:hyperlink>
    </w:p>
    <w:p w14:paraId="6E092A8A" w14:textId="77777777" w:rsidR="00D25A53" w:rsidRDefault="00D25A53"/>
    <w:sectPr w:rsidR="00D25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FMono-Regular, Consolas, 'Libe">
    <w:altName w:val="Calibri"/>
    <w:charset w:val="00"/>
    <w:family w:val="auto"/>
    <w:pitch w:val="default"/>
  </w:font>
  <w:font w:name="Liberation Mono">
    <w:altName w:val="Calibri"/>
    <w:charset w:val="00"/>
    <w:family w:val="modern"/>
    <w:pitch w:val="fixed"/>
  </w:font>
  <w:font w:name="DejaVu Sans Mono">
    <w:charset w:val="00"/>
    <w:family w:val="modern"/>
    <w:pitch w:val="fixed"/>
  </w:font>
  <w:font w:name="inherit">
    <w:altName w:val="Calibri"/>
    <w:charset w:val="00"/>
    <w:family w:val="auto"/>
    <w:pitch w:val="default"/>
  </w:font>
  <w:font w:name="ui-monospace, 'Cascadia Mono', ">
    <w:altName w:val="Calibri"/>
    <w:charset w:val="00"/>
    <w:family w:val="auto"/>
    <w:pitch w:val="default"/>
  </w:font>
  <w:font w:name="sofia-pro, sans-serif">
    <w:altName w:val="Calibri"/>
    <w:charset w:val="00"/>
    <w:family w:val="auto"/>
    <w:pitch w:val="default"/>
  </w:font>
  <w:font w:name="Consolas, 'Bitstream Vera Sans ">
    <w:altName w:val="Consolas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D55"/>
    <w:multiLevelType w:val="multilevel"/>
    <w:tmpl w:val="6E7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611F7B"/>
    <w:multiLevelType w:val="hybridMultilevel"/>
    <w:tmpl w:val="B65A173E"/>
    <w:lvl w:ilvl="0" w:tplc="0C0A000F">
      <w:start w:val="1"/>
      <w:numFmt w:val="decimal"/>
      <w:lvlText w:val="%1."/>
      <w:lvlJc w:val="left"/>
      <w:pPr>
        <w:ind w:left="887" w:hanging="360"/>
      </w:pPr>
    </w:lvl>
    <w:lvl w:ilvl="1" w:tplc="0C0A0019" w:tentative="1">
      <w:start w:val="1"/>
      <w:numFmt w:val="lowerLetter"/>
      <w:lvlText w:val="%2."/>
      <w:lvlJc w:val="left"/>
      <w:pPr>
        <w:ind w:left="1607" w:hanging="360"/>
      </w:pPr>
    </w:lvl>
    <w:lvl w:ilvl="2" w:tplc="0C0A001B" w:tentative="1">
      <w:start w:val="1"/>
      <w:numFmt w:val="lowerRoman"/>
      <w:lvlText w:val="%3."/>
      <w:lvlJc w:val="right"/>
      <w:pPr>
        <w:ind w:left="2327" w:hanging="180"/>
      </w:pPr>
    </w:lvl>
    <w:lvl w:ilvl="3" w:tplc="0C0A000F" w:tentative="1">
      <w:start w:val="1"/>
      <w:numFmt w:val="decimal"/>
      <w:lvlText w:val="%4."/>
      <w:lvlJc w:val="left"/>
      <w:pPr>
        <w:ind w:left="3047" w:hanging="360"/>
      </w:pPr>
    </w:lvl>
    <w:lvl w:ilvl="4" w:tplc="0C0A0019" w:tentative="1">
      <w:start w:val="1"/>
      <w:numFmt w:val="lowerLetter"/>
      <w:lvlText w:val="%5."/>
      <w:lvlJc w:val="left"/>
      <w:pPr>
        <w:ind w:left="3767" w:hanging="360"/>
      </w:pPr>
    </w:lvl>
    <w:lvl w:ilvl="5" w:tplc="0C0A001B" w:tentative="1">
      <w:start w:val="1"/>
      <w:numFmt w:val="lowerRoman"/>
      <w:lvlText w:val="%6."/>
      <w:lvlJc w:val="right"/>
      <w:pPr>
        <w:ind w:left="4487" w:hanging="180"/>
      </w:pPr>
    </w:lvl>
    <w:lvl w:ilvl="6" w:tplc="0C0A000F" w:tentative="1">
      <w:start w:val="1"/>
      <w:numFmt w:val="decimal"/>
      <w:lvlText w:val="%7."/>
      <w:lvlJc w:val="left"/>
      <w:pPr>
        <w:ind w:left="5207" w:hanging="360"/>
      </w:pPr>
    </w:lvl>
    <w:lvl w:ilvl="7" w:tplc="0C0A0019" w:tentative="1">
      <w:start w:val="1"/>
      <w:numFmt w:val="lowerLetter"/>
      <w:lvlText w:val="%8."/>
      <w:lvlJc w:val="left"/>
      <w:pPr>
        <w:ind w:left="5927" w:hanging="360"/>
      </w:pPr>
    </w:lvl>
    <w:lvl w:ilvl="8" w:tplc="0C0A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2" w15:restartNumberingAfterBreak="0">
    <w:nsid w:val="153849F8"/>
    <w:multiLevelType w:val="hybridMultilevel"/>
    <w:tmpl w:val="086A25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D22852"/>
    <w:multiLevelType w:val="multilevel"/>
    <w:tmpl w:val="386E5C04"/>
    <w:lvl w:ilvl="0">
      <w:numFmt w:val="bullet"/>
      <w:lvlText w:val=""/>
      <w:lvlJc w:val="left"/>
      <w:pPr>
        <w:ind w:left="450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379E5484"/>
    <w:multiLevelType w:val="hybridMultilevel"/>
    <w:tmpl w:val="5CB2A1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012F2"/>
    <w:multiLevelType w:val="hybridMultilevel"/>
    <w:tmpl w:val="0B9017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D34CC"/>
    <w:multiLevelType w:val="multilevel"/>
    <w:tmpl w:val="444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480450">
    <w:abstractNumId w:val="3"/>
  </w:num>
  <w:num w:numId="2" w16cid:durableId="1917397009">
    <w:abstractNumId w:val="0"/>
    <w:lvlOverride w:ilvl="0">
      <w:startOverride w:val="1"/>
    </w:lvlOverride>
  </w:num>
  <w:num w:numId="3" w16cid:durableId="971834727">
    <w:abstractNumId w:val="0"/>
    <w:lvlOverride w:ilvl="0">
      <w:startOverride w:val="2"/>
    </w:lvlOverride>
  </w:num>
  <w:num w:numId="4" w16cid:durableId="1213349274">
    <w:abstractNumId w:val="6"/>
  </w:num>
  <w:num w:numId="5" w16cid:durableId="64034477">
    <w:abstractNumId w:val="2"/>
  </w:num>
  <w:num w:numId="6" w16cid:durableId="894002728">
    <w:abstractNumId w:val="5"/>
  </w:num>
  <w:num w:numId="7" w16cid:durableId="1506894902">
    <w:abstractNumId w:val="4"/>
  </w:num>
  <w:num w:numId="8" w16cid:durableId="198457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EF"/>
    <w:rsid w:val="00041B49"/>
    <w:rsid w:val="00085CAA"/>
    <w:rsid w:val="000C4E3C"/>
    <w:rsid w:val="001D3C48"/>
    <w:rsid w:val="00255C93"/>
    <w:rsid w:val="002D3110"/>
    <w:rsid w:val="003510CE"/>
    <w:rsid w:val="00407DA8"/>
    <w:rsid w:val="00421AF1"/>
    <w:rsid w:val="006C25A6"/>
    <w:rsid w:val="006E0AC1"/>
    <w:rsid w:val="00940DBE"/>
    <w:rsid w:val="00A07E4B"/>
    <w:rsid w:val="00AC7999"/>
    <w:rsid w:val="00BC7528"/>
    <w:rsid w:val="00C01828"/>
    <w:rsid w:val="00C91A3D"/>
    <w:rsid w:val="00D25A53"/>
    <w:rsid w:val="00E210FE"/>
    <w:rsid w:val="00E70CD6"/>
    <w:rsid w:val="00E82971"/>
    <w:rsid w:val="00EB29EF"/>
    <w:rsid w:val="00EE45FF"/>
    <w:rsid w:val="00F5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889D"/>
  <w15:chartTrackingRefBased/>
  <w15:docId w15:val="{15087E46-D21E-4FA4-BA76-1431791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9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9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9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9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9EF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B29EF"/>
    <w:pPr>
      <w:suppressAutoHyphens/>
      <w:autoSpaceDN w:val="0"/>
      <w:spacing w:after="0" w:line="240" w:lineRule="auto"/>
      <w:textAlignment w:val="baseline"/>
    </w:pPr>
    <w:rPr>
      <w:rFonts w:ascii="Liberation Serif" w:eastAsia="Liberation Serif" w:hAnsi="Liberation Serif" w:cs="Liberation Serif"/>
      <w:kern w:val="3"/>
      <w:lang w:eastAsia="zh-CN" w:bidi="hi-I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B29EF"/>
    <w:rPr>
      <w:color w:val="467886" w:themeColor="hyperlink"/>
      <w:u w:val="single"/>
    </w:rPr>
  </w:style>
  <w:style w:type="paragraph" w:customStyle="1" w:styleId="Textbody">
    <w:name w:val="Text body"/>
    <w:basedOn w:val="Standard"/>
    <w:rsid w:val="00EB29EF"/>
    <w:pPr>
      <w:spacing w:after="140" w:line="276" w:lineRule="auto"/>
    </w:pPr>
    <w:rPr>
      <w:rFonts w:ascii="SFMono-Regular, Consolas, 'Libe" w:eastAsia="SFMono-Regular, Consolas, 'Libe" w:hAnsi="SFMono-Regular, Consolas, 'Libe" w:cs="SFMono-Regular, Consolas, 'Libe"/>
      <w:color w:val="006699"/>
      <w:sz w:val="22"/>
    </w:rPr>
  </w:style>
  <w:style w:type="paragraph" w:customStyle="1" w:styleId="TableContents">
    <w:name w:val="Table Contents"/>
    <w:basedOn w:val="Standard"/>
    <w:rsid w:val="00A07E4B"/>
    <w:pPr>
      <w:suppressLineNumbers/>
    </w:pPr>
  </w:style>
  <w:style w:type="paragraph" w:customStyle="1" w:styleId="PreformattedText">
    <w:name w:val="Preformatted Text"/>
    <w:basedOn w:val="Standard"/>
    <w:rsid w:val="00A07E4B"/>
    <w:rPr>
      <w:rFonts w:ascii="Liberation Mono" w:eastAsia="DejaVu Sans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A07E4B"/>
    <w:pPr>
      <w:suppressLineNumbers/>
      <w:spacing w:after="283"/>
    </w:pPr>
    <w:rPr>
      <w:sz w:val="12"/>
      <w:szCs w:val="12"/>
    </w:rPr>
  </w:style>
  <w:style w:type="character" w:customStyle="1" w:styleId="SourceText">
    <w:name w:val="Source Text"/>
    <w:rsid w:val="00A07E4B"/>
    <w:rPr>
      <w:rFonts w:ascii="Liberation Mono" w:eastAsia="DejaVu Sans Mono" w:hAnsi="Liberation Mono" w:cs="Liberation Mono"/>
    </w:rPr>
  </w:style>
  <w:style w:type="character" w:customStyle="1" w:styleId="StrongEmphasis">
    <w:name w:val="Strong Emphasis"/>
    <w:rsid w:val="00A07E4B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576A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21AF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21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dsa/bits-manipulation-important-tactics/" TargetMode="External"/><Relationship Id="rId18" Type="http://schemas.openxmlformats.org/officeDocument/2006/relationships/hyperlink" Target="https://www.geeksforgeeks.org/competitive-programming/bitwise-hacks-for-competitive-programming/" TargetMode="External"/><Relationship Id="rId26" Type="http://schemas.openxmlformats.org/officeDocument/2006/relationships/hyperlink" Target="https://www.techiedelight.com/?problem=TwoSu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imilaranswer.es/como-se-puede-producir-el-desbordamiento/#que-causa-el-desbordamiento-aritmetico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geeksforgeeks.org/dsa/bits-manipulation-important-tactics/" TargetMode="External"/><Relationship Id="rId12" Type="http://schemas.openxmlformats.org/officeDocument/2006/relationships/hyperlink" Target="https://www.geeksforgeeks.org/dsa/bits-manipulation-important-tactics/" TargetMode="External"/><Relationship Id="rId17" Type="http://schemas.openxmlformats.org/officeDocument/2006/relationships/hyperlink" Target="https://www.geeksforgeeks.org/dsa/bits-manipulation-important-tactics/" TargetMode="External"/><Relationship Id="rId25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33" Type="http://schemas.openxmlformats.org/officeDocument/2006/relationships/hyperlink" Target="https://www.geeksforgeeks.org/compute-modulus-division-by-a-power-of-2-number/?ref=lb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bits-manipulation-important-tactics/" TargetMode="External"/><Relationship Id="rId20" Type="http://schemas.openxmlformats.org/officeDocument/2006/relationships/hyperlink" Target="https://www.geeksforgeeks.org/dsa/bitwise-algorithms" TargetMode="External"/><Relationship Id="rId29" Type="http://schemas.openxmlformats.org/officeDocument/2006/relationships/hyperlink" Target="https://www.similaranswer.es/como-se-puede-producir-el-desbordamiento/#que-causa-el-desbordamiento-aritmetic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bits-manipulation-important-tactics/" TargetMode="External"/><Relationship Id="rId11" Type="http://schemas.openxmlformats.org/officeDocument/2006/relationships/hyperlink" Target="https://www.geeksforgeeks.org/dsa/bits-manipulation-important-tactics/" TargetMode="External"/><Relationship Id="rId24" Type="http://schemas.openxmlformats.org/officeDocument/2006/relationships/hyperlink" Target="https://www.geeksforgeeks.org/bitwise-algorithms/?ref=lbp" TargetMode="External"/><Relationship Id="rId32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5" Type="http://schemas.openxmlformats.org/officeDocument/2006/relationships/hyperlink" Target="https://www.geeksforgeeks.org/dsa/bitwise-algorithms" TargetMode="External"/><Relationship Id="rId15" Type="http://schemas.openxmlformats.org/officeDocument/2006/relationships/hyperlink" Target="https://www.geeksforgeeks.org/dsa/bits-manipulation-important-tactics/" TargetMode="External"/><Relationship Id="rId23" Type="http://schemas.openxmlformats.org/officeDocument/2006/relationships/hyperlink" Target="https://www.geeksforgeeks.org/find-two-non-repeating-elements-in-an-array-of-repeating-elements/?ref=lbp" TargetMode="External"/><Relationship Id="rId28" Type="http://schemas.openxmlformats.org/officeDocument/2006/relationships/hyperlink" Target="https://www.geeksforgeeks.org/bitwise-algorithms/?ref=lbp" TargetMode="External"/><Relationship Id="rId10" Type="http://schemas.openxmlformats.org/officeDocument/2006/relationships/hyperlink" Target="https://www.geeksforgeeks.org/dsa/bits-manipulation-important-tactics/" TargetMode="External"/><Relationship Id="rId19" Type="http://schemas.openxmlformats.org/officeDocument/2006/relationships/hyperlink" Target="https://www.geeksforgeeks.org/dsa/bitwise-hacks-for-competitive-programming/" TargetMode="External"/><Relationship Id="rId31" Type="http://schemas.openxmlformats.org/officeDocument/2006/relationships/hyperlink" Target="https://www.geeksforgeeks.org/bitwise-algorithms/?ref=l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bits-manipulation-important-tactics/" TargetMode="External"/><Relationship Id="rId14" Type="http://schemas.openxmlformats.org/officeDocument/2006/relationships/hyperlink" Target="https://www.geeksforgeeks.org/dsa/bits-manipulation-important-tactics/" TargetMode="External"/><Relationship Id="rId22" Type="http://schemas.openxmlformats.org/officeDocument/2006/relationships/hyperlink" Target="https://graphics.stanford.edu/~seander/bithacks.html" TargetMode="External"/><Relationship Id="rId27" Type="http://schemas.openxmlformats.org/officeDocument/2006/relationships/hyperlink" Target="https://www.geeksforgeeks.org/dsa/bitwise-algorithms/" TargetMode="External"/><Relationship Id="rId30" Type="http://schemas.openxmlformats.org/officeDocument/2006/relationships/hyperlink" Target="https://www.geeksforgeeks.org/find-two-non-repeating-elements-in-an-array-of-repeating-elements/?ref=lbp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geeksforgeeks.org/dsa/bits-manipulation-important-tactic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2270</Words>
  <Characters>12490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Algoritmos bit a bit</vt:lpstr>
      <vt:lpstr>Algoritmos bit a bit</vt:lpstr>
    </vt:vector>
  </TitlesOfParts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19</cp:revision>
  <dcterms:created xsi:type="dcterms:W3CDTF">2026-07-11T01:46:00Z</dcterms:created>
  <dcterms:modified xsi:type="dcterms:W3CDTF">2026-07-11T04:39:00Z</dcterms:modified>
</cp:coreProperties>
</file>