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0D3" w:rsidRDefault="00A63B2F">
      <w:r>
        <w:t>Useful links:</w:t>
      </w:r>
    </w:p>
    <w:p w:rsidR="00A63B2F" w:rsidRDefault="00A63B2F"/>
    <w:p w:rsidR="00A63B2F" w:rsidRDefault="00A63B2F">
      <w:hyperlink r:id="rId4" w:history="1">
        <w:r w:rsidRPr="002A5507">
          <w:rPr>
            <w:rStyle w:val="Hyperlink"/>
          </w:rPr>
          <w:t>http://resurfacing-congress.com/competition/</w:t>
        </w:r>
      </w:hyperlink>
    </w:p>
    <w:p w:rsidR="00A63B2F" w:rsidRDefault="00A63B2F"/>
    <w:p w:rsidR="00A63B2F" w:rsidRDefault="00A63B2F">
      <w:hyperlink r:id="rId5" w:history="1">
        <w:r w:rsidRPr="002A5507">
          <w:rPr>
            <w:rStyle w:val="Hyperlink"/>
          </w:rPr>
          <w:t>http://resurfacing-congress.com/venue-accommodation/</w:t>
        </w:r>
      </w:hyperlink>
    </w:p>
    <w:p w:rsidR="00A63B2F" w:rsidRDefault="00A63B2F"/>
    <w:sectPr w:rsidR="00A63B2F" w:rsidSect="00747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63B2F"/>
    <w:rsid w:val="007470D3"/>
    <w:rsid w:val="00A63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B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surfacing-congress.com/venue-accommodation/" TargetMode="External"/><Relationship Id="rId4" Type="http://schemas.openxmlformats.org/officeDocument/2006/relationships/hyperlink" Target="http://resurfacing-congress.com/compet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>Zimmer Europe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zieglerk</dc:creator>
  <cp:keywords/>
  <dc:description/>
  <cp:lastModifiedBy>zieglerk</cp:lastModifiedBy>
  <cp:revision>1</cp:revision>
  <dcterms:created xsi:type="dcterms:W3CDTF">2012-05-04T11:34:00Z</dcterms:created>
  <dcterms:modified xsi:type="dcterms:W3CDTF">2012-05-04T11:35:00Z</dcterms:modified>
</cp:coreProperties>
</file>