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Bladerunner 2049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 tomorrow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BGP videos, modifying attributes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 CHUNKS: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BGP best path algorithm: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https://www.cisco.com/c/en/us/support/docs/ip/border-gateway-protocol-bgp/13753-25.html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BGP peer groups: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https://www.cisco.com/c/en/us/support/docs/ip/border-gateway-protocol-bgp/13755-29.html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WHIP-CRACKING: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BGP peer groups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combos: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int x/x / sh run | sec {technology / ping / tracert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sec router ospf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access-list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prefix-list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buffered debug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 1000000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log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