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LDP, label filtering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Assessing lab fail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https://networkintrovert.com/2017/11/24/ccie-lab-attempt-2-time-to-change-directions/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LDP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Label filtering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