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Special MPLS labels. RD or RT? getvpn. 8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voyager fly-by of neptune and moon triton, courtesy: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written plan //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traceroute story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ospf authentication lab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boson reviews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mini-reviews (drill sheet) //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MPLS/RD/RT/VPNv4 address/VPNv4 update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MPLS reserved labels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getvpn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 another streamer!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https://www.twitch.tv/sysvoid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witch.tv/sysvoid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