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EBB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1A8794D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7D75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1D04B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BA2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9B3D32" w14:textId="77777777"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심리학에게묻다</w:t>
            </w:r>
            <w:proofErr w:type="spellEnd"/>
          </w:p>
        </w:tc>
      </w:tr>
      <w:tr w:rsidR="00DF1B29" w14:paraId="5114612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692C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1930B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6D8E5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AF84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78B015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F65B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E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B3E7C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E832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E05F1C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EE54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6DE47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EB7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6F4710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35192547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191BBEE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- 삶을 </w:t>
      </w:r>
      <w:proofErr w:type="spellStart"/>
      <w:r w:rsidRPr="00071AC7">
        <w:rPr>
          <w:rFonts w:asciiTheme="majorHAnsi" w:eastAsiaTheme="majorHAnsi" w:hAnsiTheme="majorHAnsi"/>
          <w:sz w:val="22"/>
        </w:rPr>
        <w:t>건겅하게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살아가기 위해 우리는 다양한 노력을 할 수 있다. ‘</w:t>
      </w:r>
      <w:proofErr w:type="spellStart"/>
      <w:r w:rsidRPr="00071AC7">
        <w:rPr>
          <w:rFonts w:asciiTheme="majorHAnsi" w:eastAsiaTheme="majorHAnsi" w:hAnsiTheme="majorHAnsi"/>
          <w:sz w:val="22"/>
        </w:rPr>
        <w:t>심리학에게묻다</w:t>
      </w:r>
      <w:proofErr w:type="spellEnd"/>
      <w:r w:rsidRPr="00071AC7">
        <w:rPr>
          <w:rFonts w:asciiTheme="majorHAnsi" w:eastAsiaTheme="majorHAnsi" w:hAnsiTheme="majorHAnsi"/>
          <w:sz w:val="22"/>
        </w:rPr>
        <w:t>’</w:t>
      </w:r>
    </w:p>
    <w:p w14:paraId="58785D0B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교재</w:t>
      </w:r>
      <w:r w:rsidRPr="00071AC7">
        <w:rPr>
          <w:rFonts w:asciiTheme="majorHAnsi" w:eastAsiaTheme="majorHAnsi" w:hAnsiTheme="majorHAnsi"/>
          <w:sz w:val="22"/>
        </w:rPr>
        <w:t>(p317-334) 내용 및 기타 자료를 개인이 자유롭게 참조하여,</w:t>
      </w:r>
    </w:p>
    <w:p w14:paraId="1C964BC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1) </w:t>
      </w:r>
      <w:proofErr w:type="spellStart"/>
      <w:r w:rsidRPr="00071AC7">
        <w:rPr>
          <w:rFonts w:asciiTheme="majorHAnsi" w:eastAsiaTheme="majorHAnsi" w:hAnsiTheme="majorHAnsi"/>
          <w:sz w:val="22"/>
        </w:rPr>
        <w:t>마음트레이닝에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소개된 다양한 활동들을 참조하여 자신의 일상에 이러한 방법들을</w:t>
      </w:r>
    </w:p>
    <w:p w14:paraId="4CE5265F" w14:textId="7C05DB9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적용해</w:t>
      </w:r>
      <w:r w:rsidRPr="00071AC7">
        <w:rPr>
          <w:rFonts w:asciiTheme="majorHAnsi" w:eastAsiaTheme="majorHAnsi" w:hAnsiTheme="majorHAnsi"/>
          <w:sz w:val="22"/>
        </w:rPr>
        <w:t xml:space="preserve"> 본 후,</w:t>
      </w:r>
      <w:r w:rsidR="0050006D">
        <w:rPr>
          <w:rFonts w:asciiTheme="majorHAnsi" w:eastAsiaTheme="majorHAnsi" w:hAnsiTheme="majorHAnsi"/>
          <w:sz w:val="22"/>
        </w:rPr>
        <w:t xml:space="preserve"> </w:t>
      </w:r>
    </w:p>
    <w:p w14:paraId="0DFDDCA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2) 그 중 3가지 방법을 적용한 내용과 결과를 구체적으로 제시하고(예: 기분일기 내용</w:t>
      </w:r>
    </w:p>
    <w:p w14:paraId="5F060FB0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발췌</w:t>
      </w:r>
      <w:r w:rsidRPr="00071AC7">
        <w:rPr>
          <w:rFonts w:asciiTheme="majorHAnsi" w:eastAsiaTheme="majorHAnsi" w:hAnsiTheme="majorHAnsi"/>
          <w:sz w:val="22"/>
        </w:rPr>
        <w:t>, 처음 써 보는 편지 내용 발췌, 역기능적 사고 기록지 등),</w:t>
      </w:r>
    </w:p>
    <w:p w14:paraId="0694AEC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3) 이러한 적용과정에서 </w:t>
      </w:r>
      <w:proofErr w:type="spellStart"/>
      <w:r w:rsidRPr="00071AC7">
        <w:rPr>
          <w:rFonts w:asciiTheme="majorHAnsi" w:eastAsiaTheme="majorHAnsi" w:hAnsiTheme="majorHAnsi"/>
          <w:sz w:val="22"/>
        </w:rPr>
        <w:t>배운점과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071AC7">
        <w:rPr>
          <w:rFonts w:asciiTheme="majorHAnsi" w:eastAsiaTheme="majorHAnsi" w:hAnsiTheme="majorHAnsi"/>
          <w:sz w:val="22"/>
        </w:rPr>
        <w:t>느낀점을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쓰시오.</w:t>
      </w:r>
    </w:p>
    <w:p w14:paraId="342A7E8D" w14:textId="3F2EF074" w:rsid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: 위의 3단계가 모두 포함되어야 함 (50점)</w:t>
      </w:r>
    </w:p>
    <w:p w14:paraId="06CB6C82" w14:textId="11960263" w:rsidR="00214BA6" w:rsidRDefault="00214BA6">
      <w:pPr>
        <w:widowControl/>
        <w:wordWrap/>
        <w:autoSpaceDE/>
        <w:autoSpaceDN/>
        <w:rPr>
          <w:rFonts w:asciiTheme="majorHAnsi" w:eastAsiaTheme="majorHAnsi" w:hAnsiTheme="majorHAnsi"/>
          <w:color w:val="000000"/>
          <w:sz w:val="22"/>
        </w:rPr>
      </w:pPr>
      <w:r>
        <w:rPr>
          <w:rFonts w:asciiTheme="majorHAnsi" w:eastAsiaTheme="majorHAnsi" w:hAnsiTheme="majorHAnsi"/>
          <w:sz w:val="22"/>
        </w:rPr>
        <w:br w:type="page"/>
      </w:r>
    </w:p>
    <w:p w14:paraId="65D496CE" w14:textId="450E6CF3" w:rsidR="0070245D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lastRenderedPageBreak/>
        <w:t>마음 트레이닝이란?</w:t>
      </w:r>
    </w:p>
    <w:p w14:paraId="5576892F" w14:textId="26AAEEA9" w:rsidR="00BC3A0C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마음 트레이닝이란 자신의 마음에 대해 더 잘 알 수 있기 위해 사용하는 여러가지 방법이다.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몸과 마찬가지로 마음에도 문제가 생길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몸에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문제가 생겼을 때 문제가 생겼을 때를 예로 들면 어디가 어떻게 문제인지를 알아야 그것을 바탕으로 혼자서 해결할지,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전문가의 도움이 필요할지 결정하고</w:t>
      </w:r>
      <w:r>
        <w:rPr>
          <w:rFonts w:asciiTheme="majorHAnsi" w:eastAsiaTheme="majorHAnsi" w:hAnsiTheme="majorHAnsi"/>
          <w:spacing w:val="-5"/>
          <w:sz w:val="22"/>
        </w:rPr>
        <w:t xml:space="preserve">, </w:t>
      </w:r>
      <w:r>
        <w:rPr>
          <w:rFonts w:asciiTheme="majorHAnsi" w:eastAsiaTheme="majorHAnsi" w:hAnsiTheme="majorHAnsi" w:hint="eastAsia"/>
          <w:spacing w:val="-5"/>
          <w:sz w:val="22"/>
        </w:rPr>
        <w:t>전문가에게 필요한 정보를 제공하여 치료가 쉽도록 도울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예를 들어 아랫배가 아파오는데,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많이 느꼈던 위치에서 비슷한 정도의 불편함을 느낀다면 </w:t>
      </w:r>
      <w:r>
        <w:rPr>
          <w:rFonts w:asciiTheme="majorHAnsi" w:eastAsiaTheme="majorHAnsi" w:hAnsiTheme="majorHAnsi"/>
          <w:spacing w:val="-5"/>
          <w:sz w:val="22"/>
        </w:rPr>
        <w:t>“</w:t>
      </w:r>
      <w:r>
        <w:rPr>
          <w:rFonts w:asciiTheme="majorHAnsi" w:eastAsiaTheme="majorHAnsi" w:hAnsiTheme="majorHAnsi" w:hint="eastAsia"/>
          <w:spacing w:val="-5"/>
          <w:sz w:val="22"/>
        </w:rPr>
        <w:t>아 이전에 많이 겪었던 변비 증상이구나</w:t>
      </w:r>
      <w:r>
        <w:rPr>
          <w:rFonts w:asciiTheme="majorHAnsi" w:eastAsiaTheme="majorHAnsi" w:hAnsiTheme="majorHAnsi"/>
          <w:spacing w:val="-5"/>
          <w:sz w:val="22"/>
        </w:rPr>
        <w:t xml:space="preserve">” </w:t>
      </w:r>
      <w:r>
        <w:rPr>
          <w:rFonts w:asciiTheme="majorHAnsi" w:eastAsiaTheme="majorHAnsi" w:hAnsiTheme="majorHAnsi" w:hint="eastAsia"/>
          <w:spacing w:val="-5"/>
          <w:sz w:val="22"/>
        </w:rPr>
        <w:t>라고 판단하고 혼자서 해결할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하지만 오른쪽 배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위쪽 </w:t>
      </w:r>
      <w:r>
        <w:rPr>
          <w:rFonts w:asciiTheme="majorHAnsi" w:eastAsiaTheme="majorHAnsi" w:hAnsiTheme="majorHAnsi" w:hint="eastAsia"/>
          <w:spacing w:val="-5"/>
          <w:sz w:val="22"/>
        </w:rPr>
        <w:t>부분이 쿡쿡 쑤시는 느낌이 든다면 평소에 겪어보지 않아본 패턴의 증상이므로 의사를 찾아가 정확히 어느 부분이 어떤 식으로 아픈지 설명하여 의사가 그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 정보</w:t>
      </w:r>
      <w:r>
        <w:rPr>
          <w:rFonts w:asciiTheme="majorHAnsi" w:eastAsiaTheme="majorHAnsi" w:hAnsiTheme="majorHAnsi" w:hint="eastAsia"/>
          <w:spacing w:val="-5"/>
          <w:sz w:val="22"/>
        </w:rPr>
        <w:t>를 바탕으로 어떤 검사를 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처방이 필요할지 판단을 내리게끔 도움을 줄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우리의 마음도 이와 비슷하다.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우리 마음의 상태를 잘 알고 있다가 어딘가 문제가 생기면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>해결할 수 있는 방법을 찾고,</w:t>
      </w:r>
      <w:r w:rsidR="00E67946">
        <w:rPr>
          <w:rFonts w:asciiTheme="majorHAnsi" w:eastAsiaTheme="majorHAnsi" w:hAnsiTheme="majorHAnsi"/>
          <w:spacing w:val="-5"/>
          <w:sz w:val="22"/>
        </w:rPr>
        <w:t xml:space="preserve">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혼자서 감당하기 버거우면 </w:t>
      </w:r>
      <w:r>
        <w:rPr>
          <w:rFonts w:asciiTheme="majorHAnsi" w:eastAsiaTheme="majorHAnsi" w:hAnsiTheme="majorHAnsi" w:hint="eastAsia"/>
          <w:spacing w:val="-5"/>
          <w:sz w:val="22"/>
        </w:rPr>
        <w:t>전문가를 찾아가 무엇이 문제인지 얘기하고 도움을 받는 것이 중요하다.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마음 트레이닝은 내가 어떤 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감정</w:t>
      </w:r>
      <w:r>
        <w:rPr>
          <w:rFonts w:asciiTheme="majorHAnsi" w:eastAsiaTheme="majorHAnsi" w:hAnsiTheme="majorHAnsi" w:hint="eastAsia"/>
          <w:spacing w:val="-5"/>
          <w:sz w:val="22"/>
        </w:rPr>
        <w:t>을,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왜,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정도로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느끼는지 내 스스로 파악할 수 있게 해주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는 역할을 한다.</w:t>
      </w:r>
      <w:r w:rsidR="00FD13D3">
        <w:rPr>
          <w:rFonts w:asciiTheme="majorHAnsi" w:eastAsiaTheme="majorHAnsi" w:hAnsiTheme="majorHAnsi"/>
          <w:spacing w:val="-5"/>
          <w:sz w:val="22"/>
        </w:rPr>
        <w:t xml:space="preserve"> </w:t>
      </w:r>
      <w:r w:rsidR="002A3E92"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11E10CC3" w14:textId="77777777" w:rsidR="00BC3A0C" w:rsidRPr="00071AC7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z w:val="22"/>
        </w:rPr>
      </w:pPr>
    </w:p>
    <w:p w14:paraId="66DFA7CE" w14:textId="01B34F10" w:rsidR="00071AC7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 적용 과정</w:t>
      </w:r>
    </w:p>
    <w:p w14:paraId="6A116A67" w14:textId="70F27148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즐거운 활동</w:t>
      </w:r>
    </w:p>
    <w:p w14:paraId="1FF0D7A9" w14:textId="594D515C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평소에 무기력과 피로를 느끼는 편이고 정해진 루틴에서 벗어나 새로운 무엇인가를 실행하기를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어려워한다.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A03C82" w14:paraId="4FB34353" w14:textId="77777777" w:rsidTr="00014B1A">
        <w:tc>
          <w:tcPr>
            <w:tcW w:w="9491" w:type="dxa"/>
          </w:tcPr>
          <w:p w14:paraId="59CF25BA" w14:textId="71CB76C7" w:rsidR="00A03C82" w:rsidRPr="00014B1A" w:rsidRDefault="00A03C82" w:rsidP="00014B1A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내가 좋아하거나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재미있어하는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활동</w:t>
            </w:r>
            <w:r w:rsidR="00014B1A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014B1A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 w:rsidRPr="00014B1A">
              <w:rPr>
                <w:rFonts w:asciiTheme="majorHAnsi" w:eastAsiaTheme="majorHAnsi" w:hAnsiTheme="majorHAnsi" w:hint="eastAsia"/>
                <w:spacing w:val="-5"/>
                <w:sz w:val="22"/>
              </w:rPr>
              <w:t>새로운 레시피 배우고 음식 만들기</w:t>
            </w:r>
          </w:p>
          <w:p w14:paraId="1EFC4A18" w14:textId="0628267C" w:rsidR="00014B1A" w:rsidRDefault="00E80D16" w:rsidP="00A03C8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새로운 요리를 만들어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보기 위해 혼자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막막하게 레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시피를 찾아다니고,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없는 재료를 준비하고,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다 만들고 나서도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피드백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해줄 사람이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없어서 만들어진 요리가 잘 된 건지 아닌 지도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모르는 상황은 좀 많이 답답하기 때문에 올해 여름부터 꾸준히 요리학원에 등록해서 한식과 떡,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한과 디저트 제작 등을 배우고 있다.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>요리를 만들 때 여러가지 재료들이 어느 비율로,</w:t>
            </w:r>
            <w:r w:rsidR="002C425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어느 순서로 조리 </w:t>
            </w:r>
            <w:proofErr w:type="spellStart"/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>되느냐에</w:t>
            </w:r>
            <w:proofErr w:type="spellEnd"/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따라 결과물이 달라지는 것을 보는 것도 신선하고 재미있고,</w:t>
            </w:r>
            <w:r w:rsidR="002C425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>여러 접시에 나누어 둔 각종 재료와 양념들이 결국 마지막에 한 접시에 모여서 완성될 때 기분이 좋아지기 때문에 요리를 배우는 것이 즐겁다.</w:t>
            </w:r>
          </w:p>
        </w:tc>
      </w:tr>
      <w:tr w:rsidR="00A03C82" w14:paraId="1D7D614D" w14:textId="77777777" w:rsidTr="00014B1A">
        <w:tc>
          <w:tcPr>
            <w:tcW w:w="9491" w:type="dxa"/>
          </w:tcPr>
          <w:p w14:paraId="3A12B8E5" w14:textId="4954072E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좋아하는 사람과 함께 하고 싶은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472B2B">
              <w:rPr>
                <w:rFonts w:asciiTheme="majorHAnsi" w:eastAsiaTheme="majorHAnsi" w:hAnsiTheme="majorHAnsi"/>
                <w:spacing w:val="-5"/>
                <w:sz w:val="22"/>
              </w:rPr>
              <w:t>–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447D3A">
              <w:rPr>
                <w:rFonts w:asciiTheme="majorHAnsi" w:eastAsiaTheme="majorHAnsi" w:hAnsiTheme="majorHAnsi" w:hint="eastAsia"/>
                <w:spacing w:val="-5"/>
                <w:sz w:val="22"/>
              </w:rPr>
              <w:t>등산</w:t>
            </w:r>
          </w:p>
          <w:p w14:paraId="2B2AA15E" w14:textId="24349DCA" w:rsidR="000D32D2" w:rsidRDefault="00447D3A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나는 가족과 떨어져 살면서 거의 대부분의 시간을 혼자 보내고,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친구나 연인 같은 가족 외 인간관계도 없기 때문에 누군가와 같이 시간을 보내는 경우가 없다.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하지만 만약에 누군가와 같이 시간을 보낼 수 있다면 등산을 해보고 싶다.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14BA6">
              <w:rPr>
                <w:rFonts w:asciiTheme="majorHAnsi" w:eastAsiaTheme="majorHAnsi" w:hAnsiTheme="majorHAnsi" w:hint="eastAsia"/>
                <w:spacing w:val="-5"/>
                <w:sz w:val="22"/>
              </w:rPr>
              <w:t>좋은 공기를 마시면서 등반이라는 공통의 목표를 가지고 같이 땀 흘리며 노력하는 과정이 참 재미있고 보람차면서 유대감을 쌓기 좋을 것 같다.</w:t>
            </w:r>
          </w:p>
        </w:tc>
      </w:tr>
      <w:tr w:rsidR="00A03C82" w14:paraId="25A06194" w14:textId="77777777" w:rsidTr="00014B1A">
        <w:tc>
          <w:tcPr>
            <w:tcW w:w="9491" w:type="dxa"/>
          </w:tcPr>
          <w:p w14:paraId="434F21C8" w14:textId="01D243BF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혼자서 언제라도 할 수 있는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달리기,</w:t>
            </w:r>
            <w:r w:rsidR="00955CD0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맨몸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</w:p>
          <w:p w14:paraId="6E0A8BC1" w14:textId="2ADD0CF5" w:rsidR="000D32D2" w:rsidRDefault="00581A17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나는 원래 학창시절 때부터 모든 종류의 육체활동,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특히 구기운동을 가장 안 좋아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했다.</w:t>
            </w:r>
            <w:r w:rsidR="00CB71EF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그리고 </w:t>
            </w:r>
            <w:r w:rsidR="00081B27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긴 시간을 무기력증에 빠져 집안에서 지내던 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어느 날 튀어나온 배를 보고 운동을 </w:t>
            </w:r>
            <w:proofErr w:type="spellStart"/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해야겠다고</w:t>
            </w:r>
            <w:proofErr w:type="spellEnd"/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마음 먹었는데 워낙 신체활동을 안 해봐서 뭐를 </w:t>
            </w:r>
            <w:proofErr w:type="spellStart"/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해야하리</w:t>
            </w:r>
            <w:proofErr w:type="spellEnd"/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모르는 상황에서 일단 달리기를 시작했다.</w:t>
            </w:r>
            <w:r w:rsidR="00CB71EF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매일 </w:t>
            </w:r>
            <w:r w:rsidR="00081B27">
              <w:rPr>
                <w:rFonts w:asciiTheme="majorHAnsi" w:eastAsiaTheme="majorHAnsi" w:hAnsiTheme="majorHAnsi" w:hint="eastAsia"/>
                <w:spacing w:val="-5"/>
                <w:sz w:val="22"/>
              </w:rPr>
              <w:t>달리기를 하면서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부터</w:t>
            </w:r>
            <w:r w:rsidR="00081B27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우울증도 완화되고 뭔가 신체를 사용하면서 기분이 좋아지고,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날이 갈수록 더 많이 더 오래 달리고 숨이 덜 찬다는 것이 참 좋아서 꾸준히 달리게 되었다.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스쿼트도</w:t>
            </w:r>
            <w:proofErr w:type="spellEnd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처음에는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30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일간 매일 </w:t>
            </w:r>
            <w:proofErr w:type="spellStart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100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개하기가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SNS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에서 유행이라 시작하게 됐는데 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처음 시작할 때는 이게 뭔가 싶었지만 계속 하루하루 기록을 늘려가면서 </w:t>
            </w:r>
            <w:r w:rsidR="00CB71EF">
              <w:rPr>
                <w:rFonts w:asciiTheme="majorHAnsi" w:eastAsiaTheme="majorHAnsi" w:hAnsiTheme="majorHAnsi"/>
                <w:spacing w:val="-5"/>
                <w:sz w:val="22"/>
              </w:rPr>
              <w:t>30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일을 꽉 채우니 뭔가 뿌듯함을 느끼고 그 때부터 본격적으로 신체 건강에 신경을 쓰게 됐다.</w:t>
            </w:r>
          </w:p>
        </w:tc>
      </w:tr>
      <w:tr w:rsidR="00A03C82" w14:paraId="6D4404A2" w14:textId="77777777" w:rsidTr="00014B1A">
        <w:tc>
          <w:tcPr>
            <w:tcW w:w="9491" w:type="dxa"/>
          </w:tcPr>
          <w:p w14:paraId="27F0015F" w14:textId="777777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다른 사람을 도움으로써 뿌듯한 기분을 느끼게 해 주는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한국어 가르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>치기</w:t>
            </w:r>
          </w:p>
          <w:p w14:paraId="67456BC3" w14:textId="4AC38A0B" w:rsidR="000D32D2" w:rsidRDefault="000441CF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나는 우울증과 무기력증에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빠져있을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때 내가 세상에 별로 쓸모 없는 존재라고 생각했다.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A27249">
              <w:rPr>
                <w:rFonts w:asciiTheme="majorHAnsi" w:eastAsiaTheme="majorHAnsi" w:hAnsiTheme="majorHAnsi" w:hint="eastAsia"/>
                <w:spacing w:val="-5"/>
                <w:sz w:val="22"/>
              </w:rPr>
              <w:t>그러던 도중 어느 날 영어를 연습하기 위해 들어간 외국 웹사이트</w:t>
            </w:r>
            <w:r w:rsidR="0050459C">
              <w:rPr>
                <w:rFonts w:asciiTheme="majorHAnsi" w:eastAsiaTheme="majorHAnsi" w:hAnsiTheme="majorHAnsi" w:hint="eastAsia"/>
                <w:spacing w:val="-5"/>
                <w:sz w:val="22"/>
              </w:rPr>
              <w:t>를 보던 도중 한국어 문법에 관한 질문을 보고 답변을 하기 시작했는데,</w:t>
            </w:r>
            <w:r w:rsidR="0050459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50459C">
              <w:rPr>
                <w:rFonts w:asciiTheme="majorHAnsi" w:eastAsiaTheme="majorHAnsi" w:hAnsiTheme="majorHAnsi" w:hint="eastAsia"/>
                <w:spacing w:val="-5"/>
                <w:sz w:val="22"/>
              </w:rPr>
              <w:t>내가 누군가에게 도움이 될 수 있다는 사실이 날 뿌듯하게 만들었다.</w:t>
            </w:r>
            <w:r w:rsidR="002D0349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하지만 비전문가로서 줄 수 있는 도움에는 한계가 있었기 때문에 그 때부터 외국어로 설명을 더 잘 해주기 위해서 영어를 배워서 영어 실력이 많이 늘 수 있었고,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언어 교육과 관련된 응용언어학 쪽으로도 공부를 하다가,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아예 학위 과정을 진행해서 한국어 교원 자격증도 취득을 할 수 있었다.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내가 시간과 노력을 투자해서 더 배운 만큼,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더 쉽고 이해가 잘 될 수 있도록 설명해줄 수 있어서 좋았다.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</w:tbl>
    <w:p w14:paraId="0637185B" w14:textId="77777777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</w:p>
    <w:p w14:paraId="208172AF" w14:textId="226DF829" w:rsidR="00BC3A0C" w:rsidRDefault="008D0D54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오래된 나의 습관 버리기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1A70C071" w14:textId="77777777" w:rsidTr="00014B1A">
        <w:tc>
          <w:tcPr>
            <w:tcW w:w="9491" w:type="dxa"/>
          </w:tcPr>
          <w:p w14:paraId="4FC1CCCB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 기술하기</w:t>
            </w:r>
          </w:p>
          <w:p w14:paraId="7C59C1E7" w14:textId="3D8FE55B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독서나 공부 등을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때에 5분도 집중하기 힘들어하고 금새 컴퓨터나 스마트폰으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로 도망가는 행동</w:t>
            </w:r>
          </w:p>
        </w:tc>
      </w:tr>
      <w:tr w:rsidR="008D0D54" w14:paraId="1F2B7932" w14:textId="77777777" w:rsidTr="00014B1A">
        <w:tc>
          <w:tcPr>
            <w:tcW w:w="9491" w:type="dxa"/>
          </w:tcPr>
          <w:p w14:paraId="7C2FD62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행동분석/기능분석</w:t>
            </w:r>
          </w:p>
          <w:p w14:paraId="77D2F0DA" w14:textId="708007A1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문제행동을 촉발하는 선행사건</w:t>
            </w:r>
          </w:p>
          <w:p w14:paraId="7AB19AC1" w14:textId="44B5A0B0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무엇인가 집중해서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일이 있</w:t>
            </w:r>
            <w:r w:rsidR="0050459C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더라도 꾸준히 진도를 내지 못하고 </w:t>
            </w:r>
          </w:p>
          <w:p w14:paraId="5D9559FE" w14:textId="0129524A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상황적 요인</w:t>
            </w:r>
          </w:p>
          <w:p w14:paraId="0AFE6C81" w14:textId="77777777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  <w:p w14:paraId="491AC42A" w14:textId="6D24DBF3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원인</w:t>
            </w:r>
          </w:p>
          <w:p w14:paraId="10E1FFB0" w14:textId="50B75661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낮은 집중력</w:t>
            </w:r>
          </w:p>
          <w:p w14:paraId="3402F50F" w14:textId="77777777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유지요인</w:t>
            </w:r>
          </w:p>
          <w:p w14:paraId="72937CE6" w14:textId="324FA1E7" w:rsidR="008D0D54" w:rsidRP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4A40A75A" w14:textId="77777777" w:rsidTr="00014B1A">
        <w:tc>
          <w:tcPr>
            <w:tcW w:w="9491" w:type="dxa"/>
          </w:tcPr>
          <w:p w14:paraId="0A5E124B" w14:textId="05208E9A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목표 정하기</w:t>
            </w:r>
          </w:p>
          <w:p w14:paraId="4D0B6B5B" w14:textId="7DFB99AB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우선 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집중해서 핸드폰에 손 대지 않고 독서를 하고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분~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동안 하고싶은 것을 하는 사이클을 필요할 때 마다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회 이상 반복하는 습관을 들이는 것</w:t>
            </w:r>
          </w:p>
          <w:p w14:paraId="384327C3" w14:textId="70388372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익숙해지면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사이클에서 집중시간을 늘려서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 등으로 바꾼다</w:t>
            </w:r>
          </w:p>
          <w:p w14:paraId="61D52D88" w14:textId="44C31088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0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7E1FEF74" w14:textId="77777777" w:rsidTr="00014B1A">
        <w:tc>
          <w:tcPr>
            <w:tcW w:w="9491" w:type="dxa"/>
          </w:tcPr>
          <w:p w14:paraId="48895641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행동변화 전략 짜기</w:t>
            </w:r>
          </w:p>
          <w:p w14:paraId="2D610595" w14:textId="1ACD2A77" w:rsidR="008D0D54" w:rsidRDefault="00407B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핸드폰을 사용하지 않도록 도와줄 수 있는 보조도구로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Forest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라는 애플리케이션을 설치해서 활용하기로 했다.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 앱으로 일정시간 타이머를 켠 후 타이머가 끝날 때까지 핸드폰을 건드리지 않으면 나무를 하나 심을 수 있게 해준다.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이러한 나무들을 모아서 숲을 만드는 것이 이 앱의 특징이다.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>이 앱을 최소 하루 한 번,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이상적으로는 하루 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회 이상 사용하여서 </w:t>
            </w:r>
            <w:r w:rsidR="003B7E67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  <w:tr w:rsidR="008D0D54" w14:paraId="6449364C" w14:textId="77777777" w:rsidTr="00014B1A">
        <w:tc>
          <w:tcPr>
            <w:tcW w:w="9491" w:type="dxa"/>
          </w:tcPr>
          <w:p w14:paraId="68558412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평가하기</w:t>
            </w:r>
          </w:p>
          <w:p w14:paraId="2A323C8A" w14:textId="5B1C50D3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254183AD" w14:textId="77777777" w:rsidTr="00014B1A">
        <w:tc>
          <w:tcPr>
            <w:tcW w:w="9491" w:type="dxa"/>
          </w:tcPr>
          <w:p w14:paraId="4E3179D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활동을 하고 나서</w:t>
            </w:r>
          </w:p>
          <w:p w14:paraId="67B4FC57" w14:textId="0566D8CD" w:rsidR="008D0D54" w:rsidRDefault="001322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 활동을 시작하고 나서 남들처럼 하루에 몇 시간씩 공부하는 수준은 아니더라도 퇴근 후 시간이 날 때 의미없이 </w:t>
            </w:r>
          </w:p>
        </w:tc>
      </w:tr>
    </w:tbl>
    <w:p w14:paraId="6FD5F889" w14:textId="77777777" w:rsidR="008D0D54" w:rsidRPr="00BC3A0C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</w:p>
    <w:p w14:paraId="7EC4366E" w14:textId="53D3936D" w:rsidR="00BC3A0C" w:rsidRDefault="008D0D54" w:rsidP="008D0D54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나의 방어기제 이해하기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5E13F261" w14:textId="77777777" w:rsidTr="00014B1A">
        <w:tc>
          <w:tcPr>
            <w:tcW w:w="9491" w:type="dxa"/>
          </w:tcPr>
          <w:p w14:paraId="13E6447C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무엇인가요?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그것이 잘 드러나는 최근</w:t>
            </w:r>
            <w:r>
              <w:rPr>
                <w:rFonts w:asciiTheme="majorHAnsi" w:eastAsiaTheme="majorHAnsi" w:hAnsiTheme="majorHAnsi" w:hint="eastAsia"/>
                <w:sz w:val="22"/>
              </w:rPr>
              <w:lastRenderedPageBreak/>
              <w:t>의 에피소드나 가장 생생한 에피소드를 찾아봅시다.</w:t>
            </w:r>
          </w:p>
          <w:p w14:paraId="3DF0E87E" w14:textId="11EC700A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고통스럽고 무서운 기억을 억압 및 부인하면서 회피하는 것이다.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</w:p>
        </w:tc>
      </w:tr>
      <w:tr w:rsidR="008D0D54" w14:paraId="2A16294B" w14:textId="77777777" w:rsidTr="00014B1A">
        <w:tc>
          <w:tcPr>
            <w:tcW w:w="9491" w:type="dxa"/>
          </w:tcPr>
          <w:p w14:paraId="30197CCF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lastRenderedPageBreak/>
              <w:t>위의 방어기제가 내 생활에서 어떤 역할을 하나요?</w:t>
            </w:r>
          </w:p>
          <w:p w14:paraId="3E464D74" w14:textId="76B8F199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D0D54" w14:paraId="01BDEE02" w14:textId="77777777" w:rsidTr="00014B1A">
        <w:tc>
          <w:tcPr>
            <w:tcW w:w="9491" w:type="dxa"/>
          </w:tcPr>
          <w:p w14:paraId="15E11395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그래서 나는</w:t>
            </w:r>
            <w:r>
              <w:rPr>
                <w:rFonts w:asciiTheme="majorHAnsi" w:eastAsiaTheme="majorHAnsi" w:hAnsiTheme="majorHAnsi"/>
                <w:sz w:val="22"/>
              </w:rPr>
              <w:t>…</w:t>
            </w:r>
          </w:p>
          <w:p w14:paraId="2F3AE708" w14:textId="7A25C41A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76CB9A08" w14:textId="77777777" w:rsidR="008D0D54" w:rsidRPr="00071AC7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/>
          <w:sz w:val="22"/>
        </w:rPr>
      </w:pPr>
    </w:p>
    <w:p w14:paraId="4332F96B" w14:textId="396AFA59" w:rsidR="00071AC7" w:rsidRPr="00071AC7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배운 점과 느낀 점</w:t>
      </w:r>
    </w:p>
    <w:sectPr w:rsidR="00071AC7" w:rsidRPr="00071AC7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E1356" w14:textId="77777777" w:rsidR="009442A7" w:rsidRDefault="009442A7" w:rsidP="00011C92">
      <w:pPr>
        <w:spacing w:after="0" w:line="240" w:lineRule="auto"/>
      </w:pPr>
      <w:r>
        <w:separator/>
      </w:r>
    </w:p>
  </w:endnote>
  <w:endnote w:type="continuationSeparator" w:id="0">
    <w:p w14:paraId="106C9F05" w14:textId="77777777" w:rsidR="009442A7" w:rsidRDefault="009442A7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D0699" w14:textId="77777777" w:rsidR="009442A7" w:rsidRDefault="009442A7" w:rsidP="00011C92">
      <w:pPr>
        <w:spacing w:after="0" w:line="240" w:lineRule="auto"/>
      </w:pPr>
      <w:r>
        <w:separator/>
      </w:r>
    </w:p>
  </w:footnote>
  <w:footnote w:type="continuationSeparator" w:id="0">
    <w:p w14:paraId="45297B3D" w14:textId="77777777" w:rsidR="009442A7" w:rsidRDefault="009442A7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C0"/>
    <w:multiLevelType w:val="multilevel"/>
    <w:tmpl w:val="779887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ascii="맑은 고딕" w:eastAsia="맑은 고딕"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1" w15:restartNumberingAfterBreak="0">
    <w:nsid w:val="0B5A2CA9"/>
    <w:multiLevelType w:val="hybridMultilevel"/>
    <w:tmpl w:val="0186BFEA"/>
    <w:lvl w:ilvl="0" w:tplc="4986F6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B22F73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29BC5ECC"/>
    <w:multiLevelType w:val="hybridMultilevel"/>
    <w:tmpl w:val="3758B9C6"/>
    <w:lvl w:ilvl="0" w:tplc="2A16EEF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2FD949F1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1217A26"/>
    <w:multiLevelType w:val="multilevel"/>
    <w:tmpl w:val="B5F4EF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lvlText w:val="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8" w15:restartNumberingAfterBreak="0">
    <w:nsid w:val="38FE30CF"/>
    <w:multiLevelType w:val="hybridMultilevel"/>
    <w:tmpl w:val="3F7252A6"/>
    <w:lvl w:ilvl="0" w:tplc="4044E03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9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6D6349E8"/>
    <w:multiLevelType w:val="hybridMultilevel"/>
    <w:tmpl w:val="8B00E7CA"/>
    <w:lvl w:ilvl="0" w:tplc="9A949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3" w15:restartNumberingAfterBreak="0">
    <w:nsid w:val="761D07E0"/>
    <w:multiLevelType w:val="multilevel"/>
    <w:tmpl w:val="C65AE54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5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2"/>
  </w:num>
  <w:num w:numId="5">
    <w:abstractNumId w:val="11"/>
  </w:num>
  <w:num w:numId="6">
    <w:abstractNumId w:val="15"/>
  </w:num>
  <w:num w:numId="7">
    <w:abstractNumId w:val="14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  <w:num w:numId="14">
    <w:abstractNumId w:val="10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14B1A"/>
    <w:rsid w:val="00023C09"/>
    <w:rsid w:val="000441CF"/>
    <w:rsid w:val="00070499"/>
    <w:rsid w:val="00071AC7"/>
    <w:rsid w:val="00081B27"/>
    <w:rsid w:val="000D32D2"/>
    <w:rsid w:val="000E2F1B"/>
    <w:rsid w:val="000F105C"/>
    <w:rsid w:val="0010643D"/>
    <w:rsid w:val="001322C1"/>
    <w:rsid w:val="00146734"/>
    <w:rsid w:val="001B2E9C"/>
    <w:rsid w:val="001E2394"/>
    <w:rsid w:val="001E6FFA"/>
    <w:rsid w:val="00214BA6"/>
    <w:rsid w:val="00226F89"/>
    <w:rsid w:val="00243B8E"/>
    <w:rsid w:val="00245BB7"/>
    <w:rsid w:val="00257CC7"/>
    <w:rsid w:val="002762BC"/>
    <w:rsid w:val="0028244E"/>
    <w:rsid w:val="002A3E92"/>
    <w:rsid w:val="002C356F"/>
    <w:rsid w:val="002C4254"/>
    <w:rsid w:val="002D0349"/>
    <w:rsid w:val="00323B35"/>
    <w:rsid w:val="0037330F"/>
    <w:rsid w:val="003B191B"/>
    <w:rsid w:val="003B7E67"/>
    <w:rsid w:val="00407BC1"/>
    <w:rsid w:val="00434BB4"/>
    <w:rsid w:val="00442C7F"/>
    <w:rsid w:val="00447D3A"/>
    <w:rsid w:val="00462DAA"/>
    <w:rsid w:val="00470AE3"/>
    <w:rsid w:val="00472B2B"/>
    <w:rsid w:val="00490419"/>
    <w:rsid w:val="004C6D73"/>
    <w:rsid w:val="0050006D"/>
    <w:rsid w:val="0050459C"/>
    <w:rsid w:val="00515F33"/>
    <w:rsid w:val="00556A84"/>
    <w:rsid w:val="005602D6"/>
    <w:rsid w:val="0056775F"/>
    <w:rsid w:val="00576901"/>
    <w:rsid w:val="00581A17"/>
    <w:rsid w:val="00586A63"/>
    <w:rsid w:val="00594E81"/>
    <w:rsid w:val="005B6A91"/>
    <w:rsid w:val="00607DF8"/>
    <w:rsid w:val="00611DBF"/>
    <w:rsid w:val="00627174"/>
    <w:rsid w:val="006501F5"/>
    <w:rsid w:val="00665E20"/>
    <w:rsid w:val="00681DE6"/>
    <w:rsid w:val="00693388"/>
    <w:rsid w:val="006B2A1A"/>
    <w:rsid w:val="006B5B55"/>
    <w:rsid w:val="006D07D5"/>
    <w:rsid w:val="006D21E0"/>
    <w:rsid w:val="0070245D"/>
    <w:rsid w:val="00706A26"/>
    <w:rsid w:val="0076393E"/>
    <w:rsid w:val="00784A08"/>
    <w:rsid w:val="007856AD"/>
    <w:rsid w:val="00815357"/>
    <w:rsid w:val="00861D61"/>
    <w:rsid w:val="008A0AC5"/>
    <w:rsid w:val="008A37FC"/>
    <w:rsid w:val="008A50E2"/>
    <w:rsid w:val="008C4D5F"/>
    <w:rsid w:val="008D0D54"/>
    <w:rsid w:val="008F3FB5"/>
    <w:rsid w:val="008F4C47"/>
    <w:rsid w:val="0090780D"/>
    <w:rsid w:val="00912480"/>
    <w:rsid w:val="00922291"/>
    <w:rsid w:val="009442A7"/>
    <w:rsid w:val="00955CD0"/>
    <w:rsid w:val="00962E26"/>
    <w:rsid w:val="009828CA"/>
    <w:rsid w:val="009A3779"/>
    <w:rsid w:val="00A03C82"/>
    <w:rsid w:val="00A16E99"/>
    <w:rsid w:val="00A27249"/>
    <w:rsid w:val="00A504EC"/>
    <w:rsid w:val="00A60352"/>
    <w:rsid w:val="00A85DC1"/>
    <w:rsid w:val="00AB676D"/>
    <w:rsid w:val="00B608EC"/>
    <w:rsid w:val="00BC3A0C"/>
    <w:rsid w:val="00BD771D"/>
    <w:rsid w:val="00BF7182"/>
    <w:rsid w:val="00C17A29"/>
    <w:rsid w:val="00C45D77"/>
    <w:rsid w:val="00C53211"/>
    <w:rsid w:val="00CB71EF"/>
    <w:rsid w:val="00D37CD8"/>
    <w:rsid w:val="00D453AC"/>
    <w:rsid w:val="00D66E5D"/>
    <w:rsid w:val="00D91D4F"/>
    <w:rsid w:val="00DF1B29"/>
    <w:rsid w:val="00DF3F39"/>
    <w:rsid w:val="00DF73DA"/>
    <w:rsid w:val="00E00A04"/>
    <w:rsid w:val="00E16F9D"/>
    <w:rsid w:val="00E222E4"/>
    <w:rsid w:val="00E23A2E"/>
    <w:rsid w:val="00E3796F"/>
    <w:rsid w:val="00E6667C"/>
    <w:rsid w:val="00E678C7"/>
    <w:rsid w:val="00E67946"/>
    <w:rsid w:val="00E73053"/>
    <w:rsid w:val="00E80D16"/>
    <w:rsid w:val="00E851BD"/>
    <w:rsid w:val="00EA46E4"/>
    <w:rsid w:val="00F1090E"/>
    <w:rsid w:val="00F902D6"/>
    <w:rsid w:val="00FD13D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1CE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Date"/>
    <w:basedOn w:val="a"/>
    <w:next w:val="a"/>
    <w:link w:val="Char1"/>
    <w:uiPriority w:val="99"/>
    <w:semiHidden/>
    <w:unhideWhenUsed/>
    <w:rsid w:val="00A16E99"/>
  </w:style>
  <w:style w:type="character" w:customStyle="1" w:styleId="Char1">
    <w:name w:val="날짜 Char"/>
    <w:basedOn w:val="a0"/>
    <w:link w:val="ac"/>
    <w:uiPriority w:val="99"/>
    <w:semiHidden/>
    <w:rsid w:val="00A16E99"/>
  </w:style>
  <w:style w:type="table" w:styleId="ad">
    <w:name w:val="Table Grid"/>
    <w:basedOn w:val="a1"/>
    <w:uiPriority w:val="39"/>
    <w:rsid w:val="00A03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8D0D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13935</TotalTime>
  <Pages>5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66</cp:revision>
  <dcterms:created xsi:type="dcterms:W3CDTF">2023-09-19T07:19:00Z</dcterms:created>
  <dcterms:modified xsi:type="dcterms:W3CDTF">2023-11-19T06:44:00Z</dcterms:modified>
  <cp:version>0501.0001.01</cp:version>
</cp:coreProperties>
</file>