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</w:tblGrid>
      <w:tr w:rsidR="003C24D5" w:rsidRPr="00741AF1" w:rsidTr="003C24D5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C24D5" w:rsidRDefault="003C24D5" w:rsidP="003C24D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C24D5" w:rsidRDefault="003C24D5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3C24D5" w:rsidTr="003C24D5">
        <w:tc>
          <w:tcPr>
            <w:tcW w:w="851" w:type="dxa"/>
            <w:tcBorders>
              <w:bottom w:val="single" w:sz="4" w:space="0" w:color="auto"/>
            </w:tcBorders>
          </w:tcPr>
          <w:p w:rsidR="003C24D5" w:rsidRPr="008F7A39" w:rsidRDefault="008F7A39" w:rsidP="003C24D5">
            <w:pPr>
              <w:pStyle w:val="Cabealho"/>
              <w:spacing w:before="240"/>
              <w:rPr>
                <w:rFonts w:ascii="Arial" w:hAnsi="Arial" w:cs="Arial"/>
                <w:b/>
                <w:bCs/>
              </w:rPr>
            </w:pPr>
            <w:r w:rsidRPr="008F7A39">
              <w:rPr>
                <w:rFonts w:ascii="Arial" w:hAnsi="Arial" w:cs="Arial"/>
                <w:b/>
                <w:bCs/>
              </w:rPr>
              <w:t>UC-08</w:t>
            </w:r>
          </w:p>
          <w:p w:rsidR="003C24D5" w:rsidRPr="008F7A39" w:rsidRDefault="003C24D5" w:rsidP="00C55B86">
            <w:pPr>
              <w:pStyle w:val="Cabealho"/>
              <w:rPr>
                <w:rFonts w:ascii="Arial" w:hAnsi="Arial" w:cs="Arial"/>
                <w:bCs/>
              </w:rPr>
            </w:pP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3C24D5" w:rsidRPr="008F7A39" w:rsidRDefault="005675F7" w:rsidP="003C24D5">
            <w:pPr>
              <w:pStyle w:val="Cabealho"/>
              <w:spacing w:before="2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REALIZAR AUDITORIA NO SISTEMA</w:t>
            </w: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2 </w:t>
            </w:r>
            <w:proofErr w:type="gramStart"/>
            <w:r>
              <w:rPr>
                <w:rFonts w:ascii="Arial" w:hAnsi="Arial" w:cs="Arial"/>
                <w:b/>
                <w:bCs/>
                <w:color w:val="000000" w:themeColor="text1"/>
              </w:rPr>
              <w:t>–ATOR</w:t>
            </w:r>
            <w:proofErr w:type="gramEnd"/>
            <w:r w:rsidR="008F7A39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(ES)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F7A39" w:rsidRPr="00C44F6A" w:rsidRDefault="008F7A39" w:rsidP="008F7A39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</w:rPr>
            </w:pPr>
            <w:r w:rsidRPr="00C44F6A">
              <w:rPr>
                <w:rFonts w:ascii="Tahoma" w:hAnsi="Tahoma" w:cs="Tahoma"/>
                <w:sz w:val="20"/>
                <w:szCs w:val="20"/>
              </w:rPr>
              <w:t>Administrador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</w:t>
            </w:r>
            <w:r w:rsidR="008F7A39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>(OES)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F7A39" w:rsidRPr="00575D91" w:rsidRDefault="00491108" w:rsidP="008F7A39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Operações </w:t>
            </w:r>
            <w:r w:rsidR="003F5EEA">
              <w:rPr>
                <w:rFonts w:ascii="Tahoma" w:hAnsi="Tahoma" w:cs="Tahoma"/>
                <w:sz w:val="20"/>
                <w:szCs w:val="20"/>
              </w:rPr>
              <w:t>previamente</w:t>
            </w:r>
            <w:r>
              <w:rPr>
                <w:rFonts w:ascii="Tahoma" w:hAnsi="Tahoma" w:cs="Tahoma"/>
                <w:sz w:val="20"/>
                <w:szCs w:val="20"/>
              </w:rPr>
              <w:t xml:space="preserve"> realizadas por outros atores no sistema.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 w:rsidRPr="00864267">
              <w:rPr>
                <w:rFonts w:ascii="Arial" w:hAnsi="Arial" w:cs="Arial"/>
                <w:b/>
                <w:bCs/>
              </w:rPr>
              <w:t>4 – CENÁRIO</w:t>
            </w:r>
            <w:proofErr w:type="gramEnd"/>
            <w:r w:rsidR="008F7A39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 xml:space="preserve">PRINCIPAL   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F7A39" w:rsidRPr="00E238D5" w:rsidRDefault="008F7A39" w:rsidP="008F7A3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Sistema exibe a tela </w:t>
            </w:r>
            <w:r w:rsidR="00491108">
              <w:rPr>
                <w:rFonts w:ascii="Tahoma" w:hAnsi="Tahoma" w:cs="Tahoma"/>
                <w:sz w:val="20"/>
                <w:szCs w:val="20"/>
              </w:rPr>
              <w:t xml:space="preserve">inicial </w:t>
            </w:r>
            <w:r>
              <w:rPr>
                <w:rFonts w:ascii="Tahoma" w:hAnsi="Tahoma" w:cs="Tahoma"/>
                <w:sz w:val="20"/>
                <w:szCs w:val="20"/>
              </w:rPr>
              <w:t>do painel administrativo.</w:t>
            </w:r>
          </w:p>
          <w:p w:rsidR="008F7A39" w:rsidRDefault="00A24220" w:rsidP="008F7A3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</w:t>
            </w:r>
            <w:r w:rsidR="008F7A39" w:rsidRPr="00E238D5">
              <w:rPr>
                <w:rFonts w:ascii="Tahoma" w:hAnsi="Tahoma" w:cs="Tahoma"/>
                <w:sz w:val="20"/>
                <w:szCs w:val="20"/>
              </w:rPr>
              <w:t xml:space="preserve"> clica em </w:t>
            </w:r>
            <w:r w:rsidR="00491108">
              <w:rPr>
                <w:rFonts w:ascii="Tahoma" w:hAnsi="Tahoma" w:cs="Tahoma"/>
                <w:sz w:val="20"/>
                <w:szCs w:val="20"/>
              </w:rPr>
              <w:t>auditoria</w:t>
            </w:r>
            <w:r w:rsidR="008F7A39" w:rsidRPr="00E238D5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CF10B5" w:rsidRDefault="00CF10B5" w:rsidP="008F7A3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Sistema exibe a tela de auditoria, solicitando os filtros da busca a ser realizada.</w:t>
            </w:r>
          </w:p>
          <w:p w:rsidR="008F7A39" w:rsidRDefault="00A24220" w:rsidP="008F7A3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</w:t>
            </w:r>
            <w:r w:rsidR="008F7A39"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informa</w:t>
            </w:r>
            <w:r w:rsidR="008F7A39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491108">
              <w:rPr>
                <w:rFonts w:ascii="Tahoma" w:hAnsi="Tahoma" w:cs="Tahoma"/>
                <w:sz w:val="20"/>
                <w:szCs w:val="20"/>
              </w:rPr>
              <w:t xml:space="preserve">os </w:t>
            </w:r>
            <w:r>
              <w:rPr>
                <w:rFonts w:ascii="Tahoma" w:hAnsi="Tahoma" w:cs="Tahoma"/>
                <w:sz w:val="20"/>
                <w:szCs w:val="20"/>
              </w:rPr>
              <w:t>filtros</w:t>
            </w:r>
            <w:r w:rsidR="00491108">
              <w:rPr>
                <w:rFonts w:ascii="Tahoma" w:hAnsi="Tahoma" w:cs="Tahoma"/>
                <w:sz w:val="20"/>
                <w:szCs w:val="20"/>
              </w:rPr>
              <w:t xml:space="preserve"> desejados para a realização da busca.</w:t>
            </w:r>
          </w:p>
          <w:p w:rsidR="00A24220" w:rsidRDefault="00A24220" w:rsidP="008F7A3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 clica em pesquisar.</w:t>
            </w:r>
          </w:p>
          <w:p w:rsidR="008F7A39" w:rsidRDefault="008F7A39" w:rsidP="008F7A3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Servidor </w:t>
            </w:r>
            <w:r w:rsidR="00DC49B8">
              <w:rPr>
                <w:rFonts w:ascii="Tahoma" w:hAnsi="Tahoma" w:cs="Tahoma"/>
                <w:sz w:val="20"/>
                <w:szCs w:val="20"/>
              </w:rPr>
              <w:t>valida os campos preenchidos. [6</w:t>
            </w:r>
            <w:r>
              <w:rPr>
                <w:rFonts w:ascii="Tahoma" w:hAnsi="Tahoma" w:cs="Tahoma"/>
                <w:sz w:val="20"/>
                <w:szCs w:val="20"/>
              </w:rPr>
              <w:t>.1]</w:t>
            </w:r>
            <w:r w:rsidR="00DC49B8">
              <w:rPr>
                <w:rFonts w:ascii="Tahoma" w:hAnsi="Tahoma" w:cs="Tahoma"/>
                <w:sz w:val="20"/>
                <w:szCs w:val="20"/>
              </w:rPr>
              <w:t xml:space="preserve"> e [6</w:t>
            </w:r>
            <w:r w:rsidR="00DF2C3C">
              <w:rPr>
                <w:rFonts w:ascii="Tahoma" w:hAnsi="Tahoma" w:cs="Tahoma"/>
                <w:sz w:val="20"/>
                <w:szCs w:val="20"/>
              </w:rPr>
              <w:t>.2]</w:t>
            </w:r>
          </w:p>
          <w:p w:rsidR="008F7A39" w:rsidRPr="002F1289" w:rsidRDefault="00227252" w:rsidP="002F128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Sistema exibe</w:t>
            </w:r>
            <w:r w:rsidR="00CE4283">
              <w:rPr>
                <w:rFonts w:ascii="Tahoma" w:hAnsi="Tahoma" w:cs="Tahoma"/>
                <w:sz w:val="20"/>
                <w:szCs w:val="20"/>
              </w:rPr>
              <w:t xml:space="preserve"> a listagem da</w:t>
            </w:r>
            <w:r>
              <w:rPr>
                <w:rFonts w:ascii="Tahoma" w:hAnsi="Tahoma" w:cs="Tahoma"/>
                <w:sz w:val="20"/>
                <w:szCs w:val="20"/>
              </w:rPr>
              <w:t>s ações realizadas no sistema</w:t>
            </w:r>
            <w:r w:rsidR="00CE4283">
              <w:rPr>
                <w:rFonts w:ascii="Tahoma" w:hAnsi="Tahoma" w:cs="Tahoma"/>
                <w:sz w:val="20"/>
                <w:szCs w:val="20"/>
              </w:rPr>
              <w:t xml:space="preserve"> correspondente ao filtro realizado</w:t>
            </w:r>
            <w:r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</w:t>
            </w:r>
            <w:r w:rsidR="008F7A39">
              <w:rPr>
                <w:rFonts w:ascii="Arial" w:hAnsi="Arial" w:cs="Arial"/>
                <w:b/>
                <w:bCs/>
              </w:rPr>
              <w:t xml:space="preserve"> </w:t>
            </w:r>
            <w:r w:rsidRPr="00260B63">
              <w:rPr>
                <w:rFonts w:ascii="Arial" w:hAnsi="Arial" w:cs="Arial"/>
                <w:b/>
                <w:bCs/>
              </w:rPr>
              <w:t>ALTERNATIVOS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7A39" w:rsidRPr="00583428" w:rsidRDefault="008F7A39" w:rsidP="008F7A39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D339B9" w:rsidRDefault="00D339B9" w:rsidP="00D339B9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6.1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 Código inválido</w:t>
            </w:r>
          </w:p>
          <w:p w:rsidR="00D339B9" w:rsidRDefault="00D339B9" w:rsidP="00D339B9">
            <w:pPr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mensagem informando que o código do usuário não existe no banco de dados.</w:t>
            </w:r>
          </w:p>
          <w:p w:rsidR="00D339B9" w:rsidRPr="00E238D5" w:rsidRDefault="006F1606" w:rsidP="00D339B9">
            <w:pPr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3</w:t>
            </w:r>
            <w:proofErr w:type="gramEnd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D339B9" w:rsidRDefault="00D339B9" w:rsidP="008F7A39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</w:p>
          <w:p w:rsidR="008F7A39" w:rsidRDefault="00DC49B8" w:rsidP="008F7A39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6</w:t>
            </w:r>
            <w:r w:rsidR="00DF2C3C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.2</w:t>
            </w:r>
            <w:r w:rsidR="008F7A39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 Inexistência de cadastros com o filtro requisitado.</w:t>
            </w:r>
          </w:p>
          <w:p w:rsidR="00CF10B5" w:rsidRDefault="008F7A39" w:rsidP="008F7A39">
            <w:pPr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CF1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mensagem informando que não há nenhuma</w:t>
            </w:r>
            <w:r w:rsidR="00CF10B5" w:rsidRPr="00CF1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Pr="00CF1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ação </w:t>
            </w:r>
            <w:r w:rsidR="00CF10B5" w:rsidRPr="00CF1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realizada para o usuário </w:t>
            </w:r>
            <w:r w:rsidRPr="00CF1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com o filtro </w:t>
            </w:r>
            <w:r w:rsidR="00CF10B5" w:rsidRPr="00CF1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informado</w:t>
            </w:r>
            <w:r w:rsidR="00CF1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F7A39" w:rsidRPr="00CF10B5" w:rsidRDefault="008F7A39" w:rsidP="008F7A39">
            <w:pPr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CF1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 w:rsidRPr="00CF1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3</w:t>
            </w:r>
            <w:proofErr w:type="gramEnd"/>
            <w:r w:rsidRPr="00CF1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64267" w:rsidRPr="00864267" w:rsidRDefault="00864267" w:rsidP="00D339B9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PÓS-CONDIÇÃ</w:t>
            </w:r>
            <w:r w:rsidR="002430F1" w:rsidRPr="00170C8F">
              <w:rPr>
                <w:rFonts w:ascii="Arial" w:hAnsi="Arial" w:cs="Arial"/>
                <w:b/>
                <w:bCs/>
              </w:rPr>
              <w:t>O</w:t>
            </w:r>
            <w:r w:rsidR="008F7A39">
              <w:rPr>
                <w:rFonts w:ascii="Arial" w:hAnsi="Arial" w:cs="Arial"/>
                <w:b/>
                <w:bCs/>
              </w:rPr>
              <w:t xml:space="preserve"> </w:t>
            </w:r>
            <w:r w:rsidR="002430F1" w:rsidRPr="00170C8F">
              <w:rPr>
                <w:rFonts w:ascii="Arial" w:hAnsi="Arial" w:cs="Arial"/>
                <w:b/>
                <w:bCs/>
              </w:rPr>
              <w:t>(ÕES)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F4503" w:rsidRPr="008F7A39" w:rsidRDefault="008F7A39" w:rsidP="00C55B86">
            <w:pPr>
              <w:pStyle w:val="Cabealh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O sistema exibe uma listagem com as ações realizadas dos usuários requisitados.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864267" w:rsidRDefault="00864267"/>
    <w:p w:rsidR="00DD5DC9" w:rsidRDefault="00DD5DC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170C8F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>7 – REGRAS</w:t>
            </w:r>
            <w:r w:rsidR="008F7A39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DE NEGÓCIO</w:t>
            </w:r>
          </w:p>
        </w:tc>
      </w:tr>
      <w:tr w:rsidR="00170C8F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7A39" w:rsidRDefault="008F7A39" w:rsidP="008F7A39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F7A39" w:rsidRDefault="008F7A39" w:rsidP="008F7A39">
            <w:pPr>
              <w:pStyle w:val="Cabealho"/>
              <w:rPr>
                <w:rFonts w:ascii="Arial" w:hAnsi="Arial" w:cs="Arial"/>
                <w:color w:val="000000"/>
              </w:rPr>
            </w:pPr>
            <w:r w:rsidRPr="00296798">
              <w:rPr>
                <w:rFonts w:ascii="Arial" w:hAnsi="Arial" w:cs="Arial"/>
                <w:b/>
                <w:color w:val="000000"/>
              </w:rPr>
              <w:t>Acesso à auditoria de ações</w:t>
            </w:r>
            <w:r>
              <w:rPr>
                <w:rFonts w:ascii="Arial" w:hAnsi="Arial" w:cs="Arial"/>
                <w:color w:val="000000"/>
              </w:rPr>
              <w:t>: Apenas usuários com perfil administrador terão acesso à funcionalidade de auditoria do sistema.</w:t>
            </w:r>
          </w:p>
          <w:p w:rsidR="00170C8F" w:rsidRPr="00864267" w:rsidRDefault="00170C8F" w:rsidP="00170C8F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bookmarkStart w:id="0" w:name="_GoBack"/>
            <w:bookmarkEnd w:id="0"/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8F7A39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  TELAS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200CC" w:rsidRDefault="004200CC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200CC" w:rsidRDefault="004200CC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8F7A39" w:rsidP="004200CC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 wp14:anchorId="29090FD1" wp14:editId="5BB08E47">
                  <wp:extent cx="5760085" cy="2863850"/>
                  <wp:effectExtent l="19050" t="0" r="0" b="0"/>
                  <wp:docPr id="1" name="Imagem 0" descr="UC-08 Protótip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08 Protótipo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286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Pr="00864267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DD5DC9" w:rsidRDefault="00DD5DC9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F4503" w:rsidRDefault="00BF450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</w:t>
            </w:r>
            <w:proofErr w:type="gramEnd"/>
            <w:r w:rsidR="008F7A39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 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5675F7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 wp14:anchorId="50A1D99D" wp14:editId="6C263559">
                  <wp:extent cx="5760085" cy="3025775"/>
                  <wp:effectExtent l="19050" t="0" r="0" b="0"/>
                  <wp:docPr id="3" name="Imagem 2" descr="UC-08 Diagram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08 Diagrama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3025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200CC" w:rsidRDefault="004200CC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200CC" w:rsidRDefault="004200CC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Pr="00864267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default" r:id="rId10"/>
      <w:footerReference w:type="default" r:id="rId11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529F" w:rsidRDefault="0070529F" w:rsidP="009E649F">
      <w:pPr>
        <w:spacing w:after="0" w:line="240" w:lineRule="auto"/>
      </w:pPr>
      <w:r>
        <w:separator/>
      </w:r>
    </w:p>
  </w:endnote>
  <w:endnote w:type="continuationSeparator" w:id="0">
    <w:p w:rsidR="0070529F" w:rsidRDefault="0070529F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70529F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529F" w:rsidRDefault="0070529F" w:rsidP="009E649F">
      <w:pPr>
        <w:spacing w:after="0" w:line="240" w:lineRule="auto"/>
      </w:pPr>
      <w:r>
        <w:separator/>
      </w:r>
    </w:p>
  </w:footnote>
  <w:footnote w:type="continuationSeparator" w:id="0">
    <w:p w:rsidR="0070529F" w:rsidRDefault="0070529F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proofErr w:type="gramStart"/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</w:t>
          </w:r>
          <w:proofErr w:type="gramEnd"/>
          <w:r>
            <w:rPr>
              <w:b/>
            </w:rPr>
            <w:t xml:space="preserve"> CASO DE USO + PROTÓTIPO TELAS + DIAGRAMASEQUÊNCIA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0A7022B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4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6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7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0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1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3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5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6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0"/>
  </w:num>
  <w:num w:numId="2">
    <w:abstractNumId w:val="2"/>
  </w:num>
  <w:num w:numId="3">
    <w:abstractNumId w:val="4"/>
  </w:num>
  <w:num w:numId="4">
    <w:abstractNumId w:val="15"/>
  </w:num>
  <w:num w:numId="5">
    <w:abstractNumId w:val="16"/>
  </w:num>
  <w:num w:numId="6">
    <w:abstractNumId w:val="12"/>
  </w:num>
  <w:num w:numId="7">
    <w:abstractNumId w:val="17"/>
  </w:num>
  <w:num w:numId="8">
    <w:abstractNumId w:val="7"/>
  </w:num>
  <w:num w:numId="9">
    <w:abstractNumId w:val="0"/>
  </w:num>
  <w:num w:numId="10">
    <w:abstractNumId w:val="8"/>
  </w:num>
  <w:num w:numId="11">
    <w:abstractNumId w:val="9"/>
  </w:num>
  <w:num w:numId="12">
    <w:abstractNumId w:val="18"/>
  </w:num>
  <w:num w:numId="13">
    <w:abstractNumId w:val="5"/>
  </w:num>
  <w:num w:numId="14">
    <w:abstractNumId w:val="13"/>
  </w:num>
  <w:num w:numId="15">
    <w:abstractNumId w:val="1"/>
  </w:num>
  <w:num w:numId="16">
    <w:abstractNumId w:val="14"/>
  </w:num>
  <w:num w:numId="17">
    <w:abstractNumId w:val="6"/>
  </w:num>
  <w:num w:numId="18">
    <w:abstractNumId w:val="11"/>
  </w:num>
  <w:num w:numId="1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C6DC3"/>
    <w:rsid w:val="00170C8F"/>
    <w:rsid w:val="001B5053"/>
    <w:rsid w:val="00227252"/>
    <w:rsid w:val="002430F1"/>
    <w:rsid w:val="00260B63"/>
    <w:rsid w:val="002D36E2"/>
    <w:rsid w:val="002D3745"/>
    <w:rsid w:val="002E18C1"/>
    <w:rsid w:val="002E5B47"/>
    <w:rsid w:val="002F1289"/>
    <w:rsid w:val="002F36E0"/>
    <w:rsid w:val="00307810"/>
    <w:rsid w:val="00332FA5"/>
    <w:rsid w:val="003C24D5"/>
    <w:rsid w:val="003D168B"/>
    <w:rsid w:val="003F5EEA"/>
    <w:rsid w:val="004200CC"/>
    <w:rsid w:val="00491108"/>
    <w:rsid w:val="004A3673"/>
    <w:rsid w:val="004F305F"/>
    <w:rsid w:val="00560A08"/>
    <w:rsid w:val="005675F7"/>
    <w:rsid w:val="00596AB6"/>
    <w:rsid w:val="00597390"/>
    <w:rsid w:val="0061130D"/>
    <w:rsid w:val="006226B0"/>
    <w:rsid w:val="00636C51"/>
    <w:rsid w:val="006551AF"/>
    <w:rsid w:val="00680BC6"/>
    <w:rsid w:val="006A231F"/>
    <w:rsid w:val="006F1606"/>
    <w:rsid w:val="0070529F"/>
    <w:rsid w:val="007F5A5B"/>
    <w:rsid w:val="00832416"/>
    <w:rsid w:val="00864267"/>
    <w:rsid w:val="00874195"/>
    <w:rsid w:val="008E6F40"/>
    <w:rsid w:val="008F00FE"/>
    <w:rsid w:val="008F7A39"/>
    <w:rsid w:val="00932127"/>
    <w:rsid w:val="009506CD"/>
    <w:rsid w:val="00985786"/>
    <w:rsid w:val="009D051C"/>
    <w:rsid w:val="009E649F"/>
    <w:rsid w:val="00A24220"/>
    <w:rsid w:val="00A25E84"/>
    <w:rsid w:val="00B8787E"/>
    <w:rsid w:val="00BB219A"/>
    <w:rsid w:val="00BD0974"/>
    <w:rsid w:val="00BF4503"/>
    <w:rsid w:val="00C20AF6"/>
    <w:rsid w:val="00C816C3"/>
    <w:rsid w:val="00CE4283"/>
    <w:rsid w:val="00CE72DC"/>
    <w:rsid w:val="00CF10B5"/>
    <w:rsid w:val="00CF4ACA"/>
    <w:rsid w:val="00D339B9"/>
    <w:rsid w:val="00D34185"/>
    <w:rsid w:val="00D43087"/>
    <w:rsid w:val="00DB62ED"/>
    <w:rsid w:val="00DC49B8"/>
    <w:rsid w:val="00DD5DC9"/>
    <w:rsid w:val="00DF2C3C"/>
    <w:rsid w:val="00EE3521"/>
    <w:rsid w:val="00F15149"/>
    <w:rsid w:val="00F67B22"/>
    <w:rsid w:val="00F74920"/>
    <w:rsid w:val="00FC57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4</Pages>
  <Words>206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Otávio</cp:lastModifiedBy>
  <cp:revision>62</cp:revision>
  <dcterms:created xsi:type="dcterms:W3CDTF">2012-03-07T16:46:00Z</dcterms:created>
  <dcterms:modified xsi:type="dcterms:W3CDTF">2015-04-07T00:08:00Z</dcterms:modified>
</cp:coreProperties>
</file>