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DA16A9" w14:textId="148CF957" w:rsidR="00EC65D3" w:rsidRDefault="00492FEC">
      <w:pPr>
        <w:rPr>
          <w:rFonts w:ascii="Times New Roman" w:hAnsi="Times New Roman" w:cs="Times New Roman"/>
        </w:rPr>
      </w:pPr>
      <w:r w:rsidRPr="00492FEC">
        <w:rPr>
          <w:rFonts w:ascii="Times New Roman" w:hAnsi="Times New Roman" w:cs="Times New Roman"/>
        </w:rPr>
        <w:t>Introduction</w:t>
      </w:r>
    </w:p>
    <w:p w14:paraId="1991DE6A" w14:textId="5C04632E" w:rsidR="00492FEC" w:rsidRPr="00492FEC" w:rsidRDefault="00492FE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this NLP project, </w:t>
      </w:r>
    </w:p>
    <w:p w14:paraId="5D905046" w14:textId="77777777" w:rsidR="00492FEC" w:rsidRPr="00492FEC" w:rsidRDefault="00492FEC">
      <w:pPr>
        <w:rPr>
          <w:rFonts w:ascii="Times New Roman" w:hAnsi="Times New Roman" w:cs="Times New Roman"/>
        </w:rPr>
      </w:pPr>
    </w:p>
    <w:p w14:paraId="1C78811E" w14:textId="77777777" w:rsidR="00492FEC" w:rsidRPr="00492FEC" w:rsidRDefault="00492FEC">
      <w:pPr>
        <w:rPr>
          <w:rFonts w:ascii="Times New Roman" w:hAnsi="Times New Roman" w:cs="Times New Roman"/>
        </w:rPr>
      </w:pPr>
    </w:p>
    <w:p w14:paraId="46BF15FA" w14:textId="77777777" w:rsidR="00492FEC" w:rsidRPr="00492FEC" w:rsidRDefault="00492FEC">
      <w:pPr>
        <w:rPr>
          <w:rFonts w:ascii="Times New Roman" w:hAnsi="Times New Roman" w:cs="Times New Roman"/>
        </w:rPr>
      </w:pPr>
    </w:p>
    <w:sectPr w:rsidR="00492FEC" w:rsidRPr="00492FEC" w:rsidSect="00492FE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C98"/>
    <w:rsid w:val="000A0FDA"/>
    <w:rsid w:val="000E6C98"/>
    <w:rsid w:val="0025159C"/>
    <w:rsid w:val="00463D0A"/>
    <w:rsid w:val="00492FEC"/>
    <w:rsid w:val="00881FF0"/>
    <w:rsid w:val="00DA24B7"/>
    <w:rsid w:val="00EC6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FDC54"/>
  <w15:chartTrackingRefBased/>
  <w15:docId w15:val="{DB8A445D-4C84-DC42-A1F1-541AF89CB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6C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6C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6C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6C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6C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C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C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C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C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C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6C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6C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C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C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C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C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C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C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6C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C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C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6C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6C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6C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6C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C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C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C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C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Jeong, Haeyeon</dc:creator>
  <cp:keywords/>
  <dc:description/>
  <cp:lastModifiedBy>Jeong, Haeyeon</cp:lastModifiedBy>
  <cp:revision>2</cp:revision>
  <dcterms:created xsi:type="dcterms:W3CDTF">2025-12-04T01:50:00Z</dcterms:created>
  <dcterms:modified xsi:type="dcterms:W3CDTF">2025-12-04T01:50:00Z</dcterms:modified>
</cp:coreProperties>
</file>