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2E72" w14:textId="574A23DC" w:rsidR="00A906F9" w:rsidRPr="007C3FCE" w:rsidRDefault="00B37DD4">
      <w:pPr>
        <w:rPr>
          <w:lang w:val="en-US"/>
        </w:rPr>
      </w:pPr>
      <w:r>
        <w:t>Инструкция 2</w:t>
      </w:r>
      <w:r w:rsidR="007C3FCE">
        <w:rPr>
          <w:lang w:val="en-US"/>
        </w:rPr>
        <w:t xml:space="preserve"> DOCX______________________________</w:t>
      </w:r>
    </w:p>
    <w:p w14:paraId="39E746EF" w14:textId="0FAC8395" w:rsidR="00B37DD4" w:rsidRDefault="00B37DD4">
      <w:r>
        <w:t xml:space="preserve">Цуукн укеаор цыкве й цыквер </w:t>
      </w:r>
    </w:p>
    <w:p w14:paraId="68409C34" w14:textId="0EF786D7" w:rsidR="00B37DD4" w:rsidRDefault="00B37DD4">
      <w:r>
        <w:t>Йцкпйцуыкр ыуп</w:t>
      </w:r>
    </w:p>
    <w:p w14:paraId="48FCB1A2" w14:textId="2323DCDF" w:rsidR="00B37DD4" w:rsidRDefault="00B37DD4">
      <w:r>
        <w:t>Йцум24це23ц</w:t>
      </w:r>
    </w:p>
    <w:p w14:paraId="31DD2C6E" w14:textId="7D97A46B" w:rsidR="00B37DD4" w:rsidRDefault="00B37DD4">
      <w:r>
        <w:t>3 34к</w:t>
      </w:r>
    </w:p>
    <w:p w14:paraId="3D8B9AD3" w14:textId="029C28C8" w:rsidR="00B37DD4" w:rsidRDefault="00B37DD4">
      <w:r>
        <w:t xml:space="preserve"> 4</w:t>
      </w:r>
    </w:p>
    <w:p w14:paraId="3BD54358" w14:textId="430DE1CC" w:rsidR="00B37DD4" w:rsidRDefault="00B37DD4">
      <w:r>
        <w:t xml:space="preserve"> 2</w:t>
      </w:r>
    </w:p>
    <w:p w14:paraId="069C30AB" w14:textId="64E2292A" w:rsidR="00B37DD4" w:rsidRDefault="00B37DD4">
      <w:r>
        <w:t xml:space="preserve">43 </w:t>
      </w:r>
    </w:p>
    <w:p w14:paraId="53521D47" w14:textId="1EC3D384" w:rsidR="00B37DD4" w:rsidRDefault="00B37DD4">
      <w:r>
        <w:t>3</w:t>
      </w:r>
    </w:p>
    <w:p w14:paraId="599629FF" w14:textId="64A3D268" w:rsidR="00B37DD4" w:rsidRDefault="00B37DD4">
      <w:r>
        <w:t xml:space="preserve"> 24ц пкуквер</w:t>
      </w:r>
    </w:p>
    <w:p w14:paraId="7BCBD02C" w14:textId="175E9AB9" w:rsidR="00B37DD4" w:rsidRPr="00B37DD4" w:rsidRDefault="00B37DD4">
      <w:r>
        <w:t>Цкп ув</w:t>
      </w:r>
    </w:p>
    <w:sectPr w:rsidR="00B37DD4" w:rsidRPr="00B37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D4"/>
    <w:rsid w:val="001627D4"/>
    <w:rsid w:val="007C3FCE"/>
    <w:rsid w:val="00A906F9"/>
    <w:rsid w:val="00B3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5E020"/>
  <w15:chartTrackingRefBased/>
  <w15:docId w15:val="{27A60EEF-910F-40B4-961D-43801B08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2025-06-13T14:27:00Z</dcterms:created>
  <dcterms:modified xsi:type="dcterms:W3CDTF">2025-06-14T06:54:00Z</dcterms:modified>
</cp:coreProperties>
</file>