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4588" w14:textId="46F38FD8" w:rsidR="00A5421F" w:rsidRDefault="00A5421F" w:rsidP="00A5421F">
      <w:r w:rsidRPr="00A5421F">
        <w:t xml:space="preserve">Ф. Искандер «Детство </w:t>
      </w:r>
      <w:proofErr w:type="spellStart"/>
      <w:r w:rsidRPr="00A5421F">
        <w:t>Чика»</w:t>
      </w:r>
      <w:proofErr w:type="spellEnd"/>
    </w:p>
    <w:p w14:paraId="3F724FFE" w14:textId="1B7477B4" w:rsidR="00A5421F" w:rsidRDefault="00A5421F" w:rsidP="00A5421F">
      <w:r>
        <w:t xml:space="preserve">Пушкин А.С. «Полтава», «Станционный смотритель», </w:t>
      </w:r>
      <w:r w:rsidRPr="00A5421F">
        <w:t>«Барышня-крестьянка», «Дубровский»</w:t>
      </w:r>
      <w:r>
        <w:t xml:space="preserve"> </w:t>
      </w:r>
      <w:r>
        <w:t>стихотворения: «19 октября», «Два чувства дивно близки нам...», «Во глубине сибирских руд», «На холмах Грузии...», «Я вас любил»</w:t>
      </w:r>
    </w:p>
    <w:p w14:paraId="1F739818" w14:textId="77777777" w:rsidR="00A5421F" w:rsidRDefault="00A5421F" w:rsidP="00A5421F">
      <w:r>
        <w:t xml:space="preserve">Салтыков-Щедрин М.Е. «Повесть о том, как один мужик двух генералов прокормил», «Премудрый </w:t>
      </w:r>
      <w:proofErr w:type="spellStart"/>
      <w:r>
        <w:t>пискарь</w:t>
      </w:r>
      <w:proofErr w:type="spellEnd"/>
      <w:r>
        <w:t>»</w:t>
      </w:r>
    </w:p>
    <w:p w14:paraId="309E9BE0" w14:textId="3E0A7BC3" w:rsidR="00A5421F" w:rsidRDefault="00A5421F" w:rsidP="00A5421F">
      <w:r>
        <w:t>Толстой Л.Н. «После бала»</w:t>
      </w:r>
      <w:r>
        <w:t xml:space="preserve">, </w:t>
      </w:r>
      <w:r w:rsidRPr="00A5421F">
        <w:t>«Детство»</w:t>
      </w:r>
    </w:p>
    <w:p w14:paraId="6EC371CA" w14:textId="18BFFA98" w:rsidR="00A5421F" w:rsidRDefault="00A5421F" w:rsidP="00A5421F">
      <w:r>
        <w:t xml:space="preserve">Тургенев И.С. «Бирюк», «Хорь и </w:t>
      </w:r>
      <w:proofErr w:type="spellStart"/>
      <w:r>
        <w:t>Калиныч</w:t>
      </w:r>
      <w:proofErr w:type="spellEnd"/>
      <w:r>
        <w:t>»</w:t>
      </w:r>
    </w:p>
    <w:p w14:paraId="72C9E145" w14:textId="77777777" w:rsidR="00CE6169" w:rsidRDefault="00CE6169" w:rsidP="00A5421F"/>
    <w:p w14:paraId="5AA0102F" w14:textId="54343B0A" w:rsidR="00A5421F" w:rsidRDefault="00A5421F" w:rsidP="00A5421F">
      <w:r>
        <w:t>Генри О. «Дары волхвов»</w:t>
      </w:r>
    </w:p>
    <w:p w14:paraId="73D8ED17" w14:textId="2FCBDA94" w:rsidR="008A511F" w:rsidRDefault="00A5421F" w:rsidP="00A5421F">
      <w:r w:rsidRPr="00A5421F">
        <w:t>М. Сервантес «Дон Кихот»</w:t>
      </w:r>
    </w:p>
    <w:p w14:paraId="1215EFEF" w14:textId="77777777" w:rsidR="00A5421F" w:rsidRPr="00A5421F" w:rsidRDefault="00A5421F" w:rsidP="00A5421F">
      <w:r w:rsidRPr="00A5421F">
        <w:t xml:space="preserve">Л. Буссенар «Капитан Сорви-Голова» </w:t>
      </w:r>
    </w:p>
    <w:p w14:paraId="6EA25C8B" w14:textId="77777777" w:rsidR="00A5421F" w:rsidRPr="00A5421F" w:rsidRDefault="00A5421F" w:rsidP="00A5421F">
      <w:r w:rsidRPr="00A5421F">
        <w:t xml:space="preserve"> В. Скотт «Айвенго»</w:t>
      </w:r>
    </w:p>
    <w:p w14:paraId="65C52D97" w14:textId="77777777" w:rsidR="00A5421F" w:rsidRPr="00A5421F" w:rsidRDefault="00A5421F" w:rsidP="00A5421F">
      <w:r w:rsidRPr="00A5421F">
        <w:t xml:space="preserve"> М. Рид «Всадник без головы»</w:t>
      </w:r>
    </w:p>
    <w:p w14:paraId="5872E5AD" w14:textId="77777777" w:rsidR="00A5421F" w:rsidRPr="00A5421F" w:rsidRDefault="00A5421F" w:rsidP="00A5421F">
      <w:r w:rsidRPr="00A5421F">
        <w:t>Г. Уэллс «Война миров»</w:t>
      </w:r>
    </w:p>
    <w:p w14:paraId="4AE2064C" w14:textId="77777777" w:rsidR="00A5421F" w:rsidRPr="00A5421F" w:rsidRDefault="00A5421F" w:rsidP="00A5421F">
      <w:r w:rsidRPr="00A5421F">
        <w:t>К. Функе «Чернильное сердце»</w:t>
      </w:r>
    </w:p>
    <w:p w14:paraId="5C187364" w14:textId="77777777" w:rsidR="00A5421F" w:rsidRPr="00A5421F" w:rsidRDefault="00A5421F" w:rsidP="00A5421F">
      <w:bookmarkStart w:id="0" w:name="_gjdgxs" w:colFirst="0" w:colLast="0"/>
      <w:bookmarkEnd w:id="0"/>
      <w:proofErr w:type="spellStart"/>
      <w:r w:rsidRPr="00A5421F">
        <w:t>Р.Киплинг</w:t>
      </w:r>
      <w:proofErr w:type="spellEnd"/>
      <w:r w:rsidRPr="00A5421F">
        <w:t xml:space="preserve"> «Отважные мореплаватели»</w:t>
      </w:r>
    </w:p>
    <w:p w14:paraId="310F9EBE" w14:textId="77777777" w:rsidR="00A5421F" w:rsidRPr="00A5421F" w:rsidRDefault="00A5421F" w:rsidP="00A5421F">
      <w:r w:rsidRPr="00A5421F">
        <w:t>Д. Крюс "Тим Талер, или Проданный смех»</w:t>
      </w:r>
    </w:p>
    <w:p w14:paraId="0CF7D89D" w14:textId="17FD6A38" w:rsidR="00A5421F" w:rsidRDefault="00A5421F" w:rsidP="00A5421F">
      <w:r w:rsidRPr="00A5421F">
        <w:t xml:space="preserve"> А. Линдгрен «Приключения Калле </w:t>
      </w:r>
      <w:proofErr w:type="spellStart"/>
      <w:r w:rsidRPr="00A5421F">
        <w:t>Блюмквиста</w:t>
      </w:r>
      <w:proofErr w:type="spellEnd"/>
      <w:r w:rsidRPr="00A5421F">
        <w:t>»</w:t>
      </w:r>
    </w:p>
    <w:p w14:paraId="739632C2" w14:textId="77777777" w:rsidR="00CE6169" w:rsidRDefault="00CE6169" w:rsidP="00A5421F"/>
    <w:p w14:paraId="57E08FFF" w14:textId="45D410D2" w:rsidR="00A5421F" w:rsidRDefault="00A5421F" w:rsidP="00A5421F">
      <w:r w:rsidRPr="00A5421F">
        <w:t>В. Воскобойников «Жизнь замечательный детей»</w:t>
      </w:r>
    </w:p>
    <w:p w14:paraId="1EA85562" w14:textId="77777777" w:rsidR="00A5421F" w:rsidRPr="00A5421F" w:rsidRDefault="00A5421F" w:rsidP="00A5421F">
      <w:r w:rsidRPr="00A5421F">
        <w:t>А. Алексин «Мой брат играет на кларнете»</w:t>
      </w:r>
    </w:p>
    <w:p w14:paraId="3AE04BA5" w14:textId="77777777" w:rsidR="00A5421F" w:rsidRPr="00A5421F" w:rsidRDefault="00A5421F" w:rsidP="00A5421F">
      <w:r w:rsidRPr="00A5421F">
        <w:t xml:space="preserve">В. Крапивин «Взрыв генерального штаба», «Застава на якорном поле» </w:t>
      </w:r>
    </w:p>
    <w:p w14:paraId="49C2D7E0" w14:textId="77777777" w:rsidR="00A5421F" w:rsidRPr="00A5421F" w:rsidRDefault="00A5421F" w:rsidP="00A5421F">
      <w:r w:rsidRPr="00A5421F">
        <w:t xml:space="preserve"> А. </w:t>
      </w:r>
      <w:proofErr w:type="spellStart"/>
      <w:r w:rsidRPr="00A5421F">
        <w:t>Жвалевский</w:t>
      </w:r>
      <w:proofErr w:type="spellEnd"/>
      <w:r w:rsidRPr="00A5421F">
        <w:t>, Е. Пастернак «Время всегда хорошее»</w:t>
      </w:r>
    </w:p>
    <w:p w14:paraId="52E08B88" w14:textId="77777777" w:rsidR="00A5421F" w:rsidRPr="00A5421F" w:rsidRDefault="00A5421F" w:rsidP="00A5421F">
      <w:r w:rsidRPr="00A5421F">
        <w:t>Л. Пантелеев, Г. Белых «Республика ШКИД»</w:t>
      </w:r>
    </w:p>
    <w:p w14:paraId="0B55D479" w14:textId="6212B176" w:rsidR="00A5421F" w:rsidRPr="00A5421F" w:rsidRDefault="00A5421F" w:rsidP="00A5421F">
      <w:r w:rsidRPr="00A5421F">
        <w:t xml:space="preserve">С. </w:t>
      </w:r>
      <w:proofErr w:type="gramStart"/>
      <w:r w:rsidRPr="00A5421F">
        <w:t>Востоков  «</w:t>
      </w:r>
      <w:proofErr w:type="gramEnd"/>
      <w:r w:rsidRPr="00A5421F">
        <w:t>Фрося Коровина»</w:t>
      </w:r>
    </w:p>
    <w:p w14:paraId="76C4E74B" w14:textId="77777777" w:rsidR="00A5421F" w:rsidRPr="00A5421F" w:rsidRDefault="00A5421F" w:rsidP="00A5421F">
      <w:r w:rsidRPr="00A5421F">
        <w:t>Ч. Диккенс «Приключения Оливера Твиста»</w:t>
      </w:r>
    </w:p>
    <w:p w14:paraId="7AEA1111" w14:textId="77777777" w:rsidR="00A5421F" w:rsidRDefault="00A5421F" w:rsidP="00A5421F">
      <w:r w:rsidRPr="00A5421F">
        <w:t>Р. Брэдбери «Лето, прощай»</w:t>
      </w:r>
    </w:p>
    <w:p w14:paraId="4FF010F9" w14:textId="5196A400" w:rsidR="00A5421F" w:rsidRDefault="00A5421F" w:rsidP="00A5421F">
      <w:r>
        <w:t>У. Старк «Пусть танцуют белые медведи»</w:t>
      </w:r>
    </w:p>
    <w:p w14:paraId="47C8053C" w14:textId="14AADE3F" w:rsidR="00A5421F" w:rsidRDefault="00A5421F" w:rsidP="00A5421F">
      <w:r>
        <w:t xml:space="preserve">К. </w:t>
      </w:r>
      <w:proofErr w:type="spellStart"/>
      <w:r>
        <w:t>Нестлингер</w:t>
      </w:r>
      <w:proofErr w:type="spellEnd"/>
      <w:r>
        <w:t xml:space="preserve"> «Само собой и вообще»</w:t>
      </w:r>
    </w:p>
    <w:p w14:paraId="5F7DB466" w14:textId="1216A200" w:rsidR="00A5421F" w:rsidRDefault="00A5421F" w:rsidP="00A5421F">
      <w:r>
        <w:t>Г. Щербакова «Вам и не снилось (Роман и Юлька)»</w:t>
      </w:r>
    </w:p>
    <w:p w14:paraId="27DE8C09" w14:textId="671B53E2" w:rsidR="00A5421F" w:rsidRDefault="00A5421F" w:rsidP="00A5421F">
      <w:r>
        <w:t xml:space="preserve">А. </w:t>
      </w:r>
      <w:proofErr w:type="spellStart"/>
      <w:r>
        <w:t>Жвалевский</w:t>
      </w:r>
      <w:proofErr w:type="spellEnd"/>
      <w:r>
        <w:t>, Е. Пастернак «Шекспиру и не снилось!»</w:t>
      </w:r>
    </w:p>
    <w:p w14:paraId="6D38A1CF" w14:textId="77777777" w:rsidR="00A5421F" w:rsidRPr="00A5421F" w:rsidRDefault="00A5421F" w:rsidP="00A5421F">
      <w:r w:rsidRPr="00A5421F">
        <w:t>М. Шолохов «Судьба человека»</w:t>
      </w:r>
    </w:p>
    <w:p w14:paraId="30A476F0" w14:textId="77777777" w:rsidR="00A5421F" w:rsidRPr="00A5421F" w:rsidRDefault="00A5421F" w:rsidP="00A5421F">
      <w:r w:rsidRPr="00A5421F">
        <w:t>В. Быков «Обелиск»</w:t>
      </w:r>
    </w:p>
    <w:p w14:paraId="5825011B" w14:textId="1882278E" w:rsidR="00A5421F" w:rsidRDefault="00A5421F" w:rsidP="00A5421F">
      <w:r w:rsidRPr="00A5421F">
        <w:t xml:space="preserve">Д. </w:t>
      </w:r>
      <w:proofErr w:type="spellStart"/>
      <w:r w:rsidRPr="00A5421F">
        <w:t>Бойн</w:t>
      </w:r>
      <w:proofErr w:type="spellEnd"/>
      <w:r w:rsidRPr="00A5421F">
        <w:t xml:space="preserve"> «Мальчик в полосатой пижаме»</w:t>
      </w:r>
    </w:p>
    <w:sectPr w:rsidR="00A5421F" w:rsidSect="00CE6169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5A44"/>
    <w:multiLevelType w:val="multilevel"/>
    <w:tmpl w:val="47FAD03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7777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1F"/>
    <w:rsid w:val="008A511F"/>
    <w:rsid w:val="00A5421F"/>
    <w:rsid w:val="00C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6074"/>
  <w15:chartTrackingRefBased/>
  <w15:docId w15:val="{57CB7F94-F0C5-4BEC-8E5A-A8BA5D9A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Bushuev</dc:creator>
  <cp:keywords/>
  <dc:description/>
  <cp:lastModifiedBy>Oleg Bushuev</cp:lastModifiedBy>
  <cp:revision>1</cp:revision>
  <dcterms:created xsi:type="dcterms:W3CDTF">2023-10-01T10:08:00Z</dcterms:created>
  <dcterms:modified xsi:type="dcterms:W3CDTF">2023-10-01T10:27:00Z</dcterms:modified>
</cp:coreProperties>
</file>