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80A34" w14:textId="77777777" w:rsidR="00923FED" w:rsidRDefault="00923FED"/>
    <w:p w14:paraId="50D04E67" w14:textId="2318ED91" w:rsidR="00923FED" w:rsidRDefault="00923FED">
      <w:r w:rsidRPr="00923FED">
        <w:t>http://recitation-013-team-2.eastus.cloudapp.azure.com:3000</w:t>
      </w:r>
    </w:p>
    <w:p w14:paraId="64E218A2" w14:textId="739907E2" w:rsidR="00D705A3" w:rsidRDefault="00923FED">
      <w:r>
        <w:rPr>
          <w:noProof/>
        </w:rPr>
        <w:drawing>
          <wp:inline distT="0" distB="0" distL="0" distR="0" wp14:anchorId="7186D81B" wp14:editId="5B797494">
            <wp:extent cx="5943600" cy="3147060"/>
            <wp:effectExtent l="0" t="0" r="0" b="0"/>
            <wp:docPr id="1138677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AE6B0" wp14:editId="0E5E874E">
            <wp:extent cx="5943600" cy="3139440"/>
            <wp:effectExtent l="0" t="0" r="0" b="3810"/>
            <wp:docPr id="34446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0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A3"/>
    <w:rsid w:val="00923FED"/>
    <w:rsid w:val="00D7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EC64F"/>
  <w15:chartTrackingRefBased/>
  <w15:docId w15:val="{AB28FF6A-1597-4C4C-B045-D71111A95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Mcdonald</dc:creator>
  <cp:keywords/>
  <dc:description/>
  <cp:lastModifiedBy>Alexander Mcdonald</cp:lastModifiedBy>
  <cp:revision>2</cp:revision>
  <dcterms:created xsi:type="dcterms:W3CDTF">2023-12-01T00:01:00Z</dcterms:created>
  <dcterms:modified xsi:type="dcterms:W3CDTF">2023-12-01T00:02:00Z</dcterms:modified>
</cp:coreProperties>
</file>