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AD35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D5938">
        <w:rPr>
          <w:rFonts w:ascii="宋体" w:eastAsia="宋体" w:hAnsi="宋体" w:cs="宋体"/>
          <w:kern w:val="0"/>
          <w:sz w:val="24"/>
          <w:szCs w:val="24"/>
        </w:rPr>
        <w:br/>
        <w:t xml:space="preserve">    --bs-blue: #0d6efd;</w:t>
      </w:r>
    </w:p>
    <w:p w14:paraId="43AEC0F1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--bs-indigo: #6610f2;</w:t>
      </w:r>
    </w:p>
    <w:p w14:paraId="222CAC9A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--bs-purple: #6f42c1;</w:t>
      </w:r>
    </w:p>
    <w:p w14:paraId="26E65BA0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--bs-pink: #d63384;</w:t>
      </w:r>
    </w:p>
    <w:p w14:paraId="6E55CE22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--bs-red: #dc3545;</w:t>
      </w:r>
    </w:p>
    <w:p w14:paraId="6CD1D35A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--bs-orange: #fd7e14;</w:t>
      </w:r>
    </w:p>
    <w:p w14:paraId="48A61E34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--bs-yellow: #ffc107;</w:t>
      </w:r>
    </w:p>
    <w:p w14:paraId="27E18A22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--bs-green: #198754;</w:t>
      </w:r>
    </w:p>
    <w:p w14:paraId="127CFAA5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--bs-teal: #20c997;</w:t>
      </w:r>
    </w:p>
    <w:p w14:paraId="5FA83992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--bs-cyan: #0dcaf0;</w:t>
      </w:r>
    </w:p>
    <w:p w14:paraId="53B587A1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--bs-black: #000;</w:t>
      </w:r>
    </w:p>
    <w:p w14:paraId="76211369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--bs-white: #fff;</w:t>
      </w:r>
    </w:p>
    <w:p w14:paraId="6DF2A0DF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--bs-gray: #6c757d;</w:t>
      </w:r>
    </w:p>
    <w:p w14:paraId="1012836D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--bs-gray-dark: #343a40;</w:t>
      </w:r>
    </w:p>
    <w:p w14:paraId="31489C2E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--bs-gray-100: #f8f9fa;</w:t>
      </w:r>
    </w:p>
    <w:p w14:paraId="499C514D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--bs-gray-200: #e9ecef;</w:t>
      </w:r>
    </w:p>
    <w:p w14:paraId="0CE7C07B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--bs-gray-300: #dee2e6;</w:t>
      </w:r>
    </w:p>
    <w:p w14:paraId="31CFE96E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--bs-gray-400: #ced4da;</w:t>
      </w:r>
    </w:p>
    <w:p w14:paraId="103AE406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--bs-gray-500: #adb5bd;</w:t>
      </w:r>
    </w:p>
    <w:p w14:paraId="3E4A8376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--bs-gray-600: #6c757d;</w:t>
      </w:r>
    </w:p>
    <w:p w14:paraId="4BA21212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--bs-gray-700: #495057;</w:t>
      </w:r>
    </w:p>
    <w:p w14:paraId="239C0BF7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--bs-gray-800: #343a40;</w:t>
      </w:r>
    </w:p>
    <w:p w14:paraId="3483CAE3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--bs-gray-900: #212529;</w:t>
      </w:r>
    </w:p>
    <w:p w14:paraId="3F0B3D3B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--bs-primary: #0d6efd;</w:t>
      </w:r>
    </w:p>
    <w:p w14:paraId="2D38E750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--bs-secondary: #6c757d;</w:t>
      </w:r>
    </w:p>
    <w:p w14:paraId="7B0EAA98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--bs-success: #198754;</w:t>
      </w:r>
    </w:p>
    <w:p w14:paraId="7CB394CF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--bs-info: #0dcaf0;</w:t>
      </w:r>
    </w:p>
    <w:p w14:paraId="1060B254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--bs-warning: #ffc107;</w:t>
      </w:r>
    </w:p>
    <w:p w14:paraId="68A5EDFF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--bs-danger: #dc3545;</w:t>
      </w:r>
    </w:p>
    <w:p w14:paraId="40A8334B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--bs-light: #f8f9fa;</w:t>
      </w:r>
    </w:p>
    <w:p w14:paraId="0FC48E0E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--bs-dark: #212529;</w:t>
      </w:r>
    </w:p>
    <w:p w14:paraId="028A5F58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--bs-primary-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rgb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: 13,110,253;</w:t>
      </w:r>
    </w:p>
    <w:p w14:paraId="1178658C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--bs-secondary-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rgb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: 108,117,125;</w:t>
      </w:r>
    </w:p>
    <w:p w14:paraId="52DC76A4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--bs-success-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rgb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: 25,135,84;</w:t>
      </w:r>
    </w:p>
    <w:p w14:paraId="6EC046B2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--bs-info-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rgb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: 13,202,240;</w:t>
      </w:r>
    </w:p>
    <w:p w14:paraId="616501B0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--bs-warning-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rgb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: 255,193,7;</w:t>
      </w:r>
    </w:p>
    <w:p w14:paraId="7AFEB3D8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--bs-danger-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rgb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: 220,53,69;</w:t>
      </w:r>
    </w:p>
    <w:p w14:paraId="18466FCA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--bs-light-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rgb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: 248,249,250;</w:t>
      </w:r>
    </w:p>
    <w:p w14:paraId="613B57D8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--bs-dark-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rgb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: 33,37,41;</w:t>
      </w:r>
    </w:p>
    <w:p w14:paraId="3CA5F3E7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--bs-primary-text: #0a58ca;</w:t>
      </w:r>
    </w:p>
    <w:p w14:paraId="458AB71D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--bs-secondary-text: #6c757d;</w:t>
      </w:r>
    </w:p>
    <w:p w14:paraId="759FB756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--bs-success-text: #146c43;</w:t>
      </w:r>
    </w:p>
    <w:p w14:paraId="0B495C5A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--bs-info-text: #087990;</w:t>
      </w:r>
    </w:p>
    <w:p w14:paraId="186890C9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--bs-warning-text: #997404;</w:t>
      </w:r>
    </w:p>
    <w:p w14:paraId="7E87294F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--bs-danger-text: #b02a37;</w:t>
      </w:r>
    </w:p>
    <w:p w14:paraId="2248C80B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--bs-light-text: #6c757d;</w:t>
      </w:r>
    </w:p>
    <w:p w14:paraId="5D2F09B6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--bs-dark-text: #495057;</w:t>
      </w:r>
    </w:p>
    <w:p w14:paraId="70948266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--bs-primary-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bg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-subtle: #cfe2ff;</w:t>
      </w:r>
    </w:p>
    <w:p w14:paraId="0C5B89DB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--bs-secondary-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bg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-subtle: #f8f9fa;</w:t>
      </w:r>
    </w:p>
    <w:p w14:paraId="2EC44158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--bs-success-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bg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-subtle: #d1e7dd;</w:t>
      </w:r>
    </w:p>
    <w:p w14:paraId="3A0B9BF2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--bs-info-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bg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-subtle: #cff4fc;</w:t>
      </w:r>
    </w:p>
    <w:p w14:paraId="6A6A579F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--bs-warning-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bg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-subtle: #fff3cd;</w:t>
      </w:r>
    </w:p>
    <w:p w14:paraId="0CB05E42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--bs-danger-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bg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-subtle: #f8d7da;</w:t>
      </w:r>
    </w:p>
    <w:p w14:paraId="651CC83D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--bs-light-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bg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-subtle: #fcfcfd;</w:t>
      </w:r>
    </w:p>
    <w:p w14:paraId="1C3ACA31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--bs-dark-</w:t>
      </w:r>
      <w:proofErr w:type="spellStart"/>
      <w:r w:rsidRPr="009D5938">
        <w:rPr>
          <w:rFonts w:ascii="宋体" w:eastAsia="宋体" w:hAnsi="宋体" w:cs="宋体"/>
          <w:kern w:val="0"/>
          <w:sz w:val="24"/>
          <w:szCs w:val="24"/>
        </w:rPr>
        <w:t>bg</w:t>
      </w:r>
      <w:proofErr w:type="spellEnd"/>
      <w:r w:rsidRPr="009D5938">
        <w:rPr>
          <w:rFonts w:ascii="宋体" w:eastAsia="宋体" w:hAnsi="宋体" w:cs="宋体"/>
          <w:kern w:val="0"/>
          <w:sz w:val="24"/>
          <w:szCs w:val="24"/>
        </w:rPr>
        <w:t>-subtle: #ced4da;</w:t>
      </w:r>
    </w:p>
    <w:p w14:paraId="166B8136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--bs-primary-border-subtle: #9ec5fe;</w:t>
      </w:r>
    </w:p>
    <w:p w14:paraId="3548AC11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--bs-secondary-border-subtle: #e9ecef;</w:t>
      </w:r>
    </w:p>
    <w:p w14:paraId="3FFDCB89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--bs-success-border-subtle: #a3cfbb;</w:t>
      </w:r>
    </w:p>
    <w:p w14:paraId="06762BED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--bs-info-border-subtle: #9eeaf9;</w:t>
      </w:r>
    </w:p>
    <w:p w14:paraId="7E7FDED0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--bs-warning-border-subtle: #ffe69c;</w:t>
      </w:r>
    </w:p>
    <w:p w14:paraId="0A93C8DA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--bs-danger-border-subtle: #f1aeb5;</w:t>
      </w:r>
    </w:p>
    <w:p w14:paraId="628D0D43" w14:textId="77777777" w:rsidR="009D5938" w:rsidRPr="009D5938" w:rsidRDefault="009D5938" w:rsidP="009D5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--bs-light-border-subtle: #e9ecef;</w:t>
      </w:r>
    </w:p>
    <w:p w14:paraId="22A11223" w14:textId="5842BAC6" w:rsidR="003047AD" w:rsidRDefault="009D5938" w:rsidP="009D5938">
      <w:r w:rsidRPr="009D5938">
        <w:rPr>
          <w:rFonts w:ascii="宋体" w:eastAsia="宋体" w:hAnsi="Symbol" w:cs="宋体"/>
          <w:kern w:val="0"/>
          <w:sz w:val="24"/>
          <w:szCs w:val="24"/>
        </w:rPr>
        <w:t></w:t>
      </w:r>
      <w:r w:rsidRPr="009D5938">
        <w:rPr>
          <w:rFonts w:ascii="宋体" w:eastAsia="宋体" w:hAnsi="宋体" w:cs="宋体"/>
          <w:kern w:val="0"/>
          <w:sz w:val="24"/>
          <w:szCs w:val="24"/>
        </w:rPr>
        <w:t xml:space="preserve">      --bs-dark-border-subtle: #adb5bd;</w:t>
      </w:r>
    </w:p>
    <w:sectPr w:rsidR="00304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42"/>
    <w:rsid w:val="003047AD"/>
    <w:rsid w:val="00412842"/>
    <w:rsid w:val="00442D1C"/>
    <w:rsid w:val="009D5938"/>
    <w:rsid w:val="00A9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57553-B257-44C7-9A27-B74F3FC1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s-clipboard-only">
    <w:name w:val="styles-clipboard-only"/>
    <w:basedOn w:val="a0"/>
    <w:rsid w:val="009D5938"/>
  </w:style>
  <w:style w:type="character" w:customStyle="1" w:styleId="webkit-css-property">
    <w:name w:val="webkit-css-property"/>
    <w:basedOn w:val="a0"/>
    <w:rsid w:val="009D5938"/>
  </w:style>
  <w:style w:type="character" w:customStyle="1" w:styleId="styles-name-value-separator">
    <w:name w:val="styles-name-value-separator"/>
    <w:basedOn w:val="a0"/>
    <w:rsid w:val="009D5938"/>
  </w:style>
  <w:style w:type="character" w:customStyle="1" w:styleId="value">
    <w:name w:val="value"/>
    <w:basedOn w:val="a0"/>
    <w:rsid w:val="009D5938"/>
  </w:style>
  <w:style w:type="character" w:customStyle="1" w:styleId="styles-semicolon">
    <w:name w:val="styles-semicolon"/>
    <w:basedOn w:val="a0"/>
    <w:rsid w:val="009D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 ouhuang</dc:creator>
  <cp:keywords/>
  <dc:description/>
  <cp:lastModifiedBy>xiaole ouhuang</cp:lastModifiedBy>
  <cp:revision>3</cp:revision>
  <dcterms:created xsi:type="dcterms:W3CDTF">2024-02-17T10:19:00Z</dcterms:created>
  <dcterms:modified xsi:type="dcterms:W3CDTF">2024-02-17T12:57:00Z</dcterms:modified>
</cp:coreProperties>
</file>