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93D6" w14:textId="492E444C" w:rsidR="00F92B1A" w:rsidRDefault="00F92B1A" w:rsidP="00F92B1A">
      <w:pPr>
        <w:spacing w:after="123"/>
        <w:ind w:left="0" w:firstLine="0"/>
        <w:jc w:val="center"/>
        <w:rPr>
          <w:b/>
          <w:sz w:val="28"/>
        </w:rPr>
      </w:pPr>
      <w:r>
        <w:rPr>
          <w:b/>
          <w:sz w:val="28"/>
        </w:rPr>
        <w:t>CS 631 DBMS</w:t>
      </w:r>
    </w:p>
    <w:p w14:paraId="0EFEE996" w14:textId="74108F93" w:rsidR="00F92B1A" w:rsidRDefault="00F92B1A" w:rsidP="00F92B1A">
      <w:pPr>
        <w:spacing w:after="123"/>
        <w:ind w:left="0" w:firstLine="0"/>
        <w:jc w:val="center"/>
        <w:rPr>
          <w:b/>
          <w:sz w:val="28"/>
        </w:rPr>
      </w:pPr>
      <w:r>
        <w:rPr>
          <w:b/>
          <w:sz w:val="28"/>
        </w:rPr>
        <w:t>Final Deliverable 3</w:t>
      </w:r>
    </w:p>
    <w:p w14:paraId="3A60E015" w14:textId="5D681D6E" w:rsidR="00F92B1A" w:rsidRPr="00F92B1A" w:rsidRDefault="00F92B1A" w:rsidP="00F92B1A">
      <w:pPr>
        <w:spacing w:after="123"/>
        <w:ind w:left="0" w:firstLine="0"/>
        <w:jc w:val="center"/>
        <w:rPr>
          <w:bCs/>
          <w:sz w:val="28"/>
        </w:rPr>
      </w:pPr>
      <w:r w:rsidRPr="00F92B1A">
        <w:rPr>
          <w:bCs/>
          <w:sz w:val="28"/>
        </w:rPr>
        <w:t>Oun Muhammad</w:t>
      </w:r>
    </w:p>
    <w:p w14:paraId="7E3DF5E0" w14:textId="1EBAF164" w:rsidR="00F92B1A" w:rsidRPr="00F92B1A" w:rsidRDefault="00F92B1A" w:rsidP="00F92B1A">
      <w:pPr>
        <w:spacing w:after="123"/>
        <w:ind w:left="0" w:firstLine="0"/>
        <w:jc w:val="center"/>
        <w:rPr>
          <w:bCs/>
          <w:sz w:val="28"/>
        </w:rPr>
      </w:pPr>
      <w:proofErr w:type="spellStart"/>
      <w:r w:rsidRPr="00F92B1A">
        <w:rPr>
          <w:bCs/>
          <w:sz w:val="28"/>
        </w:rPr>
        <w:t>Nomrata</w:t>
      </w:r>
      <w:proofErr w:type="spellEnd"/>
      <w:r w:rsidRPr="00F92B1A">
        <w:rPr>
          <w:bCs/>
          <w:sz w:val="28"/>
        </w:rPr>
        <w:t xml:space="preserve"> Deb</w:t>
      </w:r>
    </w:p>
    <w:p w14:paraId="04CB3B9C" w14:textId="0646651A" w:rsidR="00F92B1A" w:rsidRPr="00F92B1A" w:rsidRDefault="00F92B1A" w:rsidP="00F92B1A">
      <w:pPr>
        <w:spacing w:after="123"/>
        <w:ind w:left="0" w:firstLine="0"/>
        <w:jc w:val="center"/>
        <w:rPr>
          <w:bCs/>
          <w:sz w:val="28"/>
        </w:rPr>
      </w:pPr>
      <w:r w:rsidRPr="00F92B1A">
        <w:rPr>
          <w:bCs/>
          <w:sz w:val="28"/>
        </w:rPr>
        <w:t xml:space="preserve">Manali </w:t>
      </w:r>
      <w:proofErr w:type="spellStart"/>
      <w:r w:rsidRPr="00F92B1A">
        <w:rPr>
          <w:bCs/>
          <w:sz w:val="28"/>
        </w:rPr>
        <w:t>Khokhal</w:t>
      </w:r>
      <w:proofErr w:type="spellEnd"/>
    </w:p>
    <w:p w14:paraId="142E7B04" w14:textId="5F8EF889" w:rsidR="00885664" w:rsidRDefault="00F92B1A">
      <w:pPr>
        <w:spacing w:after="123"/>
        <w:ind w:left="0" w:firstLine="0"/>
      </w:pPr>
      <w:r>
        <w:rPr>
          <w:b/>
          <w:sz w:val="28"/>
        </w:rPr>
        <w:t xml:space="preserve">User Guide: </w:t>
      </w:r>
    </w:p>
    <w:p w14:paraId="56320C7D" w14:textId="77777777" w:rsidR="00885664" w:rsidRDefault="00F92B1A">
      <w:pPr>
        <w:spacing w:after="110"/>
        <w:ind w:left="-5"/>
      </w:pPr>
      <w:r>
        <w:t xml:space="preserve">Provide admin information or Reader Card ID: </w:t>
      </w:r>
    </w:p>
    <w:p w14:paraId="5915EE8D" w14:textId="77777777" w:rsidR="00885664" w:rsidRDefault="00F92B1A">
      <w:pPr>
        <w:spacing w:after="96"/>
        <w:ind w:left="0" w:firstLine="0"/>
        <w:jc w:val="right"/>
      </w:pPr>
      <w:r>
        <w:rPr>
          <w:noProof/>
        </w:rPr>
        <w:drawing>
          <wp:inline distT="0" distB="0" distL="0" distR="0" wp14:anchorId="5127D40B" wp14:editId="7FFE98BD">
            <wp:extent cx="5943600" cy="211772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6D7A94" w14:textId="77777777" w:rsidR="00885664" w:rsidRDefault="00F92B1A">
      <w:pPr>
        <w:ind w:left="0" w:firstLine="0"/>
      </w:pPr>
      <w:r>
        <w:t xml:space="preserve"> </w:t>
      </w:r>
    </w:p>
    <w:p w14:paraId="38045410" w14:textId="77777777" w:rsidR="00885664" w:rsidRDefault="00F92B1A">
      <w:pPr>
        <w:ind w:left="-5"/>
      </w:pPr>
      <w:r>
        <w:t xml:space="preserve">Using Reserve form reader can reserve documents </w:t>
      </w:r>
    </w:p>
    <w:p w14:paraId="1919AA8E" w14:textId="77777777" w:rsidR="00885664" w:rsidRDefault="00F92B1A">
      <w:pPr>
        <w:ind w:left="-5"/>
      </w:pPr>
      <w:r>
        <w:t xml:space="preserve">Using Check out form reader can do checkout </w:t>
      </w:r>
    </w:p>
    <w:p w14:paraId="08B0BAAB" w14:textId="77777777" w:rsidR="00885664" w:rsidRDefault="00F92B1A">
      <w:pPr>
        <w:ind w:left="-5"/>
      </w:pPr>
      <w:r>
        <w:t xml:space="preserve">Using return from reader can return document </w:t>
      </w:r>
    </w:p>
    <w:p w14:paraId="7EF5E49F" w14:textId="77777777" w:rsidR="00885664" w:rsidRDefault="00F92B1A">
      <w:pPr>
        <w:spacing w:after="106"/>
        <w:ind w:left="0" w:firstLine="0"/>
      </w:pPr>
      <w:r>
        <w:t xml:space="preserve"> </w:t>
      </w:r>
    </w:p>
    <w:p w14:paraId="3A5091F0" w14:textId="77777777" w:rsidR="00885664" w:rsidRDefault="00F92B1A">
      <w:pPr>
        <w:spacing w:after="96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5367655" wp14:editId="75667577">
            <wp:extent cx="5943600" cy="312229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FB6680" w14:textId="77777777" w:rsidR="00885664" w:rsidRDefault="00F92B1A">
      <w:pPr>
        <w:ind w:left="0" w:firstLine="0"/>
      </w:pPr>
      <w:r>
        <w:t xml:space="preserve"> </w:t>
      </w:r>
    </w:p>
    <w:p w14:paraId="2A980CD3" w14:textId="77777777" w:rsidR="00885664" w:rsidRDefault="00F92B1A">
      <w:pPr>
        <w:spacing w:after="0"/>
        <w:ind w:left="0" w:firstLine="0"/>
      </w:pPr>
      <w:r>
        <w:t xml:space="preserve"> </w:t>
      </w:r>
    </w:p>
    <w:p w14:paraId="2630C9B4" w14:textId="77777777" w:rsidR="00885664" w:rsidRDefault="00F92B1A">
      <w:pPr>
        <w:ind w:left="-5"/>
      </w:pPr>
      <w:r>
        <w:t xml:space="preserve">Reader can search document by ID, Title or publisher Name  </w:t>
      </w:r>
    </w:p>
    <w:p w14:paraId="38B6CA12" w14:textId="77777777" w:rsidR="00885664" w:rsidRDefault="00F92B1A">
      <w:pPr>
        <w:spacing w:after="110"/>
        <w:ind w:left="-5"/>
      </w:pPr>
      <w:r>
        <w:t xml:space="preserve">Print document form reader can take out the print of list of </w:t>
      </w:r>
      <w:proofErr w:type="gramStart"/>
      <w:r>
        <w:t>document</w:t>
      </w:r>
      <w:proofErr w:type="gramEnd"/>
      <w:r>
        <w:t xml:space="preserve"> by publisher </w:t>
      </w:r>
    </w:p>
    <w:p w14:paraId="5772D98C" w14:textId="77777777" w:rsidR="00885664" w:rsidRDefault="00F92B1A">
      <w:pPr>
        <w:spacing w:after="96"/>
        <w:ind w:left="0" w:firstLine="0"/>
        <w:jc w:val="right"/>
      </w:pPr>
      <w:r>
        <w:rPr>
          <w:noProof/>
        </w:rPr>
        <w:drawing>
          <wp:inline distT="0" distB="0" distL="0" distR="0" wp14:anchorId="76B54738" wp14:editId="237A2C40">
            <wp:extent cx="5943600" cy="201041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10B4DC" w14:textId="77777777" w:rsidR="00885664" w:rsidRDefault="00F92B1A">
      <w:pPr>
        <w:ind w:left="0" w:firstLine="0"/>
      </w:pPr>
      <w:r>
        <w:t xml:space="preserve"> </w:t>
      </w:r>
    </w:p>
    <w:p w14:paraId="57F7566E" w14:textId="77777777" w:rsidR="00885664" w:rsidRDefault="00F92B1A">
      <w:pPr>
        <w:spacing w:after="107"/>
        <w:ind w:left="-5"/>
      </w:pPr>
      <w:r>
        <w:t xml:space="preserve">In Admin Menu, Admin can add new document and new reader </w:t>
      </w:r>
    </w:p>
    <w:p w14:paraId="46BB9333" w14:textId="77777777" w:rsidR="00885664" w:rsidRDefault="00F92B1A">
      <w:pPr>
        <w:spacing w:after="96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100654C" wp14:editId="273AEA7B">
            <wp:extent cx="5943600" cy="243205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0AF22E" w14:textId="77777777" w:rsidR="00885664" w:rsidRDefault="00F92B1A">
      <w:pPr>
        <w:ind w:left="-5"/>
      </w:pPr>
      <w:r>
        <w:t xml:space="preserve">Admin can take print list of library branches </w:t>
      </w:r>
      <w:r>
        <w:t xml:space="preserve"> </w:t>
      </w:r>
    </w:p>
    <w:p w14:paraId="2FF9A2B5" w14:textId="77777777" w:rsidR="00885664" w:rsidRDefault="00F92B1A">
      <w:pPr>
        <w:ind w:left="-5"/>
      </w:pPr>
      <w:r>
        <w:t xml:space="preserve">Admin can search document and its status </w:t>
      </w:r>
    </w:p>
    <w:p w14:paraId="16E3C4FC" w14:textId="77777777" w:rsidR="00885664" w:rsidRDefault="00F92B1A">
      <w:pPr>
        <w:spacing w:after="92"/>
        <w:ind w:left="0" w:firstLine="0"/>
        <w:jc w:val="right"/>
      </w:pPr>
      <w:r>
        <w:rPr>
          <w:noProof/>
        </w:rPr>
        <w:drawing>
          <wp:inline distT="0" distB="0" distL="0" distR="0" wp14:anchorId="1A422A4E" wp14:editId="775DBFF5">
            <wp:extent cx="5943600" cy="277177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08B91C" w14:textId="77777777" w:rsidR="00885664" w:rsidRDefault="00F92B1A">
      <w:pPr>
        <w:ind w:left="-5"/>
      </w:pPr>
      <w:r>
        <w:t xml:space="preserve">Admin can reader fine from Calculate fine form. Admin can check number of books that reader borrowed. </w:t>
      </w:r>
    </w:p>
    <w:p w14:paraId="58B23E89" w14:textId="77777777" w:rsidR="00885664" w:rsidRDefault="00F92B1A">
      <w:pPr>
        <w:spacing w:after="109"/>
        <w:ind w:left="0" w:firstLine="0"/>
      </w:pPr>
      <w:r>
        <w:t xml:space="preserve"> </w:t>
      </w:r>
    </w:p>
    <w:p w14:paraId="49160607" w14:textId="77777777" w:rsidR="00885664" w:rsidRDefault="00F92B1A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29A2119" wp14:editId="4DF4A91A">
            <wp:extent cx="5943600" cy="445770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F228D6" w14:textId="77777777" w:rsidR="00885664" w:rsidRDefault="00F92B1A">
      <w:pPr>
        <w:ind w:left="0" w:firstLine="0"/>
        <w:jc w:val="both"/>
      </w:pPr>
      <w:r>
        <w:t xml:space="preserve"> </w:t>
      </w:r>
    </w:p>
    <w:p w14:paraId="211581F8" w14:textId="77777777" w:rsidR="00885664" w:rsidRDefault="00F92B1A">
      <w:pPr>
        <w:spacing w:after="0"/>
        <w:ind w:left="0" w:firstLine="0"/>
        <w:jc w:val="both"/>
      </w:pPr>
      <w:r>
        <w:t xml:space="preserve"> </w:t>
      </w:r>
    </w:p>
    <w:sectPr w:rsidR="00885664">
      <w:pgSz w:w="12240" w:h="15840"/>
      <w:pgMar w:top="1440" w:right="1381" w:bottom="1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664"/>
    <w:rsid w:val="00885664"/>
    <w:rsid w:val="00F9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632E"/>
  <w15:docId w15:val="{689AE817-9466-48F4-B226-B8D15E9E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Oun Muhammad</dc:creator>
  <cp:keywords/>
  <cp:lastModifiedBy>Oun Muhammad</cp:lastModifiedBy>
  <cp:revision>2</cp:revision>
  <cp:lastPrinted>2021-05-03T23:08:00Z</cp:lastPrinted>
  <dcterms:created xsi:type="dcterms:W3CDTF">2021-05-03T23:08:00Z</dcterms:created>
  <dcterms:modified xsi:type="dcterms:W3CDTF">2021-05-03T23:08:00Z</dcterms:modified>
</cp:coreProperties>
</file>