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86203" w14:textId="551CEF38" w:rsidR="009A2F09" w:rsidRDefault="007C3895">
      <w:r>
        <w:t>Virtue ethics (</w:t>
      </w:r>
      <w:proofErr w:type="spellStart"/>
      <w:r>
        <w:t>aresaeic</w:t>
      </w:r>
      <w:proofErr w:type="spellEnd"/>
      <w:r>
        <w:t xml:space="preserve"> ethics)</w:t>
      </w:r>
    </w:p>
    <w:p w14:paraId="1CADECC8" w14:textId="66E3B230" w:rsidR="007C3895" w:rsidRDefault="007C3895">
      <w:r>
        <w:t xml:space="preserve">-Broad emphasize the role of character and virtue </w:t>
      </w:r>
      <w:proofErr w:type="gramStart"/>
      <w:r>
        <w:t xml:space="preserve">in  </w:t>
      </w:r>
      <w:r w:rsidR="003B1BC6">
        <w:t>m</w:t>
      </w:r>
      <w:r>
        <w:t>oral</w:t>
      </w:r>
      <w:proofErr w:type="gramEnd"/>
      <w:r>
        <w:t xml:space="preserve"> philosophy rather </w:t>
      </w:r>
      <w:r w:rsidR="003B1BC6">
        <w:t>than duty.</w:t>
      </w:r>
    </w:p>
    <w:p w14:paraId="523A2DE6" w14:textId="0529ACC5" w:rsidR="007C3895" w:rsidRDefault="007C3895">
      <w:r>
        <w:t>Guiding principle</w:t>
      </w:r>
    </w:p>
    <w:p w14:paraId="62337F4F" w14:textId="79FDC730" w:rsidR="007C3895" w:rsidRDefault="007C3895">
      <w:r>
        <w:t>Act as a virtuous person would act in your situation”</w:t>
      </w:r>
    </w:p>
    <w:p w14:paraId="32FB490A" w14:textId="2D077995" w:rsidR="007C3895" w:rsidRDefault="007C3895">
      <w:r>
        <w:t>Most virtue ethics t</w:t>
      </w:r>
      <w:r w:rsidR="003B1BC6">
        <w:t>h</w:t>
      </w:r>
      <w:r>
        <w:t xml:space="preserve">eory were inspired by </w:t>
      </w:r>
      <w:proofErr w:type="spellStart"/>
      <w:r>
        <w:t>aristotle</w:t>
      </w:r>
      <w:proofErr w:type="spellEnd"/>
      <w:r>
        <w:t xml:space="preserve"> that </w:t>
      </w:r>
      <w:r w:rsidR="003B1BC6">
        <w:t>v</w:t>
      </w:r>
      <w:r>
        <w:t>irtu</w:t>
      </w:r>
      <w:r w:rsidR="003B1BC6">
        <w:t>o</w:t>
      </w:r>
      <w:r>
        <w:t>us perso</w:t>
      </w:r>
      <w:r w:rsidR="003B1BC6">
        <w:t>n</w:t>
      </w:r>
      <w:r>
        <w:t xml:space="preserve"> is someone who has ideal character traits</w:t>
      </w:r>
      <w:r w:rsidR="003B1BC6">
        <w:t>.</w:t>
      </w:r>
    </w:p>
    <w:p w14:paraId="59BABF62" w14:textId="0A78357A" w:rsidR="007C3895" w:rsidRDefault="007C3895">
      <w:r>
        <w:t>A virtuous person is kin</w:t>
      </w:r>
      <w:r w:rsidR="003B1BC6">
        <w:t xml:space="preserve">d </w:t>
      </w:r>
      <w:r>
        <w:t>over a life</w:t>
      </w:r>
      <w:r w:rsidR="003B1BC6">
        <w:t>t</w:t>
      </w:r>
      <w:r>
        <w:t xml:space="preserve">ime, because that is his/her character and not because the </w:t>
      </w:r>
      <w:proofErr w:type="gramStart"/>
      <w:r>
        <w:t>person  just</w:t>
      </w:r>
      <w:proofErr w:type="gramEnd"/>
      <w:r>
        <w:t xml:space="preserve"> want utility.</w:t>
      </w:r>
    </w:p>
    <w:p w14:paraId="02889BEE" w14:textId="1E6305FD" w:rsidR="007C3895" w:rsidRDefault="007C3895">
      <w:r>
        <w:t>In virtue eth</w:t>
      </w:r>
      <w:r w:rsidR="003B1BC6">
        <w:t>i</w:t>
      </w:r>
      <w:r>
        <w:t xml:space="preserve">cs person </w:t>
      </w:r>
      <w:proofErr w:type="gramStart"/>
      <w:r>
        <w:t>performs  an</w:t>
      </w:r>
      <w:proofErr w:type="gramEnd"/>
      <w:r>
        <w:t xml:space="preserve"> action in any circumstance,, because it is his/her character </w:t>
      </w:r>
      <w:proofErr w:type="spellStart"/>
      <w:r>
        <w:t>anf</w:t>
      </w:r>
      <w:proofErr w:type="spellEnd"/>
      <w:r>
        <w:t xml:space="preserve"> not be</w:t>
      </w:r>
      <w:r w:rsidR="003B1BC6">
        <w:t>c</w:t>
      </w:r>
      <w:r>
        <w:t>ause he/she will benefit.</w:t>
      </w:r>
    </w:p>
    <w:p w14:paraId="6C2F1A57" w14:textId="63354F35" w:rsidR="007C3895" w:rsidRDefault="007C3895">
      <w:r>
        <w:t>A matter of HABIT. Not on duty. Because of the character of the person</w:t>
      </w:r>
    </w:p>
    <w:p w14:paraId="3D607D2E" w14:textId="0ECD4DE4" w:rsidR="007C3895" w:rsidRDefault="007C3895">
      <w:r>
        <w:t>Does not create a principle that can be used.  THERE IS NO UNIVERSAL PRINCIPLE THAT IS USED IN ANY MORAL SITUATION, IT IS JUST BASED ON CHARACTER.</w:t>
      </w:r>
    </w:p>
    <w:p w14:paraId="1337A75B" w14:textId="7D06B1DE" w:rsidR="007C3895" w:rsidRDefault="007C3895">
      <w:r>
        <w:t>QUESTONS</w:t>
      </w:r>
    </w:p>
    <w:p w14:paraId="046F3999" w14:textId="6B9F7585" w:rsidR="007C3895" w:rsidRDefault="007C3895">
      <w:r>
        <w:t>MAIN BRANCHES OF VE</w:t>
      </w:r>
    </w:p>
    <w:p w14:paraId="1BC0FFBC" w14:textId="383AE37C" w:rsidR="007C3895" w:rsidRDefault="007C3895">
      <w:r>
        <w:t>EU-GOOD</w:t>
      </w:r>
    </w:p>
    <w:p w14:paraId="19DE4860" w14:textId="4837BF64" w:rsidR="007C3895" w:rsidRDefault="007C3895">
      <w:r>
        <w:t>DAIMON DEITY OR GOD</w:t>
      </w:r>
    </w:p>
    <w:p w14:paraId="4390921A" w14:textId="776D9265" w:rsidR="007C3895" w:rsidRDefault="007C3895">
      <w:r>
        <w:t>EUDAIMONISM- HAPPINESS OR WELL BEING ENGLISH ROOT WORD. EUDAIMONIA.</w:t>
      </w:r>
      <w:r w:rsidR="00890708">
        <w:t xml:space="preserve"> LIVING THE GOOD LIFE</w:t>
      </w:r>
    </w:p>
    <w:p w14:paraId="5A2ADF3D" w14:textId="777E3E68" w:rsidR="007C3895" w:rsidRDefault="007C3895">
      <w:r>
        <w:t>DEVELOPMENT, FLOURISHING.  LIKE TALENT, POTENTIALS.</w:t>
      </w:r>
    </w:p>
    <w:p w14:paraId="7B0D3EEA" w14:textId="2F3CE1B9" w:rsidR="007C3895" w:rsidRDefault="007C3895">
      <w:r>
        <w:t xml:space="preserve">FOR ARISTOTLE </w:t>
      </w:r>
      <w:proofErr w:type="gramStart"/>
      <w:r>
        <w:t>ONES</w:t>
      </w:r>
      <w:proofErr w:type="gramEnd"/>
      <w:r>
        <w:t xml:space="preserve"> FUNCTION IS REASONING, THE GOAL OF EUD is to use his reasoning skills so that he will live a life worth living where reasoning is used effectively and efficiently so nth e person can reason well. Use a </w:t>
      </w:r>
      <w:proofErr w:type="gramStart"/>
      <w:r>
        <w:t>persons</w:t>
      </w:r>
      <w:proofErr w:type="gramEnd"/>
      <w:r>
        <w:t xml:space="preserve"> human skill of reasoning.</w:t>
      </w:r>
    </w:p>
    <w:p w14:paraId="626B9D5D" w14:textId="1B4FEB98" w:rsidR="007C3895" w:rsidRDefault="007C3895">
      <w:r>
        <w:t xml:space="preserve">2. </w:t>
      </w:r>
      <w:proofErr w:type="gramStart"/>
      <w:r>
        <w:t>agent based</w:t>
      </w:r>
      <w:proofErr w:type="gramEnd"/>
      <w:r>
        <w:t xml:space="preserve"> theories- common-sense intuition. Goal is to use our </w:t>
      </w:r>
      <w:proofErr w:type="spellStart"/>
      <w:r>
        <w:t>sentido</w:t>
      </w:r>
      <w:proofErr w:type="spellEnd"/>
      <w:r>
        <w:t xml:space="preserve"> common.</w:t>
      </w:r>
    </w:p>
    <w:p w14:paraId="05C3AC8B" w14:textId="75DAF720" w:rsidR="007C3895" w:rsidRDefault="007C3895">
      <w:r>
        <w:t>3. Ethics of care-proposed by feminist thinkers</w:t>
      </w:r>
    </w:p>
    <w:p w14:paraId="0ECFE78E" w14:textId="39278D45" w:rsidR="007C3895" w:rsidRDefault="007C3895">
      <w:r>
        <w:t xml:space="preserve">Goal: not just based ethics on the delivery of justice. It is not enough that </w:t>
      </w:r>
      <w:r w:rsidR="003B1BC6">
        <w:t>actions promote</w:t>
      </w:r>
      <w:r>
        <w:t xml:space="preserve"> </w:t>
      </w:r>
      <w:r w:rsidR="003B1BC6">
        <w:t>justice</w:t>
      </w:r>
      <w:r>
        <w:t>. It m</w:t>
      </w:r>
      <w:r w:rsidR="003B1BC6">
        <w:t>u</w:t>
      </w:r>
      <w:r>
        <w:t>st al</w:t>
      </w:r>
      <w:r w:rsidR="003B1BC6">
        <w:t>so</w:t>
      </w:r>
      <w:r>
        <w:t xml:space="preserve"> make use that ethical action </w:t>
      </w:r>
      <w:r w:rsidR="003B1BC6">
        <w:t>pro</w:t>
      </w:r>
      <w:r>
        <w:t xml:space="preserve">mote caring. </w:t>
      </w:r>
      <w:proofErr w:type="gramStart"/>
      <w:r>
        <w:t>Like  nursing</w:t>
      </w:r>
      <w:proofErr w:type="gramEnd"/>
      <w:r>
        <w:t xml:space="preserve">, as it is a </w:t>
      </w:r>
      <w:proofErr w:type="spellStart"/>
      <w:r>
        <w:t>carative</w:t>
      </w:r>
      <w:proofErr w:type="spellEnd"/>
      <w:r>
        <w:t xml:space="preserve"> profession.</w:t>
      </w:r>
    </w:p>
    <w:p w14:paraId="45A85ECF" w14:textId="77777777" w:rsidR="00552A96" w:rsidRDefault="00552A96"/>
    <w:p w14:paraId="1D4E66B4" w14:textId="2A3073F1" w:rsidR="00552A96" w:rsidRDefault="00552A96">
      <w:r>
        <w:t xml:space="preserve">ANSCOMBE- BASED ON OBLIGATION AND DUTY.  According to her KANTA </w:t>
      </w:r>
      <w:proofErr w:type="spellStart"/>
      <w:r w:rsidR="003B1BC6">
        <w:t>a</w:t>
      </w:r>
      <w:r>
        <w:t>ND</w:t>
      </w:r>
      <w:proofErr w:type="spellEnd"/>
      <w:r>
        <w:t xml:space="preserve"> MILLS THEORY RELY ON RULES, UNIVERSAL PRI</w:t>
      </w:r>
      <w:r w:rsidR="003B1BC6">
        <w:t>N</w:t>
      </w:r>
      <w:r>
        <w:t>CIPLES AND RESULT IN A RIGID MORAL CODE.</w:t>
      </w:r>
    </w:p>
    <w:p w14:paraId="7AC731F6" w14:textId="5D052A31" w:rsidR="00552A96" w:rsidRDefault="00552A96">
      <w:r>
        <w:t xml:space="preserve">It’s not enough to based on duty and produce many good </w:t>
      </w:r>
      <w:proofErr w:type="gramStart"/>
      <w:r>
        <w:t>result</w:t>
      </w:r>
      <w:proofErr w:type="gramEnd"/>
      <w:r>
        <w:t>. For her, we h</w:t>
      </w:r>
      <w:r w:rsidR="003B1BC6">
        <w:t>av</w:t>
      </w:r>
      <w:r>
        <w:t xml:space="preserve">e to go back the theory </w:t>
      </w:r>
      <w:proofErr w:type="spellStart"/>
      <w:r w:rsidRPr="003B1BC6">
        <w:rPr>
          <w:b/>
          <w:bCs/>
        </w:rPr>
        <w:t>aristotl</w:t>
      </w:r>
      <w:r w:rsidR="003B1BC6" w:rsidRPr="003B1BC6">
        <w:rPr>
          <w:b/>
          <w:bCs/>
        </w:rPr>
        <w:t>e</w:t>
      </w:r>
      <w:proofErr w:type="spellEnd"/>
      <w:r w:rsidRPr="003B1BC6">
        <w:rPr>
          <w:b/>
          <w:bCs/>
        </w:rPr>
        <w:t xml:space="preserve"> </w:t>
      </w:r>
      <w:r w:rsidR="003B1BC6" w:rsidRPr="003B1BC6">
        <w:rPr>
          <w:b/>
          <w:bCs/>
        </w:rPr>
        <w:t>w</w:t>
      </w:r>
      <w:r w:rsidRPr="003B1BC6">
        <w:rPr>
          <w:b/>
          <w:bCs/>
        </w:rPr>
        <w:t>h</w:t>
      </w:r>
      <w:r w:rsidR="003B1BC6" w:rsidRPr="003B1BC6">
        <w:rPr>
          <w:b/>
          <w:bCs/>
        </w:rPr>
        <w:t>er</w:t>
      </w:r>
      <w:r w:rsidRPr="003B1BC6">
        <w:rPr>
          <w:b/>
          <w:bCs/>
        </w:rPr>
        <w:t>e character is emphasized.</w:t>
      </w:r>
      <w:r>
        <w:t xml:space="preserve"> Emotion and understanding of moral psy</w:t>
      </w:r>
      <w:r w:rsidR="003B1BC6">
        <w:t>c</w:t>
      </w:r>
      <w:r>
        <w:t>hology</w:t>
      </w:r>
    </w:p>
    <w:p w14:paraId="0564AA78" w14:textId="01EC7784" w:rsidR="00552A96" w:rsidRDefault="00552A96">
      <w:r>
        <w:lastRenderedPageBreak/>
        <w:t>Moral psychology - why do we act the way we do</w:t>
      </w:r>
    </w:p>
    <w:p w14:paraId="2A09309C" w14:textId="29EEC1CC" w:rsidR="00552A96" w:rsidRDefault="00552A96">
      <w:r>
        <w:t xml:space="preserve">Williams- for him, obligation is associated with </w:t>
      </w:r>
      <w:proofErr w:type="gramStart"/>
      <w:r>
        <w:t>the  notion</w:t>
      </w:r>
      <w:proofErr w:type="gramEnd"/>
      <w:r>
        <w:t xml:space="preserve"> of blame. If u don’t perform </w:t>
      </w:r>
      <w:r w:rsidR="003B1BC6">
        <w:t>a</w:t>
      </w:r>
      <w:r>
        <w:t>n action b</w:t>
      </w:r>
      <w:r w:rsidR="003B1BC6">
        <w:t>a</w:t>
      </w:r>
      <w:r>
        <w:t xml:space="preserve">sed on </w:t>
      </w:r>
      <w:proofErr w:type="gramStart"/>
      <w:r>
        <w:t>duty  or</w:t>
      </w:r>
      <w:proofErr w:type="gramEnd"/>
      <w:r>
        <w:t xml:space="preserve"> obligation u can be blamed. If u don’t do </w:t>
      </w:r>
      <w:proofErr w:type="gramStart"/>
      <w:r>
        <w:t>it</w:t>
      </w:r>
      <w:proofErr w:type="gramEnd"/>
      <w:r>
        <w:t xml:space="preserve"> you will be blamed because you are supposed to do it.</w:t>
      </w:r>
    </w:p>
    <w:p w14:paraId="7DE685C2" w14:textId="096D3D43" w:rsidR="00552A96" w:rsidRDefault="00552A96">
      <w:r>
        <w:t xml:space="preserve">There’s no possibility of luck. </w:t>
      </w:r>
      <w:proofErr w:type="gramStart"/>
      <w:r>
        <w:t>Therefore</w:t>
      </w:r>
      <w:proofErr w:type="gramEnd"/>
      <w:r>
        <w:t xml:space="preserve"> not all action should be based on duty.</w:t>
      </w:r>
    </w:p>
    <w:p w14:paraId="61D4D6E6" w14:textId="77777777" w:rsidR="00552A96" w:rsidRDefault="00552A96"/>
    <w:p w14:paraId="1FAE2D5F" w14:textId="0A422A0C" w:rsidR="00552A96" w:rsidRDefault="00552A96">
      <w:r>
        <w:t>The attainment of the good is ou</w:t>
      </w:r>
      <w:r w:rsidR="003B1BC6">
        <w:t>ts</w:t>
      </w:r>
      <w:r>
        <w:t xml:space="preserve">ide of our control, </w:t>
      </w:r>
      <w:proofErr w:type="gramStart"/>
      <w:r>
        <w:t>the  good</w:t>
      </w:r>
      <w:proofErr w:type="gramEnd"/>
      <w:r>
        <w:t xml:space="preserve"> is something we can’t control.  </w:t>
      </w:r>
    </w:p>
    <w:p w14:paraId="3EC07D21" w14:textId="073783D7" w:rsidR="00552A96" w:rsidRDefault="00552A96">
      <w:r>
        <w:t>Rejects the narrow an</w:t>
      </w:r>
      <w:r w:rsidR="00890708">
        <w:t xml:space="preserve">d </w:t>
      </w:r>
      <w:r>
        <w:t>restricting concept of morality.</w:t>
      </w:r>
    </w:p>
    <w:p w14:paraId="65926A15" w14:textId="69837331" w:rsidR="00552A96" w:rsidRDefault="00552A96">
      <w:r>
        <w:t xml:space="preserve">THERE IS NO UNIVERSAL PRIMCIPLE. Because there </w:t>
      </w:r>
      <w:proofErr w:type="gramStart"/>
      <w:r>
        <w:t>are</w:t>
      </w:r>
      <w:proofErr w:type="gramEnd"/>
      <w:r>
        <w:t xml:space="preserve"> thing that are beyond our control.</w:t>
      </w:r>
    </w:p>
    <w:p w14:paraId="25B5B962" w14:textId="77777777" w:rsidR="00552A96" w:rsidRDefault="00552A96">
      <w:pPr>
        <w:rPr>
          <w:b/>
          <w:bCs/>
        </w:rPr>
      </w:pPr>
      <w:r>
        <w:t xml:space="preserve">MACINTYRE- the concept of virtuous conduct is </w:t>
      </w:r>
      <w:r w:rsidRPr="00552A96">
        <w:rPr>
          <w:b/>
          <w:bCs/>
        </w:rPr>
        <w:t>dependent in society.</w:t>
      </w:r>
      <w:r>
        <w:rPr>
          <w:b/>
          <w:bCs/>
        </w:rPr>
        <w:t xml:space="preserve"> </w:t>
      </w:r>
    </w:p>
    <w:p w14:paraId="56A9675E" w14:textId="77777777" w:rsidR="00552A96" w:rsidRDefault="00552A96">
      <w:pPr>
        <w:rPr>
          <w:b/>
          <w:bCs/>
        </w:rPr>
      </w:pPr>
    </w:p>
    <w:p w14:paraId="23A688B0" w14:textId="4795BE11" w:rsidR="00552A96" w:rsidRDefault="00552A96">
      <w:pPr>
        <w:rPr>
          <w:b/>
          <w:bCs/>
        </w:rPr>
      </w:pPr>
      <w:r>
        <w:rPr>
          <w:b/>
          <w:bCs/>
        </w:rPr>
        <w:t xml:space="preserve">Study the culture. </w:t>
      </w:r>
    </w:p>
    <w:p w14:paraId="3AA8A1EC" w14:textId="65D36F0C" w:rsidR="00552A96" w:rsidRDefault="00890708">
      <w:pPr>
        <w:rPr>
          <w:b/>
          <w:bCs/>
        </w:rPr>
      </w:pPr>
      <w:r>
        <w:rPr>
          <w:b/>
          <w:bCs/>
        </w:rPr>
        <w:t xml:space="preserve">In ancient Greek </w:t>
      </w:r>
      <w:proofErr w:type="gramStart"/>
      <w:r>
        <w:rPr>
          <w:b/>
          <w:bCs/>
        </w:rPr>
        <w:t>writing  the</w:t>
      </w:r>
      <w:proofErr w:type="gramEnd"/>
      <w:r>
        <w:rPr>
          <w:b/>
          <w:bCs/>
        </w:rPr>
        <w:t xml:space="preserve"> heroes are always wealthy.</w:t>
      </w:r>
    </w:p>
    <w:p w14:paraId="51EBA7DD" w14:textId="6B87AACA" w:rsidR="00552A96" w:rsidRDefault="00552A96">
      <w:pPr>
        <w:rPr>
          <w:b/>
          <w:bCs/>
        </w:rPr>
      </w:pPr>
      <w:r>
        <w:rPr>
          <w:b/>
          <w:bCs/>
        </w:rPr>
        <w:t xml:space="preserve">Homer- the </w:t>
      </w:r>
      <w:proofErr w:type="spellStart"/>
      <w:r>
        <w:rPr>
          <w:b/>
          <w:bCs/>
        </w:rPr>
        <w:t>iliad</w:t>
      </w:r>
      <w:proofErr w:type="spellEnd"/>
      <w:r>
        <w:rPr>
          <w:b/>
          <w:bCs/>
        </w:rPr>
        <w:t xml:space="preserve"> and the </w:t>
      </w:r>
      <w:proofErr w:type="spellStart"/>
      <w:r>
        <w:rPr>
          <w:b/>
          <w:bCs/>
        </w:rPr>
        <w:t>oddesi</w:t>
      </w:r>
      <w:proofErr w:type="spellEnd"/>
    </w:p>
    <w:p w14:paraId="6DAAE2DB" w14:textId="23EB3552" w:rsidR="00552A96" w:rsidRDefault="00552A96">
      <w:r>
        <w:t xml:space="preserve">Heroes help the less fortunate, don’t want to be praised, has sympathy. </w:t>
      </w:r>
      <w:r w:rsidR="00890708">
        <w:t>Born into wealth and nobility.</w:t>
      </w:r>
    </w:p>
    <w:p w14:paraId="7B13B345" w14:textId="22B9E730" w:rsidR="00890708" w:rsidRDefault="00890708">
      <w:r>
        <w:t>CONCEPT OF VIRTUE IS SOCIALLY BASED, BASED ON THE PRACTICES OF THE SOCIETY.</w:t>
      </w:r>
    </w:p>
    <w:p w14:paraId="067B78A3" w14:textId="77777777" w:rsidR="00890708" w:rsidRDefault="00890708"/>
    <w:p w14:paraId="2B71E5A7" w14:textId="1FDCABBC" w:rsidR="00890708" w:rsidRPr="00890708" w:rsidRDefault="00890708">
      <w:pPr>
        <w:rPr>
          <w:b/>
          <w:bCs/>
        </w:rPr>
      </w:pPr>
      <w:proofErr w:type="gramStart"/>
      <w:r w:rsidRPr="00890708">
        <w:rPr>
          <w:b/>
          <w:bCs/>
        </w:rPr>
        <w:t>HOW  SHOULD</w:t>
      </w:r>
      <w:proofErr w:type="gramEnd"/>
      <w:r w:rsidRPr="00890708">
        <w:rPr>
          <w:b/>
          <w:bCs/>
        </w:rPr>
        <w:t xml:space="preserve"> ONE LIVE? BASED ON VI</w:t>
      </w:r>
      <w:r w:rsidR="003B1BC6">
        <w:rPr>
          <w:b/>
          <w:bCs/>
        </w:rPr>
        <w:t>R</w:t>
      </w:r>
      <w:r w:rsidRPr="00890708">
        <w:rPr>
          <w:b/>
          <w:bCs/>
        </w:rPr>
        <w:t>TUE ETHICS</w:t>
      </w:r>
    </w:p>
    <w:p w14:paraId="2BF665E8" w14:textId="346DD27E" w:rsidR="00890708" w:rsidRDefault="00890708">
      <w:r>
        <w:t>WE GO BACK TO THE CHARACTER.</w:t>
      </w:r>
    </w:p>
    <w:p w14:paraId="171030F4" w14:textId="4EEF8F9A" w:rsidR="00890708" w:rsidRDefault="00890708">
      <w:r>
        <w:t>CHARACTER</w:t>
      </w:r>
      <w:proofErr w:type="gramStart"/>
      <w:r>
        <w:t>-  IT</w:t>
      </w:r>
      <w:proofErr w:type="gramEnd"/>
      <w:r>
        <w:t xml:space="preserve"> IS WHO YOU ARE WHEN NO ONE IS LOOKING.</w:t>
      </w:r>
    </w:p>
    <w:p w14:paraId="560D19CD" w14:textId="5A7D3279" w:rsidR="00890708" w:rsidRDefault="00890708">
      <w:r>
        <w:t>WHAT KIND OF CHARACTER SHOULD WE DEVELOP IN ORDER TO PERFROM THE RIGHT ACTION. IT CAN BE SUBJECTIVE.</w:t>
      </w:r>
    </w:p>
    <w:p w14:paraId="11A6B085" w14:textId="05D7F98E" w:rsidR="00890708" w:rsidRPr="00890708" w:rsidRDefault="00890708">
      <w:pPr>
        <w:rPr>
          <w:b/>
          <w:bCs/>
        </w:rPr>
      </w:pPr>
      <w:r w:rsidRPr="00890708">
        <w:rPr>
          <w:b/>
          <w:bCs/>
        </w:rPr>
        <w:t>HOW DO U KNO</w:t>
      </w:r>
      <w:r w:rsidR="003B1BC6">
        <w:rPr>
          <w:b/>
          <w:bCs/>
        </w:rPr>
        <w:t xml:space="preserve">W </w:t>
      </w:r>
      <w:r w:rsidRPr="00890708">
        <w:rPr>
          <w:b/>
          <w:bCs/>
        </w:rPr>
        <w:t>THAT IT IS GOOD?</w:t>
      </w:r>
    </w:p>
    <w:p w14:paraId="02D19082" w14:textId="4F1EA672" w:rsidR="00890708" w:rsidRDefault="00890708">
      <w:r>
        <w:t>GO BACK TO ARISTOTLE, WHICH USES REASONING SKILLS.</w:t>
      </w:r>
    </w:p>
    <w:p w14:paraId="00C3D024" w14:textId="2DBEFBC0" w:rsidR="00890708" w:rsidRPr="00890708" w:rsidRDefault="00890708">
      <w:pPr>
        <w:rPr>
          <w:b/>
          <w:bCs/>
        </w:rPr>
      </w:pPr>
      <w:r w:rsidRPr="00890708">
        <w:rPr>
          <w:b/>
          <w:bCs/>
        </w:rPr>
        <w:t>CHARACTER AND VIRTURE</w:t>
      </w:r>
    </w:p>
    <w:p w14:paraId="7E57CF22" w14:textId="538F5DF0" w:rsidR="00890708" w:rsidRDefault="00890708">
      <w:r>
        <w:t>CHARCTER- WHO U ARE AS A PERSON, HOW YOU PERCEOVE YOURSELF AND OTHERS</w:t>
      </w:r>
    </w:p>
    <w:p w14:paraId="37D35F0C" w14:textId="741313A1" w:rsidR="00890708" w:rsidRDefault="00890708">
      <w:r>
        <w:t>FOR PSYCOPATH- OTHER PEOPLE ARE JUST A MEANS FOR AN ENDS.</w:t>
      </w:r>
    </w:p>
    <w:p w14:paraId="787883DD" w14:textId="77777777" w:rsidR="00890708" w:rsidRDefault="00890708"/>
    <w:p w14:paraId="0B519FDA" w14:textId="6EF52F8F" w:rsidR="00890708" w:rsidRDefault="00890708">
      <w:r>
        <w:t>FOR ARISTOTLE, CHARACTER IS MANIFESTED, U CAN SEE IT BECAUSE IT IS WHAT YOU DO. CHARACTER IS AN ACTION</w:t>
      </w:r>
    </w:p>
    <w:p w14:paraId="46CCDEF3" w14:textId="03F10FE6" w:rsidR="00890708" w:rsidRDefault="00890708">
      <w:r>
        <w:lastRenderedPageBreak/>
        <w:t>IF AN AGENT POSSESSES</w:t>
      </w:r>
    </w:p>
    <w:p w14:paraId="3A94857B" w14:textId="5B968232" w:rsidR="00890708" w:rsidRDefault="00890708" w:rsidP="00890708">
      <w:pPr>
        <w:pStyle w:val="ListParagraph"/>
        <w:numPr>
          <w:ilvl w:val="0"/>
          <w:numId w:val="1"/>
        </w:numPr>
      </w:pPr>
      <w:r>
        <w:t>CHARAC</w:t>
      </w:r>
      <w:r w:rsidR="003B1BC6">
        <w:t>T</w:t>
      </w:r>
      <w:r>
        <w:t>ER MOVES A PERSON TO ACTION, IF YOU HAVE A</w:t>
      </w:r>
      <w:r w:rsidR="003B1BC6">
        <w:t xml:space="preserve"> CHA</w:t>
      </w:r>
      <w:r>
        <w:t xml:space="preserve">RACTER OF </w:t>
      </w:r>
      <w:proofErr w:type="gramStart"/>
      <w:r>
        <w:t>KIND</w:t>
      </w:r>
      <w:r w:rsidR="003B1BC6">
        <w:t>NES</w:t>
      </w:r>
      <w:r>
        <w:t>S</w:t>
      </w:r>
      <w:proofErr w:type="gramEnd"/>
      <w:r>
        <w:t xml:space="preserve"> YOU WILL BE KIND TO ALL SITUATIONS. IF YOU HAVE A BAD CARACTER THEN YOU WILL DO BAD THINGS.</w:t>
      </w:r>
    </w:p>
    <w:p w14:paraId="3227D2B9" w14:textId="12329673" w:rsidR="00890708" w:rsidRDefault="00890708" w:rsidP="00890708">
      <w:r>
        <w:t>A PERSON WITH</w:t>
      </w:r>
    </w:p>
    <w:p w14:paraId="73450404" w14:textId="56E1C8D6" w:rsidR="00890708" w:rsidRDefault="00890708" w:rsidP="00890708">
      <w:pPr>
        <w:pStyle w:val="ListParagraph"/>
        <w:numPr>
          <w:ilvl w:val="0"/>
          <w:numId w:val="1"/>
        </w:numPr>
      </w:pPr>
      <w:r>
        <w:t xml:space="preserve">WE ALL HAVE CHARACTER, EITHER GOOD OR BAD. WE CAN HIDE </w:t>
      </w:r>
      <w:r w:rsidR="00612EA4">
        <w:t>SOME</w:t>
      </w:r>
      <w:r>
        <w:t xml:space="preserve"> BUT STILL YOU CAN’T HIDE IT </w:t>
      </w:r>
      <w:r w:rsidR="00612EA4">
        <w:t>ALL. CHARACTER WILL ALWAYS SHOW IT SELF</w:t>
      </w:r>
    </w:p>
    <w:p w14:paraId="6616CA1F" w14:textId="77777777" w:rsidR="00612EA4" w:rsidRDefault="00612EA4" w:rsidP="00612EA4">
      <w:r>
        <w:t xml:space="preserve">CHARACTER IS DEVELOPED </w:t>
      </w:r>
    </w:p>
    <w:p w14:paraId="0AFD4283" w14:textId="4873B7FF" w:rsidR="00612EA4" w:rsidRDefault="00612EA4" w:rsidP="00612EA4">
      <w:r>
        <w:t xml:space="preserve">CHARACTER IS SHAPED DURING THE FIRST 5 YEARS OF LIFE. IT IS FIXED ALREADY. </w:t>
      </w:r>
    </w:p>
    <w:p w14:paraId="69C28758" w14:textId="6E3CEC13" w:rsidR="00612EA4" w:rsidRDefault="00612EA4" w:rsidP="00612EA4">
      <w:r>
        <w:t>ONCE ESTABLISHED, ONE CAN ACT PREDICTLY, [RESTABLISHLY</w:t>
      </w:r>
    </w:p>
    <w:p w14:paraId="658D24F7" w14:textId="77777777" w:rsidR="00612EA4" w:rsidRDefault="00612EA4" w:rsidP="00612EA4"/>
    <w:p w14:paraId="31FCB6F9" w14:textId="5920F3BB" w:rsidR="00612EA4" w:rsidRDefault="00612EA4" w:rsidP="00612EA4">
      <w:r>
        <w:t>VIRTUE IS A PURPOSIVE DISPO</w:t>
      </w:r>
      <w:r w:rsidR="00BF12B9">
        <w:t>S</w:t>
      </w:r>
      <w:r>
        <w:t>ITION, MEANING YOU REALLY WANT TO DO IT. NOT TOO MUCH AND NOT TOO LITTLE.</w:t>
      </w:r>
    </w:p>
    <w:p w14:paraId="1E01BAFB" w14:textId="2D28CFBB" w:rsidR="00612EA4" w:rsidRDefault="00612EA4" w:rsidP="00612EA4">
      <w:r>
        <w:t>FOR ARISTOTLE, IN ORDER TO HAVE A GOOD LIFE YOU HAVE TO USE THE RIGHT REASON. IT MEANS KNOWING WHAT THE GOOD IS, THROUGH THE REASONING SKILL.</w:t>
      </w:r>
    </w:p>
    <w:p w14:paraId="757C01CC" w14:textId="0DA95DF3" w:rsidR="00612EA4" w:rsidRPr="00612EA4" w:rsidRDefault="00612EA4" w:rsidP="00612EA4">
      <w:pPr>
        <w:rPr>
          <w:color w:val="FF0000"/>
        </w:rPr>
      </w:pPr>
      <w:r w:rsidRPr="00612EA4">
        <w:rPr>
          <w:color w:val="FF0000"/>
        </w:rPr>
        <w:t>VITRTUE LIES IN A MEAN</w:t>
      </w:r>
    </w:p>
    <w:p w14:paraId="1FEC8035" w14:textId="1B7E3FA3" w:rsidR="00612EA4" w:rsidRDefault="00612EA4" w:rsidP="00612EA4">
      <w:pPr>
        <w:rPr>
          <w:b/>
          <w:bCs/>
        </w:rPr>
      </w:pPr>
      <w:r w:rsidRPr="00612EA4">
        <w:rPr>
          <w:b/>
          <w:bCs/>
        </w:rPr>
        <w:t>BUDDHIST SAYING “WALK THE MIDDLE PATH” NOT TOO MUCH NOR TOO LITTLE</w:t>
      </w:r>
    </w:p>
    <w:p w14:paraId="6FD7EA6B" w14:textId="7B5498FE" w:rsidR="00612EA4" w:rsidRDefault="00612EA4" w:rsidP="00612EA4">
      <w:pPr>
        <w:rPr>
          <w:b/>
          <w:bCs/>
        </w:rPr>
      </w:pPr>
      <w:r>
        <w:rPr>
          <w:b/>
          <w:bCs/>
        </w:rPr>
        <w:t xml:space="preserve">VIRTUE REQUIRES, RIGHT REASON AND DESIRE. REASON SHOUL DNOT BE BAD, OTHERWISE YOU WILL BE VITIOUS. </w:t>
      </w:r>
    </w:p>
    <w:p w14:paraId="400EA054" w14:textId="056FA55E" w:rsidR="00612EA4" w:rsidRDefault="00612EA4" w:rsidP="00612EA4">
      <w:pPr>
        <w:rPr>
          <w:b/>
          <w:bCs/>
        </w:rPr>
      </w:pPr>
      <w:r>
        <w:rPr>
          <w:b/>
          <w:bCs/>
        </w:rPr>
        <w:t>YOU CANNOT BE VIRTUO</w:t>
      </w:r>
      <w:r w:rsidR="001B351F">
        <w:rPr>
          <w:b/>
          <w:bCs/>
        </w:rPr>
        <w:t>S</w:t>
      </w:r>
      <w:r>
        <w:rPr>
          <w:b/>
          <w:bCs/>
        </w:rPr>
        <w:t xml:space="preserve"> IF YOU ARE NOT REASONABLE.</w:t>
      </w:r>
    </w:p>
    <w:p w14:paraId="3ABC3776" w14:textId="6D2C8908" w:rsidR="001B351F" w:rsidRDefault="001B351F" w:rsidP="00612EA4">
      <w:pPr>
        <w:rPr>
          <w:b/>
          <w:bCs/>
        </w:rPr>
      </w:pPr>
      <w:r>
        <w:rPr>
          <w:b/>
          <w:bCs/>
        </w:rPr>
        <w:t>SUMMARY</w:t>
      </w:r>
    </w:p>
    <w:p w14:paraId="58899721" w14:textId="1BFAA8BC" w:rsidR="001B351F" w:rsidRDefault="001B351F" w:rsidP="00612EA4">
      <w:pPr>
        <w:rPr>
          <w:b/>
          <w:bCs/>
        </w:rPr>
      </w:pPr>
      <w:r>
        <w:rPr>
          <w:b/>
          <w:bCs/>
        </w:rPr>
        <w:t>CHARACTER BASED ETHICAL SYSTEM THAT USED REASONING</w:t>
      </w:r>
    </w:p>
    <w:p w14:paraId="6B54A1AC" w14:textId="77777777" w:rsidR="001B351F" w:rsidRDefault="001B351F" w:rsidP="00612EA4">
      <w:pPr>
        <w:rPr>
          <w:b/>
          <w:bCs/>
        </w:rPr>
      </w:pPr>
    </w:p>
    <w:p w14:paraId="16F69F73" w14:textId="77777777" w:rsidR="001B351F" w:rsidRDefault="001B351F" w:rsidP="00612EA4">
      <w:pPr>
        <w:rPr>
          <w:b/>
          <w:bCs/>
        </w:rPr>
      </w:pPr>
    </w:p>
    <w:p w14:paraId="22E6543E" w14:textId="77777777" w:rsidR="001B351F" w:rsidRDefault="001B351F" w:rsidP="00612EA4">
      <w:pPr>
        <w:rPr>
          <w:b/>
          <w:bCs/>
        </w:rPr>
      </w:pPr>
    </w:p>
    <w:p w14:paraId="54D0C867" w14:textId="42A57D0D" w:rsidR="001B351F" w:rsidRDefault="001B351F" w:rsidP="00612EA4">
      <w:pPr>
        <w:rPr>
          <w:b/>
          <w:bCs/>
        </w:rPr>
      </w:pPr>
    </w:p>
    <w:p w14:paraId="63ACC1E2" w14:textId="77777777" w:rsidR="001B351F" w:rsidRDefault="001B351F" w:rsidP="00612EA4">
      <w:pPr>
        <w:rPr>
          <w:b/>
          <w:bCs/>
        </w:rPr>
      </w:pPr>
    </w:p>
    <w:p w14:paraId="1AAB83F2" w14:textId="77777777" w:rsidR="001B351F" w:rsidRDefault="001B351F" w:rsidP="00612EA4">
      <w:pPr>
        <w:rPr>
          <w:b/>
          <w:bCs/>
        </w:rPr>
      </w:pPr>
    </w:p>
    <w:p w14:paraId="0E4C5FDD" w14:textId="77777777" w:rsidR="001B351F" w:rsidRDefault="001B351F" w:rsidP="00612EA4">
      <w:pPr>
        <w:rPr>
          <w:b/>
          <w:bCs/>
        </w:rPr>
      </w:pPr>
    </w:p>
    <w:p w14:paraId="48192A0B" w14:textId="77777777" w:rsidR="001B351F" w:rsidRDefault="001B351F" w:rsidP="00612EA4">
      <w:pPr>
        <w:rPr>
          <w:b/>
          <w:bCs/>
        </w:rPr>
      </w:pPr>
    </w:p>
    <w:p w14:paraId="7E2AA34D" w14:textId="77777777" w:rsidR="001B351F" w:rsidRDefault="001B351F" w:rsidP="00612EA4">
      <w:pPr>
        <w:rPr>
          <w:b/>
          <w:bCs/>
        </w:rPr>
      </w:pPr>
    </w:p>
    <w:p w14:paraId="3F44C1EB" w14:textId="1BC91E2D" w:rsidR="001B351F" w:rsidRDefault="001B351F" w:rsidP="00612EA4">
      <w:pPr>
        <w:rPr>
          <w:b/>
          <w:bCs/>
        </w:rPr>
      </w:pPr>
      <w:r>
        <w:rPr>
          <w:b/>
          <w:bCs/>
        </w:rPr>
        <w:lastRenderedPageBreak/>
        <w:t>RESPONSIBILITY OF NURSES (DEONTOLOGICAL ETHICS)</w:t>
      </w:r>
    </w:p>
    <w:p w14:paraId="040814B2" w14:textId="4C0612D3" w:rsidR="001B351F" w:rsidRDefault="001B351F" w:rsidP="001B351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Provide care based on what the patient needs,</w:t>
      </w:r>
    </w:p>
    <w:p w14:paraId="2C8D3FD0" w14:textId="3ADF0C34" w:rsidR="001B351F" w:rsidRDefault="001B351F" w:rsidP="001B351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No discrimination in the provision of care.</w:t>
      </w:r>
    </w:p>
    <w:p w14:paraId="5B58D377" w14:textId="09C5AFE0" w:rsidR="001B351F" w:rsidRDefault="001B351F" w:rsidP="001B351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To not accept tips and gifts from patients.</w:t>
      </w:r>
    </w:p>
    <w:p w14:paraId="1A6C3898" w14:textId="633542FE" w:rsidR="001B351F" w:rsidRDefault="001B351F" w:rsidP="001B351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Loyalty.</w:t>
      </w:r>
    </w:p>
    <w:p w14:paraId="34DB2D7C" w14:textId="77777777" w:rsidR="001B351F" w:rsidRDefault="001B351F" w:rsidP="001B351F">
      <w:pPr>
        <w:rPr>
          <w:b/>
          <w:bCs/>
        </w:rPr>
      </w:pPr>
    </w:p>
    <w:p w14:paraId="00492327" w14:textId="506E10A5" w:rsidR="001B351F" w:rsidRDefault="001B351F" w:rsidP="001B351F">
      <w:pPr>
        <w:rPr>
          <w:b/>
          <w:bCs/>
        </w:rPr>
      </w:pPr>
      <w:r>
        <w:rPr>
          <w:b/>
          <w:bCs/>
        </w:rPr>
        <w:t>CONFIDENTIALITY OF INFORMATION</w:t>
      </w:r>
    </w:p>
    <w:p w14:paraId="6505D401" w14:textId="574FD78B" w:rsidR="001B351F" w:rsidRDefault="001B351F" w:rsidP="001B351F">
      <w:pPr>
        <w:rPr>
          <w:b/>
          <w:bCs/>
        </w:rPr>
      </w:pPr>
      <w:r>
        <w:rPr>
          <w:b/>
          <w:bCs/>
        </w:rPr>
        <w:t>AKA “privileged communication”</w:t>
      </w:r>
    </w:p>
    <w:p w14:paraId="5B56AA60" w14:textId="5ADC7A62" w:rsidR="001B351F" w:rsidRDefault="001B351F" w:rsidP="001B351F">
      <w:pPr>
        <w:rPr>
          <w:b/>
          <w:bCs/>
        </w:rPr>
      </w:pPr>
      <w:r>
        <w:rPr>
          <w:b/>
          <w:bCs/>
        </w:rPr>
        <w:t>All information about the patient should be treated with utmost confidentiality.</w:t>
      </w:r>
    </w:p>
    <w:p w14:paraId="608BC348" w14:textId="4794B63C" w:rsidR="001B351F" w:rsidRDefault="001B351F" w:rsidP="001B351F">
      <w:pPr>
        <w:rPr>
          <w:b/>
          <w:bCs/>
        </w:rPr>
      </w:pPr>
      <w:r>
        <w:rPr>
          <w:b/>
          <w:bCs/>
        </w:rPr>
        <w:t>Nurses must reveal information to the patient only with the consent of the MD.</w:t>
      </w:r>
    </w:p>
    <w:p w14:paraId="35984E7A" w14:textId="02887BD1" w:rsidR="001B351F" w:rsidRPr="001B351F" w:rsidRDefault="001B351F" w:rsidP="001B351F">
      <w:pPr>
        <w:rPr>
          <w:b/>
          <w:bCs/>
          <w:sz w:val="24"/>
          <w:szCs w:val="24"/>
        </w:rPr>
      </w:pPr>
      <w:r w:rsidRPr="001B351F">
        <w:rPr>
          <w:b/>
          <w:bCs/>
          <w:sz w:val="24"/>
          <w:szCs w:val="24"/>
        </w:rPr>
        <w:t>Health education allowed to be revealed to patients</w:t>
      </w:r>
    </w:p>
    <w:p w14:paraId="54CE5EC8" w14:textId="7B9BB5F2" w:rsidR="001B351F" w:rsidRDefault="001B351F" w:rsidP="001B351F">
      <w:pPr>
        <w:rPr>
          <w:b/>
          <w:bCs/>
        </w:rPr>
      </w:pPr>
      <w:r>
        <w:rPr>
          <w:b/>
          <w:bCs/>
        </w:rPr>
        <w:t>Medication, side effects, medication contraindications</w:t>
      </w:r>
    </w:p>
    <w:p w14:paraId="6B8B38C0" w14:textId="61E0C777" w:rsidR="001B351F" w:rsidRDefault="001B351F" w:rsidP="001B351F">
      <w:pPr>
        <w:rPr>
          <w:b/>
          <w:bCs/>
        </w:rPr>
      </w:pPr>
      <w:r>
        <w:rPr>
          <w:b/>
          <w:bCs/>
        </w:rPr>
        <w:t>Exceptions where health info can be revealed:</w:t>
      </w:r>
    </w:p>
    <w:p w14:paraId="493FEE95" w14:textId="2D2679F0" w:rsidR="001B351F" w:rsidRDefault="001B351F" w:rsidP="001B351F">
      <w:pPr>
        <w:rPr>
          <w:b/>
          <w:bCs/>
        </w:rPr>
      </w:pPr>
      <w:r>
        <w:rPr>
          <w:b/>
          <w:bCs/>
        </w:rPr>
        <w:t>NOTE: AUTHORIZATION SHOULD BE IN WRITING.</w:t>
      </w:r>
    </w:p>
    <w:p w14:paraId="576EC4DC" w14:textId="4B3E983D" w:rsidR="001B351F" w:rsidRDefault="001B351F" w:rsidP="001B351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Patient themselves permit such revelation as in the case of claim for hospitalization, insurance benefits, among others;</w:t>
      </w:r>
    </w:p>
    <w:p w14:paraId="34D1833C" w14:textId="5AD496C2" w:rsidR="001B351F" w:rsidRDefault="001B351F" w:rsidP="001B351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The case is medico-legal </w:t>
      </w:r>
    </w:p>
    <w:p w14:paraId="6461A4CA" w14:textId="52742CE7" w:rsidR="001B351F" w:rsidRDefault="001B351F" w:rsidP="001B351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The patients are ill of communicable disease and public safety may be jeopardized; and</w:t>
      </w:r>
    </w:p>
    <w:p w14:paraId="5BBC370C" w14:textId="54FD8D67" w:rsidR="001B351F" w:rsidRDefault="001B351F" w:rsidP="001B351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Given to members of the health team if information is relevant to his care.</w:t>
      </w:r>
    </w:p>
    <w:p w14:paraId="2D49CC39" w14:textId="51BD48DB" w:rsidR="001B351F" w:rsidRDefault="001B351F" w:rsidP="001B351F">
      <w:pPr>
        <w:pStyle w:val="ListParagraph"/>
        <w:rPr>
          <w:b/>
          <w:bCs/>
        </w:rPr>
      </w:pPr>
      <w:r>
        <w:rPr>
          <w:b/>
          <w:bCs/>
        </w:rPr>
        <w:t>All medical member should know the health condition of a patient.</w:t>
      </w:r>
    </w:p>
    <w:p w14:paraId="65734661" w14:textId="0A980B99" w:rsidR="001B351F" w:rsidRDefault="001A35F8" w:rsidP="001B351F">
      <w:pPr>
        <w:rPr>
          <w:b/>
          <w:bCs/>
        </w:rPr>
      </w:pPr>
      <w:r>
        <w:rPr>
          <w:b/>
          <w:bCs/>
        </w:rPr>
        <w:t>Patient’s responsibilities</w:t>
      </w:r>
    </w:p>
    <w:p w14:paraId="05F641AE" w14:textId="4079398A" w:rsidR="001A35F8" w:rsidRDefault="001A35F8" w:rsidP="001A35F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Providing information- accurate and complete information about his complains</w:t>
      </w:r>
    </w:p>
    <w:p w14:paraId="0E673F7E" w14:textId="25074F44" w:rsidR="001A35F8" w:rsidRDefault="001A35F8" w:rsidP="001A35F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Complying with instruction</w:t>
      </w:r>
      <w:proofErr w:type="gramStart"/>
      <w:r>
        <w:rPr>
          <w:b/>
          <w:bCs/>
        </w:rPr>
        <w:t>-  patient</w:t>
      </w:r>
      <w:proofErr w:type="gramEnd"/>
      <w:r>
        <w:rPr>
          <w:b/>
          <w:bCs/>
        </w:rPr>
        <w:t xml:space="preserve"> can refuse, but patient must sign a document that a patient is refusing care. Ex. </w:t>
      </w:r>
      <w:proofErr w:type="spellStart"/>
      <w:r>
        <w:rPr>
          <w:b/>
          <w:bCs/>
        </w:rPr>
        <w:t>Signig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awaiver</w:t>
      </w:r>
      <w:proofErr w:type="spellEnd"/>
    </w:p>
    <w:p w14:paraId="3CE9392F" w14:textId="3082F1DB" w:rsidR="001A35F8" w:rsidRDefault="001A35F8" w:rsidP="001A35F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Informing the MD of refusal of </w:t>
      </w:r>
      <w:proofErr w:type="spellStart"/>
      <w:r>
        <w:rPr>
          <w:b/>
          <w:bCs/>
        </w:rPr>
        <w:t>ttt</w:t>
      </w:r>
      <w:proofErr w:type="spellEnd"/>
      <w:r>
        <w:rPr>
          <w:b/>
          <w:bCs/>
        </w:rPr>
        <w:t xml:space="preserve">- </w:t>
      </w:r>
    </w:p>
    <w:p w14:paraId="50285CE3" w14:textId="20AFF837" w:rsidR="001A35F8" w:rsidRDefault="001A35F8" w:rsidP="001A35F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Paying hospital charges- pt. must honor his financial obligations.</w:t>
      </w:r>
    </w:p>
    <w:p w14:paraId="2C9BBE54" w14:textId="09A9C634" w:rsidR="001A35F8" w:rsidRPr="00A33856" w:rsidRDefault="001A35F8" w:rsidP="001A35F8">
      <w:pPr>
        <w:rPr>
          <w:b/>
          <w:bCs/>
          <w:sz w:val="24"/>
          <w:szCs w:val="24"/>
        </w:rPr>
      </w:pPr>
      <w:r w:rsidRPr="00A33856">
        <w:rPr>
          <w:b/>
          <w:bCs/>
          <w:sz w:val="24"/>
          <w:szCs w:val="24"/>
        </w:rPr>
        <w:t xml:space="preserve">RA 10932 or </w:t>
      </w:r>
    </w:p>
    <w:p w14:paraId="0253FAFE" w14:textId="78C1BA08" w:rsidR="001A35F8" w:rsidRDefault="001A35F8" w:rsidP="001A35F8">
      <w:pPr>
        <w:rPr>
          <w:b/>
          <w:bCs/>
        </w:rPr>
      </w:pPr>
      <w:r>
        <w:rPr>
          <w:b/>
          <w:bCs/>
        </w:rPr>
        <w:t>The “ANTI-HOSPITAL DEPOSIT LAW”</w:t>
      </w:r>
    </w:p>
    <w:p w14:paraId="07B55E4C" w14:textId="2FC481E5" w:rsidR="001A35F8" w:rsidRDefault="001A35F8" w:rsidP="001A35F8">
      <w:pPr>
        <w:rPr>
          <w:b/>
          <w:bCs/>
        </w:rPr>
      </w:pPr>
      <w:r>
        <w:rPr>
          <w:b/>
          <w:bCs/>
        </w:rPr>
        <w:t>Sec. 1.</w:t>
      </w:r>
    </w:p>
    <w:p w14:paraId="4C614BE0" w14:textId="0D855EA4" w:rsidR="001A35F8" w:rsidRDefault="001A35F8" w:rsidP="001A35F8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In emergency or serious cases, no demand for deposit is allowed as a condition for the administration of basic emergency care, confinement or medical </w:t>
      </w:r>
      <w:proofErr w:type="spellStart"/>
      <w:r>
        <w:rPr>
          <w:b/>
          <w:bCs/>
        </w:rPr>
        <w:t>ttt</w:t>
      </w:r>
      <w:proofErr w:type="spellEnd"/>
      <w:r>
        <w:rPr>
          <w:b/>
          <w:bCs/>
        </w:rPr>
        <w:t xml:space="preserve"> of a pt.</w:t>
      </w:r>
    </w:p>
    <w:p w14:paraId="17B256DA" w14:textId="48E59791" w:rsidR="001A35F8" w:rsidRDefault="001A35F8" w:rsidP="001A35F8">
      <w:pPr>
        <w:rPr>
          <w:b/>
          <w:bCs/>
        </w:rPr>
      </w:pPr>
      <w:r>
        <w:rPr>
          <w:b/>
          <w:bCs/>
        </w:rPr>
        <w:t>Kin- relatives</w:t>
      </w:r>
    </w:p>
    <w:p w14:paraId="00EACFA9" w14:textId="54EF2C3E" w:rsidR="001A35F8" w:rsidRDefault="001A35F8" w:rsidP="001A35F8">
      <w:pPr>
        <w:rPr>
          <w:b/>
          <w:bCs/>
        </w:rPr>
      </w:pPr>
      <w:r>
        <w:rPr>
          <w:b/>
          <w:bCs/>
        </w:rPr>
        <w:t xml:space="preserve">In EMERGENCY CASES NO DEPOSIT IS ALLOWED!! (in short </w:t>
      </w:r>
      <w:proofErr w:type="spellStart"/>
      <w:r>
        <w:rPr>
          <w:b/>
          <w:bCs/>
        </w:rPr>
        <w:t>bawal</w:t>
      </w:r>
      <w:proofErr w:type="spellEnd"/>
      <w:r>
        <w:rPr>
          <w:b/>
          <w:bCs/>
        </w:rPr>
        <w:t xml:space="preserve"> mag </w:t>
      </w:r>
      <w:proofErr w:type="spellStart"/>
      <w:r>
        <w:rPr>
          <w:b/>
          <w:bCs/>
        </w:rPr>
        <w:t>aro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kwarta</w:t>
      </w:r>
      <w:proofErr w:type="spellEnd"/>
      <w:r>
        <w:rPr>
          <w:b/>
          <w:bCs/>
        </w:rPr>
        <w:t xml:space="preserve"> hospital)</w:t>
      </w:r>
    </w:p>
    <w:p w14:paraId="247854AE" w14:textId="1D5B21C5" w:rsidR="001A35F8" w:rsidRPr="00A33856" w:rsidRDefault="001A35F8" w:rsidP="001A35F8">
      <w:pPr>
        <w:rPr>
          <w:b/>
          <w:bCs/>
          <w:sz w:val="24"/>
          <w:szCs w:val="24"/>
        </w:rPr>
      </w:pPr>
      <w:r w:rsidRPr="00A33856">
        <w:rPr>
          <w:b/>
          <w:bCs/>
          <w:sz w:val="24"/>
          <w:szCs w:val="24"/>
        </w:rPr>
        <w:lastRenderedPageBreak/>
        <w:t>RA 9439</w:t>
      </w:r>
    </w:p>
    <w:p w14:paraId="32D03E22" w14:textId="2ED102F9" w:rsidR="001A35F8" w:rsidRDefault="001A35F8" w:rsidP="001A35F8">
      <w:pPr>
        <w:rPr>
          <w:b/>
          <w:bCs/>
        </w:rPr>
      </w:pPr>
      <w:r>
        <w:rPr>
          <w:b/>
          <w:bCs/>
        </w:rPr>
        <w:t xml:space="preserve">Prohibits the detention of patients </w:t>
      </w:r>
    </w:p>
    <w:p w14:paraId="7C337F83" w14:textId="77777777" w:rsidR="001A35F8" w:rsidRDefault="001A35F8" w:rsidP="001A35F8">
      <w:pPr>
        <w:rPr>
          <w:b/>
          <w:bCs/>
        </w:rPr>
      </w:pPr>
    </w:p>
    <w:p w14:paraId="40E008BC" w14:textId="70B6AB07" w:rsidR="001A35F8" w:rsidRDefault="001A35F8" w:rsidP="001A35F8">
      <w:pPr>
        <w:rPr>
          <w:b/>
          <w:bCs/>
        </w:rPr>
      </w:pPr>
      <w:r>
        <w:rPr>
          <w:b/>
          <w:bCs/>
        </w:rPr>
        <w:t>Sec. 1. It shall be unlawful for any hospital or medical clinic in the country to detain or to otherwise cause, directly</w:t>
      </w:r>
    </w:p>
    <w:p w14:paraId="2699BDDE" w14:textId="77777777" w:rsidR="001A35F8" w:rsidRDefault="001A35F8" w:rsidP="001A35F8">
      <w:pPr>
        <w:rPr>
          <w:b/>
          <w:bCs/>
        </w:rPr>
      </w:pPr>
      <w:r>
        <w:rPr>
          <w:b/>
          <w:bCs/>
        </w:rPr>
        <w:t xml:space="preserve">Sec. 2. (DOES NOT APPLIED IN PRIVATE ROOMS) </w:t>
      </w:r>
    </w:p>
    <w:p w14:paraId="6EB05B47" w14:textId="69B9BDD1" w:rsidR="001A35F8" w:rsidRDefault="001A35F8" w:rsidP="001A35F8">
      <w:pPr>
        <w:rPr>
          <w:b/>
          <w:bCs/>
        </w:rPr>
      </w:pPr>
      <w:r>
        <w:rPr>
          <w:b/>
          <w:bCs/>
        </w:rPr>
        <w:t>Patients who have partially or fully recovered who wants to leave the hospital but are financially</w:t>
      </w:r>
      <w:r w:rsidR="00A33856">
        <w:rPr>
          <w:b/>
          <w:bCs/>
        </w:rPr>
        <w:t xml:space="preserve"> </w:t>
      </w:r>
    </w:p>
    <w:p w14:paraId="30C5000E" w14:textId="18C6A130" w:rsidR="00A33856" w:rsidRDefault="003B1BC6" w:rsidP="001A35F8">
      <w:pPr>
        <w:rPr>
          <w:b/>
          <w:bCs/>
        </w:rPr>
      </w:pPr>
      <w:r>
        <w:rPr>
          <w:b/>
          <w:bCs/>
        </w:rPr>
        <w:t>Promissory</w:t>
      </w:r>
      <w:r w:rsidR="00A33856">
        <w:rPr>
          <w:b/>
          <w:bCs/>
        </w:rPr>
        <w:t xml:space="preserve"> note</w:t>
      </w:r>
    </w:p>
    <w:p w14:paraId="5B189451" w14:textId="0E80A066" w:rsidR="00A33856" w:rsidRDefault="00A33856" w:rsidP="001A35F8">
      <w:pPr>
        <w:rPr>
          <w:b/>
          <w:bCs/>
        </w:rPr>
      </w:pPr>
      <w:r>
        <w:rPr>
          <w:b/>
          <w:bCs/>
        </w:rPr>
        <w:t>Sec. 3. PENALTIES</w:t>
      </w:r>
    </w:p>
    <w:p w14:paraId="50757838" w14:textId="1A56D186" w:rsidR="00A33856" w:rsidRDefault="00A33856" w:rsidP="001A35F8">
      <w:pPr>
        <w:rPr>
          <w:b/>
          <w:bCs/>
        </w:rPr>
      </w:pPr>
      <w:r>
        <w:rPr>
          <w:b/>
          <w:bCs/>
        </w:rPr>
        <w:t>20-50 k. imprisonment 1 month to 6 months.</w:t>
      </w:r>
    </w:p>
    <w:p w14:paraId="53C60B1B" w14:textId="41398014" w:rsidR="00A33856" w:rsidRDefault="00A33856" w:rsidP="00A3385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K</w:t>
      </w:r>
    </w:p>
    <w:p w14:paraId="7B17E6C9" w14:textId="5748C4B1" w:rsidR="00A33856" w:rsidRPr="00A33856" w:rsidRDefault="00A33856" w:rsidP="00A3385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Respect </w:t>
      </w:r>
    </w:p>
    <w:p w14:paraId="5205B861" w14:textId="77777777" w:rsidR="001A35F8" w:rsidRPr="001A35F8" w:rsidRDefault="001A35F8" w:rsidP="001A35F8">
      <w:pPr>
        <w:rPr>
          <w:b/>
          <w:bCs/>
        </w:rPr>
      </w:pPr>
    </w:p>
    <w:p w14:paraId="2CF50505" w14:textId="77777777" w:rsidR="001B351F" w:rsidRPr="001B351F" w:rsidRDefault="001B351F" w:rsidP="001B351F">
      <w:pPr>
        <w:rPr>
          <w:b/>
          <w:bCs/>
        </w:rPr>
      </w:pPr>
    </w:p>
    <w:p w14:paraId="74CA316B" w14:textId="77777777" w:rsidR="001B351F" w:rsidRDefault="001B351F" w:rsidP="00612EA4">
      <w:pPr>
        <w:rPr>
          <w:b/>
          <w:bCs/>
        </w:rPr>
      </w:pPr>
    </w:p>
    <w:p w14:paraId="45CA11B0" w14:textId="77777777" w:rsidR="00612EA4" w:rsidRPr="00612EA4" w:rsidRDefault="00612EA4" w:rsidP="00612EA4">
      <w:pPr>
        <w:rPr>
          <w:b/>
          <w:bCs/>
        </w:rPr>
      </w:pPr>
    </w:p>
    <w:p w14:paraId="122EED08" w14:textId="77777777" w:rsidR="00612EA4" w:rsidRDefault="00612EA4" w:rsidP="00612EA4"/>
    <w:p w14:paraId="440B4C37" w14:textId="77777777" w:rsidR="00552A96" w:rsidRDefault="00552A96"/>
    <w:p w14:paraId="0BC9822E" w14:textId="77777777" w:rsidR="00552A96" w:rsidRDefault="00552A96"/>
    <w:p w14:paraId="216E4E76" w14:textId="77777777" w:rsidR="007C3895" w:rsidRDefault="007C3895"/>
    <w:sectPr w:rsidR="007C38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D23A3"/>
    <w:multiLevelType w:val="hybridMultilevel"/>
    <w:tmpl w:val="C1BA99B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F5C8A"/>
    <w:multiLevelType w:val="hybridMultilevel"/>
    <w:tmpl w:val="C40A3D9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0099D"/>
    <w:multiLevelType w:val="hybridMultilevel"/>
    <w:tmpl w:val="DCCC301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C01165"/>
    <w:multiLevelType w:val="hybridMultilevel"/>
    <w:tmpl w:val="081C922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151641"/>
    <w:multiLevelType w:val="hybridMultilevel"/>
    <w:tmpl w:val="ECB8FBA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6E4597F"/>
    <w:multiLevelType w:val="hybridMultilevel"/>
    <w:tmpl w:val="EB82718C"/>
    <w:lvl w:ilvl="0" w:tplc="EB9451E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796861">
    <w:abstractNumId w:val="5"/>
  </w:num>
  <w:num w:numId="2" w16cid:durableId="1276331930">
    <w:abstractNumId w:val="1"/>
  </w:num>
  <w:num w:numId="3" w16cid:durableId="42218909">
    <w:abstractNumId w:val="3"/>
  </w:num>
  <w:num w:numId="4" w16cid:durableId="1625186139">
    <w:abstractNumId w:val="0"/>
  </w:num>
  <w:num w:numId="5" w16cid:durableId="2064595885">
    <w:abstractNumId w:val="2"/>
  </w:num>
  <w:num w:numId="6" w16cid:durableId="14571406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895"/>
    <w:rsid w:val="001A35F8"/>
    <w:rsid w:val="001B351F"/>
    <w:rsid w:val="001B4502"/>
    <w:rsid w:val="003B1BC6"/>
    <w:rsid w:val="004B7EA2"/>
    <w:rsid w:val="00552A96"/>
    <w:rsid w:val="00612EA4"/>
    <w:rsid w:val="007C3895"/>
    <w:rsid w:val="00890708"/>
    <w:rsid w:val="009A2F09"/>
    <w:rsid w:val="00A33856"/>
    <w:rsid w:val="00BF12B9"/>
    <w:rsid w:val="00D3771D"/>
    <w:rsid w:val="00E7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34DEA"/>
  <w15:chartTrackingRefBased/>
  <w15:docId w15:val="{E313D91A-4A0E-47A5-B702-45BDAFB08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07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972</Words>
  <Characters>5546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Jeru Amascual</dc:creator>
  <cp:keywords/>
  <dc:description/>
  <cp:lastModifiedBy>Austin Jeru Amascual</cp:lastModifiedBy>
  <cp:revision>1</cp:revision>
  <dcterms:created xsi:type="dcterms:W3CDTF">2024-01-04T09:59:00Z</dcterms:created>
  <dcterms:modified xsi:type="dcterms:W3CDTF">2024-01-04T13:06:00Z</dcterms:modified>
</cp:coreProperties>
</file>