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D9B87" w14:textId="6FDF5DAD" w:rsidR="00204483" w:rsidRPr="00845055" w:rsidRDefault="00760C37">
      <w:pPr>
        <w:rPr>
          <w:b/>
          <w:bCs/>
          <w:i/>
          <w:iCs/>
          <w:u w:val="single"/>
        </w:rPr>
      </w:pPr>
      <w:r w:rsidRPr="00845055">
        <w:rPr>
          <w:b/>
          <w:bCs/>
          <w:i/>
          <w:iCs/>
          <w:u w:val="single"/>
        </w:rPr>
        <w:t>5</w:t>
      </w:r>
      <w:r w:rsidR="00031FDD" w:rsidRPr="00031FDD">
        <w:rPr>
          <w:b/>
          <w:bCs/>
          <w:i/>
          <w:iCs/>
          <w:u w:val="single"/>
          <w:vertAlign w:val="superscript"/>
        </w:rPr>
        <w:t>th</w:t>
      </w:r>
      <w:r w:rsidR="002810C4" w:rsidRPr="00845055">
        <w:rPr>
          <w:b/>
          <w:bCs/>
          <w:i/>
          <w:iCs/>
          <w:u w:val="single"/>
        </w:rPr>
        <w:t xml:space="preserve"> Sep</w:t>
      </w:r>
      <w:r w:rsidR="001E41B2">
        <w:rPr>
          <w:b/>
          <w:bCs/>
          <w:i/>
          <w:iCs/>
          <w:u w:val="single"/>
        </w:rPr>
        <w:t>tember</w:t>
      </w:r>
      <w:r w:rsidR="002810C4" w:rsidRPr="00845055">
        <w:rPr>
          <w:b/>
          <w:bCs/>
          <w:i/>
          <w:iCs/>
          <w:u w:val="single"/>
        </w:rPr>
        <w:t xml:space="preserve"> 2023</w:t>
      </w:r>
    </w:p>
    <w:p w14:paraId="162F4D40" w14:textId="69A0489C" w:rsidR="002810C4" w:rsidRDefault="002810C4" w:rsidP="002810C4">
      <w:pPr>
        <w:pStyle w:val="ListParagraph"/>
        <w:numPr>
          <w:ilvl w:val="0"/>
          <w:numId w:val="1"/>
        </w:numPr>
      </w:pPr>
      <w:r>
        <w:t>Data V/S Information:</w:t>
      </w:r>
    </w:p>
    <w:p w14:paraId="55673BEE" w14:textId="165E2AAE" w:rsidR="002810C4" w:rsidRDefault="002810C4" w:rsidP="002810C4">
      <w:pPr>
        <w:pStyle w:val="ListParagraph"/>
        <w:numPr>
          <w:ilvl w:val="1"/>
          <w:numId w:val="1"/>
        </w:numPr>
      </w:pPr>
      <w:r>
        <w:t>Example: sound of train</w:t>
      </w:r>
    </w:p>
    <w:p w14:paraId="66B886F2" w14:textId="2891C357" w:rsidR="002138FF" w:rsidRDefault="002810C4" w:rsidP="002138FF">
      <w:pPr>
        <w:pStyle w:val="ListParagraph"/>
        <w:numPr>
          <w:ilvl w:val="1"/>
          <w:numId w:val="1"/>
        </w:numPr>
      </w:pPr>
      <w:r>
        <w:t>Personal example: right</w:t>
      </w:r>
      <w:r w:rsidR="00760C37">
        <w:t xml:space="preserve"> at this moment, </w:t>
      </w:r>
      <w:r>
        <w:t xml:space="preserve">it is 12:00, it does not matter as it is just a representation of fact, my next class is at 6.30, now this is </w:t>
      </w:r>
      <w:r w:rsidR="00597F03">
        <w:t>the information</w:t>
      </w:r>
      <w:r w:rsidR="00B5394D">
        <w:t>.</w:t>
      </w:r>
    </w:p>
    <w:p w14:paraId="28C514F3" w14:textId="77777777" w:rsidR="00B5394D" w:rsidRDefault="00B5394D" w:rsidP="00B5394D"/>
    <w:p w14:paraId="5EC4F6BA" w14:textId="77777777" w:rsidR="00B5394D" w:rsidRDefault="00B5394D" w:rsidP="00B5394D"/>
    <w:p w14:paraId="626154A4" w14:textId="1D862178" w:rsidR="00B5394D" w:rsidRPr="00CA604D" w:rsidRDefault="00B5394D" w:rsidP="00B5394D">
      <w:pPr>
        <w:rPr>
          <w:b/>
          <w:bCs/>
          <w:i/>
          <w:iCs/>
          <w:u w:val="single"/>
        </w:rPr>
      </w:pPr>
      <w:r w:rsidRPr="00CA604D">
        <w:rPr>
          <w:b/>
          <w:bCs/>
          <w:i/>
          <w:iCs/>
          <w:u w:val="single"/>
        </w:rPr>
        <w:t>19</w:t>
      </w:r>
      <w:r w:rsidRPr="00CA604D">
        <w:rPr>
          <w:b/>
          <w:bCs/>
          <w:i/>
          <w:iCs/>
          <w:u w:val="single"/>
          <w:vertAlign w:val="superscript"/>
        </w:rPr>
        <w:t>th</w:t>
      </w:r>
      <w:r w:rsidRPr="00CA604D">
        <w:rPr>
          <w:b/>
          <w:bCs/>
          <w:i/>
          <w:iCs/>
          <w:u w:val="single"/>
        </w:rPr>
        <w:t xml:space="preserve"> September 2023:</w:t>
      </w:r>
    </w:p>
    <w:p w14:paraId="693BD502" w14:textId="4DF9E440" w:rsidR="00B5394D" w:rsidRDefault="00887677" w:rsidP="00B5394D">
      <w:r>
        <w:t>Human has two modes of thinking:</w:t>
      </w:r>
    </w:p>
    <w:p w14:paraId="1B627F90" w14:textId="7F945066" w:rsidR="00887677" w:rsidRDefault="00887677" w:rsidP="00887677">
      <w:pPr>
        <w:pStyle w:val="ListParagraph"/>
        <w:numPr>
          <w:ilvl w:val="0"/>
          <w:numId w:val="2"/>
        </w:numPr>
      </w:pPr>
      <w:r>
        <w:t>Intuition (System 1) – we have some experience dealing with the situation.</w:t>
      </w:r>
    </w:p>
    <w:p w14:paraId="601D312C" w14:textId="71DC1EF2" w:rsidR="00887677" w:rsidRDefault="00887677" w:rsidP="00887677">
      <w:pPr>
        <w:pStyle w:val="ListParagraph"/>
        <w:numPr>
          <w:ilvl w:val="0"/>
          <w:numId w:val="2"/>
        </w:numPr>
      </w:pPr>
      <w:r>
        <w:t>Thinking (System 2) - we plan, analyze and then do something.</w:t>
      </w:r>
    </w:p>
    <w:p w14:paraId="4331A292" w14:textId="77777777" w:rsidR="008707F6" w:rsidRDefault="008707F6" w:rsidP="008707F6"/>
    <w:p w14:paraId="1E791F5C" w14:textId="7618E427" w:rsidR="008707F6" w:rsidRDefault="008707F6" w:rsidP="008707F6">
      <w:r>
        <w:t xml:space="preserve">Why </w:t>
      </w:r>
      <w:r w:rsidR="00714412">
        <w:t>should we</w:t>
      </w:r>
      <w:r>
        <w:t xml:space="preserve"> keep people </w:t>
      </w:r>
      <w:r w:rsidR="00714412">
        <w:t>in the</w:t>
      </w:r>
      <w:r>
        <w:t xml:space="preserve"> loop?</w:t>
      </w:r>
    </w:p>
    <w:p w14:paraId="0C744540" w14:textId="717503E1" w:rsidR="008707F6" w:rsidRDefault="008707F6" w:rsidP="008707F6">
      <w:pPr>
        <w:pStyle w:val="ListParagraph"/>
        <w:numPr>
          <w:ilvl w:val="0"/>
          <w:numId w:val="1"/>
        </w:numPr>
      </w:pPr>
      <w:r>
        <w:t>Commonsense: so that they can have a buy in</w:t>
      </w:r>
    </w:p>
    <w:p w14:paraId="1E6FB07A" w14:textId="1B6AE196" w:rsidR="008707F6" w:rsidRDefault="008707F6" w:rsidP="008707F6">
      <w:pPr>
        <w:pStyle w:val="ListParagraph"/>
        <w:numPr>
          <w:ilvl w:val="0"/>
          <w:numId w:val="1"/>
        </w:numPr>
      </w:pPr>
      <w:r>
        <w:t xml:space="preserve">Empathy: to make sense of how it would feel </w:t>
      </w:r>
      <w:r w:rsidR="001F7EF9">
        <w:t>after a decision is taken</w:t>
      </w:r>
    </w:p>
    <w:p w14:paraId="018331AB" w14:textId="1CB0A947" w:rsidR="001F7EF9" w:rsidRDefault="001F7EF9" w:rsidP="008707F6">
      <w:pPr>
        <w:pStyle w:val="ListParagraph"/>
        <w:numPr>
          <w:ilvl w:val="0"/>
          <w:numId w:val="1"/>
        </w:numPr>
      </w:pPr>
      <w:r>
        <w:t>Abstraction: summarizing things without adding in more details.</w:t>
      </w:r>
    </w:p>
    <w:p w14:paraId="630E1AD2" w14:textId="360C6940" w:rsidR="00714412" w:rsidRDefault="004A51B3" w:rsidP="004A51B3">
      <w:pPr>
        <w:rPr>
          <w:b/>
          <w:bCs/>
          <w:u w:val="single"/>
        </w:rPr>
      </w:pPr>
      <w:r>
        <w:rPr>
          <w:b/>
          <w:bCs/>
          <w:u w:val="single"/>
        </w:rPr>
        <w:t>Cross Industry Standard Process (CRISP-DM)</w:t>
      </w:r>
    </w:p>
    <w:p w14:paraId="15FAE010" w14:textId="77777777" w:rsidR="002138FF" w:rsidRDefault="002138FF" w:rsidP="004A51B3">
      <w:pPr>
        <w:rPr>
          <w:b/>
          <w:bCs/>
          <w:u w:val="single"/>
        </w:rPr>
      </w:pPr>
    </w:p>
    <w:p w14:paraId="4983BC72" w14:textId="30A815B1" w:rsidR="002138FF" w:rsidRDefault="002138FF" w:rsidP="004A51B3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What Tasks Data Mining </w:t>
      </w:r>
      <w:r w:rsidR="005406C6">
        <w:rPr>
          <w:b/>
          <w:bCs/>
          <w:u w:val="single"/>
        </w:rPr>
        <w:t>Can</w:t>
      </w:r>
      <w:r>
        <w:rPr>
          <w:b/>
          <w:bCs/>
          <w:u w:val="single"/>
        </w:rPr>
        <w:t xml:space="preserve"> Accomplish?</w:t>
      </w:r>
    </w:p>
    <w:p w14:paraId="3BC3A593" w14:textId="239B2331" w:rsidR="002138FF" w:rsidRDefault="002138FF" w:rsidP="004A51B3">
      <w:r>
        <w:t>6 phases:</w:t>
      </w:r>
      <w:r w:rsidR="0064694B">
        <w:t xml:space="preserve"> (First three are not part of the course)</w:t>
      </w:r>
    </w:p>
    <w:p w14:paraId="44A00B8C" w14:textId="77777777" w:rsidR="0064694B" w:rsidRDefault="002138FF" w:rsidP="002138FF">
      <w:pPr>
        <w:pStyle w:val="ListParagraph"/>
        <w:numPr>
          <w:ilvl w:val="0"/>
          <w:numId w:val="3"/>
        </w:numPr>
      </w:pPr>
      <w:r>
        <w:t>Description</w:t>
      </w:r>
    </w:p>
    <w:p w14:paraId="75230384" w14:textId="4AE7DA97" w:rsidR="002138FF" w:rsidRDefault="0064694B" w:rsidP="0064694B">
      <w:pPr>
        <w:pStyle w:val="ListParagraph"/>
      </w:pPr>
      <w:r>
        <w:t>D</w:t>
      </w:r>
      <w:r w:rsidR="005406C6">
        <w:t>escribe patterns or trends in data</w:t>
      </w:r>
      <w:r w:rsidR="003C616E">
        <w:t xml:space="preserve"> (drink and drive example</w:t>
      </w:r>
      <w:r>
        <w:t>, California police patrol example</w:t>
      </w:r>
      <w:r w:rsidR="003C616E">
        <w:t>)</w:t>
      </w:r>
    </w:p>
    <w:p w14:paraId="0145B10E" w14:textId="22C449F6" w:rsidR="002138FF" w:rsidRDefault="002138FF" w:rsidP="002138FF">
      <w:pPr>
        <w:pStyle w:val="ListParagraph"/>
        <w:numPr>
          <w:ilvl w:val="0"/>
          <w:numId w:val="3"/>
        </w:numPr>
      </w:pPr>
      <w:r>
        <w:t>Estimation</w:t>
      </w:r>
    </w:p>
    <w:p w14:paraId="06FAD557" w14:textId="4F285E83" w:rsidR="0064694B" w:rsidRDefault="0064694B" w:rsidP="0064694B">
      <w:pPr>
        <w:pStyle w:val="ListParagraph"/>
      </w:pPr>
      <w:r>
        <w:t>Estimate some information from the given data (average annual income of salaried class example)</w:t>
      </w:r>
    </w:p>
    <w:p w14:paraId="01434D5D" w14:textId="64BA4F92" w:rsidR="002138FF" w:rsidRDefault="002138FF" w:rsidP="002138FF">
      <w:pPr>
        <w:pStyle w:val="ListParagraph"/>
        <w:numPr>
          <w:ilvl w:val="0"/>
          <w:numId w:val="3"/>
        </w:numPr>
      </w:pPr>
      <w:r>
        <w:t>Prediction</w:t>
      </w:r>
    </w:p>
    <w:p w14:paraId="5FD63887" w14:textId="0F665BE1" w:rsidR="0064694B" w:rsidRDefault="00BE4ACB" w:rsidP="0064694B">
      <w:pPr>
        <w:pStyle w:val="ListParagraph"/>
      </w:pPr>
      <w:r>
        <w:t>as</w:t>
      </w:r>
    </w:p>
    <w:p w14:paraId="711CB048" w14:textId="5C786CB5" w:rsidR="00BE4ACB" w:rsidRDefault="002138FF" w:rsidP="00BE4ACB">
      <w:pPr>
        <w:pStyle w:val="ListParagraph"/>
        <w:numPr>
          <w:ilvl w:val="0"/>
          <w:numId w:val="3"/>
        </w:numPr>
      </w:pPr>
      <w:r>
        <w:t>Classification</w:t>
      </w:r>
    </w:p>
    <w:p w14:paraId="26081450" w14:textId="40AE2FD8" w:rsidR="00BE4ACB" w:rsidRPr="00EB3ACB" w:rsidRDefault="00BE4ACB" w:rsidP="00BE4ACB">
      <w:pPr>
        <w:pStyle w:val="ListParagraph"/>
      </w:pPr>
      <w:r w:rsidRPr="00EB3ACB">
        <w:rPr>
          <w:i/>
          <w:iCs/>
          <w:u w:val="single"/>
        </w:rPr>
        <w:t>Claritas</w:t>
      </w:r>
      <w:r w:rsidR="00EB3ACB" w:rsidRPr="00EB3ACB">
        <w:rPr>
          <w:i/>
          <w:iCs/>
          <w:u w:val="single"/>
        </w:rPr>
        <w:t xml:space="preserve"> website</w:t>
      </w:r>
      <w:r w:rsidR="00EB3ACB">
        <w:rPr>
          <w:b/>
          <w:bCs/>
        </w:rPr>
        <w:t xml:space="preserve"> </w:t>
      </w:r>
      <w:r w:rsidR="00A576C5">
        <w:t>07450</w:t>
      </w:r>
    </w:p>
    <w:p w14:paraId="057DA5C4" w14:textId="6BFF6C23" w:rsidR="002138FF" w:rsidRDefault="002138FF" w:rsidP="00BE4ACB">
      <w:pPr>
        <w:pStyle w:val="ListParagraph"/>
        <w:numPr>
          <w:ilvl w:val="0"/>
          <w:numId w:val="3"/>
        </w:numPr>
      </w:pPr>
      <w:r>
        <w:t>Clustering</w:t>
      </w:r>
    </w:p>
    <w:p w14:paraId="4A66C20A" w14:textId="0DC8B77E" w:rsidR="002138FF" w:rsidRDefault="002138FF" w:rsidP="005406C6">
      <w:pPr>
        <w:pStyle w:val="ListParagraph"/>
        <w:numPr>
          <w:ilvl w:val="0"/>
          <w:numId w:val="3"/>
        </w:numPr>
      </w:pPr>
      <w:r>
        <w:t>Association</w:t>
      </w:r>
    </w:p>
    <w:p w14:paraId="22EFEB83" w14:textId="41544B14" w:rsidR="00A576C5" w:rsidRDefault="00A576C5" w:rsidP="00A576C5">
      <w:r>
        <w:t>Data validity should not be associated with time.</w:t>
      </w:r>
    </w:p>
    <w:p w14:paraId="3AB8570F" w14:textId="77777777" w:rsidR="00C07C78" w:rsidRDefault="00C07C78" w:rsidP="00A576C5"/>
    <w:p w14:paraId="49CB4659" w14:textId="77777777" w:rsidR="00C07C78" w:rsidRDefault="00C07C78" w:rsidP="00A576C5"/>
    <w:p w14:paraId="01FB22C8" w14:textId="1A71FC2B" w:rsidR="00765371" w:rsidRDefault="00C07C78" w:rsidP="00A576C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26</w:t>
      </w:r>
      <w:r w:rsidRPr="00C07C78">
        <w:rPr>
          <w:b/>
          <w:bCs/>
          <w:i/>
          <w:iCs/>
          <w:u w:val="single"/>
          <w:vertAlign w:val="superscript"/>
        </w:rPr>
        <w:t>th</w:t>
      </w:r>
      <w:r>
        <w:rPr>
          <w:b/>
          <w:bCs/>
          <w:i/>
          <w:iCs/>
          <w:u w:val="single"/>
        </w:rPr>
        <w:t xml:space="preserve"> September 2023:</w:t>
      </w:r>
      <w:r w:rsidR="005C7CEA">
        <w:rPr>
          <w:b/>
          <w:bCs/>
          <w:i/>
          <w:iCs/>
          <w:u w:val="single"/>
        </w:rPr>
        <w:t xml:space="preserve"> (KNN)</w:t>
      </w:r>
    </w:p>
    <w:p w14:paraId="3AAB8B1D" w14:textId="72629DF3" w:rsidR="00765371" w:rsidRDefault="00765371" w:rsidP="00765371">
      <w:pPr>
        <w:pStyle w:val="ListParagraph"/>
        <w:numPr>
          <w:ilvl w:val="0"/>
          <w:numId w:val="1"/>
        </w:numPr>
      </w:pPr>
      <w:r>
        <w:t>Scaling creates a huge impact</w:t>
      </w:r>
      <w:r w:rsidR="003B1D6F">
        <w:t xml:space="preserve"> on distance.</w:t>
      </w:r>
    </w:p>
    <w:p w14:paraId="3D0A7BB4" w14:textId="1B88DF5A" w:rsidR="006D2D22" w:rsidRDefault="006D2D22" w:rsidP="00765371">
      <w:pPr>
        <w:pStyle w:val="ListParagraph"/>
        <w:numPr>
          <w:ilvl w:val="0"/>
          <w:numId w:val="1"/>
        </w:numPr>
      </w:pPr>
      <w:r>
        <w:t>This course is concerned with Min-Max Normalization</w:t>
      </w:r>
      <w:r w:rsidR="00FE16DA">
        <w:t xml:space="preserve"> using formula:</w:t>
      </w:r>
    </w:p>
    <w:p w14:paraId="2D69049F" w14:textId="77777777" w:rsidR="00295565" w:rsidRPr="00295565" w:rsidRDefault="00FE16DA" w:rsidP="00295565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Min-Max Normalization=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727327CD" w14:textId="0FE4B543" w:rsidR="00674B59" w:rsidRDefault="00295565" w:rsidP="00295565">
      <w:pPr>
        <w:rPr>
          <w:rFonts w:eastAsiaTheme="minorEastAsia"/>
          <w:b/>
          <w:bCs/>
          <w:i/>
          <w:iCs/>
          <w:u w:val="single"/>
        </w:rPr>
      </w:pPr>
      <w:r w:rsidRPr="00295565">
        <w:rPr>
          <w:rFonts w:eastAsiaTheme="minorEastAsia"/>
          <w:b/>
          <w:bCs/>
          <w:i/>
          <w:iCs/>
          <w:u w:val="single"/>
        </w:rPr>
        <w:t>17</w:t>
      </w:r>
      <w:r w:rsidRPr="00295565">
        <w:rPr>
          <w:rFonts w:eastAsiaTheme="minorEastAsia"/>
          <w:b/>
          <w:bCs/>
          <w:i/>
          <w:iCs/>
          <w:u w:val="single"/>
          <w:vertAlign w:val="superscript"/>
        </w:rPr>
        <w:t>th</w:t>
      </w:r>
      <w:r w:rsidR="00674B59" w:rsidRPr="00295565">
        <w:rPr>
          <w:rFonts w:eastAsiaTheme="minorEastAsia"/>
          <w:b/>
          <w:bCs/>
          <w:i/>
          <w:iCs/>
          <w:u w:val="single"/>
        </w:rPr>
        <w:t xml:space="preserve"> October 2023 (</w:t>
      </w:r>
      <w:r w:rsidRPr="00295565">
        <w:rPr>
          <w:rFonts w:eastAsiaTheme="minorEastAsia"/>
          <w:b/>
          <w:bCs/>
          <w:i/>
          <w:iCs/>
          <w:u w:val="single"/>
        </w:rPr>
        <w:t>Decision Tree</w:t>
      </w:r>
      <w:r w:rsidR="00674B59" w:rsidRPr="00295565">
        <w:rPr>
          <w:rFonts w:eastAsiaTheme="minorEastAsia"/>
          <w:b/>
          <w:bCs/>
          <w:i/>
          <w:iCs/>
          <w:u w:val="single"/>
        </w:rPr>
        <w:t>):</w:t>
      </w:r>
    </w:p>
    <w:p w14:paraId="5529BA0F" w14:textId="7D1C7518" w:rsidR="00295565" w:rsidRPr="008D7D6A" w:rsidRDefault="00295565" w:rsidP="00295565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u w:val="single"/>
        </w:rPr>
      </w:pPr>
      <w:r>
        <w:rPr>
          <w:rFonts w:eastAsiaTheme="minorEastAsia"/>
        </w:rPr>
        <w:t>It is better w.r.t KNN because data splitting is more concrete based on statistical evidence</w:t>
      </w:r>
      <w:r w:rsidR="002F3D9A">
        <w:rPr>
          <w:rFonts w:eastAsiaTheme="minorEastAsia"/>
        </w:rPr>
        <w:t>.</w:t>
      </w:r>
    </w:p>
    <w:p w14:paraId="6B969381" w14:textId="6BA9E205" w:rsidR="00F3585C" w:rsidRPr="00F3585C" w:rsidRDefault="008D7D6A" w:rsidP="00F3585C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u w:val="single"/>
        </w:rPr>
      </w:pPr>
      <w:r>
        <w:rPr>
          <w:rFonts w:eastAsiaTheme="minorEastAsia"/>
        </w:rPr>
        <w:t>The maximum value of Sigma function in case of binary split is going to be 2</w:t>
      </w:r>
      <w:r w:rsidR="001B4ADA">
        <w:rPr>
          <w:rFonts w:eastAsiaTheme="minorEastAsia"/>
        </w:rPr>
        <w:t xml:space="preserve"> e.g.</w:t>
      </w:r>
      <w:r w:rsidR="00061B82">
        <w:rPr>
          <w:rFonts w:eastAsiaTheme="minorEastAsia"/>
        </w:rPr>
        <w:t>,</w:t>
      </w:r>
      <w:r w:rsidR="001B4ADA">
        <w:rPr>
          <w:rFonts w:eastAsiaTheme="minorEastAsia"/>
        </w:rPr>
        <w:t xml:space="preserve"> all bad boys in one bucket and good boys in other bucket</w:t>
      </w:r>
      <w:r w:rsidR="001A63C8">
        <w:rPr>
          <w:rFonts w:eastAsiaTheme="minorEastAsia"/>
        </w:rPr>
        <w:t>.</w:t>
      </w:r>
    </w:p>
    <w:p w14:paraId="0A83F241" w14:textId="1B08A3CD" w:rsidR="00F3585C" w:rsidRPr="00294378" w:rsidRDefault="00FE0745" w:rsidP="00F3585C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u w:val="single"/>
        </w:rPr>
      </w:pPr>
      <w:r>
        <w:rPr>
          <w:rFonts w:eastAsiaTheme="minorEastAsia"/>
        </w:rPr>
        <w:t xml:space="preserve">Maximum value for Pl * </w:t>
      </w:r>
      <w:proofErr w:type="spellStart"/>
      <w:r>
        <w:rPr>
          <w:rFonts w:eastAsiaTheme="minorEastAsia"/>
        </w:rPr>
        <w:t>Pr</w:t>
      </w:r>
      <w:proofErr w:type="spellEnd"/>
      <w:r>
        <w:rPr>
          <w:rFonts w:eastAsiaTheme="minorEastAsia"/>
        </w:rPr>
        <w:t xml:space="preserve"> is going to be 0.25 (Pl=.5 and </w:t>
      </w:r>
      <w:proofErr w:type="spellStart"/>
      <w:r>
        <w:rPr>
          <w:rFonts w:eastAsiaTheme="minorEastAsia"/>
        </w:rPr>
        <w:t>Pr</w:t>
      </w:r>
      <w:proofErr w:type="spellEnd"/>
      <w:r>
        <w:rPr>
          <w:rFonts w:eastAsiaTheme="minorEastAsia"/>
        </w:rPr>
        <w:t>=.5)</w:t>
      </w:r>
    </w:p>
    <w:p w14:paraId="3DC5D373" w14:textId="77777777" w:rsidR="00294378" w:rsidRPr="00F3585C" w:rsidRDefault="00294378" w:rsidP="00F3585C">
      <w:pPr>
        <w:pStyle w:val="ListParagraph"/>
        <w:numPr>
          <w:ilvl w:val="0"/>
          <w:numId w:val="1"/>
        </w:numPr>
        <w:rPr>
          <w:rFonts w:eastAsiaTheme="minorEastAsia"/>
          <w:b/>
          <w:bCs/>
          <w:i/>
          <w:iCs/>
          <w:u w:val="single"/>
        </w:rPr>
      </w:pPr>
    </w:p>
    <w:p w14:paraId="4ED577D7" w14:textId="77777777" w:rsidR="00D863BB" w:rsidRPr="00D863BB" w:rsidRDefault="00D863BB" w:rsidP="00674B59">
      <w:pPr>
        <w:rPr>
          <w:rFonts w:eastAsiaTheme="minorEastAsia"/>
        </w:rPr>
      </w:pPr>
    </w:p>
    <w:p w14:paraId="404C8728" w14:textId="77777777" w:rsidR="00603E3F" w:rsidRPr="00603E3F" w:rsidRDefault="00603E3F" w:rsidP="00A576C5"/>
    <w:sectPr w:rsidR="00603E3F" w:rsidRPr="00603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59DF"/>
    <w:multiLevelType w:val="hybridMultilevel"/>
    <w:tmpl w:val="316A1B7E"/>
    <w:lvl w:ilvl="0" w:tplc="C40ED4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356EC"/>
    <w:multiLevelType w:val="hybridMultilevel"/>
    <w:tmpl w:val="D884D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004BB"/>
    <w:multiLevelType w:val="hybridMultilevel"/>
    <w:tmpl w:val="EDF2E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337872">
    <w:abstractNumId w:val="0"/>
  </w:num>
  <w:num w:numId="2" w16cid:durableId="1171068828">
    <w:abstractNumId w:val="1"/>
  </w:num>
  <w:num w:numId="3" w16cid:durableId="1099834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32"/>
    <w:rsid w:val="00031FDD"/>
    <w:rsid w:val="00061B82"/>
    <w:rsid w:val="001A63C8"/>
    <w:rsid w:val="001B4ADA"/>
    <w:rsid w:val="001E41B2"/>
    <w:rsid w:val="001F7EF9"/>
    <w:rsid w:val="00204483"/>
    <w:rsid w:val="002138FF"/>
    <w:rsid w:val="00237924"/>
    <w:rsid w:val="002810C4"/>
    <w:rsid w:val="00294378"/>
    <w:rsid w:val="00295565"/>
    <w:rsid w:val="002F3D9A"/>
    <w:rsid w:val="003B1D6F"/>
    <w:rsid w:val="003B7BD4"/>
    <w:rsid w:val="003C616E"/>
    <w:rsid w:val="004A51B3"/>
    <w:rsid w:val="005406C6"/>
    <w:rsid w:val="00597F03"/>
    <w:rsid w:val="005C7CEA"/>
    <w:rsid w:val="00603E3F"/>
    <w:rsid w:val="0064694B"/>
    <w:rsid w:val="00674B59"/>
    <w:rsid w:val="006D2D22"/>
    <w:rsid w:val="00714412"/>
    <w:rsid w:val="00760C37"/>
    <w:rsid w:val="00765371"/>
    <w:rsid w:val="00845055"/>
    <w:rsid w:val="008707F6"/>
    <w:rsid w:val="00887677"/>
    <w:rsid w:val="008D7D6A"/>
    <w:rsid w:val="00A576C5"/>
    <w:rsid w:val="00B5394D"/>
    <w:rsid w:val="00BE4ACB"/>
    <w:rsid w:val="00C07C78"/>
    <w:rsid w:val="00C31832"/>
    <w:rsid w:val="00CA2CCE"/>
    <w:rsid w:val="00CA604D"/>
    <w:rsid w:val="00CE5EB4"/>
    <w:rsid w:val="00D863BB"/>
    <w:rsid w:val="00EB3ACB"/>
    <w:rsid w:val="00F3585C"/>
    <w:rsid w:val="00FE0745"/>
    <w:rsid w:val="00FE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4237"/>
  <w15:chartTrackingRefBased/>
  <w15:docId w15:val="{658529D4-2849-4DE9-ADD0-9B7919DBC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0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16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Owais</dc:creator>
  <cp:keywords/>
  <dc:description/>
  <cp:lastModifiedBy>Muhammad Owais</cp:lastModifiedBy>
  <cp:revision>39</cp:revision>
  <dcterms:created xsi:type="dcterms:W3CDTF">2023-09-05T16:40:00Z</dcterms:created>
  <dcterms:modified xsi:type="dcterms:W3CDTF">2023-10-17T16:56:00Z</dcterms:modified>
</cp:coreProperties>
</file>