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9B" w:rsidRDefault="005731E5" w:rsidP="005731E5">
      <w:pPr>
        <w:pStyle w:val="Heading1"/>
      </w:pPr>
      <w:r>
        <w:t xml:space="preserve">1. </w:t>
      </w:r>
      <w:r w:rsidR="0050719B" w:rsidRPr="0050719B">
        <w:t>Text summarization</w:t>
      </w:r>
      <w:r w:rsidR="0050719B">
        <w:t xml:space="preserve">: </w:t>
      </w:r>
    </w:p>
    <w:p w:rsidR="005731E5" w:rsidRPr="005731E5" w:rsidRDefault="005731E5" w:rsidP="005731E5">
      <w:r>
        <w:tab/>
      </w:r>
      <w:r>
        <w:tab/>
      </w:r>
      <w:r>
        <w:tab/>
        <w:t xml:space="preserve">        In our English language we commonly talk about summary or summarizing anything which has the meaning of converting a very long text into shorter form . </w:t>
      </w:r>
      <w:r w:rsidRPr="005731E5">
        <w:t>Text summarization in AI refers to the process of condensing a long piece of text into a shorter and more concise version while preserving its key information and meaning</w:t>
      </w:r>
      <w:r>
        <w:t xml:space="preserve">. </w:t>
      </w:r>
    </w:p>
    <w:p w:rsidR="005731E5" w:rsidRDefault="005731E5" w:rsidP="005731E5">
      <w:pPr>
        <w:pStyle w:val="Heading1"/>
      </w:pPr>
      <w:r>
        <w:t xml:space="preserve">2. Object Detection: </w:t>
      </w:r>
    </w:p>
    <w:p w:rsidR="003D47CF" w:rsidRDefault="005731E5" w:rsidP="005731E5">
      <w:r>
        <w:tab/>
      </w:r>
      <w:r>
        <w:tab/>
      </w:r>
      <w:r>
        <w:tab/>
        <w:t xml:space="preserve">       </w:t>
      </w:r>
      <w:r w:rsidR="003D47CF">
        <w:t xml:space="preserve">Detect means to catch something or find out something uniquely with a specific identity from a group of different images. </w:t>
      </w:r>
      <w:r w:rsidR="003D47CF" w:rsidRPr="003D47CF">
        <w:t>Object detection in AI is the process of using computer vision and machine learning techniques to identify and locate objects within images or video frames.</w:t>
      </w:r>
    </w:p>
    <w:p w:rsidR="003D47CF" w:rsidRDefault="003D47CF" w:rsidP="003D47CF">
      <w:pPr>
        <w:pStyle w:val="Heading1"/>
      </w:pPr>
      <w:r>
        <w:t xml:space="preserve">3. </w:t>
      </w:r>
      <w:r w:rsidRPr="003D47CF">
        <w:t>Image Segmentation</w:t>
      </w:r>
      <w:r>
        <w:t>:</w:t>
      </w:r>
    </w:p>
    <w:p w:rsidR="0050719B" w:rsidRDefault="003D47CF" w:rsidP="003D47CF">
      <w:r>
        <w:tab/>
      </w:r>
      <w:r>
        <w:tab/>
      </w:r>
      <w:r>
        <w:tab/>
        <w:t xml:space="preserve">       </w:t>
      </w:r>
      <w:r w:rsidR="000935C5">
        <w:t xml:space="preserve">Image segmentation means to partitioning an </w:t>
      </w:r>
      <w:r w:rsidR="000935C5" w:rsidRPr="000935C5">
        <w:t>image into distinct and meaningful regions, allowing for the identification and separation of different objects or areas within the image.</w:t>
      </w:r>
      <w:r>
        <w:t xml:space="preserve"> </w:t>
      </w:r>
      <w:r w:rsidR="0050719B">
        <w:tab/>
      </w:r>
      <w:r w:rsidR="0050719B">
        <w:tab/>
      </w:r>
    </w:p>
    <w:p w:rsidR="00572522" w:rsidRDefault="00572522" w:rsidP="00572522">
      <w:pPr>
        <w:pStyle w:val="Heading1"/>
      </w:pPr>
      <w:r>
        <w:t xml:space="preserve">4. </w:t>
      </w:r>
      <w:r w:rsidRPr="00572522">
        <w:t>Image Classification</w:t>
      </w:r>
      <w:r>
        <w:t>:</w:t>
      </w:r>
    </w:p>
    <w:p w:rsidR="00572522" w:rsidRPr="00572522" w:rsidRDefault="00572522" w:rsidP="00572522">
      <w:r>
        <w:tab/>
      </w:r>
      <w:r>
        <w:tab/>
      </w:r>
      <w:r>
        <w:tab/>
        <w:t xml:space="preserve">        </w:t>
      </w:r>
      <w:r w:rsidRPr="00572522">
        <w:t>Image classification is the process of teaching a computer system to recognize and categorize images into different classes or categories. It involves training a machine learning model using a labeled dataset, where each image is associated with a specific class or category.</w:t>
      </w:r>
    </w:p>
    <w:p w:rsidR="00993462" w:rsidRDefault="00993462" w:rsidP="0050719B">
      <w:pPr>
        <w:pStyle w:val="Heading1"/>
      </w:pPr>
    </w:p>
    <w:sectPr w:rsidR="00993462" w:rsidSect="005731E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460" w:rsidRDefault="000B7460" w:rsidP="0050719B">
      <w:pPr>
        <w:spacing w:after="0" w:line="240" w:lineRule="auto"/>
      </w:pPr>
      <w:r>
        <w:separator/>
      </w:r>
    </w:p>
  </w:endnote>
  <w:endnote w:type="continuationSeparator" w:id="1">
    <w:p w:rsidR="000B7460" w:rsidRDefault="000B7460" w:rsidP="0050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460" w:rsidRDefault="000B7460" w:rsidP="0050719B">
      <w:pPr>
        <w:spacing w:after="0" w:line="240" w:lineRule="auto"/>
      </w:pPr>
      <w:r>
        <w:separator/>
      </w:r>
    </w:p>
  </w:footnote>
  <w:footnote w:type="continuationSeparator" w:id="1">
    <w:p w:rsidR="000B7460" w:rsidRDefault="000B7460" w:rsidP="00507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19B" w:rsidRDefault="0050719B">
    <w:pPr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61188"/>
    <w:multiLevelType w:val="hybridMultilevel"/>
    <w:tmpl w:val="A602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462"/>
    <w:rsid w:val="000935C5"/>
    <w:rsid w:val="000B7460"/>
    <w:rsid w:val="003D47CF"/>
    <w:rsid w:val="0050719B"/>
    <w:rsid w:val="00572522"/>
    <w:rsid w:val="005731E5"/>
    <w:rsid w:val="00993462"/>
    <w:rsid w:val="00D9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19B"/>
  </w:style>
  <w:style w:type="paragraph" w:styleId="Heading1">
    <w:name w:val="heading 1"/>
    <w:basedOn w:val="Normal"/>
    <w:next w:val="Normal"/>
    <w:link w:val="Heading1Char"/>
    <w:uiPriority w:val="9"/>
    <w:qFormat/>
    <w:rsid w:val="0050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 PC</dc:creator>
  <cp:lastModifiedBy>Owais PC</cp:lastModifiedBy>
  <cp:revision>1</cp:revision>
  <dcterms:created xsi:type="dcterms:W3CDTF">2023-07-03T17:49:00Z</dcterms:created>
  <dcterms:modified xsi:type="dcterms:W3CDTF">2023-07-03T23:55:00Z</dcterms:modified>
</cp:coreProperties>
</file>