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FCE" w14:textId="0B7948DF" w:rsidR="00F94253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Movie Roulette </w:t>
      </w:r>
    </w:p>
    <w:p w14:paraId="164BCB61" w14:textId="1CF20C54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Objectives: </w:t>
      </w:r>
    </w:p>
    <w:p w14:paraId="1927C485" w14:textId="0040370F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Functional Testing: Ensure the software correctly assigns movies to each group member.</w:t>
      </w:r>
    </w:p>
    <w:p w14:paraId="06635D63" w14:textId="420BC420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Boundary Testing: Check whether the software can handle edge cases (e.g., max number of users, movies, and validate inputs).</w:t>
      </w:r>
    </w:p>
    <w:p w14:paraId="472A9443" w14:textId="5B0286B4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Usability Testing: Ensure the application is easy for our intended audience.</w:t>
      </w:r>
    </w:p>
    <w:p w14:paraId="7D0EC15A" w14:textId="6FBB370B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Performance Testing: Check if the software can handle multiple users and decent-size groups efficiently.</w:t>
      </w:r>
    </w:p>
    <w:p w14:paraId="7323EEF8" w14:textId="555AAD55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Testing: Identify vulnerabilities in the security including data handling, privacy, and access control.</w:t>
      </w:r>
    </w:p>
    <w:p w14:paraId="4A96E103" w14:textId="7A78453C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Approach:</w:t>
      </w:r>
    </w:p>
    <w:p w14:paraId="24A73E8B" w14:textId="4DF72EDE" w:rsidR="00B11DE7" w:rsidRDefault="00B11DE7" w:rsidP="00B11D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Test (Valid Data):</w:t>
      </w:r>
    </w:p>
    <w:p w14:paraId="33A56651" w14:textId="0528B650" w:rsidR="00B11DE7" w:rsidRDefault="00B11DE7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Ensure </w:t>
      </w:r>
      <w:r w:rsidR="0023462C">
        <w:rPr>
          <w:rFonts w:ascii="Times New Roman" w:hAnsi="Times New Roman" w:cs="Times New Roman"/>
        </w:rPr>
        <w:t>software correctly assigns movies when given the correct input.</w:t>
      </w:r>
    </w:p>
    <w:p w14:paraId="04548160" w14:textId="012FB53F" w:rsidR="0023462C" w:rsidRDefault="0023462C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Case: Provide a list of 5 users and 10 movies, then verify each person was assigned the corresponding movie selected for them.</w:t>
      </w:r>
    </w:p>
    <w:p w14:paraId="1481CBD9" w14:textId="29C58EC1" w:rsidR="00B11DE7" w:rsidRDefault="0023462C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23462C">
        <w:rPr>
          <w:rFonts w:ascii="Times New Roman" w:hAnsi="Times New Roman" w:cs="Times New Roman"/>
        </w:rPr>
        <w:t>Expected Outcome: Each of the 5 users should be assigned exactly one movie</w:t>
      </w:r>
      <w:r>
        <w:rPr>
          <w:rFonts w:ascii="Times New Roman" w:hAnsi="Times New Roman" w:cs="Times New Roman"/>
        </w:rPr>
        <w:t>.</w:t>
      </w:r>
    </w:p>
    <w:p w14:paraId="41D6D09C" w14:textId="267884C2" w:rsidR="0023462C" w:rsidRDefault="0023462C" w:rsidP="002346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Test (Boundary Data):</w:t>
      </w:r>
    </w:p>
    <w:p w14:paraId="5AD44797" w14:textId="0EE4AE42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Test the software’s handling based on set boundaries.</w:t>
      </w:r>
    </w:p>
    <w:p w14:paraId="63F4491A" w14:textId="70114D2F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Case: </w:t>
      </w:r>
    </w:p>
    <w:p w14:paraId="218CA840" w14:textId="2967B82A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 user and 1 movie</w:t>
      </w:r>
    </w:p>
    <w:p w14:paraId="7FACD434" w14:textId="34576235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user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movie</w:t>
      </w:r>
      <w:r>
        <w:rPr>
          <w:rFonts w:ascii="Times New Roman" w:hAnsi="Times New Roman" w:cs="Times New Roman"/>
        </w:rPr>
        <w:t>s</w:t>
      </w:r>
    </w:p>
    <w:p w14:paraId="5AD169FB" w14:textId="21E881DA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users and 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movies</w:t>
      </w:r>
    </w:p>
    <w:p w14:paraId="204C277D" w14:textId="49439A43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Expected Outcome: The software should be able to handle each case and assign movies without any errors.</w:t>
      </w:r>
    </w:p>
    <w:p w14:paraId="59AF3CE0" w14:textId="02841175" w:rsidR="0023462C" w:rsidRDefault="0023462C" w:rsidP="002346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Test (Out of Bounds Data):</w:t>
      </w:r>
    </w:p>
    <w:p w14:paraId="1B28771E" w14:textId="701143DB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Make sure the software can handle out-of-bounds data.</w:t>
      </w:r>
    </w:p>
    <w:p w14:paraId="01832AE3" w14:textId="4A61FB2C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Case:</w:t>
      </w:r>
    </w:p>
    <w:p w14:paraId="5736C533" w14:textId="7932DCCE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only a valid number of users are being assigned a movie and that all remaining movies are unassigned.</w:t>
      </w:r>
    </w:p>
    <w:p w14:paraId="56172B72" w14:textId="1684B968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entries for movies or users.</w:t>
      </w:r>
    </w:p>
    <w:p w14:paraId="2BC0F4FD" w14:textId="4124B9D0" w:rsidR="00A20729" w:rsidRDefault="0023462C" w:rsidP="00A2072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outcome:</w:t>
      </w:r>
      <w:r w:rsidR="00A20729">
        <w:rPr>
          <w:rFonts w:ascii="Times New Roman" w:hAnsi="Times New Roman" w:cs="Times New Roman"/>
        </w:rPr>
        <w:t xml:space="preserve"> All users should be assigned a movie, and the system should prompt the user to re-enter when an invalid entry is put in.</w:t>
      </w:r>
    </w:p>
    <w:p w14:paraId="4D9B4392" w14:textId="04B2D45E" w:rsidR="00A20729" w:rsidRDefault="00A20729" w:rsidP="00A20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Tools:</w:t>
      </w:r>
    </w:p>
    <w:p w14:paraId="4E469FF4" w14:textId="541AEC9A" w:rsidR="00A20729" w:rsidRDefault="00A20729" w:rsidP="00A20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Environment:</w:t>
      </w:r>
    </w:p>
    <w:p w14:paraId="4960BA38" w14:textId="5E4B623B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Rayne’s MacBook (OS)</w:t>
      </w:r>
    </w:p>
    <w:p w14:paraId="78C88E19" w14:textId="16DD0178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Studio Code and Google Chrome</w:t>
      </w:r>
    </w:p>
    <w:p w14:paraId="61A546DC" w14:textId="73A8E779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Version: macOS 14.3.1</w:t>
      </w:r>
    </w:p>
    <w:p w14:paraId="6E0A017C" w14:textId="423EA904" w:rsidR="00A20729" w:rsidRDefault="00A20729" w:rsidP="00A207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Criteria:</w:t>
      </w:r>
    </w:p>
    <w:p w14:paraId="4A1BB165" w14:textId="63592C98" w:rsidR="00A20729" w:rsidRDefault="00A20729" w:rsidP="00A2072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Requirements: The system needs to be able to assign or randomly generate movies to users in each group based on user input.</w:t>
      </w:r>
    </w:p>
    <w:p w14:paraId="668464EE" w14:textId="21CF861C" w:rsidR="00A20729" w:rsidRDefault="00A20729" w:rsidP="00A2072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Non-functional Requirements: </w:t>
      </w:r>
    </w:p>
    <w:p w14:paraId="3177F2B3" w14:textId="54F84E0B" w:rsidR="00A20729" w:rsidRDefault="00A20729" w:rsidP="00A20729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 The system needs to assign movies efficiently (Under 5 seconds for 100 users).</w:t>
      </w:r>
    </w:p>
    <w:p w14:paraId="4F9732C5" w14:textId="4AAE1209" w:rsidR="00A20729" w:rsidRDefault="00A20729" w:rsidP="00A20729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Security: Sensitive data must be stored and managed correctly</w:t>
      </w:r>
    </w:p>
    <w:p w14:paraId="2042DB84" w14:textId="6B79BD33" w:rsidR="00A20729" w:rsidRDefault="00A20729" w:rsidP="00A207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Schedule:</w:t>
      </w:r>
    </w:p>
    <w:p w14:paraId="45CEAB52" w14:textId="6B283FB4" w:rsidR="00A20729" w:rsidRP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Dates: November 5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November 7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12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November </w:t>
      </w:r>
      <w:r>
        <w:rPr>
          <w:rFonts w:ascii="Times New Roman" w:hAnsi="Times New Roman" w:cs="Times New Roman"/>
        </w:rPr>
        <w:t>14</w:t>
      </w:r>
      <w:r w:rsidRPr="00A20729">
        <w:rPr>
          <w:rFonts w:ascii="Times New Roman" w:hAnsi="Times New Roman" w:cs="Times New Roman"/>
          <w:vertAlign w:val="superscript"/>
        </w:rPr>
        <w:t>th</w:t>
      </w:r>
      <w:r w:rsidRPr="00A207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18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  <w:vertAlign w:val="superscript"/>
        </w:rPr>
        <w:t>st</w:t>
      </w:r>
    </w:p>
    <w:p w14:paraId="3E8849C0" w14:textId="3F08B078" w:rsid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 1-2 hours</w:t>
      </w:r>
    </w:p>
    <w:p w14:paraId="41AB19BF" w14:textId="64398053" w:rsid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Slots: 3:00 PM – 8:00 PM</w:t>
      </w:r>
    </w:p>
    <w:p w14:paraId="6EADE224" w14:textId="7F04315C" w:rsidR="00E3281D" w:rsidRDefault="00E3281D" w:rsidP="00E3281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Team:</w:t>
      </w:r>
    </w:p>
    <w:p w14:paraId="4C7E48B5" w14:textId="59EA53FC" w:rsidR="00E3281D" w:rsidRDefault="00E3281D" w:rsidP="00E3281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Lead: Rayne </w:t>
      </w:r>
      <w:proofErr w:type="spellStart"/>
      <w:r>
        <w:rPr>
          <w:rFonts w:ascii="Times New Roman" w:hAnsi="Times New Roman" w:cs="Times New Roman"/>
        </w:rPr>
        <w:t>Guinta</w:t>
      </w:r>
      <w:proofErr w:type="spellEnd"/>
    </w:p>
    <w:p w14:paraId="07CF1BF5" w14:textId="01EF41C8" w:rsidR="00E3281D" w:rsidRDefault="00E3281D" w:rsidP="00E3281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Testers:</w:t>
      </w:r>
    </w:p>
    <w:p w14:paraId="73DAD293" w14:textId="06FD2464" w:rsidR="00E3281D" w:rsidRDefault="00E3281D" w:rsidP="00E3281D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</w:t>
      </w:r>
    </w:p>
    <w:p w14:paraId="4A22632F" w14:textId="2EA25286" w:rsidR="00E3281D" w:rsidRDefault="00E3281D" w:rsidP="00E3281D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</w:t>
      </w:r>
    </w:p>
    <w:p w14:paraId="7C14103A" w14:textId="1866FA2F" w:rsidR="00E3281D" w:rsidRPr="00E3281D" w:rsidRDefault="00E3281D" w:rsidP="00E3281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Testing Objectives</w:t>
      </w:r>
    </w:p>
    <w:p w14:paraId="4C6998FB" w14:textId="77777777" w:rsidR="00A20729" w:rsidRPr="00A20729" w:rsidRDefault="00A20729" w:rsidP="00A20729">
      <w:pPr>
        <w:spacing w:line="480" w:lineRule="auto"/>
        <w:rPr>
          <w:rFonts w:ascii="Times New Roman" w:hAnsi="Times New Roman" w:cs="Times New Roman"/>
        </w:rPr>
      </w:pPr>
    </w:p>
    <w:p w14:paraId="21B148F6" w14:textId="45D2396D" w:rsidR="0023462C" w:rsidRPr="0023462C" w:rsidRDefault="0023462C" w:rsidP="0023462C">
      <w:pPr>
        <w:spacing w:line="480" w:lineRule="auto"/>
        <w:ind w:left="1800"/>
        <w:rPr>
          <w:rFonts w:ascii="Times New Roman" w:hAnsi="Times New Roman" w:cs="Times New Roman"/>
        </w:rPr>
      </w:pPr>
    </w:p>
    <w:sectPr w:rsidR="0023462C" w:rsidRPr="0023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6CF1"/>
    <w:multiLevelType w:val="hybridMultilevel"/>
    <w:tmpl w:val="B5F2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7CA2"/>
    <w:multiLevelType w:val="hybridMultilevel"/>
    <w:tmpl w:val="337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BB0"/>
    <w:multiLevelType w:val="hybridMultilevel"/>
    <w:tmpl w:val="BD586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D16"/>
    <w:multiLevelType w:val="hybridMultilevel"/>
    <w:tmpl w:val="233A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F1DAD"/>
    <w:multiLevelType w:val="hybridMultilevel"/>
    <w:tmpl w:val="3D6E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04B5B"/>
    <w:multiLevelType w:val="hybridMultilevel"/>
    <w:tmpl w:val="4252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B6D9B"/>
    <w:multiLevelType w:val="hybridMultilevel"/>
    <w:tmpl w:val="31D8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05045">
    <w:abstractNumId w:val="1"/>
  </w:num>
  <w:num w:numId="2" w16cid:durableId="540630823">
    <w:abstractNumId w:val="4"/>
  </w:num>
  <w:num w:numId="3" w16cid:durableId="1170367818">
    <w:abstractNumId w:val="2"/>
  </w:num>
  <w:num w:numId="4" w16cid:durableId="513999909">
    <w:abstractNumId w:val="5"/>
  </w:num>
  <w:num w:numId="5" w16cid:durableId="1351760872">
    <w:abstractNumId w:val="6"/>
  </w:num>
  <w:num w:numId="6" w16cid:durableId="1810591828">
    <w:abstractNumId w:val="0"/>
  </w:num>
  <w:num w:numId="7" w16cid:durableId="1124932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3"/>
    <w:rsid w:val="0023462C"/>
    <w:rsid w:val="00967134"/>
    <w:rsid w:val="00A20729"/>
    <w:rsid w:val="00B11DE7"/>
    <w:rsid w:val="00E3281D"/>
    <w:rsid w:val="00F228AC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16CD"/>
  <w15:chartTrackingRefBased/>
  <w15:docId w15:val="{FC9736E4-6533-2347-BD8E-571F498D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4</cp:revision>
  <dcterms:created xsi:type="dcterms:W3CDTF">2024-11-14T21:56:00Z</dcterms:created>
  <dcterms:modified xsi:type="dcterms:W3CDTF">2024-11-18T19:30:00Z</dcterms:modified>
</cp:coreProperties>
</file>