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spacing w:before="20" w:after="20"/>
      </w:pPr>
      <w:r>
        <w:rPr>
          <w:rFonts w:ascii="Helvetica Neue" w:hAnsi="Helvetica Neue"/>
          <w:b/>
          <w:color w:val="000000"/>
          <w:sz w:val="46"/>
        </w:rPr>
        <w:t>Build One SaaS Feature End to End</w:t>
      </w:r>
    </w:p>
    <w:p>
      <w:pPr>
        <w:spacing w:before="0" w:after="70" w:line="247" w:lineRule="auto"/>
      </w:pPr>
      <w:r>
        <w:rPr>
          <w:rFonts w:ascii="Helvetica Neue" w:hAnsi="Helvetica Neue"/>
          <w:b w:val="0"/>
          <w:color w:val="666666"/>
          <w:sz w:val="18"/>
        </w:rPr>
        <w:t>A runnable maintenance-request example using Django REST Framework, PostgreSQL, Celery, Redis, and Next.js. Copy the files in order, then replace the simple ownership rule with your product's real authorization policy.</w:t>
      </w:r>
    </w:p>
    <w:p>
      <w:pPr>
        <w:spacing w:before="0" w:after="60" w:line="247" w:lineRule="auto"/>
      </w:pPr>
      <w:r>
        <w:rPr>
          <w:rFonts w:ascii="Helvetica Neue" w:hAnsi="Helvetica Neue"/>
          <w:b/>
          <w:color w:val="000000"/>
          <w:sz w:val="16"/>
        </w:rPr>
        <w:t>Browser form  &gt;  POST API  &gt;  serializer  &gt;  service  &gt;  PostgreSQL  &gt;  Celery notification  &gt;  JSON response</w:t>
      </w:r>
    </w:p>
    <w:p>
      <w:pPr>
        <w:pStyle w:val="Heading1"/>
        <w:keepNext/>
        <w:spacing w:before="100" w:after="40"/>
      </w:pPr>
      <w:r>
        <w:rPr>
          <w:rFonts w:ascii="Helvetica Neue" w:hAnsi="Helvetica Neue"/>
          <w:b w:val="0"/>
          <w:color w:val="000000"/>
          <w:sz w:val="31"/>
        </w:rPr>
        <w:t>1  Store the authoritative record</w:t>
      </w:r>
    </w:p>
    <w:p>
      <w:pPr>
        <w:keepNext/>
        <w:spacing w:before="50" w:after="20"/>
      </w:pPr>
      <w:r>
        <w:rPr>
          <w:rFonts w:ascii="Consolas" w:hAnsi="Consolas"/>
          <w:b/>
          <w:color w:val="176448"/>
          <w:sz w:val="14"/>
        </w:rPr>
        <w:t>backend/apps/maintenance/models.py</w:t>
      </w:r>
    </w:p>
    <w:p>
      <w:pPr>
        <w:keepLines/>
        <w:spacing w:before="0" w:after="44" w:line="218" w:lineRule="auto"/>
        <w:ind w:left="158" w:right="86"/>
        <w:shd w:fill="F4F4F4"/>
      </w:pPr>
      <w:r>
        <w:rPr>
          <w:rFonts w:ascii="Consolas" w:hAnsi="Consolas"/>
          <w:color w:val="000000"/>
          <w:sz w:val="12"/>
        </w:rPr>
        <w:t>import uuid</w:t>
        <w:br/>
        <w:t>from django.conf import settings</w:t>
        <w:br/>
        <w:t>from django.db import models</w:t>
        <w:br/>
        <w:br/>
        <w:t>class RequestStatus(models.TextChoices):</w:t>
        <w:br/>
        <w:t xml:space="preserve">    OPEN = "open", "Open"</w:t>
        <w:br/>
        <w:t xml:space="preserve">    IN_PROGRESS = "in_progress", "In progress"</w:t>
        <w:br/>
        <w:t xml:space="preserve">    RESOLVED = "resolved", "Resolved"</w:t>
        <w:br/>
        <w:br/>
        <w:t>class MaintenanceRequest(models.Model):</w:t>
        <w:br/>
        <w:t xml:space="preserve">    id = models.UUIDField(primary_key=True, default=uuid.uuid4, editable=False)</w:t>
        <w:br/>
        <w:t xml:space="preserve">    property = models.ForeignKey("property.Property", on_delete=models.PROTECT)</w:t>
        <w:br/>
        <w:t xml:space="preserve">    created_by = models.ForeignKey(settings.AUTH_USER_MODEL, on_delete=models.PROTECT)</w:t>
        <w:br/>
        <w:t xml:space="preserve">    title = models.CharField(max_length=120)</w:t>
        <w:br/>
        <w:t xml:space="preserve">    details = models.TextField(blank=True)</w:t>
        <w:br/>
        <w:t xml:space="preserve">    status = models.CharField(max_length=20, choices=RequestStatus.choices,</w:t>
        <w:br/>
        <w:t xml:space="preserve">                              default=RequestStatus.OPEN)</w:t>
        <w:br/>
        <w:t xml:space="preserve">    created_at = models.DateTimeField(auto_now_add=True)</w:t>
      </w:r>
    </w:p>
    <w:p>
      <w:pPr>
        <w:pStyle w:val="Heading1"/>
        <w:keepNext/>
        <w:spacing w:before="100" w:after="40"/>
      </w:pPr>
      <w:r>
        <w:rPr>
          <w:rFonts w:ascii="Helvetica Neue" w:hAnsi="Helvetica Neue"/>
          <w:b w:val="0"/>
          <w:color w:val="000000"/>
          <w:sz w:val="31"/>
        </w:rPr>
        <w:t>2  Put the business decision in a service</w:t>
      </w:r>
    </w:p>
    <w:p>
      <w:pPr>
        <w:keepNext/>
        <w:spacing w:before="50" w:after="20"/>
      </w:pPr>
      <w:r>
        <w:rPr>
          <w:rFonts w:ascii="Consolas" w:hAnsi="Consolas"/>
          <w:b/>
          <w:color w:val="176448"/>
          <w:sz w:val="14"/>
        </w:rPr>
        <w:t>backend/apps/maintenance/services.py</w:t>
      </w:r>
    </w:p>
    <w:p>
      <w:pPr>
        <w:keepLines/>
        <w:spacing w:before="0" w:after="44" w:line="218" w:lineRule="auto"/>
        <w:ind w:left="158" w:right="86"/>
        <w:shd w:fill="F4F4F4"/>
      </w:pPr>
      <w:r>
        <w:rPr>
          <w:rFonts w:ascii="Consolas" w:hAnsi="Consolas"/>
          <w:color w:val="000000"/>
          <w:sz w:val="12"/>
        </w:rPr>
        <w:t>from django.core.exceptions import PermissionDenied</w:t>
        <w:br/>
        <w:t>from django.db import transaction</w:t>
        <w:br/>
        <w:t>from .models import MaintenanceRequest</w:t>
        <w:br/>
        <w:t>from .tasks import notify_provider</w:t>
        <w:br/>
        <w:br/>
        <w:t>@transaction.atomic</w:t>
        <w:br/>
        <w:t>def create_request(*, actor, property, title, details=""):</w:t>
        <w:br/>
        <w:t xml:space="preserve">    # A safe minimal policy: only this property's owner may create it.</w:t>
        <w:br/>
        <w:t xml:space="preserve">    # Replace with an active-tenancy capability when tenants may report issues.</w:t>
        <w:br/>
        <w:t xml:space="preserve">    if not actor.is_authenticated or property.owner_id != actor.id:</w:t>
        <w:br/>
        <w:t xml:space="preserve">        raise PermissionDenied("You cannot manage this property.")</w:t>
        <w:br/>
        <w:t xml:space="preserve">    item = MaintenanceRequest.objects.create(</w:t>
        <w:br/>
        <w:t xml:space="preserve">        property=property, created_by=actor,</w:t>
        <w:br/>
        <w:t xml:space="preserve">        title=title.strip(), details=details.strip(),</w:t>
        <w:br/>
        <w:t xml:space="preserve">    )</w:t>
        <w:br/>
        <w:t xml:space="preserve">    transaction.on_commit(lambda: notify_provider.delay(str(item.id)))</w:t>
        <w:br/>
        <w:t xml:space="preserve">    return item</w:t>
      </w:r>
    </w:p>
    <w:p>
      <w:pPr>
        <w:keepNext/>
        <w:spacing w:before="50" w:after="20"/>
      </w:pPr>
      <w:r>
        <w:rPr>
          <w:rFonts w:ascii="Consolas" w:hAnsi="Consolas"/>
          <w:b/>
          <w:color w:val="176448"/>
          <w:sz w:val="14"/>
        </w:rPr>
        <w:t>backend/apps/maintenance/tasks.py</w:t>
      </w:r>
    </w:p>
    <w:p>
      <w:pPr>
        <w:keepLines/>
        <w:spacing w:before="0" w:after="44" w:line="218" w:lineRule="auto"/>
        <w:ind w:left="158" w:right="86"/>
        <w:shd w:fill="F4F4F4"/>
      </w:pPr>
      <w:r>
        <w:rPr>
          <w:rFonts w:ascii="Consolas" w:hAnsi="Consolas"/>
          <w:color w:val="000000"/>
          <w:sz w:val="12"/>
        </w:rPr>
        <w:t>from celery import shared_task</w:t>
        <w:br/>
        <w:t>from django.core.mail import send_mail</w:t>
        <w:br/>
        <w:t>from .models import MaintenanceRequest</w:t>
        <w:br/>
        <w:br/>
        <w:t>@shared_task(bind=True, autoretry_for=(Exception,), retry_backoff=True,</w:t>
        <w:br/>
        <w:t xml:space="preserve">             retry_kwargs={"max_retries": 5})</w:t>
        <w:br/>
        <w:t>def notify_provider(self, request_id):</w:t>
        <w:br/>
        <w:t xml:space="preserve">    item = MaintenanceRequest.objects.select_related("property__owner").get(pk=request_id)</w:t>
        <w:br/>
        <w:t xml:space="preserve">    send_mail("New maintenance request", item.title, "noreply@example.com",</w:t>
        <w:br/>
        <w:t xml:space="preserve">              [item.property.owner.email])</w:t>
      </w:r>
    </w:p>
    <w:p>
      <w:pPr>
        <w:spacing w:before="0" w:after="0" w:line="247" w:lineRule="auto"/>
      </w:pPr>
      <w:r>
        <w:rPr>
          <w:rFonts w:ascii="Helvetica Neue" w:hAnsi="Helvetica Neue"/>
          <w:b w:val="0"/>
          <w:color w:val="666666"/>
          <w:sz w:val="15"/>
        </w:rPr>
        <w:t>Why this split matters: the API validates shape, the service owns the rule and transaction, the model stores durable state, and Celery performs slow external work after commit. For payments or other high-trust events, replace on_commit task dispatch with a transactional outbox.</w:t>
      </w:r>
    </w:p>
    <w:p>
      <w:r>
        <w:br w:type="page"/>
      </w:r>
    </w:p>
    <w:p>
      <w:pPr>
        <w:pStyle w:val="Heading1"/>
        <w:keepNext/>
        <w:spacing w:before="0" w:after="40"/>
      </w:pPr>
      <w:r>
        <w:rPr>
          <w:rFonts w:ascii="Helvetica Neue" w:hAnsi="Helvetica Neue"/>
          <w:b w:val="0"/>
          <w:color w:val="000000"/>
          <w:sz w:val="31"/>
        </w:rPr>
        <w:t>3  Expose a thin API</w:t>
      </w:r>
    </w:p>
    <w:p>
      <w:pPr>
        <w:keepNext/>
        <w:spacing w:before="50" w:after="20"/>
      </w:pPr>
      <w:r>
        <w:rPr>
          <w:rFonts w:ascii="Consolas" w:hAnsi="Consolas"/>
          <w:b/>
          <w:color w:val="176448"/>
          <w:sz w:val="14"/>
        </w:rPr>
        <w:t>backend/apps/maintenance/api.py</w:t>
      </w:r>
    </w:p>
    <w:p>
      <w:pPr>
        <w:keepLines/>
        <w:spacing w:before="0" w:after="44" w:line="218" w:lineRule="auto"/>
        <w:ind w:left="158" w:right="86"/>
        <w:shd w:fill="F4F4F4"/>
      </w:pPr>
      <w:r>
        <w:rPr>
          <w:rFonts w:ascii="Consolas" w:hAnsi="Consolas"/>
          <w:color w:val="000000"/>
          <w:sz w:val="12"/>
        </w:rPr>
        <w:t>from rest_framework import serializers, status</w:t>
        <w:br/>
        <w:t>from rest_framework.permissions import IsAuthenticated</w:t>
        <w:br/>
        <w:t>from rest_framework.response import Response</w:t>
        <w:br/>
        <w:t>from rest_framework.views import APIView</w:t>
        <w:br/>
        <w:t>from django.shortcuts import get_object_or_404</w:t>
        <w:br/>
        <w:t>from apps.property.models import Property</w:t>
        <w:br/>
        <w:t>from .models import MaintenanceRequest</w:t>
        <w:br/>
        <w:t>from .services import create_request</w:t>
        <w:br/>
        <w:br/>
        <w:t>class CreateRequestSerializer(serializers.Serializer):</w:t>
        <w:br/>
        <w:t xml:space="preserve">    property_id = serializers.UUIDField()</w:t>
        <w:br/>
        <w:t xml:space="preserve">    title = serializers.CharField(max_length=120)</w:t>
        <w:br/>
        <w:t xml:space="preserve">    details = serializers.CharField(required=False, allow_blank=True)</w:t>
        <w:br/>
        <w:br/>
        <w:t>class MaintenanceView(APIView):</w:t>
        <w:br/>
        <w:t xml:space="preserve">    permission_classes = [IsAuthenticated]</w:t>
        <w:br/>
        <w:t xml:space="preserve">    def get(self, request):</w:t>
        <w:br/>
        <w:t xml:space="preserve">        rows = MaintenanceRequest.objects.filter(created_by=request.user)</w:t>
        <w:br/>
        <w:t xml:space="preserve">        return Response([{"id": str(x.id), "title": x.title,</w:t>
        <w:br/>
        <w:t xml:space="preserve">                          "status": x.status} for x in rows])</w:t>
        <w:br/>
        <w:t xml:space="preserve">    def post(self, request):</w:t>
        <w:br/>
        <w:t xml:space="preserve">        data = CreateRequestSerializer(data=request.data)</w:t>
        <w:br/>
        <w:t xml:space="preserve">        data.is_valid(raise_exception=True)</w:t>
        <w:br/>
        <w:t xml:space="preserve">        values = data.validated_data</w:t>
        <w:br/>
        <w:t xml:space="preserve">        prop = get_object_or_404(Property, pk=values.pop("property_id"),</w:t>
        <w:br/>
        <w:t xml:space="preserve">                                 owner=request.user)</w:t>
        <w:br/>
        <w:t xml:space="preserve">        item = create_request(actor=request.user, property=prop, **values)</w:t>
        <w:br/>
        <w:t xml:space="preserve">        return Response({"id": str(item.id), "title": item.title,</w:t>
        <w:br/>
        <w:t xml:space="preserve">                         "status": item.status}, status=status.HTTP_201_CREATED)</w:t>
      </w:r>
    </w:p>
    <w:p>
      <w:pPr>
        <w:keepNext/>
        <w:spacing w:before="50" w:after="20"/>
      </w:pPr>
      <w:r>
        <w:rPr>
          <w:rFonts w:ascii="Consolas" w:hAnsi="Consolas"/>
          <w:b/>
          <w:color w:val="176448"/>
          <w:sz w:val="14"/>
        </w:rPr>
        <w:t>backend/apps/maintenance/urls.py  and  project/urls.py</w:t>
      </w:r>
    </w:p>
    <w:p>
      <w:pPr>
        <w:keepLines/>
        <w:spacing w:before="0" w:after="44" w:line="218" w:lineRule="auto"/>
        <w:ind w:left="158" w:right="86"/>
        <w:shd w:fill="F4F4F4"/>
      </w:pPr>
      <w:r>
        <w:rPr>
          <w:rFonts w:ascii="Consolas" w:hAnsi="Consolas"/>
          <w:color w:val="000000"/>
          <w:sz w:val="12"/>
        </w:rPr>
        <w:t># app urls.py</w:t>
        <w:br/>
        <w:t>from django.urls import path</w:t>
        <w:br/>
        <w:t>from .api import MaintenanceView</w:t>
        <w:br/>
        <w:t>urlpatterns = [path("requests/", MaintenanceView.as_view())]</w:t>
        <w:br/>
        <w:br/>
        <w:t># root urls.py</w:t>
        <w:br/>
        <w:t>path("api/v1/maintenance/", include("apps.maintenance.urls")),</w:t>
      </w:r>
    </w:p>
    <w:p>
      <w:pPr>
        <w:pStyle w:val="Heading1"/>
        <w:keepNext/>
        <w:spacing w:before="100" w:after="40"/>
      </w:pPr>
      <w:r>
        <w:rPr>
          <w:rFonts w:ascii="Helvetica Neue" w:hAnsi="Helvetica Neue"/>
          <w:b w:val="0"/>
          <w:color w:val="000000"/>
          <w:sz w:val="31"/>
        </w:rPr>
        <w:t>4  Call it from one Next.js page</w:t>
      </w:r>
    </w:p>
    <w:p>
      <w:pPr>
        <w:keepNext/>
        <w:spacing w:before="50" w:after="20"/>
      </w:pPr>
      <w:r>
        <w:rPr>
          <w:rFonts w:ascii="Consolas" w:hAnsi="Consolas"/>
          <w:b/>
          <w:color w:val="176448"/>
          <w:sz w:val="14"/>
        </w:rPr>
        <w:t>web/app/maintenance/new/page.tsx</w:t>
      </w:r>
    </w:p>
    <w:p>
      <w:pPr>
        <w:keepLines/>
        <w:spacing w:before="0" w:after="44" w:line="218" w:lineRule="auto"/>
        <w:ind w:left="158" w:right="86"/>
        <w:shd w:fill="F4F4F4"/>
      </w:pPr>
      <w:r>
        <w:rPr>
          <w:rFonts w:ascii="Consolas" w:hAnsi="Consolas"/>
          <w:color w:val="000000"/>
          <w:sz w:val="12"/>
        </w:rPr>
        <w:t>"use client";</w:t>
        <w:br/>
        <w:t>import { FormEvent, useState } from "react";</w:t>
        <w:br/>
        <w:br/>
        <w:t>const API = process.env.NEXT_PUBLIC_API_URL ?? "http://localhost:8000/api/v1";</w:t>
        <w:br/>
        <w:br/>
        <w:t>export default function NewMaintenanceRequest() {</w:t>
        <w:br/>
        <w:t xml:space="preserve">  const [title, setTitle] = useState("");</w:t>
        <w:br/>
        <w:t xml:space="preserve">  const [message, setMessage] = useState("");</w:t>
        <w:br/>
        <w:br/>
        <w:t xml:space="preserve">  async function submit(event: FormEvent&lt;HTMLFormElement&gt;) {</w:t>
        <w:br/>
        <w:t xml:space="preserve">    event.preventDefault(); setMessage("Sending...");</w:t>
        <w:br/>
        <w:t xml:space="preserve">    const form = new FormData(event.currentTarget);</w:t>
        <w:br/>
        <w:t xml:space="preserve">    const response = await fetch(`${API}/maintenance/requests/`, {</w:t>
        <w:br/>
        <w:t xml:space="preserve">      method: "POST", credentials: "include",</w:t>
        <w:br/>
        <w:t xml:space="preserve">      headers: { "Content-Type": "application/json" },</w:t>
        <w:br/>
        <w:t xml:space="preserve">      body: JSON.stringify({ property_id: form.get("property_id"), title }),</w:t>
        <w:br/>
        <w:t xml:space="preserve">    });</w:t>
        <w:br/>
        <w:t xml:space="preserve">    const data = await response.json();</w:t>
        <w:br/>
        <w:t xml:space="preserve">    if (!response.ok) { setMessage(data?.error?.message ?? "Request failed"); return; }</w:t>
        <w:br/>
        <w:t xml:space="preserve">    setMessage(`Created ${data.id} with status ${data.status}`); setTitle("");</w:t>
        <w:br/>
        <w:t xml:space="preserve">  }</w:t>
        <w:br/>
        <w:br/>
        <w:t xml:space="preserve">  return &lt;main&gt;&lt;h1&gt;Report a problem&lt;/h1&gt;&lt;form onSubmit={submit}&gt;</w:t>
        <w:br/>
        <w:t xml:space="preserve">    &lt;label&gt;Property ID&lt;input name="property_id" required /&gt;&lt;/label&gt;</w:t>
        <w:br/>
        <w:t xml:space="preserve">    &lt;label&gt;What happened&lt;input value={title}</w:t>
        <w:br/>
        <w:t xml:space="preserve">      onChange={(e) =&gt; setTitle(e.target.value)} required /&gt;&lt;/label&gt;</w:t>
        <w:br/>
        <w:t xml:space="preserve">    &lt;button type="submit"&gt;Send request&lt;/button&gt;</w:t>
        <w:br/>
        <w:t xml:space="preserve">  &lt;/form&gt;&lt;p aria-live="polite"&gt;{message}&lt;/p&gt;&lt;/main&gt;;</w:t>
        <w:br/>
        <w:t>}</w:t>
      </w:r>
    </w:p>
    <w:p>
      <w:pPr>
        <w:pStyle w:val="Heading1"/>
        <w:keepNext/>
        <w:spacing w:before="100" w:after="40"/>
      </w:pPr>
      <w:r>
        <w:rPr>
          <w:rFonts w:ascii="Helvetica Neue" w:hAnsi="Helvetica Neue"/>
          <w:b w:val="0"/>
          <w:color w:val="000000"/>
          <w:sz w:val="31"/>
        </w:rPr>
        <w:t>5  Wire it up and prove the full journey</w:t>
      </w:r>
    </w:p>
    <w:p>
      <w:pPr>
        <w:keepLines/>
        <w:spacing w:before="0" w:after="44" w:line="218" w:lineRule="auto"/>
        <w:ind w:left="158" w:right="86"/>
        <w:shd w:fill="F4F4F4"/>
      </w:pPr>
      <w:r>
        <w:rPr>
          <w:rFonts w:ascii="Consolas" w:hAnsi="Consolas"/>
          <w:color w:val="000000"/>
          <w:sz w:val="13"/>
        </w:rPr>
        <w:t># settings.py: add "apps.maintenance" to INSTALLED_APPS</w:t>
        <w:br/>
        <w:t>python manage.py makemigrations maintenance &amp;&amp; python manage.py migrate</w:t>
        <w:br/>
        <w:t>celery -A config worker -l info          # uses your Redis broker</w:t>
        <w:br/>
        <w:t>npm run dev                              # open /maintenance/new</w:t>
        <w:br/>
        <w:t># Submit once, then verify: HTTP 201, one DB row, one Celery task, one email.</w:t>
      </w:r>
    </w:p>
    <w:p>
      <w:pPr>
        <w:spacing w:before="40" w:after="0" w:line="247" w:lineRule="auto"/>
      </w:pPr>
      <w:r>
        <w:rPr>
          <w:rFonts w:ascii="Helvetica Neue" w:hAnsi="Helvetica Neue"/>
          <w:b/>
          <w:color w:val="000000"/>
          <w:sz w:val="16"/>
        </w:rPr>
        <w:t>Test the service first, then the API permission and response, then the browser journey. Add idempotency before retrying mutations. Add an outbox before relying on events that must never disappear. Keep the frontend responsible for interaction and the backend responsible for truth.</w:t>
      </w:r>
    </w:p>
    <w:sectPr>
      <w:headerReference r:id="rId9" w:type="default"/>
      <w:footerReference r:id="rId10" w:type="default"/>
      <w:pgSz w:h="15840" w:w="12240" w:orient="portrait"/>
      <w:pgMar w:bottom="893" w:top="979" w:left="1008" w:right="1008"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rFonts w:ascii="Helvetica Neue" w:hAnsi="Helvetica Neue"/>
        <w:color w:val="666666"/>
        <w:sz w:val="16"/>
      </w:rPr>
      <w:fldChar w:fldCharType="begin"/>
      <w:instrText xml:space="preserve">PAGE</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tabs>
        <w:tab w:pos="10152" w:val="left"/>
      </w:tabs>
      <w:spacing w:after="80"/>
      <w:pBdr>
        <w:bottom w:val="single" w:sz="4" w:space="5" w:color="D9D9D9"/>
      </w:pBdr>
    </w:pPr>
    <w:r>
      <w:rPr>
        <w:rFonts w:ascii="Helvetica Neue" w:hAnsi="Helvetica Neue"/>
        <w:color w:val="666666"/>
        <w:sz w:val="15"/>
      </w:rPr>
      <w:t>Build a SaaS Application End to End</w:t>
    </w:r>
    <w:r>
      <w:rPr>
        <w:rFonts w:ascii="Helvetica Neue" w:hAnsi="Helvetica Neue"/>
        <w:color w:val="666666"/>
        <w:sz w:val="15"/>
      </w:rPr>
      <w:tab/>
      <w:t>Runnable vertical slice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000000"/>
      <w:sz w:val="17"/>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Build One SaaS Feature End to End</dc:title>
  <cp:lastModifiedBy>python-docx</cp:lastModifiedBy>
  <cp:revision>1</cp:revision>
  <dcterms:modified xsi:type="dcterms:W3CDTF">2026-09-09T05:00:32Z</dcterms:modified>
  <dc:subject>Runnable Django, Celery, PostgreSQL, Redis, and Next.js vertical slice</dc:subject>
  <dc:creator/>
  <cp:keywords>SaaS, Django, DRF, PostgreSQL, Redis, Celery, Next.js, code example</cp:keywords>
</cp:coreProperties>
</file>