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DAFC5">
      <w:pPr>
        <w:widowControl/>
        <w:spacing w:before="468" w:beforeLines="1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44"/>
          <w:szCs w:val="44"/>
        </w:rPr>
      </w:pPr>
      <w:r>
        <w:rPr>
          <w:rFonts w:hint="eastAsia" w:ascii="仿宋" w:hAnsi="仿宋" w:eastAsia="仿宋" w:cs="仿宋"/>
          <w:b/>
          <w:color w:val="000000"/>
          <w:kern w:val="0"/>
          <w:sz w:val="44"/>
          <w:szCs w:val="44"/>
        </w:rPr>
        <w:t>电子版测评报告申请承诺书</w:t>
      </w:r>
    </w:p>
    <w:p w14:paraId="5842D657">
      <w:pPr>
        <w:pStyle w:val="2"/>
        <w:spacing w:before="624" w:beforeLines="200" w:line="360" w:lineRule="auto"/>
        <w:rPr>
          <w:rFonts w:hint="eastAsia" w:ascii="仿宋" w:hAnsi="仿宋" w:eastAsia="仿宋" w:cs="仿宋"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安工检测服务（河北）有限公司：</w:t>
      </w:r>
    </w:p>
    <w:p w14:paraId="7AF8E7AF">
      <w:pPr>
        <w:pStyle w:val="2"/>
        <w:spacing w:before="312" w:beforeLines="100" w:line="360" w:lineRule="auto"/>
        <w:ind w:firstLine="640" w:firstLineChars="200"/>
        <w:rPr>
          <w:rFonts w:hint="eastAsia" w:ascii="仿宋" w:hAnsi="仿宋" w:eastAsia="仿宋" w:cs="仿宋"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由于</w:t>
      </w:r>
      <w:r>
        <w:rPr>
          <w:rFonts w:hint="eastAsia" w:ascii="仿宋" w:hAnsi="仿宋" w:eastAsia="仿宋" w:cs="仿宋"/>
          <w:bCs/>
          <w:color w:val="000000"/>
          <w:sz w:val="32"/>
          <w:szCs w:val="32"/>
          <w:u w:val="single"/>
        </w:rPr>
        <w:t>我单位留档</w:t>
      </w:r>
      <w:bookmarkStart w:id="0" w:name="_GoBack"/>
      <w:bookmarkEnd w:id="0"/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 xml:space="preserve">的需要，特向你公司申请 </w:t>
      </w:r>
      <w:r>
        <w:rPr>
          <w:rFonts w:hint="eastAsia" w:ascii="仿宋" w:hAnsi="仿宋" w:eastAsia="仿宋" w:cs="仿宋"/>
          <w:bCs/>
          <w:color w:val="000000"/>
          <w:sz w:val="32"/>
          <w:szCs w:val="32"/>
          <w:u w:val="single"/>
        </w:rPr>
        <w:t>XX系统</w:t>
      </w: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的网络安全等级保护测评报告电子版本。</w:t>
      </w:r>
    </w:p>
    <w:p w14:paraId="254C1190">
      <w:pPr>
        <w:pStyle w:val="2"/>
        <w:spacing w:before="312" w:beforeLines="100" w:line="360" w:lineRule="auto"/>
        <w:ind w:firstLine="640" w:firstLineChars="200"/>
        <w:rPr>
          <w:rFonts w:hint="eastAsia" w:ascii="仿宋" w:hAnsi="仿宋" w:eastAsia="仿宋" w:cs="仿宋"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我方已知晓网络安全等级保护测评报告的分发范围，承诺由此导致相关信息泄露的一切后果由本单位承担。</w:t>
      </w:r>
    </w:p>
    <w:p w14:paraId="49F2A497">
      <w:pPr>
        <w:pStyle w:val="2"/>
        <w:spacing w:line="360" w:lineRule="auto"/>
        <w:rPr>
          <w:rFonts w:hint="eastAsia" w:ascii="仿宋" w:hAnsi="仿宋" w:eastAsia="仿宋" w:cs="仿宋"/>
          <w:bCs/>
          <w:color w:val="000000"/>
          <w:sz w:val="32"/>
          <w:szCs w:val="32"/>
        </w:rPr>
      </w:pPr>
    </w:p>
    <w:p w14:paraId="41BEA8F8">
      <w:pPr>
        <w:jc w:val="center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申请单位（签字盖章）</w:t>
      </w:r>
    </w:p>
    <w:p w14:paraId="27B5AA56">
      <w:pPr>
        <w:pStyle w:val="2"/>
        <w:rPr>
          <w:sz w:val="20"/>
          <w:szCs w:val="20"/>
        </w:rPr>
      </w:pPr>
    </w:p>
    <w:p w14:paraId="605BB13F">
      <w:pPr>
        <w:pStyle w:val="2"/>
        <w:jc w:val="right"/>
        <w:rPr>
          <w:sz w:val="28"/>
          <w:szCs w:val="28"/>
        </w:rPr>
      </w:pPr>
      <w:r>
        <w:rPr>
          <w:rFonts w:hint="eastAsia" w:ascii="仿宋" w:hAnsi="仿宋" w:eastAsia="仿宋" w:cs="仿宋"/>
          <w:bCs/>
          <w:sz w:val="32"/>
          <w:szCs w:val="28"/>
        </w:rPr>
        <w:t>年   月  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E92EA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8FFCE9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8FFCE9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E4E65">
    <w:pPr>
      <w:pStyle w:val="6"/>
      <w:pBdr>
        <w:bottom w:val="none" w:color="auto" w:sz="0" w:space="1"/>
      </w:pBdr>
      <w:jc w:val="both"/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132BBA"/>
    <w:rsid w:val="00006A65"/>
    <w:rsid w:val="0006587F"/>
    <w:rsid w:val="00125C6F"/>
    <w:rsid w:val="00131D9E"/>
    <w:rsid w:val="00132BBA"/>
    <w:rsid w:val="001D1FF8"/>
    <w:rsid w:val="002E31C0"/>
    <w:rsid w:val="002F77A1"/>
    <w:rsid w:val="0034405E"/>
    <w:rsid w:val="00495E50"/>
    <w:rsid w:val="004E426A"/>
    <w:rsid w:val="005313A0"/>
    <w:rsid w:val="0056677E"/>
    <w:rsid w:val="006D36CB"/>
    <w:rsid w:val="00730E3D"/>
    <w:rsid w:val="007A3E62"/>
    <w:rsid w:val="007A526F"/>
    <w:rsid w:val="00841FC3"/>
    <w:rsid w:val="009D2AB1"/>
    <w:rsid w:val="00A53E48"/>
    <w:rsid w:val="00BE72E8"/>
    <w:rsid w:val="00CC7BB4"/>
    <w:rsid w:val="00E43AFB"/>
    <w:rsid w:val="00F21E6A"/>
    <w:rsid w:val="00F24D19"/>
    <w:rsid w:val="00F76E5B"/>
    <w:rsid w:val="00FD1D8D"/>
    <w:rsid w:val="02366B1C"/>
    <w:rsid w:val="02401288"/>
    <w:rsid w:val="0268558E"/>
    <w:rsid w:val="02ED2247"/>
    <w:rsid w:val="039B063F"/>
    <w:rsid w:val="03AB660B"/>
    <w:rsid w:val="046E1860"/>
    <w:rsid w:val="070740E9"/>
    <w:rsid w:val="074E5055"/>
    <w:rsid w:val="07A10AFA"/>
    <w:rsid w:val="07C64762"/>
    <w:rsid w:val="07D360D7"/>
    <w:rsid w:val="08F86759"/>
    <w:rsid w:val="091A5692"/>
    <w:rsid w:val="09ED3CC2"/>
    <w:rsid w:val="0A070FD2"/>
    <w:rsid w:val="0AFF6786"/>
    <w:rsid w:val="0B450C38"/>
    <w:rsid w:val="0B73728A"/>
    <w:rsid w:val="0BAA01B9"/>
    <w:rsid w:val="0D1C2066"/>
    <w:rsid w:val="0DE27635"/>
    <w:rsid w:val="0ED32AC4"/>
    <w:rsid w:val="0F976209"/>
    <w:rsid w:val="0FFD20BD"/>
    <w:rsid w:val="104F74A0"/>
    <w:rsid w:val="107240FA"/>
    <w:rsid w:val="11802170"/>
    <w:rsid w:val="121A1731"/>
    <w:rsid w:val="127A3858"/>
    <w:rsid w:val="134555F2"/>
    <w:rsid w:val="13574AAF"/>
    <w:rsid w:val="13736C04"/>
    <w:rsid w:val="141C7312"/>
    <w:rsid w:val="18FF3A95"/>
    <w:rsid w:val="19857BD6"/>
    <w:rsid w:val="1A7854F5"/>
    <w:rsid w:val="1AB50A52"/>
    <w:rsid w:val="1B364273"/>
    <w:rsid w:val="1B692FF6"/>
    <w:rsid w:val="1B7905F5"/>
    <w:rsid w:val="1C071BD4"/>
    <w:rsid w:val="1C4D5FD9"/>
    <w:rsid w:val="1D115FC4"/>
    <w:rsid w:val="1D1559E3"/>
    <w:rsid w:val="1D8E123B"/>
    <w:rsid w:val="1E0541E5"/>
    <w:rsid w:val="1E382B42"/>
    <w:rsid w:val="1F5D5BDF"/>
    <w:rsid w:val="200B784F"/>
    <w:rsid w:val="20550DF1"/>
    <w:rsid w:val="208439E3"/>
    <w:rsid w:val="211B57DA"/>
    <w:rsid w:val="21A51D10"/>
    <w:rsid w:val="21F04116"/>
    <w:rsid w:val="226B4607"/>
    <w:rsid w:val="227E5048"/>
    <w:rsid w:val="22FE34F2"/>
    <w:rsid w:val="23762BDA"/>
    <w:rsid w:val="23C266EB"/>
    <w:rsid w:val="246A1529"/>
    <w:rsid w:val="253B7A58"/>
    <w:rsid w:val="253D0870"/>
    <w:rsid w:val="26916DA7"/>
    <w:rsid w:val="26B7063B"/>
    <w:rsid w:val="26CE34B3"/>
    <w:rsid w:val="28AE344B"/>
    <w:rsid w:val="28B52A75"/>
    <w:rsid w:val="293D36D2"/>
    <w:rsid w:val="295F4FB2"/>
    <w:rsid w:val="29BF1D06"/>
    <w:rsid w:val="29E11181"/>
    <w:rsid w:val="2A6C52BE"/>
    <w:rsid w:val="2A963F61"/>
    <w:rsid w:val="2B742D2E"/>
    <w:rsid w:val="2B8264C9"/>
    <w:rsid w:val="2B9E61C4"/>
    <w:rsid w:val="2C725C4B"/>
    <w:rsid w:val="2E1B25E0"/>
    <w:rsid w:val="2EF61452"/>
    <w:rsid w:val="2F0567E9"/>
    <w:rsid w:val="2F2B05F3"/>
    <w:rsid w:val="2F6B5239"/>
    <w:rsid w:val="304259DF"/>
    <w:rsid w:val="30F8139A"/>
    <w:rsid w:val="32106DF0"/>
    <w:rsid w:val="353A1509"/>
    <w:rsid w:val="362E6F77"/>
    <w:rsid w:val="38167357"/>
    <w:rsid w:val="391955D3"/>
    <w:rsid w:val="392E1F78"/>
    <w:rsid w:val="396F480F"/>
    <w:rsid w:val="39B32F0A"/>
    <w:rsid w:val="39CB1C53"/>
    <w:rsid w:val="3A741333"/>
    <w:rsid w:val="3AF66951"/>
    <w:rsid w:val="3B910C4F"/>
    <w:rsid w:val="3CA0049D"/>
    <w:rsid w:val="3CA7403C"/>
    <w:rsid w:val="3D5F477D"/>
    <w:rsid w:val="3DCA5A15"/>
    <w:rsid w:val="3E193A2E"/>
    <w:rsid w:val="3E957DE0"/>
    <w:rsid w:val="3F2836F7"/>
    <w:rsid w:val="3F293DF1"/>
    <w:rsid w:val="3F5A1E24"/>
    <w:rsid w:val="3F5B0119"/>
    <w:rsid w:val="40427BC3"/>
    <w:rsid w:val="40D75D9B"/>
    <w:rsid w:val="417465E7"/>
    <w:rsid w:val="4188005A"/>
    <w:rsid w:val="424A458F"/>
    <w:rsid w:val="424D5A15"/>
    <w:rsid w:val="44202ACD"/>
    <w:rsid w:val="44444E8A"/>
    <w:rsid w:val="46D85397"/>
    <w:rsid w:val="473A5340"/>
    <w:rsid w:val="482B2EE7"/>
    <w:rsid w:val="4A3965BE"/>
    <w:rsid w:val="4A7677F9"/>
    <w:rsid w:val="4B7F24B1"/>
    <w:rsid w:val="4FD45BF8"/>
    <w:rsid w:val="501C2F4D"/>
    <w:rsid w:val="50300370"/>
    <w:rsid w:val="50411917"/>
    <w:rsid w:val="50795EBC"/>
    <w:rsid w:val="50BA3033"/>
    <w:rsid w:val="50ED3249"/>
    <w:rsid w:val="51BE3C68"/>
    <w:rsid w:val="523A5B1F"/>
    <w:rsid w:val="52C068BD"/>
    <w:rsid w:val="52FD2588"/>
    <w:rsid w:val="5396377E"/>
    <w:rsid w:val="5442309B"/>
    <w:rsid w:val="54501BF5"/>
    <w:rsid w:val="5463724F"/>
    <w:rsid w:val="54B0192A"/>
    <w:rsid w:val="54E67898"/>
    <w:rsid w:val="558F3BDA"/>
    <w:rsid w:val="55CA5ACD"/>
    <w:rsid w:val="55E31179"/>
    <w:rsid w:val="56F00F5C"/>
    <w:rsid w:val="581934E5"/>
    <w:rsid w:val="582621A1"/>
    <w:rsid w:val="585E3181"/>
    <w:rsid w:val="588B600A"/>
    <w:rsid w:val="588D05B1"/>
    <w:rsid w:val="59C85E19"/>
    <w:rsid w:val="59EB4724"/>
    <w:rsid w:val="5A2B5A4F"/>
    <w:rsid w:val="5B337C46"/>
    <w:rsid w:val="5B8B211D"/>
    <w:rsid w:val="5BA74A5A"/>
    <w:rsid w:val="5BC6788D"/>
    <w:rsid w:val="5BFC28ED"/>
    <w:rsid w:val="5C233F54"/>
    <w:rsid w:val="5C8445FB"/>
    <w:rsid w:val="5C86751E"/>
    <w:rsid w:val="5CA65889"/>
    <w:rsid w:val="5E8E29B2"/>
    <w:rsid w:val="5EB80633"/>
    <w:rsid w:val="5FCE69B3"/>
    <w:rsid w:val="605D50FC"/>
    <w:rsid w:val="60A9548D"/>
    <w:rsid w:val="615A77E5"/>
    <w:rsid w:val="62231449"/>
    <w:rsid w:val="62A616C7"/>
    <w:rsid w:val="63CD7877"/>
    <w:rsid w:val="64366FA3"/>
    <w:rsid w:val="646E2865"/>
    <w:rsid w:val="6496471D"/>
    <w:rsid w:val="65A30CD2"/>
    <w:rsid w:val="6638357D"/>
    <w:rsid w:val="6649368F"/>
    <w:rsid w:val="664D405A"/>
    <w:rsid w:val="6740016F"/>
    <w:rsid w:val="69A63854"/>
    <w:rsid w:val="69D41053"/>
    <w:rsid w:val="6ABA7928"/>
    <w:rsid w:val="6B4E090E"/>
    <w:rsid w:val="6BCD5945"/>
    <w:rsid w:val="6C8966A2"/>
    <w:rsid w:val="6EA26E73"/>
    <w:rsid w:val="6EBB6E1D"/>
    <w:rsid w:val="6FAA0EAA"/>
    <w:rsid w:val="6FB86DBB"/>
    <w:rsid w:val="7001434E"/>
    <w:rsid w:val="70202F55"/>
    <w:rsid w:val="70B27302"/>
    <w:rsid w:val="70B50ECA"/>
    <w:rsid w:val="71844646"/>
    <w:rsid w:val="71F343FC"/>
    <w:rsid w:val="72356078"/>
    <w:rsid w:val="725D31CD"/>
    <w:rsid w:val="726B3171"/>
    <w:rsid w:val="728E2866"/>
    <w:rsid w:val="72922110"/>
    <w:rsid w:val="72CA5DE6"/>
    <w:rsid w:val="73996745"/>
    <w:rsid w:val="73B13B51"/>
    <w:rsid w:val="73BC3858"/>
    <w:rsid w:val="7440768A"/>
    <w:rsid w:val="750B7939"/>
    <w:rsid w:val="752202E7"/>
    <w:rsid w:val="752C4F67"/>
    <w:rsid w:val="75D13B08"/>
    <w:rsid w:val="75FE362A"/>
    <w:rsid w:val="777861F1"/>
    <w:rsid w:val="77D407B0"/>
    <w:rsid w:val="77E42860"/>
    <w:rsid w:val="781C64B3"/>
    <w:rsid w:val="785D271C"/>
    <w:rsid w:val="78F97D95"/>
    <w:rsid w:val="7AB67288"/>
    <w:rsid w:val="7AF464EE"/>
    <w:rsid w:val="7B7164B8"/>
    <w:rsid w:val="7B8738AE"/>
    <w:rsid w:val="7B9505FB"/>
    <w:rsid w:val="7BC60F81"/>
    <w:rsid w:val="7BF74E3B"/>
    <w:rsid w:val="7C773348"/>
    <w:rsid w:val="7CA05628"/>
    <w:rsid w:val="7CC027CF"/>
    <w:rsid w:val="7D8D40F5"/>
    <w:rsid w:val="7DD345AE"/>
    <w:rsid w:val="7EC87DB7"/>
    <w:rsid w:val="7F67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widowControl/>
      <w:spacing w:after="120" w:line="276" w:lineRule="auto"/>
      <w:jc w:val="left"/>
    </w:pPr>
    <w:rPr>
      <w:rFonts w:ascii="Cambria" w:hAnsi="Cambria"/>
      <w:kern w:val="0"/>
      <w:sz w:val="22"/>
      <w:szCs w:val="22"/>
    </w:rPr>
  </w:style>
  <w:style w:type="paragraph" w:styleId="3">
    <w:name w:val="Normal Indent"/>
    <w:basedOn w:val="1"/>
    <w:qFormat/>
    <w:uiPriority w:val="0"/>
    <w:pPr>
      <w:ind w:firstLine="420"/>
    </w:pPr>
    <w:rPr>
      <w:sz w:val="24"/>
    </w:r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autoRedefine/>
    <w:qFormat/>
    <w:uiPriority w:val="99"/>
    <w:rPr>
      <w:sz w:val="18"/>
      <w:szCs w:val="18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133</Words>
  <Characters>134</Characters>
  <Lines>1</Lines>
  <Paragraphs>1</Paragraphs>
  <TotalTime>3</TotalTime>
  <ScaleCrop>false</ScaleCrop>
  <LinksUpToDate>false</LinksUpToDate>
  <CharactersWithSpaces>140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2019-11-04T08:41:00Z</dcterms:created>
  <dc:creator>lenovo</dc:creator>
  <cp:lastModifiedBy>氧化</cp:lastModifiedBy>
  <dcterms:modified xsi:type="dcterms:W3CDTF">2025-07-09T05:52:39Z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EB2FEBBD0037486B896F0B76FCD0F6D9_13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