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27D2" w14:textId="77777777" w:rsidR="001C75B5" w:rsidRDefault="001C75B5" w:rsidP="001C75B5">
      <w:r>
        <w:t xml:space="preserve">//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array</w:t>
      </w:r>
      <w:proofErr w:type="spellEnd"/>
    </w:p>
    <w:p w14:paraId="41288E83" w14:textId="77777777" w:rsidR="001C75B5" w:rsidRDefault="001C75B5" w:rsidP="001C75B5"/>
    <w:p w14:paraId="4BF00EA8" w14:textId="77777777" w:rsidR="001C75B5" w:rsidRDefault="001C75B5" w:rsidP="001C75B5">
      <w:r>
        <w:t xml:space="preserve">//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frame</w:t>
      </w:r>
      <w:proofErr w:type="spellEnd"/>
    </w:p>
    <w:p w14:paraId="536F1F6B" w14:textId="77777777" w:rsidR="001C75B5" w:rsidRDefault="001C75B5" w:rsidP="001C75B5">
      <w:r>
        <w:t xml:space="preserve">// </w:t>
      </w:r>
      <w:proofErr w:type="spellStart"/>
      <w:r>
        <w:t>skip</w:t>
      </w:r>
      <w:proofErr w:type="spellEnd"/>
      <w:r>
        <w:t xml:space="preserve"> a </w:t>
      </w:r>
      <w:proofErr w:type="spellStart"/>
      <w:r>
        <w:t>frame</w:t>
      </w:r>
      <w:proofErr w:type="spellEnd"/>
    </w:p>
    <w:p w14:paraId="69152449" w14:textId="77777777" w:rsidR="001C75B5" w:rsidRDefault="001C75B5" w:rsidP="001C75B5">
      <w:r>
        <w:t xml:space="preserve">//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pixels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line</w:t>
      </w:r>
      <w:proofErr w:type="spellEnd"/>
    </w:p>
    <w:p w14:paraId="6B1DEB3E" w14:textId="77777777" w:rsidR="001C75B5" w:rsidRDefault="001C75B5" w:rsidP="001C75B5">
      <w:r>
        <w:t xml:space="preserve">//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upwards</w:t>
      </w:r>
      <w:proofErr w:type="spellEnd"/>
      <w:r>
        <w:t xml:space="preserve">,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bottom</w:t>
      </w:r>
      <w:proofErr w:type="spellEnd"/>
    </w:p>
    <w:p w14:paraId="75D6AAD9" w14:textId="77777777" w:rsidR="001C75B5" w:rsidRDefault="001C75B5" w:rsidP="001C75B5">
      <w:r>
        <w:t xml:space="preserve">//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2 </w:t>
      </w:r>
      <w:proofErr w:type="spellStart"/>
      <w:r>
        <w:t>rows</w:t>
      </w:r>
      <w:proofErr w:type="spellEnd"/>
    </w:p>
    <w:p w14:paraId="47653474" w14:textId="77777777" w:rsidR="001C75B5" w:rsidRDefault="001C75B5" w:rsidP="001C75B5"/>
    <w:p w14:paraId="109A1618" w14:textId="77777777" w:rsidR="001C75B5" w:rsidRDefault="001C75B5" w:rsidP="001C75B5">
      <w:r>
        <w:t xml:space="preserve">    //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flames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024E42EE" w14:textId="77777777" w:rsidR="001C75B5" w:rsidRDefault="001C75B5" w:rsidP="001C75B5">
      <w:r>
        <w:t xml:space="preserve">//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intensity</w:t>
      </w:r>
      <w:proofErr w:type="spellEnd"/>
    </w:p>
    <w:p w14:paraId="0F6A5E62" w14:textId="77777777" w:rsidR="001C75B5" w:rsidRDefault="001C75B5" w:rsidP="001C75B5">
      <w:r>
        <w:t xml:space="preserve">// </w:t>
      </w:r>
      <w:proofErr w:type="spellStart"/>
      <w:r>
        <w:t>intercept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(кнопки </w:t>
      </w:r>
      <w:proofErr w:type="spellStart"/>
      <w:r>
        <w:t>цифрововй</w:t>
      </w:r>
      <w:proofErr w:type="spellEnd"/>
      <w:r>
        <w:t xml:space="preserve"> клавиатуры)</w:t>
      </w:r>
    </w:p>
    <w:p w14:paraId="7EB398BC" w14:textId="77777777" w:rsidR="001C75B5" w:rsidRDefault="001C75B5" w:rsidP="001C75B5">
      <w:r>
        <w:t xml:space="preserve">// 0 ==&gt; </w:t>
      </w:r>
      <w:proofErr w:type="spellStart"/>
      <w:r>
        <w:t>randomize</w:t>
      </w:r>
      <w:proofErr w:type="spellEnd"/>
    </w:p>
    <w:p w14:paraId="4AF771E9" w14:textId="77777777" w:rsidR="001C75B5" w:rsidRDefault="001C75B5" w:rsidP="001C75B5"/>
    <w:p w14:paraId="11D9DD2D" w14:textId="77777777" w:rsidR="001C75B5" w:rsidRDefault="001C75B5" w:rsidP="001C75B5"/>
    <w:p w14:paraId="6E06BF8B" w14:textId="77777777" w:rsidR="001C75B5" w:rsidRDefault="001C75B5" w:rsidP="001C75B5">
      <w:r>
        <w:t>// инициализируем массив огня</w:t>
      </w:r>
    </w:p>
    <w:p w14:paraId="13EF1A2E" w14:textId="77777777" w:rsidR="001C75B5" w:rsidRDefault="001C75B5" w:rsidP="001C75B5"/>
    <w:p w14:paraId="56CC12BA" w14:textId="77777777" w:rsidR="001C75B5" w:rsidRDefault="001C75B5" w:rsidP="001C75B5">
      <w:r>
        <w:t>// запрашиваем кадр анимации</w:t>
      </w:r>
    </w:p>
    <w:p w14:paraId="6DF7565D" w14:textId="77777777" w:rsidR="001C75B5" w:rsidRDefault="001C75B5" w:rsidP="001C75B5">
      <w:r>
        <w:t>// пропустить кадр</w:t>
      </w:r>
    </w:p>
    <w:p w14:paraId="44B92419" w14:textId="77777777" w:rsidR="001C75B5" w:rsidRDefault="001C75B5" w:rsidP="001C75B5">
      <w:r>
        <w:t>// рисуем случайные пиксели в нижней строке</w:t>
      </w:r>
    </w:p>
    <w:p w14:paraId="0DAAA5BB" w14:textId="77777777" w:rsidR="001C75B5" w:rsidRDefault="001C75B5" w:rsidP="001C75B5">
      <w:r>
        <w:t>// перемещаем флип вверх, начинаем снизу</w:t>
      </w:r>
    </w:p>
    <w:p w14:paraId="66A4B7D2" w14:textId="77777777" w:rsidR="001C75B5" w:rsidRDefault="001C75B5" w:rsidP="001C75B5">
      <w:r>
        <w:t>// пропускаем 2 нижние строки</w:t>
      </w:r>
    </w:p>
    <w:p w14:paraId="582CD8AA" w14:textId="77777777" w:rsidR="001C75B5" w:rsidRDefault="001C75B5" w:rsidP="001C75B5"/>
    <w:p w14:paraId="4B80E8BE" w14:textId="77777777" w:rsidR="001C75B5" w:rsidRDefault="001C75B5" w:rsidP="001C75B5">
      <w:r>
        <w:t xml:space="preserve">    // рендерим пламя, используя нашу таблицу цветов</w:t>
      </w:r>
    </w:p>
    <w:p w14:paraId="2B6DABF3" w14:textId="77777777" w:rsidR="001C75B5" w:rsidRDefault="001C75B5" w:rsidP="001C75B5">
      <w:r>
        <w:t>// иногда меняем интенсивность огня</w:t>
      </w:r>
    </w:p>
    <w:p w14:paraId="296A4479" w14:textId="77777777" w:rsidR="001C75B5" w:rsidRDefault="001C75B5" w:rsidP="001C75B5">
      <w:r>
        <w:t>// перехватываем событие нажатия клавиши для изменения интенсивности эффекта огня (кнопки цифровой клавиатуры)</w:t>
      </w:r>
    </w:p>
    <w:p w14:paraId="29623201" w14:textId="6CD19C76" w:rsidR="00A35277" w:rsidRDefault="001C75B5" w:rsidP="001C75B5">
      <w:r>
        <w:t xml:space="preserve">// 0 ==&gt; </w:t>
      </w:r>
      <w:proofErr w:type="spellStart"/>
      <w:r>
        <w:t>рандомизировать</w:t>
      </w:r>
      <w:proofErr w:type="spellEnd"/>
    </w:p>
    <w:sectPr w:rsidR="00A35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C2"/>
    <w:rsid w:val="001C75B5"/>
    <w:rsid w:val="002426C2"/>
    <w:rsid w:val="00A3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F6ACE-1E31-4F20-96CB-ACC692EB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Приходько</dc:creator>
  <cp:keywords/>
  <dc:description/>
  <cp:lastModifiedBy>Оксана Приходько</cp:lastModifiedBy>
  <cp:revision>2</cp:revision>
  <dcterms:created xsi:type="dcterms:W3CDTF">2022-04-23T14:40:00Z</dcterms:created>
  <dcterms:modified xsi:type="dcterms:W3CDTF">2022-04-23T14:41:00Z</dcterms:modified>
</cp:coreProperties>
</file>