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946C018" w:rsidR="00721C1C" w:rsidRDefault="00567E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</w:t>
      </w:r>
      <w:r w:rsidR="00050AFE">
        <w:rPr>
          <w:b/>
          <w:bCs/>
          <w:sz w:val="28"/>
          <w:szCs w:val="28"/>
          <w:u w:val="single"/>
        </w:rPr>
        <w:t>ZYATAĞI OFİS</w:t>
      </w:r>
      <w:r>
        <w:rPr>
          <w:b/>
          <w:bCs/>
          <w:sz w:val="28"/>
          <w:szCs w:val="28"/>
          <w:u w:val="single"/>
        </w:rPr>
        <w:t xml:space="preserve"> TASARIMI</w:t>
      </w:r>
    </w:p>
    <w:p w14:paraId="5BA9E5A5" w14:textId="06F2D7AD" w:rsidR="00A82A45" w:rsidRDefault="00A82A45">
      <w:r>
        <w:t xml:space="preserve">LOKASYON: </w:t>
      </w:r>
      <w:r w:rsidR="00050AFE">
        <w:t>Kozyatağı</w:t>
      </w:r>
      <w:r w:rsidR="0099028B">
        <w:t xml:space="preserve"> / İstanbul / TÜRKİYE</w:t>
      </w:r>
    </w:p>
    <w:p w14:paraId="062103D7" w14:textId="095ED23D" w:rsidR="00A82A45" w:rsidRDefault="00A82A45">
      <w:r>
        <w:t xml:space="preserve">YIL: </w:t>
      </w:r>
      <w:r w:rsidR="0068751F">
        <w:t>201</w:t>
      </w:r>
      <w:r w:rsidR="000737EC">
        <w:t>8</w:t>
      </w:r>
    </w:p>
    <w:p w14:paraId="4D3C29CC" w14:textId="430B7107" w:rsidR="008D181B" w:rsidRPr="00A82A45" w:rsidRDefault="000737EC" w:rsidP="00267BD9">
      <w:pPr>
        <w:jc w:val="both"/>
      </w:pPr>
      <w:r>
        <w:t>Kozyatağı’nda yeni açılmış olan tasarım ofisi projesidir.</w:t>
      </w:r>
      <w:r w:rsidR="005450F8">
        <w:t xml:space="preserve"> </w:t>
      </w:r>
      <w:r w:rsidR="00426706">
        <w:t>Mekân p</w:t>
      </w:r>
      <w:r w:rsidR="005450F8">
        <w:t xml:space="preserve">laza içinde bulunan </w:t>
      </w:r>
      <w:r w:rsidR="00426706">
        <w:t xml:space="preserve">bir </w:t>
      </w:r>
      <w:r w:rsidR="005450F8">
        <w:t xml:space="preserve">ofis </w:t>
      </w:r>
      <w:r w:rsidR="00426706">
        <w:t>katında yer almaktadır. Ofise t</w:t>
      </w:r>
      <w:r w:rsidR="005450F8">
        <w:t xml:space="preserve">aşınmadan önce </w:t>
      </w:r>
      <w:r w:rsidR="00426706">
        <w:t xml:space="preserve">‘MAHAL’e ulaşan </w:t>
      </w:r>
      <w:r w:rsidR="005450F8">
        <w:t xml:space="preserve">firma </w:t>
      </w:r>
      <w:r w:rsidR="00426706">
        <w:t xml:space="preserve">ile verilen ortak kararlar doğrultusunda, </w:t>
      </w:r>
      <w:r w:rsidR="00107001">
        <w:t xml:space="preserve">kurumsal kimliğine uygun mekân tasarımı </w:t>
      </w:r>
      <w:r w:rsidR="005450F8">
        <w:t>ve uygulaması yapılmıştır.</w:t>
      </w:r>
      <w:r>
        <w:t xml:space="preserve">  </w:t>
      </w: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67BD9"/>
    <w:rsid w:val="002E3E92"/>
    <w:rsid w:val="00300F07"/>
    <w:rsid w:val="003379F1"/>
    <w:rsid w:val="00361F12"/>
    <w:rsid w:val="003C6FE8"/>
    <w:rsid w:val="003D6EBE"/>
    <w:rsid w:val="00407EB2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8751F"/>
    <w:rsid w:val="00721C1C"/>
    <w:rsid w:val="007325E3"/>
    <w:rsid w:val="007A7B38"/>
    <w:rsid w:val="008407C7"/>
    <w:rsid w:val="008673A9"/>
    <w:rsid w:val="008D181B"/>
    <w:rsid w:val="0099028B"/>
    <w:rsid w:val="00990ED8"/>
    <w:rsid w:val="00A34180"/>
    <w:rsid w:val="00A82A45"/>
    <w:rsid w:val="00A86D8F"/>
    <w:rsid w:val="00A97131"/>
    <w:rsid w:val="00BC0C63"/>
    <w:rsid w:val="00BF0A8D"/>
    <w:rsid w:val="00C603D0"/>
    <w:rsid w:val="00C77255"/>
    <w:rsid w:val="00D07BD5"/>
    <w:rsid w:val="00E40DBB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8</cp:revision>
  <dcterms:created xsi:type="dcterms:W3CDTF">2020-11-21T16:23:00Z</dcterms:created>
  <dcterms:modified xsi:type="dcterms:W3CDTF">2020-11-21T16:29:00Z</dcterms:modified>
</cp:coreProperties>
</file>