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F8626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6265" w:rsidRDefault="00D8285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BORUSAN YATIRIM VE PAZARLAMA A.Ş.</w:t>
            </w:r>
          </w:p>
        </w:tc>
      </w:tr>
    </w:tbl>
    <w:p w:rsidR="00F86265" w:rsidRDefault="00F86265">
      <w:pPr>
        <w:rPr>
          <w:rFonts w:ascii="Arial" w:hAnsi="Arial"/>
          <w:sz w:val="18"/>
        </w:rPr>
      </w:pPr>
    </w:p>
    <w:p w:rsidR="00F86265" w:rsidRDefault="00F86265">
      <w:pPr>
        <w:rPr>
          <w:rFonts w:ascii="Arial" w:hAnsi="Arial"/>
          <w:sz w:val="18"/>
        </w:rPr>
      </w:pPr>
    </w:p>
    <w:p w:rsidR="00F86265" w:rsidRDefault="00F86265">
      <w:pPr>
        <w:rPr>
          <w:rFonts w:ascii="Arial" w:hAnsi="Arial"/>
          <w:sz w:val="18"/>
        </w:rPr>
      </w:pPr>
    </w:p>
    <w:p w:rsidR="00F86265" w:rsidRDefault="00F86265">
      <w:pPr>
        <w:rPr>
          <w:rFonts w:ascii="Arial" w:hAnsi="Arial"/>
          <w:sz w:val="18"/>
        </w:rPr>
      </w:pPr>
    </w:p>
    <w:tbl>
      <w:tblPr>
        <w:tblW w:w="910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F86265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6265" w:rsidRDefault="00F862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F86265" w:rsidRDefault="00F862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F86265" w:rsidRDefault="00D82854">
            <w:pPr>
              <w:rPr>
                <w:rFonts w:ascii="Arial" w:hAnsi="Arial"/>
                <w:b/>
                <w:color w:val="FF0000"/>
                <w:sz w:val="16"/>
              </w:rPr>
            </w:pPr>
            <w:r w:rsidRPr="003910A9">
              <w:rPr>
                <w:rFonts w:ascii="Arial" w:hAnsi="Arial"/>
                <w:b/>
                <w:sz w:val="16"/>
              </w:rPr>
              <w:t>19 / 12 / 1977</w:t>
            </w:r>
          </w:p>
        </w:tc>
      </w:tr>
      <w:tr w:rsidR="00F86265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6265" w:rsidRDefault="00F862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F86265" w:rsidRDefault="00F862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F86265" w:rsidRDefault="00F862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82854" w:rsidRDefault="00D82854" w:rsidP="00F862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 ŞİRKETİ</w:t>
            </w: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Line)</w:t>
            </w:r>
          </w:p>
        </w:tc>
        <w:tc>
          <w:tcPr>
            <w:tcW w:w="142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82854" w:rsidRDefault="00D82854" w:rsidP="00F862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 COMPANY (THE COMPANY HAS NO PRODUCTION AND SALES ACTIVITY)</w:t>
            </w: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82854" w:rsidRDefault="00D82854" w:rsidP="00F862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MECLİSİ MEBUSAN CAD. NO:103 80040 SALIPAZARI / İSTANBUL</w:t>
            </w: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82854" w:rsidRDefault="00D828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3105E0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3105E0" w:rsidRDefault="000536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GRUP</w:t>
            </w:r>
          </w:p>
        </w:tc>
        <w:tc>
          <w:tcPr>
            <w:tcW w:w="142" w:type="dxa"/>
          </w:tcPr>
          <w:p w:rsidR="003105E0" w:rsidRDefault="003105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3105E0" w:rsidRDefault="009C57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GRUBU</w:t>
            </w: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82854" w:rsidRDefault="00D828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ERCAN ÇELİK</w:t>
            </w: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82854" w:rsidRDefault="00D828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82854" w:rsidRDefault="00D828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82854" w:rsidRDefault="00D828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D82854" w:rsidP="00F862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A.AHMET KOCABIYIK</w:t>
            </w:r>
          </w:p>
        </w:tc>
        <w:tc>
          <w:tcPr>
            <w:tcW w:w="142" w:type="dxa"/>
          </w:tcPr>
          <w:p w:rsidR="00D82854" w:rsidRDefault="00D82854" w:rsidP="00F862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82854" w:rsidRDefault="00D82854" w:rsidP="00F862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/ CHAIRMAN</w:t>
            </w: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D82854" w:rsidP="00F862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C.BÜLENT DEMİRCİOĞLU       </w:t>
            </w:r>
          </w:p>
        </w:tc>
        <w:tc>
          <w:tcPr>
            <w:tcW w:w="142" w:type="dxa"/>
          </w:tcPr>
          <w:p w:rsidR="00D82854" w:rsidRDefault="00D82854" w:rsidP="00F862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82854" w:rsidRDefault="00D82854" w:rsidP="00F862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YARDIMCISI / ASS.TO CHAIRMAN</w:t>
            </w: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D82854" w:rsidP="00F862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AGAH UĞUR   </w:t>
            </w:r>
          </w:p>
        </w:tc>
        <w:tc>
          <w:tcPr>
            <w:tcW w:w="142" w:type="dxa"/>
          </w:tcPr>
          <w:p w:rsidR="00D82854" w:rsidRDefault="00D82854" w:rsidP="00F862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82854" w:rsidRDefault="00D82854" w:rsidP="00F862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YARDIMCISI / ASS.TO CHAIRMAN</w:t>
            </w: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D82854" w:rsidP="00F862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ZEYNEP HAMEDİ            </w:t>
            </w:r>
          </w:p>
        </w:tc>
        <w:tc>
          <w:tcPr>
            <w:tcW w:w="142" w:type="dxa"/>
          </w:tcPr>
          <w:p w:rsidR="00D82854" w:rsidRDefault="00D82854" w:rsidP="00F862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82854" w:rsidRDefault="00D82854" w:rsidP="00F862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/ MEMBER</w:t>
            </w: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D82854" w:rsidP="00F862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TEZCAN YARAMANCI                            </w:t>
            </w:r>
          </w:p>
        </w:tc>
        <w:tc>
          <w:tcPr>
            <w:tcW w:w="142" w:type="dxa"/>
          </w:tcPr>
          <w:p w:rsidR="00D82854" w:rsidRDefault="00D82854" w:rsidP="00F862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82854" w:rsidRDefault="00D82854" w:rsidP="00F862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/ MEMBER</w:t>
            </w: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FB1D88" w:rsidP="00F862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MEHMET İLHAN NEBİOĞLU</w:t>
            </w:r>
            <w:r w:rsidR="00D82854"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D82854" w:rsidRDefault="00D82854" w:rsidP="00F862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82854" w:rsidRDefault="00D82854" w:rsidP="00F862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/ MEMBER</w:t>
            </w:r>
          </w:p>
        </w:tc>
      </w:tr>
      <w:tr w:rsidR="00053651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53651" w:rsidRDefault="000536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53651" w:rsidRDefault="000536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53651" w:rsidRDefault="000536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53651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53651" w:rsidRDefault="00053651">
            <w:pPr>
              <w:rPr>
                <w:rFonts w:ascii="Arial" w:hAnsi="Arial"/>
                <w:b/>
                <w:color w:val="000000"/>
                <w:sz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IV, No:41 sayılı Tebliğin 8. Maddesi kapsamındaki personelin adı, soyadı, görevi, e-mail adresi</w:t>
            </w:r>
          </w:p>
        </w:tc>
        <w:tc>
          <w:tcPr>
            <w:tcW w:w="142" w:type="dxa"/>
          </w:tcPr>
          <w:p w:rsidR="00053651" w:rsidRDefault="000536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53651" w:rsidRDefault="00FB1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</w:t>
            </w:r>
          </w:p>
        </w:tc>
      </w:tr>
      <w:tr w:rsidR="00053651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53651" w:rsidRDefault="00053651">
            <w:pPr>
              <w:rPr>
                <w:rFonts w:ascii="Arial" w:hAnsi="Arial"/>
                <w:b/>
                <w:color w:val="000000"/>
                <w:sz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142" w:type="dxa"/>
          </w:tcPr>
          <w:p w:rsidR="00053651" w:rsidRDefault="000536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53651" w:rsidRDefault="00FB1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Hakan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Akçimen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Mali İşler Müdürü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hakcimen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@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borusan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.com</w:t>
            </w:r>
          </w:p>
        </w:tc>
      </w:tr>
      <w:tr w:rsidR="00053651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53651" w:rsidRDefault="00053651">
            <w:pPr>
              <w:rPr>
                <w:rFonts w:ascii="Arial" w:hAnsi="Arial"/>
                <w:b/>
                <w:color w:val="000000"/>
                <w:sz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142" w:type="dxa"/>
          </w:tcPr>
          <w:p w:rsidR="00053651" w:rsidRDefault="000536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53651" w:rsidRDefault="00FB1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Beril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Yeğinsu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Finansman ve Yatırımcı İlişkileri Müdürü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byiginsu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@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borusan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.com</w:t>
            </w: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 w:rsidR="00053651"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82854" w:rsidRDefault="00FB1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</w:t>
            </w:r>
          </w:p>
        </w:tc>
      </w:tr>
      <w:tr w:rsidR="00053651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53651" w:rsidRDefault="00053651">
            <w:pPr>
              <w:rPr>
                <w:rFonts w:ascii="Arial" w:hAnsi="Arial"/>
                <w:b/>
                <w:color w:val="000000"/>
                <w:sz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142" w:type="dxa"/>
          </w:tcPr>
          <w:p w:rsidR="00053651" w:rsidRDefault="000536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53651" w:rsidRDefault="00FB1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Bülent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Demircioğlu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-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M.İlhan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Nebioğlu</w:t>
            </w:r>
            <w:proofErr w:type="spellEnd"/>
          </w:p>
        </w:tc>
      </w:tr>
      <w:tr w:rsidR="00053651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53651" w:rsidRDefault="000536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53651" w:rsidRDefault="000536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53651" w:rsidRDefault="000536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82854" w:rsidRDefault="00D828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0 212 393 52 00</w:t>
            </w: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82854" w:rsidRDefault="00D828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82854" w:rsidRDefault="00D828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0 212 249 42 57</w:t>
            </w: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82854" w:rsidRDefault="00D828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53651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53651" w:rsidRDefault="00053651">
            <w:pPr>
              <w:rPr>
                <w:rFonts w:ascii="Arial" w:hAnsi="Arial"/>
                <w:b/>
                <w:color w:val="000000"/>
                <w:sz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142" w:type="dxa"/>
          </w:tcPr>
          <w:p w:rsidR="00053651" w:rsidRDefault="000536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53651" w:rsidRDefault="009C57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www.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borusany</w:t>
            </w:r>
            <w:r w:rsidR="00FB1D88">
              <w:rPr>
                <w:rFonts w:ascii="Arial" w:hAnsi="Arial"/>
                <w:color w:val="000000"/>
                <w:sz w:val="16"/>
              </w:rPr>
              <w:t>atirim</w:t>
            </w:r>
            <w:proofErr w:type="spellEnd"/>
            <w:r w:rsidR="00FB1D88">
              <w:rPr>
                <w:rFonts w:ascii="Arial" w:hAnsi="Arial"/>
                <w:color w:val="000000"/>
                <w:sz w:val="16"/>
              </w:rPr>
              <w:t>.com</w:t>
            </w:r>
          </w:p>
        </w:tc>
      </w:tr>
      <w:tr w:rsidR="00053651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53651" w:rsidRDefault="00053651">
            <w:pPr>
              <w:rPr>
                <w:rFonts w:ascii="Arial" w:hAnsi="Arial"/>
                <w:b/>
                <w:color w:val="000000"/>
                <w:sz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:rsidR="00053651" w:rsidRDefault="000536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53651" w:rsidRDefault="000536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53651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53651" w:rsidRDefault="00053651">
            <w:pPr>
              <w:rPr>
                <w:rFonts w:ascii="Arial" w:hAnsi="Arial"/>
                <w:b/>
                <w:color w:val="000000"/>
                <w:sz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politikası”nın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internet sitesinde ilan edilip edilmediği</w:t>
            </w:r>
          </w:p>
        </w:tc>
        <w:tc>
          <w:tcPr>
            <w:tcW w:w="142" w:type="dxa"/>
          </w:tcPr>
          <w:p w:rsidR="00053651" w:rsidRDefault="000536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53651" w:rsidRDefault="00925F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Ediliyor.</w:t>
            </w: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82854" w:rsidRDefault="00D828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www.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borusanyatirim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.com</w:t>
            </w: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82854" w:rsidRDefault="00FB1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Employees)</w:t>
            </w:r>
          </w:p>
        </w:tc>
        <w:tc>
          <w:tcPr>
            <w:tcW w:w="142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82854" w:rsidRDefault="00D828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82854" w:rsidRDefault="00D82854" w:rsidP="00F862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</w:t>
            </w: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Period)</w:t>
            </w:r>
          </w:p>
        </w:tc>
        <w:tc>
          <w:tcPr>
            <w:tcW w:w="142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82854" w:rsidRDefault="00D82854" w:rsidP="00F862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82854" w:rsidRDefault="00D82854" w:rsidP="00F862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</w:t>
            </w: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82854" w:rsidRDefault="00D82854" w:rsidP="00F862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82854" w:rsidRDefault="00D82854" w:rsidP="00F862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</w:t>
            </w: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82854" w:rsidRDefault="00D828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82854" w:rsidRDefault="00D82854">
            <w:pPr>
              <w:pStyle w:val="Heading1"/>
            </w:pPr>
            <w:r w:rsidRPr="00CD1AD4">
              <w:rPr>
                <w:i w:val="0"/>
                <w:color w:val="auto"/>
              </w:rPr>
              <w:t>100.000.000 YTL (Y</w:t>
            </w:r>
            <w:r>
              <w:rPr>
                <w:i w:val="0"/>
                <w:color w:val="auto"/>
              </w:rPr>
              <w:t>ÜZMİLYON</w:t>
            </w:r>
            <w:r w:rsidRPr="00CD1AD4">
              <w:rPr>
                <w:i w:val="0"/>
                <w:color w:val="auto"/>
              </w:rPr>
              <w:t xml:space="preserve"> YTL)</w:t>
            </w: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82854" w:rsidRDefault="00D8285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82854" w:rsidRDefault="00D828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28.125.000 YTL (YİRMİSEKİZMİLYONYÜZYİRMİBEŞBİN YTL)</w:t>
            </w: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82854" w:rsidRDefault="00D828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82854" w:rsidRDefault="00D82854" w:rsidP="00F862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- ULUSAL</w:t>
            </w:r>
          </w:p>
        </w:tc>
      </w:tr>
      <w:tr w:rsidR="00D82854" w:rsidTr="00D8285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D82854" w:rsidRDefault="00D828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82854" w:rsidRDefault="00D82854" w:rsidP="00F862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- NATIONAL</w:t>
            </w:r>
          </w:p>
        </w:tc>
      </w:tr>
    </w:tbl>
    <w:p w:rsidR="00F86265" w:rsidRDefault="00F86265">
      <w:pPr>
        <w:rPr>
          <w:rFonts w:ascii="Arial" w:hAnsi="Arial"/>
          <w:sz w:val="18"/>
        </w:rPr>
      </w:pPr>
    </w:p>
    <w:p w:rsidR="00F86265" w:rsidRDefault="00F8626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F862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F86265" w:rsidRDefault="00F862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F86265" w:rsidRDefault="00F862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F86265" w:rsidRDefault="00F862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F86265" w:rsidRDefault="00F8626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F862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F86265" w:rsidRDefault="00F8626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F86265" w:rsidRDefault="00F862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F86265" w:rsidRDefault="00F862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F862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F86265" w:rsidRDefault="00F86265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F86265" w:rsidRDefault="00F86265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F86265" w:rsidRDefault="00F862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in Total Revenues (%)</w:t>
            </w:r>
          </w:p>
        </w:tc>
      </w:tr>
      <w:tr w:rsidR="00F86265" w:rsidRPr="005D2A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F86265" w:rsidRPr="005D2A4D" w:rsidRDefault="00F86265">
            <w:pPr>
              <w:jc w:val="center"/>
              <w:rPr>
                <w:rFonts w:ascii="Arial" w:hAnsi="Arial"/>
                <w:sz w:val="16"/>
              </w:rPr>
            </w:pPr>
            <w:r w:rsidRPr="005D2A4D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119" w:type="dxa"/>
          </w:tcPr>
          <w:p w:rsidR="00F86265" w:rsidRPr="005D2A4D" w:rsidRDefault="005D2A4D">
            <w:pPr>
              <w:ind w:right="1451"/>
              <w:jc w:val="center"/>
              <w:rPr>
                <w:rFonts w:ascii="Arial" w:hAnsi="Arial"/>
                <w:sz w:val="16"/>
              </w:rPr>
            </w:pPr>
            <w:r w:rsidRPr="005D2A4D">
              <w:rPr>
                <w:rFonts w:ascii="Arial" w:hAnsi="Arial"/>
                <w:sz w:val="16"/>
              </w:rPr>
              <w:t>16.184.109</w:t>
            </w:r>
          </w:p>
        </w:tc>
        <w:tc>
          <w:tcPr>
            <w:tcW w:w="3543" w:type="dxa"/>
          </w:tcPr>
          <w:p w:rsidR="00F86265" w:rsidRPr="005D2A4D" w:rsidRDefault="005D2A4D">
            <w:pPr>
              <w:ind w:right="1451"/>
              <w:jc w:val="center"/>
              <w:rPr>
                <w:rFonts w:ascii="Arial" w:hAnsi="Arial"/>
                <w:sz w:val="16"/>
              </w:rPr>
            </w:pPr>
            <w:r w:rsidRPr="005D2A4D">
              <w:rPr>
                <w:rFonts w:ascii="Arial" w:hAnsi="Arial"/>
                <w:sz w:val="16"/>
              </w:rPr>
              <w:t>8</w:t>
            </w:r>
            <w:r w:rsidR="00410CE2">
              <w:rPr>
                <w:rFonts w:ascii="Arial" w:hAnsi="Arial"/>
                <w:sz w:val="16"/>
              </w:rPr>
              <w:t>3</w:t>
            </w:r>
          </w:p>
        </w:tc>
      </w:tr>
      <w:tr w:rsidR="00F86265" w:rsidRPr="005D2A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F86265" w:rsidRPr="005D2A4D" w:rsidRDefault="00FB1D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3119" w:type="dxa"/>
          </w:tcPr>
          <w:p w:rsidR="00F86265" w:rsidRPr="005D2A4D" w:rsidRDefault="00FB1D8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8.928.876</w:t>
            </w:r>
          </w:p>
        </w:tc>
        <w:tc>
          <w:tcPr>
            <w:tcW w:w="3543" w:type="dxa"/>
          </w:tcPr>
          <w:p w:rsidR="00F86265" w:rsidRPr="005D2A4D" w:rsidRDefault="00D82854">
            <w:pPr>
              <w:ind w:right="1451"/>
              <w:jc w:val="center"/>
              <w:rPr>
                <w:rFonts w:ascii="Arial" w:hAnsi="Arial"/>
                <w:sz w:val="16"/>
              </w:rPr>
            </w:pPr>
            <w:r w:rsidRPr="005D2A4D">
              <w:rPr>
                <w:rFonts w:ascii="Arial" w:hAnsi="Arial"/>
                <w:sz w:val="16"/>
              </w:rPr>
              <w:t>74</w:t>
            </w:r>
          </w:p>
        </w:tc>
      </w:tr>
    </w:tbl>
    <w:p w:rsidR="00F86265" w:rsidRPr="005D2A4D" w:rsidRDefault="00F86265">
      <w:pPr>
        <w:rPr>
          <w:rFonts w:ascii="Arial" w:hAnsi="Arial"/>
          <w:sz w:val="16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86265" w:rsidTr="001426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F86265" w:rsidRDefault="00F862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F86265" w:rsidRDefault="00F862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F86265" w:rsidRDefault="00F862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F86265" w:rsidRDefault="00F8626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D82854" w:rsidTr="00F8626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D82854" w:rsidRDefault="00D82854" w:rsidP="00F862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D82854" w:rsidRDefault="00D82854" w:rsidP="00F862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D82854" w:rsidRDefault="00D82854" w:rsidP="00F862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D82854" w:rsidTr="00F8626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D82854" w:rsidRDefault="00D82854" w:rsidP="00F8626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D82854" w:rsidRDefault="00D82854" w:rsidP="00F862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D82854" w:rsidRDefault="00D82854" w:rsidP="00F862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D82854" w:rsidTr="00F8626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D82854" w:rsidRDefault="00D82854" w:rsidP="00F862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BORÇELİK ÇELİK SANAYİ VE TİC. A.Ş</w:t>
            </w:r>
          </w:p>
        </w:tc>
        <w:tc>
          <w:tcPr>
            <w:tcW w:w="2304" w:type="dxa"/>
          </w:tcPr>
          <w:p w:rsidR="00D82854" w:rsidRDefault="00D82854" w:rsidP="00F862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 w:rsidR="0014267B">
              <w:rPr>
                <w:rFonts w:ascii="Arial" w:hAnsi="Arial"/>
                <w:color w:val="000000"/>
                <w:sz w:val="16"/>
              </w:rPr>
              <w:t>60</w:t>
            </w:r>
            <w:r>
              <w:rPr>
                <w:rFonts w:ascii="Arial" w:hAnsi="Arial"/>
                <w:color w:val="000000"/>
                <w:sz w:val="16"/>
              </w:rPr>
              <w:t xml:space="preserve">.000.000 </w:t>
            </w:r>
          </w:p>
        </w:tc>
        <w:tc>
          <w:tcPr>
            <w:tcW w:w="2342" w:type="dxa"/>
          </w:tcPr>
          <w:p w:rsidR="00D82854" w:rsidRDefault="0014267B" w:rsidP="00F862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13,8</w:t>
            </w:r>
            <w:r w:rsidR="00410CE2"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D82854" w:rsidTr="00F8626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D82854" w:rsidRDefault="00D82854" w:rsidP="00F862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MAN. BORU YAT HOL. A.Ş</w:t>
            </w:r>
          </w:p>
        </w:tc>
        <w:tc>
          <w:tcPr>
            <w:tcW w:w="2304" w:type="dxa"/>
          </w:tcPr>
          <w:p w:rsidR="00D82854" w:rsidRDefault="00D82854" w:rsidP="00F862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</w:t>
            </w:r>
          </w:p>
        </w:tc>
        <w:tc>
          <w:tcPr>
            <w:tcW w:w="2342" w:type="dxa"/>
          </w:tcPr>
          <w:p w:rsidR="00D82854" w:rsidRDefault="00D82854" w:rsidP="00F862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12,36</w:t>
            </w:r>
          </w:p>
        </w:tc>
      </w:tr>
      <w:tr w:rsidR="00D82854" w:rsidTr="00F8626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D82854" w:rsidRDefault="00D82854" w:rsidP="00F862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MAKİNA SER. VE TİC. A.Ş.</w:t>
            </w:r>
          </w:p>
        </w:tc>
        <w:tc>
          <w:tcPr>
            <w:tcW w:w="2304" w:type="dxa"/>
          </w:tcPr>
          <w:p w:rsidR="00D82854" w:rsidRDefault="00D82854" w:rsidP="00F862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7.350.000</w:t>
            </w:r>
          </w:p>
        </w:tc>
        <w:tc>
          <w:tcPr>
            <w:tcW w:w="2342" w:type="dxa"/>
          </w:tcPr>
          <w:p w:rsidR="00D82854" w:rsidRDefault="00D82854" w:rsidP="00F862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19,50</w:t>
            </w:r>
          </w:p>
        </w:tc>
      </w:tr>
      <w:tr w:rsidR="00D82854" w:rsidTr="00F8626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D82854" w:rsidRDefault="00D82854" w:rsidP="00F862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OTO SERVİS VE TİC. A.Ş</w:t>
            </w:r>
          </w:p>
        </w:tc>
        <w:tc>
          <w:tcPr>
            <w:tcW w:w="2304" w:type="dxa"/>
          </w:tcPr>
          <w:p w:rsidR="00D82854" w:rsidRDefault="00D82854" w:rsidP="00F862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</w:t>
            </w:r>
          </w:p>
        </w:tc>
        <w:tc>
          <w:tcPr>
            <w:tcW w:w="2342" w:type="dxa"/>
          </w:tcPr>
          <w:p w:rsidR="00D82854" w:rsidRDefault="00D82854" w:rsidP="00F862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D82854" w:rsidTr="00F8626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D82854" w:rsidRDefault="00D82854" w:rsidP="00F862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OTOM. İTH. VE DAĞ. A.Ş</w:t>
            </w:r>
          </w:p>
        </w:tc>
        <w:tc>
          <w:tcPr>
            <w:tcW w:w="2304" w:type="dxa"/>
          </w:tcPr>
          <w:p w:rsidR="00D82854" w:rsidRDefault="00D82854" w:rsidP="00F862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3.300.000</w:t>
            </w:r>
          </w:p>
        </w:tc>
        <w:tc>
          <w:tcPr>
            <w:tcW w:w="2342" w:type="dxa"/>
          </w:tcPr>
          <w:p w:rsidR="00D82854" w:rsidRDefault="00D82854" w:rsidP="00F862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26,00</w:t>
            </w:r>
          </w:p>
        </w:tc>
      </w:tr>
      <w:tr w:rsidR="00D82854" w:rsidTr="00F8626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D82854" w:rsidRDefault="00D82854" w:rsidP="00F862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SUPSAN MOTOR SUPAPLARI A.Ş.</w:t>
            </w:r>
          </w:p>
        </w:tc>
        <w:tc>
          <w:tcPr>
            <w:tcW w:w="2304" w:type="dxa"/>
          </w:tcPr>
          <w:p w:rsidR="00D82854" w:rsidRDefault="00D82854" w:rsidP="00F862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6.200.000</w:t>
            </w:r>
          </w:p>
        </w:tc>
        <w:tc>
          <w:tcPr>
            <w:tcW w:w="2342" w:type="dxa"/>
          </w:tcPr>
          <w:p w:rsidR="00D82854" w:rsidRDefault="00D82854" w:rsidP="00F862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10,02</w:t>
            </w:r>
          </w:p>
        </w:tc>
      </w:tr>
      <w:tr w:rsidR="00D82854" w:rsidTr="00F8626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D82854" w:rsidRDefault="00D82854" w:rsidP="00F862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LOJİSTİK DAĞITIM DEPOLAMA TAŞIMACILIK VE TİC. A.Ş.</w:t>
            </w:r>
          </w:p>
        </w:tc>
        <w:tc>
          <w:tcPr>
            <w:tcW w:w="2304" w:type="dxa"/>
          </w:tcPr>
          <w:p w:rsidR="00D82854" w:rsidRDefault="00D82854" w:rsidP="00F862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23.500.000</w:t>
            </w:r>
          </w:p>
        </w:tc>
        <w:tc>
          <w:tcPr>
            <w:tcW w:w="2342" w:type="dxa"/>
          </w:tcPr>
          <w:p w:rsidR="00D82854" w:rsidRDefault="00D82854" w:rsidP="00F862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18,07</w:t>
            </w:r>
          </w:p>
        </w:tc>
      </w:tr>
      <w:tr w:rsidR="00D82854" w:rsidTr="00F8626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D82854" w:rsidRDefault="00D82854" w:rsidP="00F862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ELEKTRONİK MOTORLU ARAÇLAR AÇIK ART. TİC. İLETİŞİM VE BİLGİ HİZM. A.Ş.</w:t>
            </w:r>
          </w:p>
        </w:tc>
        <w:tc>
          <w:tcPr>
            <w:tcW w:w="2304" w:type="dxa"/>
          </w:tcPr>
          <w:p w:rsidR="00D82854" w:rsidRDefault="00D82854" w:rsidP="00F862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5.500.000</w:t>
            </w:r>
          </w:p>
        </w:tc>
        <w:tc>
          <w:tcPr>
            <w:tcW w:w="2342" w:type="dxa"/>
          </w:tcPr>
          <w:p w:rsidR="00D82854" w:rsidRDefault="00D82854" w:rsidP="00F862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19,00</w:t>
            </w:r>
          </w:p>
        </w:tc>
      </w:tr>
      <w:tr w:rsidR="00410CE2" w:rsidTr="00F8626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410CE2" w:rsidRDefault="00410CE2" w:rsidP="00F862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MANHEİM AÇIK ARTIRMA VE ARAÇ PAZARLAMA VE TİC.LTD.ŞTİ.</w:t>
            </w:r>
          </w:p>
        </w:tc>
        <w:tc>
          <w:tcPr>
            <w:tcW w:w="2304" w:type="dxa"/>
          </w:tcPr>
          <w:p w:rsidR="00410CE2" w:rsidRDefault="00092194" w:rsidP="00F862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</w:t>
            </w:r>
          </w:p>
        </w:tc>
        <w:tc>
          <w:tcPr>
            <w:tcW w:w="2342" w:type="dxa"/>
          </w:tcPr>
          <w:p w:rsidR="00410CE2" w:rsidRDefault="00410CE2" w:rsidP="00F862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9,50</w:t>
            </w:r>
          </w:p>
        </w:tc>
      </w:tr>
      <w:tr w:rsidR="00D82854" w:rsidTr="00F8626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D82854" w:rsidRDefault="00D82854" w:rsidP="00F862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TEKNOLOJİK YATIRIMLAR HOLD. A.Ş.</w:t>
            </w:r>
          </w:p>
        </w:tc>
        <w:tc>
          <w:tcPr>
            <w:tcW w:w="2304" w:type="dxa"/>
          </w:tcPr>
          <w:p w:rsidR="00D82854" w:rsidRDefault="00092194" w:rsidP="00F862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48.654.341</w:t>
            </w:r>
            <w:r w:rsidR="00D82854"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342" w:type="dxa"/>
          </w:tcPr>
          <w:p w:rsidR="00D82854" w:rsidRDefault="00410CE2" w:rsidP="00F862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15,21</w:t>
            </w:r>
          </w:p>
        </w:tc>
      </w:tr>
    </w:tbl>
    <w:p w:rsidR="00D82854" w:rsidRDefault="00D82854">
      <w:pPr>
        <w:rPr>
          <w:rFonts w:ascii="Arial" w:hAnsi="Arial"/>
          <w:b/>
          <w:i/>
          <w:color w:val="FF0000"/>
          <w:u w:val="single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86265" w:rsidTr="00213A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F86265" w:rsidRDefault="00F862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F86265" w:rsidRDefault="00F862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F86265" w:rsidRDefault="00F862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F86265" w:rsidRDefault="00F8626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F8626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86265" w:rsidRDefault="00F862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F86265" w:rsidRDefault="00F862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F86265" w:rsidRDefault="00F862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F8626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86265" w:rsidRDefault="00F8626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F86265" w:rsidRDefault="00F862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F86265" w:rsidRDefault="00F862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F86265" w:rsidRDefault="00F8626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14267B" w:rsidTr="007A17F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14267B" w:rsidRDefault="0014267B" w:rsidP="00725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701" w:type="dxa"/>
          </w:tcPr>
          <w:p w:rsidR="0014267B" w:rsidRPr="0014267B" w:rsidRDefault="0014267B" w:rsidP="007251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14267B">
              <w:rPr>
                <w:rFonts w:ascii="Arial" w:hAnsi="Arial"/>
                <w:color w:val="000000"/>
                <w:sz w:val="16"/>
              </w:rPr>
              <w:t>9,284,724</w:t>
            </w:r>
          </w:p>
        </w:tc>
        <w:tc>
          <w:tcPr>
            <w:tcW w:w="2410" w:type="dxa"/>
          </w:tcPr>
          <w:p w:rsidR="0014267B" w:rsidRPr="0014267B" w:rsidRDefault="0014267B" w:rsidP="007251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14267B">
              <w:rPr>
                <w:rFonts w:ascii="Arial" w:hAnsi="Arial"/>
                <w:color w:val="000000"/>
                <w:sz w:val="16"/>
              </w:rPr>
              <w:t>33,01</w:t>
            </w:r>
          </w:p>
        </w:tc>
      </w:tr>
      <w:tr w:rsidR="0014267B" w:rsidTr="007A17F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14267B" w:rsidRDefault="0014267B" w:rsidP="00725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İSTİKBAL TİCARET TAŞ.</w:t>
            </w:r>
          </w:p>
        </w:tc>
        <w:tc>
          <w:tcPr>
            <w:tcW w:w="1701" w:type="dxa"/>
          </w:tcPr>
          <w:p w:rsidR="0014267B" w:rsidRDefault="0014267B" w:rsidP="007251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8.104.744</w:t>
            </w:r>
          </w:p>
        </w:tc>
        <w:tc>
          <w:tcPr>
            <w:tcW w:w="2410" w:type="dxa"/>
          </w:tcPr>
          <w:p w:rsidR="0014267B" w:rsidRDefault="0014267B" w:rsidP="007251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28,82</w:t>
            </w:r>
          </w:p>
        </w:tc>
      </w:tr>
      <w:tr w:rsidR="0014267B" w:rsidTr="007A17F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14267B" w:rsidRDefault="0014267B" w:rsidP="00725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HOLDİNG AŞ.</w:t>
            </w:r>
          </w:p>
        </w:tc>
        <w:tc>
          <w:tcPr>
            <w:tcW w:w="1701" w:type="dxa"/>
          </w:tcPr>
          <w:p w:rsidR="0014267B" w:rsidRDefault="0014267B" w:rsidP="007251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5,370,688</w:t>
            </w:r>
          </w:p>
        </w:tc>
        <w:tc>
          <w:tcPr>
            <w:tcW w:w="2410" w:type="dxa"/>
          </w:tcPr>
          <w:p w:rsidR="0014267B" w:rsidRDefault="0014267B" w:rsidP="007251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19,09</w:t>
            </w:r>
          </w:p>
        </w:tc>
      </w:tr>
      <w:tr w:rsidR="0014267B" w:rsidTr="007A17F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14267B" w:rsidRDefault="0014267B" w:rsidP="00725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ASIM KOCABIYIK</w:t>
            </w:r>
          </w:p>
        </w:tc>
        <w:tc>
          <w:tcPr>
            <w:tcW w:w="1701" w:type="dxa"/>
          </w:tcPr>
          <w:p w:rsidR="0014267B" w:rsidRDefault="0014267B" w:rsidP="007251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2,953,125</w:t>
            </w:r>
          </w:p>
        </w:tc>
        <w:tc>
          <w:tcPr>
            <w:tcW w:w="2410" w:type="dxa"/>
          </w:tcPr>
          <w:p w:rsidR="0014267B" w:rsidRDefault="0014267B" w:rsidP="007251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10,50</w:t>
            </w:r>
          </w:p>
        </w:tc>
      </w:tr>
      <w:tr w:rsidR="0014267B" w:rsidTr="007A17F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14267B" w:rsidRDefault="0014267B" w:rsidP="00725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LOJİSTİK DAĞ. DEP. TAŞ. VE TİC.AŞ.</w:t>
            </w:r>
          </w:p>
        </w:tc>
        <w:tc>
          <w:tcPr>
            <w:tcW w:w="1701" w:type="dxa"/>
          </w:tcPr>
          <w:p w:rsidR="0014267B" w:rsidRPr="007A17F4" w:rsidRDefault="0014267B" w:rsidP="007A17F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  <w:r w:rsidRPr="007A17F4">
              <w:rPr>
                <w:rFonts w:ascii="Arial" w:hAnsi="Arial"/>
                <w:color w:val="000000"/>
                <w:sz w:val="16"/>
              </w:rPr>
              <w:t>895,781</w:t>
            </w:r>
          </w:p>
        </w:tc>
        <w:tc>
          <w:tcPr>
            <w:tcW w:w="2410" w:type="dxa"/>
          </w:tcPr>
          <w:p w:rsidR="0014267B" w:rsidRPr="007A17F4" w:rsidRDefault="0014267B" w:rsidP="007251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7A17F4">
              <w:rPr>
                <w:rFonts w:ascii="Arial" w:hAnsi="Arial"/>
                <w:color w:val="000000"/>
                <w:sz w:val="16"/>
              </w:rPr>
              <w:t>3.19</w:t>
            </w:r>
          </w:p>
        </w:tc>
      </w:tr>
      <w:tr w:rsidR="0014267B" w:rsidTr="007A17F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14267B" w:rsidRDefault="0014267B" w:rsidP="00725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NURHAN KOCABIYIK</w:t>
            </w:r>
          </w:p>
        </w:tc>
        <w:tc>
          <w:tcPr>
            <w:tcW w:w="1701" w:type="dxa"/>
          </w:tcPr>
          <w:p w:rsidR="0014267B" w:rsidRDefault="0014267B" w:rsidP="001426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492,188</w:t>
            </w:r>
          </w:p>
        </w:tc>
        <w:tc>
          <w:tcPr>
            <w:tcW w:w="2410" w:type="dxa"/>
          </w:tcPr>
          <w:p w:rsidR="0014267B" w:rsidRDefault="0014267B" w:rsidP="007251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</w:t>
            </w:r>
          </w:p>
        </w:tc>
      </w:tr>
      <w:tr w:rsidR="0014267B" w:rsidTr="007A17F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14267B" w:rsidRDefault="0014267B" w:rsidP="00725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NÜKHET ÖZMEN</w:t>
            </w:r>
          </w:p>
        </w:tc>
        <w:tc>
          <w:tcPr>
            <w:tcW w:w="1701" w:type="dxa"/>
          </w:tcPr>
          <w:p w:rsidR="0014267B" w:rsidRDefault="0014267B" w:rsidP="001426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393,750</w:t>
            </w:r>
          </w:p>
        </w:tc>
        <w:tc>
          <w:tcPr>
            <w:tcW w:w="2410" w:type="dxa"/>
          </w:tcPr>
          <w:p w:rsidR="0014267B" w:rsidRDefault="0014267B" w:rsidP="007251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</w:t>
            </w:r>
          </w:p>
        </w:tc>
      </w:tr>
      <w:tr w:rsidR="0014267B" w:rsidTr="007A17F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14267B" w:rsidRDefault="0014267B" w:rsidP="00725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ZEYNEP HAMEDİ</w:t>
            </w:r>
          </w:p>
        </w:tc>
        <w:tc>
          <w:tcPr>
            <w:tcW w:w="1701" w:type="dxa"/>
          </w:tcPr>
          <w:p w:rsidR="0014267B" w:rsidRDefault="0014267B" w:rsidP="001426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393,750</w:t>
            </w:r>
          </w:p>
        </w:tc>
        <w:tc>
          <w:tcPr>
            <w:tcW w:w="2410" w:type="dxa"/>
          </w:tcPr>
          <w:p w:rsidR="0014267B" w:rsidRDefault="0014267B" w:rsidP="007251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</w:t>
            </w:r>
          </w:p>
        </w:tc>
      </w:tr>
      <w:tr w:rsidR="0014267B" w:rsidTr="0014267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14267B" w:rsidRDefault="0014267B" w:rsidP="00725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A.AHMET KOCABIYIK</w:t>
            </w:r>
          </w:p>
        </w:tc>
        <w:tc>
          <w:tcPr>
            <w:tcW w:w="1701" w:type="dxa"/>
          </w:tcPr>
          <w:p w:rsidR="0014267B" w:rsidRDefault="0014267B" w:rsidP="0014267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236,250</w:t>
            </w:r>
          </w:p>
        </w:tc>
        <w:tc>
          <w:tcPr>
            <w:tcW w:w="2410" w:type="dxa"/>
          </w:tcPr>
          <w:p w:rsidR="0014267B" w:rsidRDefault="0014267B" w:rsidP="007251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0.84</w:t>
            </w:r>
          </w:p>
        </w:tc>
      </w:tr>
      <w:tr w:rsidR="0014267B" w:rsidTr="007A17F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14267B" w:rsidRDefault="0014267B" w:rsidP="00725104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14267B" w:rsidRPr="00B714AF" w:rsidRDefault="0014267B" w:rsidP="00725104">
            <w:pPr>
              <w:rPr>
                <w:rFonts w:ascii="Arial" w:hAnsi="Arial"/>
                <w:b/>
                <w:color w:val="000000"/>
                <w:sz w:val="16"/>
              </w:rPr>
            </w:pPr>
            <w:r w:rsidRPr="00B714AF">
              <w:rPr>
                <w:rFonts w:ascii="Arial" w:hAnsi="Arial"/>
                <w:b/>
                <w:color w:val="000000"/>
                <w:sz w:val="16"/>
              </w:rPr>
              <w:t>GENEL TOPLAM / GENERAL TOTAL</w:t>
            </w:r>
          </w:p>
        </w:tc>
        <w:tc>
          <w:tcPr>
            <w:tcW w:w="1701" w:type="dxa"/>
          </w:tcPr>
          <w:p w:rsidR="0014267B" w:rsidRDefault="0014267B" w:rsidP="001426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14267B" w:rsidRPr="00B714AF" w:rsidRDefault="0014267B" w:rsidP="001426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B714AF">
              <w:rPr>
                <w:rFonts w:ascii="Arial" w:hAnsi="Arial"/>
                <w:b/>
                <w:color w:val="000000"/>
                <w:sz w:val="16"/>
              </w:rPr>
              <w:t>28,125,000</w:t>
            </w:r>
          </w:p>
        </w:tc>
        <w:tc>
          <w:tcPr>
            <w:tcW w:w="2410" w:type="dxa"/>
          </w:tcPr>
          <w:p w:rsidR="0014267B" w:rsidRPr="0014267B" w:rsidRDefault="0014267B" w:rsidP="007251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14267B" w:rsidRPr="0014267B" w:rsidRDefault="0014267B" w:rsidP="007251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4267B"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F86265" w:rsidRDefault="00F86265">
      <w:pPr>
        <w:jc w:val="both"/>
        <w:rPr>
          <w:rFonts w:ascii="Arial" w:hAnsi="Arial"/>
          <w:sz w:val="18"/>
        </w:rPr>
      </w:pPr>
    </w:p>
    <w:p w:rsidR="00053651" w:rsidRPr="00EB2CEF" w:rsidRDefault="00053651" w:rsidP="00053651">
      <w:pPr>
        <w:jc w:val="both"/>
        <w:rPr>
          <w:rFonts w:ascii="Arial" w:hAnsi="Arial" w:cs="Arial"/>
          <w:color w:val="0000FF"/>
          <w:sz w:val="16"/>
          <w:szCs w:val="16"/>
        </w:rPr>
      </w:pPr>
      <w:r w:rsidRPr="00EB2CEF">
        <w:rPr>
          <w:rFonts w:ascii="Arial" w:hAnsi="Arial" w:cs="Arial"/>
          <w:color w:val="0000FF"/>
          <w:sz w:val="16"/>
          <w:szCs w:val="16"/>
        </w:rPr>
        <w:t>Doğrudan Pay Sahipleri</w:t>
      </w:r>
    </w:p>
    <w:p w:rsidR="00053651" w:rsidRPr="00EB2CEF" w:rsidRDefault="00053651" w:rsidP="00053651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053651" w:rsidRPr="00EB2CEF" w:rsidTr="000536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53651" w:rsidRPr="00EB2CEF" w:rsidRDefault="00053651" w:rsidP="0005365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Ortak </w:t>
            </w:r>
            <w:proofErr w:type="spellStart"/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53651" w:rsidRPr="00EB2CEF" w:rsidRDefault="00053651" w:rsidP="00053651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Tutar (YTL)</w:t>
            </w:r>
          </w:p>
        </w:tc>
        <w:tc>
          <w:tcPr>
            <w:tcW w:w="2410" w:type="dxa"/>
          </w:tcPr>
          <w:p w:rsidR="00053651" w:rsidRPr="00EB2CEF" w:rsidRDefault="00053651" w:rsidP="00053651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:rsidR="00053651" w:rsidRPr="00EB2CEF" w:rsidRDefault="00053651" w:rsidP="00053651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053651" w:rsidRPr="00EB2CEF" w:rsidTr="000536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53651" w:rsidRPr="00EB2CEF" w:rsidRDefault="00053651" w:rsidP="00053651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53651" w:rsidRPr="00EB2CEF" w:rsidRDefault="00053651" w:rsidP="00053651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Amount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53651" w:rsidRPr="00EB2CEF" w:rsidRDefault="00053651" w:rsidP="00053651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In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(%)</w:t>
            </w:r>
          </w:p>
        </w:tc>
        <w:tc>
          <w:tcPr>
            <w:tcW w:w="2410" w:type="dxa"/>
          </w:tcPr>
          <w:p w:rsidR="00053651" w:rsidRPr="00EB2CEF" w:rsidRDefault="00053651" w:rsidP="00053651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Vote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Right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)</w:t>
            </w:r>
          </w:p>
        </w:tc>
      </w:tr>
    </w:tbl>
    <w:p w:rsidR="00053651" w:rsidRPr="00EB2CEF" w:rsidRDefault="00053651" w:rsidP="00053651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9C5794" w:rsidRPr="00EB2CEF" w:rsidTr="009C579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C5794" w:rsidRDefault="009C5794" w:rsidP="009C57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9C5794" w:rsidRPr="0014267B" w:rsidRDefault="009C5794" w:rsidP="009C579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14267B">
              <w:rPr>
                <w:rFonts w:ascii="Arial" w:hAnsi="Arial"/>
                <w:color w:val="000000"/>
                <w:sz w:val="16"/>
              </w:rPr>
              <w:t>9,284,724</w:t>
            </w:r>
          </w:p>
        </w:tc>
        <w:tc>
          <w:tcPr>
            <w:tcW w:w="2410" w:type="dxa"/>
          </w:tcPr>
          <w:p w:rsidR="009C5794" w:rsidRPr="0014267B" w:rsidRDefault="009C5794" w:rsidP="009C57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14267B">
              <w:rPr>
                <w:rFonts w:ascii="Arial" w:hAnsi="Arial"/>
                <w:color w:val="000000"/>
                <w:sz w:val="16"/>
              </w:rPr>
              <w:t>33,01</w:t>
            </w:r>
          </w:p>
        </w:tc>
        <w:tc>
          <w:tcPr>
            <w:tcW w:w="2410" w:type="dxa"/>
          </w:tcPr>
          <w:p w:rsidR="009C5794" w:rsidRPr="00EB2CEF" w:rsidRDefault="009C5794" w:rsidP="00053651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C5794" w:rsidRPr="00EB2CEF" w:rsidTr="009C579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C5794" w:rsidRDefault="009C5794" w:rsidP="009C57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İSTİKBAL TİCARET TAŞ.</w:t>
            </w:r>
          </w:p>
        </w:tc>
        <w:tc>
          <w:tcPr>
            <w:tcW w:w="1892" w:type="dxa"/>
          </w:tcPr>
          <w:p w:rsidR="009C5794" w:rsidRDefault="009C5794" w:rsidP="009C579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8.104.744</w:t>
            </w:r>
          </w:p>
        </w:tc>
        <w:tc>
          <w:tcPr>
            <w:tcW w:w="2410" w:type="dxa"/>
          </w:tcPr>
          <w:p w:rsidR="009C5794" w:rsidRDefault="009C5794" w:rsidP="009C57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28,82</w:t>
            </w:r>
          </w:p>
        </w:tc>
        <w:tc>
          <w:tcPr>
            <w:tcW w:w="2410" w:type="dxa"/>
          </w:tcPr>
          <w:p w:rsidR="009C5794" w:rsidRPr="00EB2CEF" w:rsidRDefault="009C5794" w:rsidP="00053651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C5794" w:rsidRPr="00EB2CEF" w:rsidTr="009C579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C5794" w:rsidRDefault="009C5794" w:rsidP="009C57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HOLDİNG AŞ.</w:t>
            </w:r>
          </w:p>
        </w:tc>
        <w:tc>
          <w:tcPr>
            <w:tcW w:w="1892" w:type="dxa"/>
          </w:tcPr>
          <w:p w:rsidR="009C5794" w:rsidRDefault="009C5794" w:rsidP="009C579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5,370,688</w:t>
            </w:r>
          </w:p>
        </w:tc>
        <w:tc>
          <w:tcPr>
            <w:tcW w:w="2410" w:type="dxa"/>
          </w:tcPr>
          <w:p w:rsidR="009C5794" w:rsidRDefault="009C5794" w:rsidP="009C57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19,09</w:t>
            </w:r>
          </w:p>
        </w:tc>
        <w:tc>
          <w:tcPr>
            <w:tcW w:w="2410" w:type="dxa"/>
          </w:tcPr>
          <w:p w:rsidR="009C5794" w:rsidRPr="00EB2CEF" w:rsidRDefault="009C5794" w:rsidP="00053651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C5794" w:rsidRPr="00EB2CEF" w:rsidTr="009C579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C5794" w:rsidRDefault="009C5794" w:rsidP="009C57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LOJİSTİK DAĞ. DEP. TAŞ. VE TİC.AŞ.</w:t>
            </w:r>
          </w:p>
        </w:tc>
        <w:tc>
          <w:tcPr>
            <w:tcW w:w="1892" w:type="dxa"/>
          </w:tcPr>
          <w:p w:rsidR="009C5794" w:rsidRPr="007A17F4" w:rsidRDefault="009C5794" w:rsidP="009C579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  <w:r w:rsidRPr="007A17F4">
              <w:rPr>
                <w:rFonts w:ascii="Arial" w:hAnsi="Arial"/>
                <w:color w:val="000000"/>
                <w:sz w:val="16"/>
              </w:rPr>
              <w:t>895,781</w:t>
            </w:r>
          </w:p>
        </w:tc>
        <w:tc>
          <w:tcPr>
            <w:tcW w:w="2410" w:type="dxa"/>
          </w:tcPr>
          <w:p w:rsidR="009C5794" w:rsidRPr="007A17F4" w:rsidRDefault="009C5794" w:rsidP="009C57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7A17F4">
              <w:rPr>
                <w:rFonts w:ascii="Arial" w:hAnsi="Arial"/>
                <w:color w:val="000000"/>
                <w:sz w:val="16"/>
              </w:rPr>
              <w:t>3.19</w:t>
            </w:r>
          </w:p>
        </w:tc>
        <w:tc>
          <w:tcPr>
            <w:tcW w:w="2410" w:type="dxa"/>
          </w:tcPr>
          <w:p w:rsidR="009C5794" w:rsidRPr="00EB2CEF" w:rsidRDefault="009C5794" w:rsidP="00053651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C5794" w:rsidRPr="00EB2CEF" w:rsidTr="009C579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C5794" w:rsidRPr="00EB2CEF" w:rsidRDefault="009C5794" w:rsidP="0005365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ASIM KOCABIYIK</w:t>
            </w:r>
          </w:p>
        </w:tc>
        <w:tc>
          <w:tcPr>
            <w:tcW w:w="1892" w:type="dxa"/>
          </w:tcPr>
          <w:p w:rsidR="009C5794" w:rsidRPr="00EB2CEF" w:rsidRDefault="009C5794" w:rsidP="0005365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2,953,125</w:t>
            </w:r>
          </w:p>
        </w:tc>
        <w:tc>
          <w:tcPr>
            <w:tcW w:w="2410" w:type="dxa"/>
          </w:tcPr>
          <w:p w:rsidR="009C5794" w:rsidRPr="00EB2CEF" w:rsidRDefault="009C5794" w:rsidP="00053651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10,50</w:t>
            </w:r>
          </w:p>
        </w:tc>
        <w:tc>
          <w:tcPr>
            <w:tcW w:w="2410" w:type="dxa"/>
          </w:tcPr>
          <w:p w:rsidR="009C5794" w:rsidRPr="00EB2CEF" w:rsidRDefault="009C5794" w:rsidP="00053651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C5794" w:rsidRPr="00EB2CEF" w:rsidTr="009C579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C5794" w:rsidRPr="00EB2CEF" w:rsidRDefault="009C5794" w:rsidP="0005365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NURHAN KOCABIYIK</w:t>
            </w:r>
          </w:p>
        </w:tc>
        <w:tc>
          <w:tcPr>
            <w:tcW w:w="1892" w:type="dxa"/>
          </w:tcPr>
          <w:p w:rsidR="009C5794" w:rsidRPr="00EB2CEF" w:rsidRDefault="009C5794" w:rsidP="0005365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492,188</w:t>
            </w:r>
          </w:p>
        </w:tc>
        <w:tc>
          <w:tcPr>
            <w:tcW w:w="2410" w:type="dxa"/>
          </w:tcPr>
          <w:p w:rsidR="009C5794" w:rsidRPr="00EB2CEF" w:rsidRDefault="009C5794" w:rsidP="00053651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</w:t>
            </w:r>
          </w:p>
        </w:tc>
        <w:tc>
          <w:tcPr>
            <w:tcW w:w="2410" w:type="dxa"/>
          </w:tcPr>
          <w:p w:rsidR="009C5794" w:rsidRPr="00EB2CEF" w:rsidRDefault="009C5794" w:rsidP="00053651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C5794" w:rsidRPr="00EB2CEF" w:rsidTr="009C579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C5794" w:rsidRDefault="009C5794" w:rsidP="009C57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A.AHMET KOCABIYIK</w:t>
            </w:r>
          </w:p>
        </w:tc>
        <w:tc>
          <w:tcPr>
            <w:tcW w:w="1892" w:type="dxa"/>
          </w:tcPr>
          <w:p w:rsidR="009C5794" w:rsidRPr="00EB2CEF" w:rsidRDefault="009C5794" w:rsidP="0005365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236,250</w:t>
            </w:r>
          </w:p>
        </w:tc>
        <w:tc>
          <w:tcPr>
            <w:tcW w:w="2410" w:type="dxa"/>
          </w:tcPr>
          <w:p w:rsidR="009C5794" w:rsidRPr="00EB2CEF" w:rsidRDefault="009C5794" w:rsidP="00053651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0.84</w:t>
            </w:r>
          </w:p>
        </w:tc>
        <w:tc>
          <w:tcPr>
            <w:tcW w:w="2410" w:type="dxa"/>
          </w:tcPr>
          <w:p w:rsidR="009C5794" w:rsidRPr="00EB2CEF" w:rsidRDefault="009C5794" w:rsidP="00053651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C5794" w:rsidRPr="00EB2CEF" w:rsidTr="009C579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C5794" w:rsidRPr="00EB2CEF" w:rsidRDefault="009C5794" w:rsidP="0005365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NÜKHET ÖZMEN</w:t>
            </w:r>
          </w:p>
        </w:tc>
        <w:tc>
          <w:tcPr>
            <w:tcW w:w="1892" w:type="dxa"/>
          </w:tcPr>
          <w:p w:rsidR="009C5794" w:rsidRPr="00EB2CEF" w:rsidRDefault="009C5794" w:rsidP="0005365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393,750</w:t>
            </w:r>
          </w:p>
        </w:tc>
        <w:tc>
          <w:tcPr>
            <w:tcW w:w="2410" w:type="dxa"/>
          </w:tcPr>
          <w:p w:rsidR="009C5794" w:rsidRPr="00EB2CEF" w:rsidRDefault="009C5794" w:rsidP="00053651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</w:t>
            </w:r>
          </w:p>
        </w:tc>
        <w:tc>
          <w:tcPr>
            <w:tcW w:w="2410" w:type="dxa"/>
          </w:tcPr>
          <w:p w:rsidR="009C5794" w:rsidRPr="00EB2CEF" w:rsidRDefault="009C5794" w:rsidP="00053651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C5794" w:rsidRPr="00EB2CEF" w:rsidTr="009C579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C5794" w:rsidRDefault="009C5794" w:rsidP="000536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ZEYNEP HAMEDİ</w:t>
            </w:r>
          </w:p>
        </w:tc>
        <w:tc>
          <w:tcPr>
            <w:tcW w:w="1892" w:type="dxa"/>
          </w:tcPr>
          <w:p w:rsidR="009C5794" w:rsidRPr="00EB2CEF" w:rsidRDefault="009C5794" w:rsidP="00053651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393,750</w:t>
            </w:r>
          </w:p>
        </w:tc>
        <w:tc>
          <w:tcPr>
            <w:tcW w:w="2410" w:type="dxa"/>
          </w:tcPr>
          <w:p w:rsidR="009C5794" w:rsidRPr="00EB2CEF" w:rsidRDefault="009C5794" w:rsidP="00053651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</w:t>
            </w:r>
          </w:p>
        </w:tc>
        <w:tc>
          <w:tcPr>
            <w:tcW w:w="2410" w:type="dxa"/>
          </w:tcPr>
          <w:p w:rsidR="009C5794" w:rsidRPr="00EB2CEF" w:rsidRDefault="009C5794" w:rsidP="00053651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9C5794" w:rsidRPr="00EB2CEF" w:rsidTr="009C579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C5794" w:rsidRPr="00EB2CEF" w:rsidRDefault="009C5794" w:rsidP="0005365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2" w:type="dxa"/>
          </w:tcPr>
          <w:p w:rsidR="009C5794" w:rsidRDefault="009C5794" w:rsidP="009C57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9C5794" w:rsidRPr="00B714AF" w:rsidRDefault="009C5794" w:rsidP="009C57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B714AF">
              <w:rPr>
                <w:rFonts w:ascii="Arial" w:hAnsi="Arial"/>
                <w:b/>
                <w:color w:val="000000"/>
                <w:sz w:val="16"/>
              </w:rPr>
              <w:t>28,125,000</w:t>
            </w:r>
          </w:p>
        </w:tc>
        <w:tc>
          <w:tcPr>
            <w:tcW w:w="2410" w:type="dxa"/>
          </w:tcPr>
          <w:p w:rsidR="009C5794" w:rsidRPr="0014267B" w:rsidRDefault="009C5794" w:rsidP="009C57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9C5794" w:rsidRPr="0014267B" w:rsidRDefault="009C5794" w:rsidP="009C579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4267B"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  <w:tc>
          <w:tcPr>
            <w:tcW w:w="2410" w:type="dxa"/>
          </w:tcPr>
          <w:p w:rsidR="009C5794" w:rsidRPr="00EB2CEF" w:rsidRDefault="009C5794" w:rsidP="00053651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</w:tbl>
    <w:p w:rsidR="00053651" w:rsidRDefault="00053651" w:rsidP="00053651">
      <w:pPr>
        <w:jc w:val="both"/>
        <w:rPr>
          <w:rFonts w:ascii="Arial" w:hAnsi="Arial" w:cs="Arial"/>
          <w:sz w:val="16"/>
          <w:szCs w:val="16"/>
        </w:rPr>
      </w:pPr>
    </w:p>
    <w:p w:rsidR="00053651" w:rsidRPr="00EB2CEF" w:rsidRDefault="00053651" w:rsidP="00053651">
      <w:pPr>
        <w:jc w:val="both"/>
        <w:rPr>
          <w:rFonts w:ascii="Arial" w:hAnsi="Arial" w:cs="Arial"/>
          <w:color w:val="0000FF"/>
          <w:sz w:val="16"/>
          <w:szCs w:val="16"/>
        </w:rPr>
      </w:pPr>
      <w:r w:rsidRPr="00EB2CEF">
        <w:rPr>
          <w:rFonts w:ascii="Arial" w:hAnsi="Arial" w:cs="Arial"/>
          <w:color w:val="0000FF"/>
          <w:sz w:val="16"/>
          <w:szCs w:val="16"/>
        </w:rPr>
        <w:t>Dolaylı Pay Sahipleri</w:t>
      </w:r>
    </w:p>
    <w:p w:rsidR="00053651" w:rsidRPr="00EB2CEF" w:rsidRDefault="00053651" w:rsidP="00053651">
      <w:pPr>
        <w:jc w:val="both"/>
        <w:rPr>
          <w:rFonts w:ascii="Arial" w:hAnsi="Arial" w:cs="Arial"/>
          <w:color w:val="0000FF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053651" w:rsidRPr="00EB2CEF" w:rsidTr="000536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53651" w:rsidRPr="00EB2CEF" w:rsidRDefault="00053651" w:rsidP="00053651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Ortak </w:t>
            </w:r>
            <w:proofErr w:type="spellStart"/>
            <w:r w:rsidRPr="00EB2CEF">
              <w:rPr>
                <w:rFonts w:ascii="Arial" w:hAnsi="Arial" w:cs="Arial"/>
                <w:b/>
                <w:color w:val="0000FF"/>
                <w:sz w:val="16"/>
                <w:szCs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53651" w:rsidRPr="00EB2CEF" w:rsidRDefault="00053651" w:rsidP="00053651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FF"/>
                <w:sz w:val="16"/>
                <w:szCs w:val="16"/>
              </w:rPr>
              <w:t>Tutar (YTL)</w:t>
            </w:r>
          </w:p>
        </w:tc>
        <w:tc>
          <w:tcPr>
            <w:tcW w:w="2410" w:type="dxa"/>
          </w:tcPr>
          <w:p w:rsidR="00053651" w:rsidRPr="00EB2CEF" w:rsidRDefault="00053651" w:rsidP="00053651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FF"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:rsidR="00053651" w:rsidRPr="00EB2CEF" w:rsidRDefault="00053651" w:rsidP="00053651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FF"/>
                <w:sz w:val="16"/>
                <w:szCs w:val="16"/>
              </w:rPr>
              <w:t>Oy Hakkı</w:t>
            </w:r>
          </w:p>
        </w:tc>
      </w:tr>
      <w:tr w:rsidR="00053651" w:rsidRPr="00EB2CEF" w:rsidTr="000536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53651" w:rsidRPr="00EB2CEF" w:rsidRDefault="00053651" w:rsidP="00053651">
            <w:pPr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</w:pPr>
            <w:proofErr w:type="spellStart"/>
            <w:r w:rsidRPr="00EB2CEF"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>Share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53651" w:rsidRPr="00EB2CEF" w:rsidRDefault="00053651" w:rsidP="00053651">
            <w:pPr>
              <w:jc w:val="center"/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</w:pPr>
            <w:proofErr w:type="spellStart"/>
            <w:r w:rsidRPr="00EB2CEF"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>Amount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53651" w:rsidRPr="00EB2CEF" w:rsidRDefault="00053651" w:rsidP="00053651">
            <w:pPr>
              <w:jc w:val="center"/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</w:pPr>
            <w:proofErr w:type="spellStart"/>
            <w:r w:rsidRPr="00EB2CEF"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>Share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>In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>(%)</w:t>
            </w:r>
          </w:p>
        </w:tc>
        <w:tc>
          <w:tcPr>
            <w:tcW w:w="2410" w:type="dxa"/>
          </w:tcPr>
          <w:p w:rsidR="00053651" w:rsidRPr="00EB2CEF" w:rsidRDefault="00053651" w:rsidP="00053651">
            <w:pPr>
              <w:jc w:val="center"/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>Vote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>Right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>)</w:t>
            </w:r>
          </w:p>
        </w:tc>
      </w:tr>
    </w:tbl>
    <w:p w:rsidR="00053651" w:rsidRPr="00EB2CEF" w:rsidRDefault="00053651" w:rsidP="00053651">
      <w:pPr>
        <w:jc w:val="both"/>
        <w:rPr>
          <w:rFonts w:ascii="Arial" w:hAnsi="Arial" w:cs="Arial"/>
          <w:color w:val="0000FF"/>
          <w:sz w:val="16"/>
          <w:szCs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9C5794" w:rsidRPr="00EB2CEF" w:rsidTr="009C579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C5794" w:rsidRPr="00EB2CEF" w:rsidRDefault="009C5794" w:rsidP="009C579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ASIM KOCABIYIK</w:t>
            </w:r>
          </w:p>
        </w:tc>
        <w:tc>
          <w:tcPr>
            <w:tcW w:w="1892" w:type="dxa"/>
          </w:tcPr>
          <w:p w:rsidR="009C5794" w:rsidRPr="00EB2CEF" w:rsidRDefault="009C5794" w:rsidP="009C579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6.952.221</w:t>
            </w:r>
          </w:p>
        </w:tc>
        <w:tc>
          <w:tcPr>
            <w:tcW w:w="2410" w:type="dxa"/>
          </w:tcPr>
          <w:p w:rsidR="009C5794" w:rsidRPr="00EB2CEF" w:rsidRDefault="009C5794" w:rsidP="009C5794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24.72</w:t>
            </w:r>
          </w:p>
        </w:tc>
        <w:tc>
          <w:tcPr>
            <w:tcW w:w="2410" w:type="dxa"/>
          </w:tcPr>
          <w:p w:rsidR="009C5794" w:rsidRPr="00EB2CEF" w:rsidRDefault="009C5794" w:rsidP="00053651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C5794" w:rsidRPr="00EB2CEF" w:rsidTr="009C579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C5794" w:rsidRPr="00EB2CEF" w:rsidRDefault="009C5794" w:rsidP="009C579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NURHAN KOCABIYIK</w:t>
            </w:r>
          </w:p>
        </w:tc>
        <w:tc>
          <w:tcPr>
            <w:tcW w:w="1892" w:type="dxa"/>
          </w:tcPr>
          <w:p w:rsidR="009C5794" w:rsidRPr="00EB2CEF" w:rsidRDefault="009C5794" w:rsidP="009C579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1.897.935</w:t>
            </w:r>
          </w:p>
        </w:tc>
        <w:tc>
          <w:tcPr>
            <w:tcW w:w="2410" w:type="dxa"/>
          </w:tcPr>
          <w:p w:rsidR="009C5794" w:rsidRPr="00EB2CEF" w:rsidRDefault="009C5794" w:rsidP="009C5794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6.75</w:t>
            </w:r>
          </w:p>
        </w:tc>
        <w:tc>
          <w:tcPr>
            <w:tcW w:w="2410" w:type="dxa"/>
          </w:tcPr>
          <w:p w:rsidR="009C5794" w:rsidRPr="00EB2CEF" w:rsidRDefault="009C5794" w:rsidP="00053651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C5794" w:rsidRPr="00EB2CEF" w:rsidTr="009C579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C5794" w:rsidRDefault="009C5794" w:rsidP="009C57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A.AHMET KOCABIYIK</w:t>
            </w:r>
          </w:p>
        </w:tc>
        <w:tc>
          <w:tcPr>
            <w:tcW w:w="1892" w:type="dxa"/>
          </w:tcPr>
          <w:p w:rsidR="009C5794" w:rsidRPr="00EB2CEF" w:rsidRDefault="009C5794" w:rsidP="009C579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2.978.351</w:t>
            </w:r>
          </w:p>
        </w:tc>
        <w:tc>
          <w:tcPr>
            <w:tcW w:w="2410" w:type="dxa"/>
          </w:tcPr>
          <w:p w:rsidR="009C5794" w:rsidRPr="00EB2CEF" w:rsidRDefault="009C5794" w:rsidP="009C5794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10.59</w:t>
            </w:r>
          </w:p>
        </w:tc>
        <w:tc>
          <w:tcPr>
            <w:tcW w:w="2410" w:type="dxa"/>
          </w:tcPr>
          <w:p w:rsidR="009C5794" w:rsidRPr="00EB2CEF" w:rsidRDefault="009C5794" w:rsidP="00053651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C5794" w:rsidRPr="00EB2CEF" w:rsidTr="009C579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C5794" w:rsidRPr="00EB2CEF" w:rsidRDefault="009C5794" w:rsidP="009C579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NÜKHET ÖZMEN</w:t>
            </w:r>
          </w:p>
        </w:tc>
        <w:tc>
          <w:tcPr>
            <w:tcW w:w="1892" w:type="dxa"/>
          </w:tcPr>
          <w:p w:rsidR="009C5794" w:rsidRPr="00EB2CEF" w:rsidRDefault="009C5794" w:rsidP="009C579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3.155.397</w:t>
            </w:r>
          </w:p>
        </w:tc>
        <w:tc>
          <w:tcPr>
            <w:tcW w:w="2410" w:type="dxa"/>
          </w:tcPr>
          <w:p w:rsidR="009C5794" w:rsidRPr="00EB2CEF" w:rsidRDefault="009C5794" w:rsidP="009C5794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11.22</w:t>
            </w:r>
          </w:p>
        </w:tc>
        <w:tc>
          <w:tcPr>
            <w:tcW w:w="2410" w:type="dxa"/>
          </w:tcPr>
          <w:p w:rsidR="009C5794" w:rsidRPr="00EB2CEF" w:rsidRDefault="009C5794" w:rsidP="00053651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C5794" w:rsidRPr="00EB2CEF" w:rsidTr="009C579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C5794" w:rsidRDefault="009C5794" w:rsidP="009C57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ZEYNEP HAMEDİ</w:t>
            </w:r>
          </w:p>
        </w:tc>
        <w:tc>
          <w:tcPr>
            <w:tcW w:w="1892" w:type="dxa"/>
          </w:tcPr>
          <w:p w:rsidR="009C5794" w:rsidRPr="00EB2CEF" w:rsidRDefault="009C5794" w:rsidP="009C579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3.155.397</w:t>
            </w:r>
          </w:p>
        </w:tc>
        <w:tc>
          <w:tcPr>
            <w:tcW w:w="2410" w:type="dxa"/>
          </w:tcPr>
          <w:p w:rsidR="009C5794" w:rsidRPr="00EB2CEF" w:rsidRDefault="009C5794" w:rsidP="009C5794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11.22</w:t>
            </w:r>
          </w:p>
        </w:tc>
        <w:tc>
          <w:tcPr>
            <w:tcW w:w="2410" w:type="dxa"/>
          </w:tcPr>
          <w:p w:rsidR="009C5794" w:rsidRPr="00EB2CEF" w:rsidRDefault="009C5794" w:rsidP="00053651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</w:tbl>
    <w:p w:rsidR="00053651" w:rsidRDefault="00053651" w:rsidP="00053651">
      <w:pPr>
        <w:jc w:val="both"/>
        <w:rPr>
          <w:rFonts w:ascii="Arial" w:hAnsi="Arial"/>
          <w:sz w:val="16"/>
        </w:rPr>
      </w:pPr>
    </w:p>
    <w:p w:rsidR="00F86265" w:rsidRDefault="00F86265">
      <w:pPr>
        <w:jc w:val="both"/>
        <w:rPr>
          <w:rFonts w:ascii="Arial" w:hAnsi="Arial"/>
          <w:sz w:val="18"/>
        </w:rPr>
      </w:pPr>
    </w:p>
    <w:sectPr w:rsidR="00F86265" w:rsidSect="00611B9E">
      <w:pgSz w:w="11907" w:h="16840" w:code="9"/>
      <w:pgMar w:top="567" w:right="1797" w:bottom="567" w:left="1797" w:header="709" w:footer="709" w:gutter="0"/>
      <w:paperSrc w:first="1" w:other="1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5571"/>
    <w:rsid w:val="00053651"/>
    <w:rsid w:val="00055571"/>
    <w:rsid w:val="00092194"/>
    <w:rsid w:val="0014267B"/>
    <w:rsid w:val="00213AB2"/>
    <w:rsid w:val="003105E0"/>
    <w:rsid w:val="00410CE2"/>
    <w:rsid w:val="00491EB2"/>
    <w:rsid w:val="005D2A4D"/>
    <w:rsid w:val="00611B9E"/>
    <w:rsid w:val="00725104"/>
    <w:rsid w:val="007A17F4"/>
    <w:rsid w:val="007F02F0"/>
    <w:rsid w:val="007F0DA3"/>
    <w:rsid w:val="00925F44"/>
    <w:rsid w:val="009C5794"/>
    <w:rsid w:val="00D82854"/>
    <w:rsid w:val="00DD2373"/>
    <w:rsid w:val="00F86265"/>
    <w:rsid w:val="00FB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9C83365-BE3B-49D0-9061-C0FBAC10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2009-04-28T12:16:00Z</cp:lastPrinted>
  <dcterms:created xsi:type="dcterms:W3CDTF">2022-09-01T21:50:00Z</dcterms:created>
  <dcterms:modified xsi:type="dcterms:W3CDTF">2022-09-01T21:50:00Z</dcterms:modified>
</cp:coreProperties>
</file>