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E75BC2" w14:paraId="41A461A8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BE67E4" w14:textId="77777777" w:rsidR="00E75BC2" w:rsidRDefault="00470A7E">
            <w:pPr>
              <w:jc w:val="center"/>
              <w:rPr>
                <w:rFonts w:ascii="Arial" w:hAnsi="Arial"/>
                <w:b/>
                <w:color w:val="000000"/>
                <w:sz w:val="28"/>
              </w:rPr>
            </w:pPr>
            <w:r>
              <w:rPr>
                <w:rFonts w:ascii="Arial" w:hAnsi="Arial"/>
                <w:b/>
                <w:color w:val="000000"/>
                <w:sz w:val="28"/>
              </w:rPr>
              <w:t>YAZICILAR HOLDİNG A.Ş.</w:t>
            </w:r>
          </w:p>
        </w:tc>
      </w:tr>
    </w:tbl>
    <w:p w14:paraId="5A433CFA" w14:textId="77777777" w:rsidR="00E75BC2" w:rsidRDefault="00E75BC2">
      <w:pPr>
        <w:rPr>
          <w:rFonts w:ascii="Arial" w:hAnsi="Arial"/>
          <w:sz w:val="18"/>
        </w:rPr>
      </w:pPr>
    </w:p>
    <w:p w14:paraId="60871F94" w14:textId="77777777" w:rsidR="00E75BC2" w:rsidRDefault="00E75BC2">
      <w:pPr>
        <w:rPr>
          <w:rFonts w:ascii="Arial" w:hAnsi="Arial"/>
          <w:sz w:val="18"/>
        </w:rPr>
      </w:pPr>
    </w:p>
    <w:tbl>
      <w:tblPr>
        <w:tblW w:w="9244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999"/>
        <w:gridCol w:w="284"/>
        <w:gridCol w:w="4961"/>
      </w:tblGrid>
      <w:tr w:rsidR="0006722D" w:rsidRPr="00EB2CEF" w14:paraId="0F4B8311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3AD36C06" w14:textId="77777777" w:rsidR="0006722D" w:rsidRPr="00EB2CEF" w:rsidRDefault="0006722D" w:rsidP="0006722D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KURULUŞ TARİHİ</w:t>
            </w:r>
          </w:p>
        </w:tc>
        <w:tc>
          <w:tcPr>
            <w:tcW w:w="284" w:type="dxa"/>
          </w:tcPr>
          <w:p w14:paraId="5BE3F44D" w14:textId="77777777" w:rsidR="0006722D" w:rsidRPr="00EB2CEF" w:rsidRDefault="0006722D" w:rsidP="0006722D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14:paraId="53200ACF" w14:textId="77777777" w:rsidR="0006722D" w:rsidRPr="00470A7E" w:rsidRDefault="00470A7E" w:rsidP="0006722D">
            <w:pPr>
              <w:rPr>
                <w:rFonts w:ascii="Arial" w:hAnsi="Arial" w:cs="Arial"/>
                <w:sz w:val="16"/>
                <w:szCs w:val="16"/>
              </w:rPr>
            </w:pPr>
            <w:r w:rsidRPr="00470A7E">
              <w:rPr>
                <w:rFonts w:ascii="Arial" w:hAnsi="Arial" w:cs="Arial"/>
                <w:sz w:val="16"/>
                <w:szCs w:val="16"/>
              </w:rPr>
              <w:t>30.12.1976</w:t>
            </w:r>
          </w:p>
        </w:tc>
      </w:tr>
      <w:tr w:rsidR="0006722D" w:rsidRPr="00EB2CEF" w14:paraId="471A64D3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5EEFCAD0" w14:textId="77777777" w:rsidR="0006722D" w:rsidRPr="00EB2CEF" w:rsidRDefault="0006722D" w:rsidP="0006722D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(Established in)</w:t>
            </w:r>
          </w:p>
        </w:tc>
        <w:tc>
          <w:tcPr>
            <w:tcW w:w="284" w:type="dxa"/>
          </w:tcPr>
          <w:p w14:paraId="30446AC6" w14:textId="77777777" w:rsidR="0006722D" w:rsidRPr="00EB2CEF" w:rsidRDefault="0006722D" w:rsidP="0006722D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14:paraId="4BC10645" w14:textId="77777777" w:rsidR="0006722D" w:rsidRPr="00EB2CEF" w:rsidRDefault="0006722D" w:rsidP="0006722D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</w:tr>
      <w:tr w:rsidR="0006722D" w:rsidRPr="00EB2CEF" w14:paraId="65AD9841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5A9AD1BC" w14:textId="77777777" w:rsidR="0006722D" w:rsidRPr="00EB2CEF" w:rsidRDefault="0006722D" w:rsidP="0006722D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BAŞLICA ÜRETİMİ</w:t>
            </w:r>
          </w:p>
        </w:tc>
        <w:tc>
          <w:tcPr>
            <w:tcW w:w="284" w:type="dxa"/>
          </w:tcPr>
          <w:p w14:paraId="006D0666" w14:textId="77777777" w:rsidR="0006722D" w:rsidRPr="00EB2CEF" w:rsidRDefault="0006722D" w:rsidP="0006722D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14:paraId="719B1626" w14:textId="77777777" w:rsidR="0006722D" w:rsidRPr="00470A7E" w:rsidRDefault="00470A7E" w:rsidP="0006722D">
            <w:pPr>
              <w:rPr>
                <w:rFonts w:ascii="Arial" w:hAnsi="Arial" w:cs="Arial"/>
                <w:sz w:val="16"/>
                <w:szCs w:val="16"/>
              </w:rPr>
            </w:pPr>
            <w:r w:rsidRPr="00470A7E">
              <w:rPr>
                <w:rFonts w:ascii="Arial" w:hAnsi="Arial" w:cs="Arial"/>
                <w:sz w:val="16"/>
                <w:szCs w:val="16"/>
              </w:rPr>
              <w:t>YATIRIM VE İŞTİRAK ŞİRKETİ</w:t>
            </w:r>
          </w:p>
        </w:tc>
      </w:tr>
      <w:tr w:rsidR="0006722D" w:rsidRPr="00EB2CEF" w14:paraId="7CEF5D95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4FB6E2EF" w14:textId="77777777" w:rsidR="0006722D" w:rsidRPr="00EB2CEF" w:rsidRDefault="0006722D" w:rsidP="0006722D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(Main Business Line)</w:t>
            </w:r>
          </w:p>
        </w:tc>
        <w:tc>
          <w:tcPr>
            <w:tcW w:w="284" w:type="dxa"/>
          </w:tcPr>
          <w:p w14:paraId="362CC530" w14:textId="77777777" w:rsidR="0006722D" w:rsidRPr="00EB2CEF" w:rsidRDefault="0006722D" w:rsidP="0006722D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14:paraId="6E959E86" w14:textId="77777777" w:rsidR="0006722D" w:rsidRPr="00EB2CEF" w:rsidRDefault="0006722D" w:rsidP="0006722D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</w:tr>
      <w:tr w:rsidR="0006722D" w:rsidRPr="00EB2CEF" w14:paraId="462607D2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05E61458" w14:textId="77777777" w:rsidR="0006722D" w:rsidRPr="00EB2CEF" w:rsidRDefault="0006722D" w:rsidP="0006722D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GENEL MERKEZ</w:t>
            </w:r>
          </w:p>
        </w:tc>
        <w:tc>
          <w:tcPr>
            <w:tcW w:w="284" w:type="dxa"/>
          </w:tcPr>
          <w:p w14:paraId="66A72725" w14:textId="77777777" w:rsidR="0006722D" w:rsidRPr="00EB2CEF" w:rsidRDefault="0006722D" w:rsidP="0006722D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14:paraId="3595929B" w14:textId="77777777" w:rsidR="0006722D" w:rsidRPr="00470A7E" w:rsidRDefault="00470A7E" w:rsidP="0006722D">
            <w:pPr>
              <w:rPr>
                <w:rFonts w:ascii="Arial" w:hAnsi="Arial" w:cs="Arial"/>
                <w:sz w:val="16"/>
                <w:szCs w:val="16"/>
              </w:rPr>
            </w:pPr>
            <w:r w:rsidRPr="00470A7E">
              <w:rPr>
                <w:rFonts w:ascii="Arial" w:hAnsi="Arial" w:cs="Arial"/>
                <w:sz w:val="16"/>
                <w:szCs w:val="16"/>
              </w:rPr>
              <w:t>UMUT SOK.NO:12 İÇERENKÖY 34752 ATAŞEHİR/İSTANBUL</w:t>
            </w:r>
          </w:p>
        </w:tc>
      </w:tr>
      <w:tr w:rsidR="0006722D" w:rsidRPr="00EB2CEF" w14:paraId="6C1981E8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3C06D004" w14:textId="77777777" w:rsidR="0006722D" w:rsidRPr="00EB2CEF" w:rsidRDefault="0006722D" w:rsidP="0006722D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(Head Office)</w:t>
            </w:r>
          </w:p>
        </w:tc>
        <w:tc>
          <w:tcPr>
            <w:tcW w:w="284" w:type="dxa"/>
          </w:tcPr>
          <w:p w14:paraId="6C67034A" w14:textId="77777777" w:rsidR="0006722D" w:rsidRPr="00EB2CEF" w:rsidRDefault="0006722D" w:rsidP="0006722D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14:paraId="46F625EB" w14:textId="77777777" w:rsidR="0006722D" w:rsidRPr="00EB2CEF" w:rsidRDefault="0006722D" w:rsidP="0006722D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</w:tr>
      <w:tr w:rsidR="0006722D" w:rsidRPr="00EB2CEF" w14:paraId="5854CD17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2999A3CF" w14:textId="77777777" w:rsidR="0006722D" w:rsidRPr="00EB2CEF" w:rsidRDefault="0006722D" w:rsidP="0006722D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ÜRETİM YERİ</w:t>
            </w:r>
          </w:p>
        </w:tc>
        <w:tc>
          <w:tcPr>
            <w:tcW w:w="284" w:type="dxa"/>
          </w:tcPr>
          <w:p w14:paraId="062DFFDD" w14:textId="77777777" w:rsidR="0006722D" w:rsidRPr="00EB2CEF" w:rsidRDefault="0006722D" w:rsidP="0006722D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14:paraId="2DBD7596" w14:textId="77777777" w:rsidR="0006722D" w:rsidRPr="0073069A" w:rsidRDefault="0073069A" w:rsidP="0006722D">
            <w:pPr>
              <w:rPr>
                <w:rFonts w:ascii="Arial" w:hAnsi="Arial" w:cs="Arial"/>
                <w:sz w:val="16"/>
                <w:szCs w:val="16"/>
              </w:rPr>
            </w:pPr>
            <w:r w:rsidRPr="0073069A">
              <w:rPr>
                <w:rFonts w:ascii="Arial" w:hAnsi="Arial" w:cs="Arial"/>
                <w:sz w:val="16"/>
                <w:szCs w:val="16"/>
              </w:rPr>
              <w:t>YOKTUR.</w:t>
            </w:r>
          </w:p>
        </w:tc>
      </w:tr>
      <w:tr w:rsidR="0006722D" w:rsidRPr="00EB2CEF" w14:paraId="536F2181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484CBDC7" w14:textId="77777777" w:rsidR="0006722D" w:rsidRPr="00EB2CEF" w:rsidRDefault="0006722D" w:rsidP="0006722D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(Production Centre)</w:t>
            </w:r>
          </w:p>
        </w:tc>
        <w:tc>
          <w:tcPr>
            <w:tcW w:w="284" w:type="dxa"/>
          </w:tcPr>
          <w:p w14:paraId="43194DA4" w14:textId="77777777" w:rsidR="0006722D" w:rsidRPr="00EB2CEF" w:rsidRDefault="0006722D" w:rsidP="0006722D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14:paraId="3CC457F5" w14:textId="77777777" w:rsidR="0006722D" w:rsidRPr="00EB2CEF" w:rsidRDefault="0006722D" w:rsidP="0006722D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</w:tr>
      <w:tr w:rsidR="0006722D" w:rsidRPr="00EB2CEF" w14:paraId="0D06E920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696520FC" w14:textId="77777777" w:rsidR="0006722D" w:rsidRPr="00EB2CEF" w:rsidRDefault="0006722D" w:rsidP="0006722D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BAĞLI BULUNDUĞU GRUP</w:t>
            </w:r>
          </w:p>
        </w:tc>
        <w:tc>
          <w:tcPr>
            <w:tcW w:w="284" w:type="dxa"/>
          </w:tcPr>
          <w:p w14:paraId="67AF5C8E" w14:textId="77777777" w:rsidR="0006722D" w:rsidRPr="00EB2CEF" w:rsidRDefault="0006722D" w:rsidP="0006722D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14:paraId="4D7E9AD6" w14:textId="77777777" w:rsidR="0006722D" w:rsidRPr="00EB2CEF" w:rsidRDefault="0006722D" w:rsidP="0006722D">
            <w:pPr>
              <w:rPr>
                <w:rFonts w:ascii="Arial" w:hAnsi="Arial" w:cs="Arial"/>
                <w:b/>
                <w:color w:val="FF0000"/>
                <w:sz w:val="16"/>
                <w:szCs w:val="16"/>
              </w:rPr>
            </w:pPr>
          </w:p>
        </w:tc>
      </w:tr>
      <w:tr w:rsidR="0006722D" w:rsidRPr="00EB2CEF" w14:paraId="77F7B72A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5D2A1AE2" w14:textId="77777777" w:rsidR="0006722D" w:rsidRPr="00EB2CEF" w:rsidRDefault="0006722D" w:rsidP="0006722D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GENEL MÜDÜR</w:t>
            </w:r>
          </w:p>
        </w:tc>
        <w:tc>
          <w:tcPr>
            <w:tcW w:w="284" w:type="dxa"/>
          </w:tcPr>
          <w:p w14:paraId="33563B06" w14:textId="77777777" w:rsidR="0006722D" w:rsidRPr="00EB2CEF" w:rsidRDefault="0006722D" w:rsidP="0006722D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14:paraId="0E2336BD" w14:textId="77777777" w:rsidR="0006722D" w:rsidRPr="00470A7E" w:rsidRDefault="00470A7E" w:rsidP="0006722D">
            <w:pPr>
              <w:rPr>
                <w:rFonts w:ascii="Arial" w:hAnsi="Arial" w:cs="Arial"/>
                <w:sz w:val="16"/>
                <w:szCs w:val="16"/>
              </w:rPr>
            </w:pPr>
            <w:r w:rsidRPr="00470A7E">
              <w:rPr>
                <w:rFonts w:ascii="Arial" w:hAnsi="Arial" w:cs="Arial"/>
                <w:sz w:val="16"/>
                <w:szCs w:val="16"/>
              </w:rPr>
              <w:t>SEZAİ TANRIVERDİ</w:t>
            </w:r>
          </w:p>
        </w:tc>
      </w:tr>
      <w:tr w:rsidR="0006722D" w:rsidRPr="00EB2CEF" w14:paraId="2603F3DF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753AC389" w14:textId="77777777" w:rsidR="0006722D" w:rsidRPr="00EB2CEF" w:rsidRDefault="0006722D" w:rsidP="0006722D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(General Manager)</w:t>
            </w:r>
          </w:p>
        </w:tc>
        <w:tc>
          <w:tcPr>
            <w:tcW w:w="284" w:type="dxa"/>
          </w:tcPr>
          <w:p w14:paraId="6A6C5395" w14:textId="77777777" w:rsidR="0006722D" w:rsidRPr="00EB2CEF" w:rsidRDefault="0006722D" w:rsidP="0006722D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14:paraId="58CF5BDC" w14:textId="77777777" w:rsidR="0006722D" w:rsidRPr="00EB2CEF" w:rsidRDefault="0006722D" w:rsidP="0006722D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</w:tr>
      <w:tr w:rsidR="0006722D" w:rsidRPr="00EB2CEF" w14:paraId="1503D575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00AF698A" w14:textId="77777777" w:rsidR="0006722D" w:rsidRPr="00EB2CEF" w:rsidRDefault="0006722D" w:rsidP="0006722D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YÖNETİM KURULU (Temsil ettiği tüzel kişi gruplar belirtilerek)</w:t>
            </w:r>
          </w:p>
        </w:tc>
        <w:tc>
          <w:tcPr>
            <w:tcW w:w="284" w:type="dxa"/>
          </w:tcPr>
          <w:p w14:paraId="64707719" w14:textId="77777777" w:rsidR="0006722D" w:rsidRPr="00EB2CEF" w:rsidRDefault="0006722D" w:rsidP="0006722D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14:paraId="4995DB1D" w14:textId="77777777" w:rsidR="0006722D" w:rsidRPr="00470A7E" w:rsidRDefault="00470A7E" w:rsidP="0006722D">
            <w:pPr>
              <w:rPr>
                <w:rFonts w:ascii="Arial" w:hAnsi="Arial" w:cs="Arial"/>
                <w:sz w:val="16"/>
                <w:szCs w:val="16"/>
              </w:rPr>
            </w:pPr>
            <w:r w:rsidRPr="00470A7E">
              <w:rPr>
                <w:rFonts w:ascii="Arial" w:hAnsi="Arial" w:cs="Arial"/>
                <w:sz w:val="16"/>
                <w:szCs w:val="16"/>
              </w:rPr>
              <w:t>SALİH METİN ECEVİT (YÖNETİM KURULU BAŞKANI)</w:t>
            </w:r>
          </w:p>
        </w:tc>
      </w:tr>
      <w:tr w:rsidR="0006722D" w:rsidRPr="00EB2CEF" w14:paraId="179444F7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4F20AEE3" w14:textId="77777777" w:rsidR="0006722D" w:rsidRPr="00EB2CEF" w:rsidRDefault="0006722D" w:rsidP="0006722D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(Board of Directors)</w:t>
            </w:r>
          </w:p>
        </w:tc>
        <w:tc>
          <w:tcPr>
            <w:tcW w:w="284" w:type="dxa"/>
          </w:tcPr>
          <w:p w14:paraId="33E21BF3" w14:textId="77777777" w:rsidR="0006722D" w:rsidRPr="00EB2CEF" w:rsidRDefault="0006722D" w:rsidP="0006722D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14:paraId="0456F8D2" w14:textId="77777777" w:rsidR="0006722D" w:rsidRPr="00470A7E" w:rsidRDefault="00470A7E" w:rsidP="0006722D">
            <w:pPr>
              <w:rPr>
                <w:rFonts w:ascii="Arial" w:hAnsi="Arial" w:cs="Arial"/>
                <w:sz w:val="16"/>
                <w:szCs w:val="16"/>
              </w:rPr>
            </w:pPr>
            <w:r w:rsidRPr="00470A7E">
              <w:rPr>
                <w:rFonts w:ascii="Arial" w:hAnsi="Arial" w:cs="Arial"/>
                <w:sz w:val="16"/>
                <w:szCs w:val="16"/>
              </w:rPr>
              <w:t>İBRAHİM YAZICI (YÖNETİM KURULU BAŞKAN VEKİLİ)</w:t>
            </w:r>
          </w:p>
        </w:tc>
      </w:tr>
      <w:tr w:rsidR="0006722D" w:rsidRPr="00EB2CEF" w14:paraId="2C30F39E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2E2685CF" w14:textId="77777777" w:rsidR="0006722D" w:rsidRPr="00EB2CEF" w:rsidRDefault="0006722D" w:rsidP="0006722D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14:paraId="16E81405" w14:textId="77777777" w:rsidR="0006722D" w:rsidRPr="00EB2CEF" w:rsidRDefault="0006722D" w:rsidP="0006722D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14:paraId="6054B1AC" w14:textId="77777777" w:rsidR="0006722D" w:rsidRPr="00470A7E" w:rsidRDefault="00470A7E" w:rsidP="0006722D">
            <w:pPr>
              <w:rPr>
                <w:rFonts w:ascii="Arial" w:hAnsi="Arial" w:cs="Arial"/>
                <w:sz w:val="16"/>
                <w:szCs w:val="16"/>
              </w:rPr>
            </w:pPr>
            <w:r w:rsidRPr="00470A7E">
              <w:rPr>
                <w:rFonts w:ascii="Arial" w:hAnsi="Arial" w:cs="Arial"/>
                <w:sz w:val="16"/>
                <w:szCs w:val="16"/>
              </w:rPr>
              <w:t>SÜLEYMAN VEHBİ YAZICI (ÜYE)</w:t>
            </w:r>
          </w:p>
        </w:tc>
      </w:tr>
      <w:tr w:rsidR="0006722D" w:rsidRPr="00EB2CEF" w14:paraId="2C6BFF54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6CFECFF5" w14:textId="77777777" w:rsidR="0006722D" w:rsidRPr="00EB2CEF" w:rsidRDefault="0006722D" w:rsidP="0006722D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14:paraId="067CE8DD" w14:textId="77777777" w:rsidR="0006722D" w:rsidRPr="00EB2CEF" w:rsidRDefault="0006722D" w:rsidP="0006722D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14:paraId="00FE0755" w14:textId="77777777" w:rsidR="0006722D" w:rsidRPr="00470A7E" w:rsidRDefault="00470A7E" w:rsidP="0006722D">
            <w:pPr>
              <w:rPr>
                <w:rFonts w:ascii="Arial" w:hAnsi="Arial" w:cs="Arial"/>
                <w:sz w:val="16"/>
                <w:szCs w:val="16"/>
              </w:rPr>
            </w:pPr>
            <w:r w:rsidRPr="00470A7E">
              <w:rPr>
                <w:rFonts w:ascii="Arial" w:hAnsi="Arial" w:cs="Arial"/>
                <w:sz w:val="16"/>
                <w:szCs w:val="16"/>
              </w:rPr>
              <w:t>ALİ ŞANAL (ÜYE)</w:t>
            </w:r>
          </w:p>
        </w:tc>
      </w:tr>
      <w:tr w:rsidR="0006722D" w:rsidRPr="00EB2CEF" w14:paraId="7601C5D3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462EFCE1" w14:textId="77777777" w:rsidR="0006722D" w:rsidRPr="00EB2CEF" w:rsidRDefault="0006722D" w:rsidP="0006722D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14:paraId="13A80E08" w14:textId="77777777" w:rsidR="0006722D" w:rsidRPr="00EB2CEF" w:rsidRDefault="0006722D" w:rsidP="0006722D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14:paraId="312F133D" w14:textId="77777777" w:rsidR="0006722D" w:rsidRPr="00470A7E" w:rsidRDefault="00470A7E" w:rsidP="0006722D">
            <w:pPr>
              <w:rPr>
                <w:rFonts w:ascii="Arial" w:hAnsi="Arial" w:cs="Arial"/>
                <w:sz w:val="16"/>
                <w:szCs w:val="16"/>
              </w:rPr>
            </w:pPr>
            <w:r w:rsidRPr="00470A7E">
              <w:rPr>
                <w:rFonts w:ascii="Arial" w:hAnsi="Arial" w:cs="Arial"/>
                <w:sz w:val="16"/>
                <w:szCs w:val="16"/>
              </w:rPr>
              <w:t>RECEP YILMAZ ARGÜDEN (ÜYE)</w:t>
            </w:r>
          </w:p>
        </w:tc>
      </w:tr>
      <w:tr w:rsidR="0006722D" w:rsidRPr="00EB2CEF" w14:paraId="72321DF9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3D0F3879" w14:textId="77777777" w:rsidR="0006722D" w:rsidRPr="00EB2CEF" w:rsidRDefault="0006722D" w:rsidP="0006722D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14:paraId="0BF64783" w14:textId="77777777" w:rsidR="0006722D" w:rsidRPr="00EB2CEF" w:rsidRDefault="0006722D" w:rsidP="0006722D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14:paraId="02221FFF" w14:textId="77777777" w:rsidR="0006722D" w:rsidRPr="00470A7E" w:rsidRDefault="00470A7E" w:rsidP="0006722D">
            <w:pPr>
              <w:rPr>
                <w:rFonts w:ascii="Arial" w:hAnsi="Arial" w:cs="Arial"/>
                <w:sz w:val="16"/>
                <w:szCs w:val="16"/>
              </w:rPr>
            </w:pPr>
            <w:r w:rsidRPr="00470A7E">
              <w:rPr>
                <w:rFonts w:ascii="Arial" w:hAnsi="Arial" w:cs="Arial"/>
                <w:sz w:val="16"/>
                <w:szCs w:val="16"/>
              </w:rPr>
              <w:t>MEHMET CEM KOZLU (ÜYE)</w:t>
            </w:r>
          </w:p>
        </w:tc>
      </w:tr>
      <w:tr w:rsidR="0006722D" w:rsidRPr="00EB2CEF" w14:paraId="675F4429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07B4DD56" w14:textId="77777777" w:rsidR="0006722D" w:rsidRPr="00EB2CEF" w:rsidRDefault="0006722D" w:rsidP="0006722D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14:paraId="409BEACF" w14:textId="77777777" w:rsidR="0006722D" w:rsidRPr="00EB2CEF" w:rsidRDefault="0006722D" w:rsidP="0006722D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14:paraId="388BD460" w14:textId="77777777" w:rsidR="0006722D" w:rsidRPr="00470A7E" w:rsidRDefault="0006722D" w:rsidP="0006722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6722D" w:rsidRPr="00EB2CEF" w14:paraId="67A2A85C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4CC6B834" w14:textId="77777777" w:rsidR="0006722D" w:rsidRPr="00EB2CEF" w:rsidRDefault="0006722D" w:rsidP="0006722D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SPK Seri: IV, No:41 sayılı Tebliğin 8. Maddesi kapsamındaki personelin adı, soyadı, görevi, e-mail adresi </w:t>
            </w:r>
          </w:p>
        </w:tc>
        <w:tc>
          <w:tcPr>
            <w:tcW w:w="284" w:type="dxa"/>
          </w:tcPr>
          <w:p w14:paraId="7E957E86" w14:textId="77777777" w:rsidR="0006722D" w:rsidRPr="00EB2CEF" w:rsidRDefault="0006722D" w:rsidP="0006722D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823E080" w14:textId="77777777" w:rsidR="0006722D" w:rsidRPr="00EB2CEF" w:rsidRDefault="0006722D" w:rsidP="0006722D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14:paraId="2368783A" w14:textId="77777777" w:rsidR="0006722D" w:rsidRDefault="0039359F" w:rsidP="0006722D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İREM ÇALIŞKAN DURSUN</w:t>
            </w:r>
          </w:p>
          <w:p w14:paraId="79D907DB" w14:textId="77777777" w:rsidR="0039359F" w:rsidRDefault="0039359F" w:rsidP="0006722D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YATIRIMCI İLİŞKİLERİ KOORDİNATÖR YARDIMCISI</w:t>
            </w:r>
          </w:p>
          <w:p w14:paraId="160F6502" w14:textId="77777777" w:rsidR="0039359F" w:rsidRPr="00470A7E" w:rsidRDefault="0039359F" w:rsidP="0006722D">
            <w:pPr>
              <w:rPr>
                <w:rFonts w:ascii="Arial" w:hAnsi="Arial" w:cs="Arial"/>
                <w:sz w:val="16"/>
                <w:szCs w:val="16"/>
              </w:rPr>
            </w:pPr>
            <w:hyperlink r:id="rId4" w:history="1">
              <w:r>
                <w:rPr>
                  <w:rStyle w:val="Hyperlink"/>
                  <w:rFonts w:ascii="Verdana" w:hAnsi="Verdana"/>
                  <w:color w:val="000000"/>
                  <w:sz w:val="17"/>
                  <w:szCs w:val="17"/>
                </w:rPr>
                <w:t>investor.relations@anadolugroup.com</w:t>
              </w:r>
            </w:hyperlink>
          </w:p>
        </w:tc>
      </w:tr>
      <w:tr w:rsidR="0006722D" w:rsidRPr="00EB2CEF" w14:paraId="520477A3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6621B8D2" w14:textId="77777777" w:rsidR="0006722D" w:rsidRPr="00EB2CEF" w:rsidRDefault="0006722D" w:rsidP="0006722D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Borsa ile iletişimden sorumlu personelin adı, soyadı, görevi, e-mail adresi</w:t>
            </w:r>
          </w:p>
        </w:tc>
        <w:tc>
          <w:tcPr>
            <w:tcW w:w="284" w:type="dxa"/>
          </w:tcPr>
          <w:p w14:paraId="36BC439B" w14:textId="77777777" w:rsidR="0006722D" w:rsidRPr="00EB2CEF" w:rsidRDefault="0006722D" w:rsidP="0006722D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  <w:p w14:paraId="6F7A59B0" w14:textId="77777777" w:rsidR="0006722D" w:rsidRPr="00EB2CEF" w:rsidRDefault="0006722D" w:rsidP="0006722D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14:paraId="43CFA09C" w14:textId="77777777" w:rsidR="0006722D" w:rsidRDefault="0039359F" w:rsidP="0006722D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YUSUF OVNAMAK</w:t>
            </w:r>
          </w:p>
          <w:p w14:paraId="0F515B43" w14:textId="77777777" w:rsidR="0039359F" w:rsidRDefault="0039359F" w:rsidP="0006722D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MALİ İŞLER MÜDÜRÜ</w:t>
            </w:r>
          </w:p>
          <w:p w14:paraId="3F26E3F8" w14:textId="77777777" w:rsidR="0039359F" w:rsidRPr="00470A7E" w:rsidRDefault="0039359F" w:rsidP="0006722D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yusuf.ovnamak@yazicilar.com.tr</w:t>
            </w:r>
          </w:p>
        </w:tc>
      </w:tr>
      <w:tr w:rsidR="0039359F" w:rsidRPr="00EB2CEF" w14:paraId="4E120B23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106E7A31" w14:textId="77777777" w:rsidR="0039359F" w:rsidRPr="00EB2CEF" w:rsidRDefault="0039359F" w:rsidP="0006722D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Yatırımcı ilişkilerinden sorumlu personelin adı, soyadı, görevi, e-mail adresi</w:t>
            </w:r>
          </w:p>
        </w:tc>
        <w:tc>
          <w:tcPr>
            <w:tcW w:w="284" w:type="dxa"/>
          </w:tcPr>
          <w:p w14:paraId="79525255" w14:textId="77777777" w:rsidR="0039359F" w:rsidRPr="00EB2CEF" w:rsidRDefault="0039359F" w:rsidP="0006722D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  <w:p w14:paraId="662D9158" w14:textId="77777777" w:rsidR="0039359F" w:rsidRPr="00EB2CEF" w:rsidRDefault="0039359F" w:rsidP="0006722D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14:paraId="7D2DD094" w14:textId="77777777" w:rsidR="0039359F" w:rsidRDefault="0039359F" w:rsidP="00D553D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İREM ÇALIŞKAN DURSUN</w:t>
            </w:r>
          </w:p>
          <w:p w14:paraId="61A7C862" w14:textId="77777777" w:rsidR="0039359F" w:rsidRDefault="0039359F" w:rsidP="00D553D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YATIRIMCI İLİŞKİLERİ KOORDİNATÖR YARDIMCISI</w:t>
            </w:r>
          </w:p>
          <w:p w14:paraId="7CBF32F0" w14:textId="77777777" w:rsidR="0039359F" w:rsidRPr="00470A7E" w:rsidRDefault="0039359F" w:rsidP="00D553DE">
            <w:pPr>
              <w:rPr>
                <w:rFonts w:ascii="Arial" w:hAnsi="Arial" w:cs="Arial"/>
                <w:sz w:val="16"/>
                <w:szCs w:val="16"/>
              </w:rPr>
            </w:pPr>
            <w:hyperlink r:id="rId5" w:history="1">
              <w:r>
                <w:rPr>
                  <w:rStyle w:val="Hyperlink"/>
                  <w:rFonts w:ascii="Verdana" w:hAnsi="Verdana"/>
                  <w:color w:val="000000"/>
                  <w:sz w:val="17"/>
                  <w:szCs w:val="17"/>
                </w:rPr>
                <w:t>investor.relations@anadolugroup.com</w:t>
              </w:r>
            </w:hyperlink>
          </w:p>
        </w:tc>
      </w:tr>
      <w:tr w:rsidR="0039359F" w:rsidRPr="00EB2CEF" w14:paraId="3D0F913A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25421190" w14:textId="77777777" w:rsidR="0039359F" w:rsidRPr="00EB2CEF" w:rsidRDefault="0039359F" w:rsidP="0006722D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Kurumsal Yönetim Komitesi Üyeleri</w:t>
            </w:r>
          </w:p>
        </w:tc>
        <w:tc>
          <w:tcPr>
            <w:tcW w:w="284" w:type="dxa"/>
          </w:tcPr>
          <w:p w14:paraId="72A87E9A" w14:textId="77777777" w:rsidR="0039359F" w:rsidRPr="00EB2CEF" w:rsidRDefault="0039359F" w:rsidP="0006722D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14:paraId="450DCA1D" w14:textId="77777777" w:rsidR="0039359F" w:rsidRPr="00470A7E" w:rsidRDefault="0039359F" w:rsidP="0006722D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SÜLEYMAN VEHBİ YAZICI-RECEP YILMAZ ARGÜDEN</w:t>
            </w:r>
          </w:p>
        </w:tc>
      </w:tr>
      <w:tr w:rsidR="0039359F" w:rsidRPr="00EB2CEF" w14:paraId="645BBB93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19433DFB" w14:textId="77777777" w:rsidR="0039359F" w:rsidRPr="00EB2CEF" w:rsidRDefault="0039359F" w:rsidP="0006722D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Risk Yönetim Komitesi Üyeleri</w:t>
            </w:r>
          </w:p>
        </w:tc>
        <w:tc>
          <w:tcPr>
            <w:tcW w:w="284" w:type="dxa"/>
          </w:tcPr>
          <w:p w14:paraId="43AD8CD7" w14:textId="77777777" w:rsidR="0039359F" w:rsidRPr="00EB2CEF" w:rsidRDefault="0039359F" w:rsidP="0006722D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14:paraId="7400F8F5" w14:textId="77777777" w:rsidR="0039359F" w:rsidRPr="00470A7E" w:rsidRDefault="007067AD" w:rsidP="0006722D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</w:t>
            </w:r>
          </w:p>
        </w:tc>
      </w:tr>
      <w:tr w:rsidR="0039359F" w:rsidRPr="00EB2CEF" w14:paraId="3376B17F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2E37D7E3" w14:textId="77777777" w:rsidR="0039359F" w:rsidRPr="00EB2CEF" w:rsidRDefault="0039359F" w:rsidP="0006722D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İç Denetim Komitesi Üyeleri</w:t>
            </w:r>
          </w:p>
        </w:tc>
        <w:tc>
          <w:tcPr>
            <w:tcW w:w="284" w:type="dxa"/>
          </w:tcPr>
          <w:p w14:paraId="2F61DF01" w14:textId="77777777" w:rsidR="0039359F" w:rsidRPr="00EB2CEF" w:rsidRDefault="0039359F" w:rsidP="0006722D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14:paraId="58B50466" w14:textId="77777777" w:rsidR="0039359F" w:rsidRPr="00470A7E" w:rsidRDefault="0039359F" w:rsidP="0006722D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ALİ ŞANAL-MEHMET CEM KOZLU</w:t>
            </w:r>
          </w:p>
        </w:tc>
      </w:tr>
      <w:tr w:rsidR="0039359F" w:rsidRPr="00EB2CEF" w14:paraId="53064AA6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6B8412F3" w14:textId="77777777" w:rsidR="0039359F" w:rsidRPr="00EB2CEF" w:rsidRDefault="0039359F" w:rsidP="0006722D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TELEFON NO</w:t>
            </w:r>
          </w:p>
        </w:tc>
        <w:tc>
          <w:tcPr>
            <w:tcW w:w="284" w:type="dxa"/>
          </w:tcPr>
          <w:p w14:paraId="44D7EEDC" w14:textId="77777777" w:rsidR="0039359F" w:rsidRPr="00EB2CEF" w:rsidRDefault="0039359F" w:rsidP="0006722D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14:paraId="2AF34E0E" w14:textId="77777777" w:rsidR="0039359F" w:rsidRPr="00470A7E" w:rsidRDefault="0039359F" w:rsidP="0006722D">
            <w:pPr>
              <w:rPr>
                <w:rFonts w:ascii="Arial" w:hAnsi="Arial" w:cs="Arial"/>
                <w:sz w:val="16"/>
                <w:szCs w:val="16"/>
              </w:rPr>
            </w:pPr>
            <w:r w:rsidRPr="00470A7E">
              <w:rPr>
                <w:rFonts w:ascii="Arial" w:hAnsi="Arial" w:cs="Arial"/>
                <w:sz w:val="16"/>
                <w:szCs w:val="16"/>
              </w:rPr>
              <w:t>216-578-85-00</w:t>
            </w:r>
          </w:p>
        </w:tc>
      </w:tr>
      <w:tr w:rsidR="0039359F" w:rsidRPr="00EB2CEF" w14:paraId="54608CAC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336A9ACC" w14:textId="77777777" w:rsidR="0039359F" w:rsidRPr="00EB2CEF" w:rsidRDefault="0039359F" w:rsidP="0006722D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(Phone)</w:t>
            </w:r>
          </w:p>
        </w:tc>
        <w:tc>
          <w:tcPr>
            <w:tcW w:w="284" w:type="dxa"/>
          </w:tcPr>
          <w:p w14:paraId="1BC14B72" w14:textId="77777777" w:rsidR="0039359F" w:rsidRPr="00EB2CEF" w:rsidRDefault="0039359F" w:rsidP="0006722D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14:paraId="617804E4" w14:textId="77777777" w:rsidR="0039359F" w:rsidRPr="00470A7E" w:rsidRDefault="0039359F" w:rsidP="0006722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9359F" w:rsidRPr="00EB2CEF" w14:paraId="30443ED4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17018744" w14:textId="77777777" w:rsidR="0039359F" w:rsidRPr="00EB2CEF" w:rsidRDefault="0039359F" w:rsidP="0006722D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FAKS NO</w:t>
            </w:r>
          </w:p>
        </w:tc>
        <w:tc>
          <w:tcPr>
            <w:tcW w:w="284" w:type="dxa"/>
          </w:tcPr>
          <w:p w14:paraId="30AEFAF2" w14:textId="77777777" w:rsidR="0039359F" w:rsidRPr="00EB2CEF" w:rsidRDefault="0039359F" w:rsidP="0006722D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14:paraId="43DDD514" w14:textId="77777777" w:rsidR="0039359F" w:rsidRPr="00470A7E" w:rsidRDefault="0039359F" w:rsidP="0006722D">
            <w:pPr>
              <w:rPr>
                <w:rFonts w:ascii="Arial" w:hAnsi="Arial" w:cs="Arial"/>
                <w:sz w:val="16"/>
                <w:szCs w:val="16"/>
              </w:rPr>
            </w:pPr>
            <w:r w:rsidRPr="00470A7E">
              <w:rPr>
                <w:rFonts w:ascii="Arial" w:hAnsi="Arial" w:cs="Arial"/>
                <w:sz w:val="16"/>
                <w:szCs w:val="16"/>
              </w:rPr>
              <w:t>216-575-15-89</w:t>
            </w:r>
          </w:p>
        </w:tc>
      </w:tr>
      <w:tr w:rsidR="0039359F" w:rsidRPr="00EB2CEF" w14:paraId="75DD9BFC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452B0755" w14:textId="77777777" w:rsidR="0039359F" w:rsidRPr="00EB2CEF" w:rsidRDefault="0039359F" w:rsidP="0006722D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(Facsimile)</w:t>
            </w:r>
          </w:p>
        </w:tc>
        <w:tc>
          <w:tcPr>
            <w:tcW w:w="284" w:type="dxa"/>
          </w:tcPr>
          <w:p w14:paraId="1EC52A30" w14:textId="77777777" w:rsidR="0039359F" w:rsidRPr="00EB2CEF" w:rsidRDefault="0039359F" w:rsidP="0006722D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14:paraId="0CF032E8" w14:textId="77777777" w:rsidR="0039359F" w:rsidRPr="00470A7E" w:rsidRDefault="0039359F" w:rsidP="0006722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9359F" w:rsidRPr="00EB2CEF" w14:paraId="3F800E8F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51B60B1B" w14:textId="77777777" w:rsidR="0039359F" w:rsidRPr="00EB2CEF" w:rsidRDefault="0039359F" w:rsidP="0006722D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İNTERNET ADRESİ</w:t>
            </w:r>
          </w:p>
        </w:tc>
        <w:tc>
          <w:tcPr>
            <w:tcW w:w="284" w:type="dxa"/>
          </w:tcPr>
          <w:p w14:paraId="4FD4EEB0" w14:textId="77777777" w:rsidR="0039359F" w:rsidRPr="00EB2CEF" w:rsidRDefault="0039359F" w:rsidP="0006722D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14:paraId="36D5B4A6" w14:textId="77777777" w:rsidR="0039359F" w:rsidRPr="00470A7E" w:rsidRDefault="0039359F" w:rsidP="0006722D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www.yazicilarholding.com</w:t>
            </w:r>
          </w:p>
        </w:tc>
      </w:tr>
      <w:tr w:rsidR="0039359F" w:rsidRPr="00EB2CEF" w14:paraId="707ED127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2EBB5E04" w14:textId="77777777" w:rsidR="0039359F" w:rsidRPr="00EB2CEF" w:rsidRDefault="0039359F" w:rsidP="0006722D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(Web Adress)</w:t>
            </w:r>
          </w:p>
        </w:tc>
        <w:tc>
          <w:tcPr>
            <w:tcW w:w="284" w:type="dxa"/>
          </w:tcPr>
          <w:p w14:paraId="65127FAA" w14:textId="77777777" w:rsidR="0039359F" w:rsidRPr="00EB2CEF" w:rsidRDefault="0039359F" w:rsidP="0006722D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14:paraId="11B89027" w14:textId="77777777" w:rsidR="0039359F" w:rsidRPr="00470A7E" w:rsidRDefault="0039359F" w:rsidP="0006722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9359F" w:rsidRPr="00EB2CEF" w14:paraId="7DFC0F86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4C2AACB8" w14:textId="77777777" w:rsidR="0039359F" w:rsidRPr="00EB2CEF" w:rsidRDefault="0039359F" w:rsidP="0006722D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SPK Seri: VIII, No:54 sayılı Tebliğin 23. Maddesi kapsamında oluşturulan “bilgilendirme politikası”nın internet sitesinde ilan edilip edilmediği</w:t>
            </w:r>
          </w:p>
        </w:tc>
        <w:tc>
          <w:tcPr>
            <w:tcW w:w="284" w:type="dxa"/>
          </w:tcPr>
          <w:p w14:paraId="1C30E9E2" w14:textId="77777777" w:rsidR="0039359F" w:rsidRPr="00EB2CEF" w:rsidRDefault="0039359F" w:rsidP="0006722D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14:paraId="1B89512E" w14:textId="77777777" w:rsidR="0039359F" w:rsidRPr="00470A7E" w:rsidRDefault="0039359F" w:rsidP="0006722D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BİLGİLENDİRME POLİTİKASI İNTERNETTE İLAN EDİLMİŞTİR.</w:t>
            </w:r>
          </w:p>
        </w:tc>
      </w:tr>
      <w:tr w:rsidR="0039359F" w:rsidRPr="00EB2CEF" w14:paraId="31DEF3CF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49EC8243" w14:textId="77777777" w:rsidR="0039359F" w:rsidRPr="00EB2CEF" w:rsidRDefault="0039359F" w:rsidP="0006722D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E-MAIL ADRESİ </w:t>
            </w:r>
          </w:p>
        </w:tc>
        <w:tc>
          <w:tcPr>
            <w:tcW w:w="284" w:type="dxa"/>
          </w:tcPr>
          <w:p w14:paraId="114E247A" w14:textId="77777777" w:rsidR="0039359F" w:rsidRPr="00EB2CEF" w:rsidRDefault="0039359F" w:rsidP="0006722D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14:paraId="7DDA1184" w14:textId="77777777" w:rsidR="0039359F" w:rsidRPr="007067AD" w:rsidRDefault="007067AD" w:rsidP="0006722D">
            <w:pPr>
              <w:rPr>
                <w:rFonts w:ascii="Arial" w:hAnsi="Arial" w:cs="Arial"/>
                <w:sz w:val="16"/>
                <w:szCs w:val="16"/>
              </w:rPr>
            </w:pPr>
            <w:r w:rsidRPr="007067AD">
              <w:rPr>
                <w:rFonts w:ascii="Arial" w:hAnsi="Arial" w:cs="Arial"/>
                <w:sz w:val="16"/>
                <w:szCs w:val="16"/>
              </w:rPr>
              <w:t>yha@anadolugroup.com</w:t>
            </w:r>
          </w:p>
        </w:tc>
      </w:tr>
      <w:tr w:rsidR="0039359F" w:rsidRPr="00EB2CEF" w14:paraId="10823948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513C139B" w14:textId="77777777" w:rsidR="0039359F" w:rsidRPr="00EB2CEF" w:rsidRDefault="0039359F" w:rsidP="0006722D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PERSONEL ve İŞÇİ SAYISI</w:t>
            </w:r>
          </w:p>
          <w:p w14:paraId="08C8FF1F" w14:textId="77777777" w:rsidR="0039359F" w:rsidRPr="00EB2CEF" w:rsidRDefault="0039359F" w:rsidP="0006722D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(Sırasıyla Ocak 2008 ve mevcut durum ayrı ayrı belirtilecek)</w:t>
            </w:r>
          </w:p>
        </w:tc>
        <w:tc>
          <w:tcPr>
            <w:tcW w:w="284" w:type="dxa"/>
          </w:tcPr>
          <w:p w14:paraId="21F00BA0" w14:textId="77777777" w:rsidR="0039359F" w:rsidRPr="00EB2CEF" w:rsidRDefault="0039359F" w:rsidP="0006722D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14:paraId="10FAB7EB" w14:textId="77777777" w:rsidR="0039359F" w:rsidRDefault="007067AD" w:rsidP="0006722D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OCAK 2008              : 7 KİŞİ</w:t>
            </w:r>
          </w:p>
          <w:p w14:paraId="7D6E6E16" w14:textId="77777777" w:rsidR="007067AD" w:rsidRPr="00470A7E" w:rsidRDefault="007067AD" w:rsidP="0006722D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MEVCUT DURUM    :9 KİŞİ</w:t>
            </w:r>
          </w:p>
        </w:tc>
      </w:tr>
      <w:tr w:rsidR="0039359F" w:rsidRPr="00EB2CEF" w14:paraId="7DD01A58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6EDC3939" w14:textId="77777777" w:rsidR="0039359F" w:rsidRPr="00EB2CEF" w:rsidRDefault="0039359F" w:rsidP="0006722D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(Number of Employees)</w:t>
            </w:r>
          </w:p>
        </w:tc>
        <w:tc>
          <w:tcPr>
            <w:tcW w:w="284" w:type="dxa"/>
          </w:tcPr>
          <w:p w14:paraId="118C3725" w14:textId="77777777" w:rsidR="0039359F" w:rsidRPr="00EB2CEF" w:rsidRDefault="0039359F" w:rsidP="0006722D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14:paraId="4B2C4E99" w14:textId="77777777" w:rsidR="0039359F" w:rsidRPr="00470A7E" w:rsidRDefault="0039359F" w:rsidP="0006722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9359F" w:rsidRPr="00EB2CEF" w14:paraId="7516B3A1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338FAF36" w14:textId="77777777" w:rsidR="0039359F" w:rsidRPr="00EB2CEF" w:rsidRDefault="0039359F" w:rsidP="0006722D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TOPLU SÖZLEŞME DÖNEMİ</w:t>
            </w:r>
          </w:p>
        </w:tc>
        <w:tc>
          <w:tcPr>
            <w:tcW w:w="284" w:type="dxa"/>
          </w:tcPr>
          <w:p w14:paraId="2A416D3B" w14:textId="77777777" w:rsidR="0039359F" w:rsidRPr="00EB2CEF" w:rsidRDefault="0039359F" w:rsidP="0006722D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14:paraId="2B083645" w14:textId="77777777" w:rsidR="0039359F" w:rsidRPr="00470A7E" w:rsidRDefault="00AD2C51" w:rsidP="0006722D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TOPLU SÖZLEŞME YAPILMAMAKTADIR.</w:t>
            </w:r>
          </w:p>
        </w:tc>
      </w:tr>
      <w:tr w:rsidR="0039359F" w:rsidRPr="00EB2CEF" w14:paraId="660D4292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02F61B08" w14:textId="77777777" w:rsidR="0039359F" w:rsidRPr="00EB2CEF" w:rsidRDefault="0039359F" w:rsidP="0006722D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(Collective Bargaining Period)</w:t>
            </w:r>
          </w:p>
        </w:tc>
        <w:tc>
          <w:tcPr>
            <w:tcW w:w="284" w:type="dxa"/>
          </w:tcPr>
          <w:p w14:paraId="3677B8FB" w14:textId="77777777" w:rsidR="0039359F" w:rsidRPr="00EB2CEF" w:rsidRDefault="0039359F" w:rsidP="0006722D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14:paraId="2A003C12" w14:textId="77777777" w:rsidR="0039359F" w:rsidRPr="00470A7E" w:rsidRDefault="0039359F" w:rsidP="0006722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9359F" w:rsidRPr="00EB2CEF" w14:paraId="1B93AC84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25BFD88C" w14:textId="77777777" w:rsidR="0039359F" w:rsidRPr="00EB2CEF" w:rsidRDefault="0039359F" w:rsidP="0006722D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BAĞLI BULUNDUĞU İŞÇİ SENDİKASI</w:t>
            </w:r>
          </w:p>
        </w:tc>
        <w:tc>
          <w:tcPr>
            <w:tcW w:w="284" w:type="dxa"/>
          </w:tcPr>
          <w:p w14:paraId="4BE32FDA" w14:textId="77777777" w:rsidR="0039359F" w:rsidRPr="00EB2CEF" w:rsidRDefault="0039359F" w:rsidP="0006722D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14:paraId="65AF927D" w14:textId="77777777" w:rsidR="0039359F" w:rsidRPr="00470A7E" w:rsidRDefault="00AD2C51" w:rsidP="0006722D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SENDİKALI İŞÇİ BULUNMAMAKTADIR.</w:t>
            </w:r>
          </w:p>
        </w:tc>
      </w:tr>
      <w:tr w:rsidR="0039359F" w:rsidRPr="00EB2CEF" w14:paraId="2620FA43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0B4DF509" w14:textId="77777777" w:rsidR="0039359F" w:rsidRPr="00EB2CEF" w:rsidRDefault="0039359F" w:rsidP="0006722D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(Labor Union) </w:t>
            </w:r>
          </w:p>
        </w:tc>
        <w:tc>
          <w:tcPr>
            <w:tcW w:w="284" w:type="dxa"/>
          </w:tcPr>
          <w:p w14:paraId="48BE0CC5" w14:textId="77777777" w:rsidR="0039359F" w:rsidRPr="00EB2CEF" w:rsidRDefault="0039359F" w:rsidP="0006722D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14:paraId="3DFCCBBE" w14:textId="77777777" w:rsidR="0039359F" w:rsidRPr="00470A7E" w:rsidRDefault="0039359F" w:rsidP="0006722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9359F" w:rsidRPr="00EB2CEF" w14:paraId="49BACDE4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5A2DA5B2" w14:textId="77777777" w:rsidR="0039359F" w:rsidRPr="00EB2CEF" w:rsidRDefault="0039359F" w:rsidP="0006722D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BAĞLI BULUNDUĞU İŞVEREN SENDİKASI</w:t>
            </w:r>
          </w:p>
        </w:tc>
        <w:tc>
          <w:tcPr>
            <w:tcW w:w="284" w:type="dxa"/>
          </w:tcPr>
          <w:p w14:paraId="243A70D6" w14:textId="77777777" w:rsidR="0039359F" w:rsidRPr="00EB2CEF" w:rsidRDefault="0039359F" w:rsidP="0006722D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14:paraId="71078D0B" w14:textId="77777777" w:rsidR="0039359F" w:rsidRPr="00470A7E" w:rsidRDefault="0073069A" w:rsidP="0006722D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YOKTUR.</w:t>
            </w:r>
          </w:p>
        </w:tc>
      </w:tr>
      <w:tr w:rsidR="0039359F" w:rsidRPr="00EB2CEF" w14:paraId="4E6FB619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1E797713" w14:textId="77777777" w:rsidR="0039359F" w:rsidRPr="00EB2CEF" w:rsidRDefault="0039359F" w:rsidP="0006722D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(Employers' Union)</w:t>
            </w:r>
          </w:p>
        </w:tc>
        <w:tc>
          <w:tcPr>
            <w:tcW w:w="284" w:type="dxa"/>
          </w:tcPr>
          <w:p w14:paraId="34D9E62D" w14:textId="77777777" w:rsidR="0039359F" w:rsidRPr="00EB2CEF" w:rsidRDefault="0039359F" w:rsidP="0006722D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14:paraId="266010C2" w14:textId="77777777" w:rsidR="0039359F" w:rsidRPr="00470A7E" w:rsidRDefault="0039359F" w:rsidP="0006722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9359F" w:rsidRPr="00EB2CEF" w14:paraId="42CBD033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2EA9ABD5" w14:textId="77777777" w:rsidR="0039359F" w:rsidRPr="00EB2CEF" w:rsidRDefault="0039359F" w:rsidP="0006722D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i/>
                <w:sz w:val="16"/>
                <w:szCs w:val="16"/>
              </w:rPr>
              <w:t>ÖDENMİŞ SERMAYE</w:t>
            </w:r>
          </w:p>
        </w:tc>
        <w:tc>
          <w:tcPr>
            <w:tcW w:w="284" w:type="dxa"/>
          </w:tcPr>
          <w:p w14:paraId="3E31E08C" w14:textId="77777777" w:rsidR="0039359F" w:rsidRPr="00EB2CEF" w:rsidRDefault="0039359F" w:rsidP="0006722D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i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14:paraId="1A80305B" w14:textId="77777777" w:rsidR="0039359F" w:rsidRPr="00470A7E" w:rsidRDefault="0039359F" w:rsidP="0006722D">
            <w:pPr>
              <w:pStyle w:val="Heading1"/>
              <w:rPr>
                <w:rFonts w:cs="Arial"/>
                <w:color w:val="auto"/>
                <w:szCs w:val="16"/>
              </w:rPr>
            </w:pPr>
            <w:r w:rsidRPr="00470A7E">
              <w:rPr>
                <w:rFonts w:cs="Arial"/>
                <w:color w:val="auto"/>
                <w:szCs w:val="16"/>
              </w:rPr>
              <w:t xml:space="preserve">160.000.000 </w:t>
            </w:r>
            <w:r>
              <w:rPr>
                <w:rFonts w:cs="Arial"/>
                <w:color w:val="auto"/>
                <w:szCs w:val="16"/>
              </w:rPr>
              <w:t>,00 TL</w:t>
            </w:r>
          </w:p>
        </w:tc>
      </w:tr>
      <w:tr w:rsidR="0039359F" w:rsidRPr="00EB2CEF" w14:paraId="6A3F0A25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1FFF16C3" w14:textId="77777777" w:rsidR="0039359F" w:rsidRPr="00EB2CEF" w:rsidRDefault="0039359F" w:rsidP="0006722D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i/>
                <w:sz w:val="16"/>
                <w:szCs w:val="16"/>
              </w:rPr>
              <w:t>(Paid-in Capital)</w:t>
            </w:r>
          </w:p>
        </w:tc>
        <w:tc>
          <w:tcPr>
            <w:tcW w:w="284" w:type="dxa"/>
          </w:tcPr>
          <w:p w14:paraId="1818EF57" w14:textId="77777777" w:rsidR="0039359F" w:rsidRPr="00EB2CEF" w:rsidRDefault="0039359F" w:rsidP="0006722D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</w:p>
        </w:tc>
        <w:tc>
          <w:tcPr>
            <w:tcW w:w="4961" w:type="dxa"/>
          </w:tcPr>
          <w:p w14:paraId="0FA28E70" w14:textId="77777777" w:rsidR="0039359F" w:rsidRPr="00470A7E" w:rsidRDefault="0039359F" w:rsidP="0006722D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470A7E">
              <w:rPr>
                <w:rFonts w:ascii="Arial" w:hAnsi="Arial" w:cs="Arial"/>
                <w:i/>
                <w:sz w:val="16"/>
                <w:szCs w:val="16"/>
              </w:rPr>
              <w:t>.</w:t>
            </w:r>
          </w:p>
        </w:tc>
      </w:tr>
      <w:tr w:rsidR="0039359F" w:rsidRPr="00EB2CEF" w14:paraId="43270481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0F7514C5" w14:textId="77777777" w:rsidR="0039359F" w:rsidRPr="00EB2CEF" w:rsidRDefault="0039359F" w:rsidP="0006722D">
            <w:pPr>
              <w:pStyle w:val="Heading3"/>
              <w:rPr>
                <w:sz w:val="16"/>
                <w:szCs w:val="16"/>
              </w:rPr>
            </w:pPr>
            <w:r w:rsidRPr="00EB2CEF">
              <w:rPr>
                <w:sz w:val="16"/>
                <w:szCs w:val="16"/>
              </w:rPr>
              <w:t>İŞLEM GÖRDÜĞÜ PAZAR</w:t>
            </w:r>
          </w:p>
        </w:tc>
        <w:tc>
          <w:tcPr>
            <w:tcW w:w="284" w:type="dxa"/>
          </w:tcPr>
          <w:p w14:paraId="19AA8F8D" w14:textId="77777777" w:rsidR="0039359F" w:rsidRPr="00EB2CEF" w:rsidRDefault="0039359F" w:rsidP="0006722D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14:paraId="3F51E0BA" w14:textId="77777777" w:rsidR="0039359F" w:rsidRPr="00470A7E" w:rsidRDefault="0039359F" w:rsidP="0006722D">
            <w:pPr>
              <w:rPr>
                <w:rFonts w:ascii="Arial" w:hAnsi="Arial" w:cs="Arial"/>
                <w:sz w:val="16"/>
                <w:szCs w:val="16"/>
              </w:rPr>
            </w:pPr>
            <w:r w:rsidRPr="00470A7E">
              <w:rPr>
                <w:rFonts w:ascii="Arial" w:hAnsi="Arial" w:cs="Arial"/>
                <w:sz w:val="16"/>
                <w:szCs w:val="16"/>
              </w:rPr>
              <w:t>1.PAZAR</w:t>
            </w:r>
          </w:p>
        </w:tc>
      </w:tr>
      <w:tr w:rsidR="0039359F" w:rsidRPr="00EB2CEF" w14:paraId="2ECE9479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4AE4A6E6" w14:textId="77777777" w:rsidR="0039359F" w:rsidRPr="00EB2CEF" w:rsidRDefault="0039359F" w:rsidP="0006722D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(Trading Market)</w:t>
            </w:r>
          </w:p>
        </w:tc>
        <w:tc>
          <w:tcPr>
            <w:tcW w:w="284" w:type="dxa"/>
          </w:tcPr>
          <w:p w14:paraId="40E39DD2" w14:textId="77777777" w:rsidR="0039359F" w:rsidRPr="00EB2CEF" w:rsidRDefault="0039359F" w:rsidP="0006722D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14:paraId="772A5A13" w14:textId="77777777" w:rsidR="0039359F" w:rsidRPr="00EB2CEF" w:rsidRDefault="0039359F" w:rsidP="0006722D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</w:tr>
      <w:tr w:rsidR="0039359F" w:rsidRPr="00EB2CEF" w14:paraId="2654E5DE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4622AC51" w14:textId="77777777" w:rsidR="0039359F" w:rsidRPr="00EB2CEF" w:rsidRDefault="0039359F" w:rsidP="0006722D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İŞLEM GÖRDÜĞÜ YURTDIŞI PİYASALAR</w:t>
            </w:r>
          </w:p>
        </w:tc>
        <w:tc>
          <w:tcPr>
            <w:tcW w:w="284" w:type="dxa"/>
          </w:tcPr>
          <w:p w14:paraId="3B396868" w14:textId="77777777" w:rsidR="0039359F" w:rsidRPr="00EB2CEF" w:rsidRDefault="0039359F" w:rsidP="0006722D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14:paraId="2467347A" w14:textId="77777777" w:rsidR="0039359F" w:rsidRPr="00FE78A4" w:rsidRDefault="0073069A" w:rsidP="0006722D">
            <w:pPr>
              <w:rPr>
                <w:rFonts w:ascii="Arial" w:hAnsi="Arial" w:cs="Arial"/>
                <w:sz w:val="16"/>
                <w:szCs w:val="16"/>
              </w:rPr>
            </w:pPr>
            <w:r w:rsidRPr="00FE78A4">
              <w:rPr>
                <w:rFonts w:ascii="Arial" w:hAnsi="Arial" w:cs="Arial"/>
                <w:sz w:val="16"/>
                <w:szCs w:val="16"/>
              </w:rPr>
              <w:t>LUXEMBOURG BORSASI</w:t>
            </w:r>
          </w:p>
        </w:tc>
      </w:tr>
      <w:tr w:rsidR="0039359F" w:rsidRPr="00EB2CEF" w14:paraId="2A0E3D36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22033C4F" w14:textId="77777777" w:rsidR="0039359F" w:rsidRPr="00EB2CEF" w:rsidRDefault="0039359F" w:rsidP="0006722D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84" w:type="dxa"/>
          </w:tcPr>
          <w:p w14:paraId="712D6130" w14:textId="77777777" w:rsidR="0039359F" w:rsidRPr="00EB2CEF" w:rsidRDefault="0039359F" w:rsidP="0006722D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14:paraId="74F65B01" w14:textId="77777777" w:rsidR="0039359F" w:rsidRPr="00EB2CEF" w:rsidRDefault="0039359F" w:rsidP="0006722D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</w:tr>
    </w:tbl>
    <w:p w14:paraId="7F4F003A" w14:textId="77777777" w:rsidR="00E75BC2" w:rsidRDefault="00E75BC2">
      <w:pPr>
        <w:rPr>
          <w:rFonts w:ascii="Arial" w:hAnsi="Arial"/>
          <w:sz w:val="18"/>
        </w:rPr>
      </w:pPr>
    </w:p>
    <w:p w14:paraId="14C8B971" w14:textId="77777777" w:rsidR="00E75BC2" w:rsidRDefault="00E75BC2">
      <w:pPr>
        <w:rPr>
          <w:rFonts w:ascii="Arial" w:hAnsi="Arial"/>
          <w:sz w:val="18"/>
        </w:rPr>
      </w:pPr>
    </w:p>
    <w:p w14:paraId="737EEE01" w14:textId="77777777" w:rsidR="00E75BC2" w:rsidRDefault="00E75BC2">
      <w:pPr>
        <w:rPr>
          <w:rFonts w:ascii="Arial" w:hAnsi="Arial"/>
          <w:sz w:val="18"/>
        </w:rPr>
      </w:pPr>
    </w:p>
    <w:p w14:paraId="677D80EA" w14:textId="77777777" w:rsidR="00E75BC2" w:rsidRDefault="00E75BC2">
      <w:pPr>
        <w:rPr>
          <w:rFonts w:ascii="Arial" w:hAnsi="Arial"/>
          <w:sz w:val="18"/>
        </w:rPr>
      </w:pPr>
    </w:p>
    <w:p w14:paraId="54C78838" w14:textId="77777777" w:rsidR="00E75BC2" w:rsidRDefault="00E75BC2">
      <w:pPr>
        <w:rPr>
          <w:rFonts w:ascii="Arial" w:hAnsi="Arial"/>
          <w:sz w:val="18"/>
        </w:rPr>
      </w:pPr>
    </w:p>
    <w:p w14:paraId="05C1A5D0" w14:textId="77777777" w:rsidR="00E75BC2" w:rsidRDefault="00E75BC2">
      <w:pPr>
        <w:rPr>
          <w:rFonts w:ascii="Arial" w:hAnsi="Arial"/>
          <w:sz w:val="18"/>
        </w:rPr>
      </w:pPr>
    </w:p>
    <w:p w14:paraId="7102CB64" w14:textId="77777777" w:rsidR="00C17A90" w:rsidRDefault="00C17A90">
      <w:pPr>
        <w:rPr>
          <w:rFonts w:ascii="Arial" w:hAnsi="Arial"/>
          <w:sz w:val="18"/>
        </w:rPr>
      </w:pPr>
    </w:p>
    <w:p w14:paraId="1341A953" w14:textId="77777777" w:rsidR="00E75BC2" w:rsidRDefault="00E75BC2">
      <w:pPr>
        <w:rPr>
          <w:rFonts w:ascii="Arial" w:hAnsi="Arial"/>
          <w:sz w:val="18"/>
        </w:rPr>
      </w:pPr>
    </w:p>
    <w:tbl>
      <w:tblPr>
        <w:tblW w:w="9180" w:type="dxa"/>
        <w:tblLayout w:type="fixed"/>
        <w:tblLook w:val="0000" w:firstRow="0" w:lastRow="0" w:firstColumn="0" w:lastColumn="0" w:noHBand="0" w:noVBand="0"/>
      </w:tblPr>
      <w:tblGrid>
        <w:gridCol w:w="4133"/>
        <w:gridCol w:w="1223"/>
        <w:gridCol w:w="3824"/>
      </w:tblGrid>
      <w:tr w:rsidR="00E75BC2" w14:paraId="75C5B20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33" w:type="dxa"/>
          </w:tcPr>
          <w:p w14:paraId="5909A181" w14:textId="77777777" w:rsidR="00E75BC2" w:rsidRDefault="00E75BC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yıla ilişkin iştirak gelirleri aşağıda gösterilmiştir.</w:t>
            </w:r>
          </w:p>
        </w:tc>
        <w:tc>
          <w:tcPr>
            <w:tcW w:w="1223" w:type="dxa"/>
          </w:tcPr>
          <w:p w14:paraId="6185AF39" w14:textId="77777777" w:rsidR="00E75BC2" w:rsidRDefault="00E75BC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3824" w:type="dxa"/>
          </w:tcPr>
          <w:p w14:paraId="60A003FC" w14:textId="77777777" w:rsidR="00E75BC2" w:rsidRDefault="00E75BC2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 participation revenues for the last two years is shown below.</w:t>
            </w:r>
          </w:p>
        </w:tc>
      </w:tr>
    </w:tbl>
    <w:p w14:paraId="3C4CEFA5" w14:textId="77777777" w:rsidR="00E75BC2" w:rsidRDefault="00E75BC2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ab/>
      </w:r>
      <w:r>
        <w:rPr>
          <w:rFonts w:ascii="Arial" w:hAnsi="Arial"/>
          <w:b/>
          <w:sz w:val="16"/>
        </w:rPr>
        <w:tab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951"/>
        <w:gridCol w:w="3119"/>
        <w:gridCol w:w="3543"/>
      </w:tblGrid>
      <w:tr w:rsidR="00FE78A4" w14:paraId="13169E8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51" w:type="dxa"/>
          </w:tcPr>
          <w:p w14:paraId="6E927311" w14:textId="77777777" w:rsidR="00FE78A4" w:rsidRDefault="00FE78A4" w:rsidP="00D553DE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3119" w:type="dxa"/>
          </w:tcPr>
          <w:p w14:paraId="0355431F" w14:textId="77777777" w:rsidR="00FE78A4" w:rsidRDefault="00FE78A4" w:rsidP="00D553D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Gelirleri (TL)</w:t>
            </w:r>
          </w:p>
        </w:tc>
        <w:tc>
          <w:tcPr>
            <w:tcW w:w="3543" w:type="dxa"/>
          </w:tcPr>
          <w:p w14:paraId="78FCBE1F" w14:textId="77777777" w:rsidR="00FE78A4" w:rsidRDefault="00FE78A4" w:rsidP="00D553D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 Gelirler içindeki payı (%)</w:t>
            </w:r>
          </w:p>
        </w:tc>
      </w:tr>
      <w:tr w:rsidR="00FE78A4" w14:paraId="24521F7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51" w:type="dxa"/>
          </w:tcPr>
          <w:p w14:paraId="65CB935A" w14:textId="77777777" w:rsidR="00FE78A4" w:rsidRDefault="00FE78A4" w:rsidP="00D553DE">
            <w:pPr>
              <w:jc w:val="right"/>
              <w:rPr>
                <w:rFonts w:ascii="Arial" w:hAnsi="Arial"/>
                <w:sz w:val="16"/>
                <w:u w:val="single"/>
              </w:rPr>
            </w:pPr>
          </w:p>
        </w:tc>
        <w:tc>
          <w:tcPr>
            <w:tcW w:w="3119" w:type="dxa"/>
          </w:tcPr>
          <w:p w14:paraId="4DE0D164" w14:textId="77777777" w:rsidR="00FE78A4" w:rsidRDefault="00FE78A4" w:rsidP="00D553DE">
            <w:pPr>
              <w:jc w:val="center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 Revenues (TL)</w:t>
            </w:r>
          </w:p>
        </w:tc>
        <w:tc>
          <w:tcPr>
            <w:tcW w:w="3543" w:type="dxa"/>
          </w:tcPr>
          <w:p w14:paraId="44CDC02C" w14:textId="77777777" w:rsidR="00FE78A4" w:rsidRDefault="00FE78A4" w:rsidP="00D553D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Total Revenues (%)</w:t>
            </w:r>
          </w:p>
        </w:tc>
      </w:tr>
      <w:tr w:rsidR="00FE78A4" w14:paraId="6D6CC38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51" w:type="dxa"/>
          </w:tcPr>
          <w:p w14:paraId="7D8DFD01" w14:textId="77777777" w:rsidR="00FE78A4" w:rsidRDefault="00FE78A4" w:rsidP="00D553D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2008</w:t>
            </w:r>
          </w:p>
        </w:tc>
        <w:tc>
          <w:tcPr>
            <w:tcW w:w="3119" w:type="dxa"/>
          </w:tcPr>
          <w:p w14:paraId="4B301B54" w14:textId="77777777" w:rsidR="00FE78A4" w:rsidRDefault="00FE78A4" w:rsidP="00FE78A4">
            <w:pPr>
              <w:ind w:right="145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40.624.399,67</w:t>
            </w:r>
          </w:p>
        </w:tc>
        <w:tc>
          <w:tcPr>
            <w:tcW w:w="3543" w:type="dxa"/>
          </w:tcPr>
          <w:p w14:paraId="0F954B0C" w14:textId="77777777" w:rsidR="00FE78A4" w:rsidRDefault="00FE78A4" w:rsidP="00FE78A4">
            <w:pPr>
              <w:ind w:right="145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86,35</w:t>
            </w:r>
          </w:p>
        </w:tc>
      </w:tr>
      <w:tr w:rsidR="00FE78A4" w14:paraId="1C7FAB0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51" w:type="dxa"/>
          </w:tcPr>
          <w:p w14:paraId="00970145" w14:textId="77777777" w:rsidR="00FE78A4" w:rsidRDefault="00FE78A4" w:rsidP="00D553D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3119" w:type="dxa"/>
          </w:tcPr>
          <w:p w14:paraId="3C187016" w14:textId="77777777" w:rsidR="00FE78A4" w:rsidRDefault="00FE78A4" w:rsidP="00FE78A4">
            <w:pPr>
              <w:ind w:right="145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64.494.465,88</w:t>
            </w:r>
          </w:p>
        </w:tc>
        <w:tc>
          <w:tcPr>
            <w:tcW w:w="3543" w:type="dxa"/>
          </w:tcPr>
          <w:p w14:paraId="1090C26E" w14:textId="77777777" w:rsidR="00FE78A4" w:rsidRDefault="00FE78A4" w:rsidP="00FE78A4">
            <w:pPr>
              <w:ind w:right="145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88,95</w:t>
            </w:r>
          </w:p>
        </w:tc>
      </w:tr>
    </w:tbl>
    <w:p w14:paraId="68D05CA4" w14:textId="77777777" w:rsidR="00E75BC2" w:rsidRDefault="00E75BC2">
      <w:pPr>
        <w:rPr>
          <w:rFonts w:ascii="Arial" w:hAnsi="Arial"/>
          <w:sz w:val="16"/>
        </w:rPr>
      </w:pPr>
    </w:p>
    <w:p w14:paraId="1C7EF585" w14:textId="77777777" w:rsidR="00E75BC2" w:rsidRDefault="00E75BC2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E75BC2" w14:paraId="0DD9576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14:paraId="4D9D9F0C" w14:textId="77777777" w:rsidR="00E75BC2" w:rsidRDefault="00E75BC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14:paraId="32EB5DE3" w14:textId="77777777" w:rsidR="00E75BC2" w:rsidRDefault="00E75BC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14:paraId="0A7D8EBB" w14:textId="77777777" w:rsidR="00E75BC2" w:rsidRDefault="00E75BC2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14:paraId="65FBD2FA" w14:textId="77777777" w:rsidR="00E75BC2" w:rsidRDefault="00E75BC2">
      <w:pPr>
        <w:rPr>
          <w:rFonts w:ascii="Arial" w:hAnsi="Arial"/>
          <w:sz w:val="16"/>
        </w:rPr>
      </w:pPr>
    </w:p>
    <w:p w14:paraId="08D9AD9F" w14:textId="77777777" w:rsidR="00FE78A4" w:rsidRDefault="00FE78A4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FE78A4" w14:paraId="75CA6A06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14:paraId="21E65659" w14:textId="77777777" w:rsidR="00FE78A4" w:rsidRDefault="00FE78A4" w:rsidP="00D553D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14:paraId="1C8B66E8" w14:textId="77777777" w:rsidR="00FE78A4" w:rsidRDefault="00FE78A4" w:rsidP="00D553D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 (TL)</w:t>
            </w:r>
          </w:p>
        </w:tc>
        <w:tc>
          <w:tcPr>
            <w:tcW w:w="2342" w:type="dxa"/>
          </w:tcPr>
          <w:p w14:paraId="2AF78C34" w14:textId="77777777" w:rsidR="00FE78A4" w:rsidRDefault="00FE78A4" w:rsidP="00D553D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FE78A4" w14:paraId="573D0552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14:paraId="71525ECA" w14:textId="77777777" w:rsidR="00FE78A4" w:rsidRDefault="00FE78A4" w:rsidP="00D553DE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14:paraId="000B59E8" w14:textId="77777777" w:rsidR="00FE78A4" w:rsidRDefault="00FE78A4" w:rsidP="00D553D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42" w:type="dxa"/>
          </w:tcPr>
          <w:p w14:paraId="4E84C9C2" w14:textId="77777777" w:rsidR="00FE78A4" w:rsidRDefault="00FE78A4" w:rsidP="00D553D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FE78A4" w14:paraId="0ACE8D55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14:paraId="5B020D34" w14:textId="77777777" w:rsidR="00FE78A4" w:rsidRDefault="00FE78A4" w:rsidP="00D553D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ANADOLU ENDÜSTRİ HOLDİNG A.Ş.</w:t>
            </w:r>
          </w:p>
        </w:tc>
        <w:tc>
          <w:tcPr>
            <w:tcW w:w="2304" w:type="dxa"/>
          </w:tcPr>
          <w:p w14:paraId="78C16BBD" w14:textId="77777777" w:rsidR="00FE78A4" w:rsidRDefault="00FE78A4" w:rsidP="00D553D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81.936.044,00   </w:t>
            </w:r>
          </w:p>
        </w:tc>
        <w:tc>
          <w:tcPr>
            <w:tcW w:w="2342" w:type="dxa"/>
          </w:tcPr>
          <w:p w14:paraId="2F4F286C" w14:textId="77777777" w:rsidR="00FE78A4" w:rsidRDefault="00FE78A4" w:rsidP="00D553DE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68,00</w:t>
            </w:r>
          </w:p>
        </w:tc>
      </w:tr>
      <w:tr w:rsidR="00FE78A4" w14:paraId="37CD53C3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14:paraId="31109E0B" w14:textId="77777777" w:rsidR="00FE78A4" w:rsidRDefault="00FE78A4" w:rsidP="00D553D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ANADOLU EFES BİRACILIK VE MALT SANAYİ  A.Ş.</w:t>
            </w:r>
          </w:p>
        </w:tc>
        <w:tc>
          <w:tcPr>
            <w:tcW w:w="2304" w:type="dxa"/>
          </w:tcPr>
          <w:p w14:paraId="658BCD42" w14:textId="77777777" w:rsidR="00FE78A4" w:rsidRDefault="00FE78A4" w:rsidP="00D553D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139.081.915,81</w:t>
            </w:r>
          </w:p>
        </w:tc>
        <w:tc>
          <w:tcPr>
            <w:tcW w:w="2342" w:type="dxa"/>
          </w:tcPr>
          <w:p w14:paraId="3F4E3ED5" w14:textId="77777777" w:rsidR="00FE78A4" w:rsidRDefault="00FE78A4" w:rsidP="00D553DE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30,91</w:t>
            </w:r>
          </w:p>
        </w:tc>
      </w:tr>
      <w:tr w:rsidR="00FE78A4" w14:paraId="7ED2277B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14:paraId="5B132645" w14:textId="77777777" w:rsidR="00FE78A4" w:rsidRDefault="00FE78A4" w:rsidP="00D553D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ANADOLU ISUZU OTOMOTİV SANAYİ VE TİCARET A.Ş.</w:t>
            </w:r>
          </w:p>
        </w:tc>
        <w:tc>
          <w:tcPr>
            <w:tcW w:w="2304" w:type="dxa"/>
          </w:tcPr>
          <w:p w14:paraId="08B01B62" w14:textId="77777777" w:rsidR="00FE78A4" w:rsidRDefault="00FE78A4" w:rsidP="00D553D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9.077.664,89</w:t>
            </w:r>
          </w:p>
        </w:tc>
        <w:tc>
          <w:tcPr>
            <w:tcW w:w="2342" w:type="dxa"/>
          </w:tcPr>
          <w:p w14:paraId="67172ACF" w14:textId="77777777" w:rsidR="00FE78A4" w:rsidRDefault="00FE78A4" w:rsidP="00D553DE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35,71</w:t>
            </w:r>
          </w:p>
        </w:tc>
      </w:tr>
      <w:tr w:rsidR="00FE78A4" w14:paraId="0574A7C0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14:paraId="5F41832E" w14:textId="77777777" w:rsidR="00FE78A4" w:rsidRDefault="00FE78A4" w:rsidP="00D553D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POLİNAS PLASTİK SANAYİ VE TİCARET A.Ş.</w:t>
            </w:r>
          </w:p>
        </w:tc>
        <w:tc>
          <w:tcPr>
            <w:tcW w:w="2304" w:type="dxa"/>
          </w:tcPr>
          <w:p w14:paraId="6F527252" w14:textId="77777777" w:rsidR="00FE78A4" w:rsidRDefault="00FE78A4" w:rsidP="00D553D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6.300.000,00</w:t>
            </w:r>
          </w:p>
        </w:tc>
        <w:tc>
          <w:tcPr>
            <w:tcW w:w="2342" w:type="dxa"/>
          </w:tcPr>
          <w:p w14:paraId="48F8A23C" w14:textId="77777777" w:rsidR="00FE78A4" w:rsidRDefault="00FE78A4" w:rsidP="00D553DE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10,50</w:t>
            </w:r>
          </w:p>
        </w:tc>
      </w:tr>
      <w:tr w:rsidR="00FE78A4" w14:paraId="6B02DD10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14:paraId="67541CF5" w14:textId="77777777" w:rsidR="00FE78A4" w:rsidRDefault="00FE78A4" w:rsidP="00D553D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ANADOLU MOTOR ÜRETİM VE PAZARLAMA A.Ş.</w:t>
            </w:r>
          </w:p>
        </w:tc>
        <w:tc>
          <w:tcPr>
            <w:tcW w:w="2304" w:type="dxa"/>
          </w:tcPr>
          <w:p w14:paraId="20E7C34A" w14:textId="77777777" w:rsidR="00FE78A4" w:rsidRDefault="00FE78A4" w:rsidP="00D553D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2.343.872,55 </w:t>
            </w:r>
          </w:p>
        </w:tc>
        <w:tc>
          <w:tcPr>
            <w:tcW w:w="2342" w:type="dxa"/>
          </w:tcPr>
          <w:p w14:paraId="763BB104" w14:textId="77777777" w:rsidR="00FE78A4" w:rsidRDefault="00FE78A4" w:rsidP="00D553DE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7,35</w:t>
            </w:r>
          </w:p>
        </w:tc>
      </w:tr>
      <w:tr w:rsidR="00FE78A4" w14:paraId="32A740B8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14:paraId="67E79D54" w14:textId="77777777" w:rsidR="00FE78A4" w:rsidRDefault="00FE78A4" w:rsidP="00D553D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ÇELİK MOTOR TİCARET A.Ş.</w:t>
            </w:r>
          </w:p>
        </w:tc>
        <w:tc>
          <w:tcPr>
            <w:tcW w:w="2304" w:type="dxa"/>
          </w:tcPr>
          <w:p w14:paraId="3B8B9CB9" w14:textId="77777777" w:rsidR="00FE78A4" w:rsidRDefault="00FE78A4" w:rsidP="00D553D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1.286,00 </w:t>
            </w:r>
          </w:p>
        </w:tc>
        <w:tc>
          <w:tcPr>
            <w:tcW w:w="2342" w:type="dxa"/>
          </w:tcPr>
          <w:p w14:paraId="76082CB0" w14:textId="77777777" w:rsidR="00FE78A4" w:rsidRDefault="00FE78A4" w:rsidP="00D553DE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0,00</w:t>
            </w:r>
          </w:p>
        </w:tc>
      </w:tr>
      <w:tr w:rsidR="00FE78A4" w14:paraId="50E16B50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14:paraId="556A9228" w14:textId="77777777" w:rsidR="00FE78A4" w:rsidRDefault="00FE78A4" w:rsidP="00D553D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ANADOLU TERMİK SANTRALLERİ ELEKTRİK ÜRETİM A.Ş.</w:t>
            </w:r>
          </w:p>
        </w:tc>
        <w:tc>
          <w:tcPr>
            <w:tcW w:w="2304" w:type="dxa"/>
          </w:tcPr>
          <w:p w14:paraId="7475F506" w14:textId="77777777" w:rsidR="00FE78A4" w:rsidRDefault="00FE78A4" w:rsidP="00D553D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768,00</w:t>
            </w:r>
          </w:p>
        </w:tc>
        <w:tc>
          <w:tcPr>
            <w:tcW w:w="2342" w:type="dxa"/>
          </w:tcPr>
          <w:p w14:paraId="6C45E7FB" w14:textId="77777777" w:rsidR="00FE78A4" w:rsidRDefault="00FE78A4" w:rsidP="00D553DE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0,00</w:t>
            </w:r>
          </w:p>
        </w:tc>
      </w:tr>
      <w:tr w:rsidR="00FE78A4" w14:paraId="63C0214B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14:paraId="72DEC1E3" w14:textId="77777777" w:rsidR="00FE78A4" w:rsidRDefault="00FE78A4" w:rsidP="00D553D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ANADOLU BİLİŞİM HİZMETLERİ A.Ş.</w:t>
            </w:r>
          </w:p>
        </w:tc>
        <w:tc>
          <w:tcPr>
            <w:tcW w:w="2304" w:type="dxa"/>
          </w:tcPr>
          <w:p w14:paraId="66C11BE5" w14:textId="77777777" w:rsidR="00FE78A4" w:rsidRDefault="00FE78A4" w:rsidP="00D553D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29,13</w:t>
            </w:r>
          </w:p>
        </w:tc>
        <w:tc>
          <w:tcPr>
            <w:tcW w:w="2342" w:type="dxa"/>
          </w:tcPr>
          <w:p w14:paraId="195818E7" w14:textId="77777777" w:rsidR="00FE78A4" w:rsidRDefault="00FE78A4" w:rsidP="00D553DE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0,00</w:t>
            </w:r>
          </w:p>
        </w:tc>
      </w:tr>
      <w:tr w:rsidR="00FE78A4" w14:paraId="6D6FFBDD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14:paraId="5CCA301B" w14:textId="77777777" w:rsidR="00FE78A4" w:rsidRDefault="00FE78A4" w:rsidP="00D553D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ANADOLU ARAÇLAR TİCARET A.Ş</w:t>
            </w:r>
          </w:p>
        </w:tc>
        <w:tc>
          <w:tcPr>
            <w:tcW w:w="2304" w:type="dxa"/>
          </w:tcPr>
          <w:p w14:paraId="53A4714C" w14:textId="77777777" w:rsidR="00FE78A4" w:rsidRDefault="00FE78A4" w:rsidP="00D553D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9,00</w:t>
            </w:r>
          </w:p>
        </w:tc>
        <w:tc>
          <w:tcPr>
            <w:tcW w:w="2342" w:type="dxa"/>
          </w:tcPr>
          <w:p w14:paraId="669B4341" w14:textId="77777777" w:rsidR="00FE78A4" w:rsidRDefault="00FE78A4" w:rsidP="00D553DE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0,00</w:t>
            </w:r>
          </w:p>
        </w:tc>
      </w:tr>
      <w:tr w:rsidR="00FE78A4" w14:paraId="7AE68836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14:paraId="7C1E32A9" w14:textId="77777777" w:rsidR="00FE78A4" w:rsidRDefault="00FE78A4" w:rsidP="00D553D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ANADOLU TAŞIT TİCARET A.Ş.</w:t>
            </w:r>
          </w:p>
        </w:tc>
        <w:tc>
          <w:tcPr>
            <w:tcW w:w="2304" w:type="dxa"/>
          </w:tcPr>
          <w:p w14:paraId="2D8A7475" w14:textId="77777777" w:rsidR="00FE78A4" w:rsidRDefault="00FE78A4" w:rsidP="00D553D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1,00</w:t>
            </w:r>
          </w:p>
        </w:tc>
        <w:tc>
          <w:tcPr>
            <w:tcW w:w="2342" w:type="dxa"/>
          </w:tcPr>
          <w:p w14:paraId="33A2781C" w14:textId="77777777" w:rsidR="00FE78A4" w:rsidRDefault="00FE78A4" w:rsidP="00D553DE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0,00</w:t>
            </w:r>
          </w:p>
        </w:tc>
      </w:tr>
      <w:tr w:rsidR="00FE78A4" w14:paraId="5FAE9602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14:paraId="790468BD" w14:textId="77777777" w:rsidR="00FE78A4" w:rsidRDefault="00FE78A4" w:rsidP="00D553D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ANADOLU TERMİK SANTRALLERİ A.Ş.</w:t>
            </w:r>
          </w:p>
        </w:tc>
        <w:tc>
          <w:tcPr>
            <w:tcW w:w="2304" w:type="dxa"/>
          </w:tcPr>
          <w:p w14:paraId="393314DE" w14:textId="77777777" w:rsidR="00FE78A4" w:rsidRDefault="00FE78A4" w:rsidP="00D553D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1,00</w:t>
            </w:r>
          </w:p>
        </w:tc>
        <w:tc>
          <w:tcPr>
            <w:tcW w:w="2342" w:type="dxa"/>
          </w:tcPr>
          <w:p w14:paraId="77B46C60" w14:textId="77777777" w:rsidR="00FE78A4" w:rsidRDefault="00FE78A4" w:rsidP="00D553DE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0,00</w:t>
            </w:r>
          </w:p>
        </w:tc>
      </w:tr>
      <w:tr w:rsidR="00FE78A4" w14:paraId="30F80EC9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14:paraId="47BDC3BC" w14:textId="77777777" w:rsidR="00FE78A4" w:rsidRDefault="00FE78A4" w:rsidP="00D553D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AES TOPTAN ELEKTRİK TİCARET A.Ş.</w:t>
            </w:r>
          </w:p>
        </w:tc>
        <w:tc>
          <w:tcPr>
            <w:tcW w:w="2304" w:type="dxa"/>
          </w:tcPr>
          <w:p w14:paraId="560AEA8C" w14:textId="77777777" w:rsidR="00FE78A4" w:rsidRDefault="00FE78A4" w:rsidP="00D553D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1,00</w:t>
            </w:r>
          </w:p>
        </w:tc>
        <w:tc>
          <w:tcPr>
            <w:tcW w:w="2342" w:type="dxa"/>
          </w:tcPr>
          <w:p w14:paraId="7BD4E23C" w14:textId="77777777" w:rsidR="00FE78A4" w:rsidRDefault="00FE78A4" w:rsidP="00D553DE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0,00</w:t>
            </w:r>
          </w:p>
        </w:tc>
      </w:tr>
      <w:tr w:rsidR="00FE78A4" w14:paraId="3D406C50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14:paraId="375BF994" w14:textId="77777777" w:rsidR="00FE78A4" w:rsidRDefault="00FE78A4" w:rsidP="00D553D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AEH SİGORTA ACENTELİĞİ A.Ş.</w:t>
            </w:r>
          </w:p>
        </w:tc>
        <w:tc>
          <w:tcPr>
            <w:tcW w:w="2304" w:type="dxa"/>
          </w:tcPr>
          <w:p w14:paraId="5E828452" w14:textId="77777777" w:rsidR="00FE78A4" w:rsidRDefault="00FE78A4" w:rsidP="00D553D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1,00</w:t>
            </w:r>
          </w:p>
        </w:tc>
        <w:tc>
          <w:tcPr>
            <w:tcW w:w="2342" w:type="dxa"/>
          </w:tcPr>
          <w:p w14:paraId="501B2AA9" w14:textId="77777777" w:rsidR="00FE78A4" w:rsidRDefault="00FE78A4" w:rsidP="00D553DE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0,00</w:t>
            </w:r>
          </w:p>
        </w:tc>
      </w:tr>
      <w:tr w:rsidR="00FE78A4" w14:paraId="31B53309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14:paraId="6B880783" w14:textId="77777777" w:rsidR="00FE78A4" w:rsidRDefault="00FE78A4" w:rsidP="00D553D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EFES PAZARLAMA VE  DAĞITIM TİCARET A.Ş.</w:t>
            </w:r>
          </w:p>
        </w:tc>
        <w:tc>
          <w:tcPr>
            <w:tcW w:w="2304" w:type="dxa"/>
          </w:tcPr>
          <w:p w14:paraId="5C950D3F" w14:textId="77777777" w:rsidR="00FE78A4" w:rsidRDefault="00FE78A4" w:rsidP="00D553D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1,00</w:t>
            </w:r>
          </w:p>
        </w:tc>
        <w:tc>
          <w:tcPr>
            <w:tcW w:w="2342" w:type="dxa"/>
          </w:tcPr>
          <w:p w14:paraId="5D2A1003" w14:textId="77777777" w:rsidR="00FE78A4" w:rsidRDefault="00FE78A4" w:rsidP="00D553DE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0,00</w:t>
            </w:r>
          </w:p>
        </w:tc>
      </w:tr>
      <w:tr w:rsidR="00FE78A4" w14:paraId="1BECDCDC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14:paraId="0F73A1FC" w14:textId="77777777" w:rsidR="00FE78A4" w:rsidRDefault="00FE78A4" w:rsidP="00D553D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EFESTUR TURİZM İŞLETMELERİ A.Ş.</w:t>
            </w:r>
          </w:p>
        </w:tc>
        <w:tc>
          <w:tcPr>
            <w:tcW w:w="2304" w:type="dxa"/>
          </w:tcPr>
          <w:p w14:paraId="6219FF7C" w14:textId="77777777" w:rsidR="00FE78A4" w:rsidRDefault="00FE78A4" w:rsidP="00D553D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0,48</w:t>
            </w:r>
          </w:p>
        </w:tc>
        <w:tc>
          <w:tcPr>
            <w:tcW w:w="2342" w:type="dxa"/>
          </w:tcPr>
          <w:p w14:paraId="1A6B2811" w14:textId="77777777" w:rsidR="00FE78A4" w:rsidRDefault="00FE78A4" w:rsidP="00D553DE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0,00</w:t>
            </w:r>
          </w:p>
        </w:tc>
      </w:tr>
    </w:tbl>
    <w:p w14:paraId="68E19EBD" w14:textId="77777777" w:rsidR="00C17A90" w:rsidRDefault="00C17A90">
      <w:pPr>
        <w:rPr>
          <w:rFonts w:ascii="Arial" w:hAnsi="Arial"/>
          <w:color w:val="FF0000"/>
          <w:sz w:val="16"/>
        </w:rPr>
      </w:pPr>
    </w:p>
    <w:p w14:paraId="3293A90E" w14:textId="77777777" w:rsidR="00E75BC2" w:rsidRDefault="00E75BC2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E75BC2" w14:paraId="25DDA35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14:paraId="65C9433E" w14:textId="77777777" w:rsidR="00E75BC2" w:rsidRDefault="00E75BC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14:paraId="75259476" w14:textId="77777777" w:rsidR="00E75BC2" w:rsidRDefault="00E75BC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14:paraId="3DBD6522" w14:textId="77777777" w:rsidR="00E75BC2" w:rsidRDefault="00E75BC2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14:paraId="42D02037" w14:textId="77777777" w:rsidR="00E75BC2" w:rsidRDefault="00E75BC2">
      <w:pPr>
        <w:jc w:val="both"/>
        <w:rPr>
          <w:rFonts w:ascii="Arial" w:hAnsi="Arial"/>
          <w:sz w:val="18"/>
        </w:rPr>
      </w:pPr>
    </w:p>
    <w:p w14:paraId="4570AF21" w14:textId="77777777" w:rsidR="0006722D" w:rsidRPr="00EB2CEF" w:rsidRDefault="0006722D" w:rsidP="0006722D">
      <w:pPr>
        <w:jc w:val="both"/>
        <w:rPr>
          <w:rFonts w:ascii="Arial" w:hAnsi="Arial" w:cs="Arial"/>
          <w:color w:val="0000FF"/>
          <w:sz w:val="16"/>
          <w:szCs w:val="16"/>
        </w:rPr>
      </w:pPr>
      <w:r w:rsidRPr="00EB2CEF">
        <w:rPr>
          <w:rFonts w:ascii="Arial" w:hAnsi="Arial" w:cs="Arial"/>
          <w:color w:val="0000FF"/>
          <w:sz w:val="16"/>
          <w:szCs w:val="16"/>
        </w:rPr>
        <w:t>Doğrudan Pay Sahipleri</w:t>
      </w:r>
    </w:p>
    <w:p w14:paraId="0EFB53F7" w14:textId="77777777" w:rsidR="0006722D" w:rsidRPr="00EB2CEF" w:rsidRDefault="0006722D" w:rsidP="0006722D">
      <w:pPr>
        <w:jc w:val="both"/>
        <w:rPr>
          <w:rFonts w:ascii="Arial" w:hAnsi="Arial" w:cs="Arial"/>
          <w:sz w:val="16"/>
          <w:szCs w:val="16"/>
        </w:rPr>
      </w:pPr>
    </w:p>
    <w:tbl>
      <w:tblPr>
        <w:tblW w:w="9355" w:type="dxa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543"/>
        <w:gridCol w:w="1843"/>
        <w:gridCol w:w="2410"/>
        <w:gridCol w:w="1559"/>
      </w:tblGrid>
      <w:tr w:rsidR="0006722D" w:rsidRPr="00EB2CEF" w14:paraId="1BE289D7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3" w:type="dxa"/>
          </w:tcPr>
          <w:p w14:paraId="5AD0EF70" w14:textId="77777777" w:rsidR="0006722D" w:rsidRPr="00EB2CEF" w:rsidRDefault="0006722D" w:rsidP="0006722D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color w:val="000000"/>
                <w:sz w:val="16"/>
                <w:szCs w:val="16"/>
              </w:rPr>
              <w:t>Ortak Ünvanı</w:t>
            </w:r>
          </w:p>
        </w:tc>
        <w:tc>
          <w:tcPr>
            <w:tcW w:w="1843" w:type="dxa"/>
          </w:tcPr>
          <w:p w14:paraId="1C7E8B2F" w14:textId="77777777" w:rsidR="0006722D" w:rsidRPr="00EB2CEF" w:rsidRDefault="00D553DE" w:rsidP="0006722D">
            <w:pPr>
              <w:jc w:val="center"/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000000"/>
                <w:sz w:val="16"/>
                <w:szCs w:val="16"/>
              </w:rPr>
              <w:t>Tutar (</w:t>
            </w:r>
            <w:r w:rsidR="0006722D" w:rsidRPr="00EB2CEF">
              <w:rPr>
                <w:rFonts w:ascii="Arial" w:hAnsi="Arial" w:cs="Arial"/>
                <w:b/>
                <w:color w:val="000000"/>
                <w:sz w:val="16"/>
                <w:szCs w:val="16"/>
              </w:rPr>
              <w:t>TL)</w:t>
            </w:r>
          </w:p>
        </w:tc>
        <w:tc>
          <w:tcPr>
            <w:tcW w:w="2410" w:type="dxa"/>
          </w:tcPr>
          <w:p w14:paraId="3DAE4857" w14:textId="77777777" w:rsidR="0006722D" w:rsidRPr="00EB2CEF" w:rsidRDefault="0006722D" w:rsidP="0006722D">
            <w:pPr>
              <w:jc w:val="center"/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color w:val="000000"/>
                <w:sz w:val="16"/>
                <w:szCs w:val="16"/>
              </w:rPr>
              <w:t>Sermaye Payı (%)</w:t>
            </w:r>
          </w:p>
        </w:tc>
        <w:tc>
          <w:tcPr>
            <w:tcW w:w="1559" w:type="dxa"/>
          </w:tcPr>
          <w:p w14:paraId="621A0945" w14:textId="77777777" w:rsidR="0006722D" w:rsidRPr="00EB2CEF" w:rsidRDefault="0006722D" w:rsidP="0006722D">
            <w:pPr>
              <w:jc w:val="center"/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color w:val="000000"/>
                <w:sz w:val="16"/>
                <w:szCs w:val="16"/>
              </w:rPr>
              <w:t>Oy Hakkı</w:t>
            </w:r>
          </w:p>
        </w:tc>
      </w:tr>
      <w:tr w:rsidR="0006722D" w:rsidRPr="00EB2CEF" w14:paraId="428B0D5D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3" w:type="dxa"/>
          </w:tcPr>
          <w:p w14:paraId="5CCEB48D" w14:textId="77777777" w:rsidR="0006722D" w:rsidRPr="00EB2CEF" w:rsidRDefault="0006722D" w:rsidP="0006722D">
            <w:pPr>
              <w:rPr>
                <w:rFonts w:ascii="Arial" w:hAnsi="Arial" w:cs="Arial"/>
                <w:b/>
                <w:i/>
                <w:color w:val="000000"/>
                <w:sz w:val="16"/>
                <w:szCs w:val="16"/>
                <w:u w:val="single"/>
              </w:rPr>
            </w:pPr>
            <w:r w:rsidRPr="00EB2CEF">
              <w:rPr>
                <w:rFonts w:ascii="Arial" w:hAnsi="Arial" w:cs="Arial"/>
                <w:b/>
                <w:i/>
                <w:color w:val="000000"/>
                <w:sz w:val="16"/>
                <w:szCs w:val="16"/>
                <w:u w:val="single"/>
              </w:rPr>
              <w:t>Share Holders</w:t>
            </w:r>
          </w:p>
        </w:tc>
        <w:tc>
          <w:tcPr>
            <w:tcW w:w="1843" w:type="dxa"/>
          </w:tcPr>
          <w:p w14:paraId="00F16EF3" w14:textId="77777777" w:rsidR="0006722D" w:rsidRPr="00EB2CEF" w:rsidRDefault="00D553DE" w:rsidP="0006722D">
            <w:pPr>
              <w:jc w:val="center"/>
              <w:rPr>
                <w:rFonts w:ascii="Arial" w:hAnsi="Arial" w:cs="Arial"/>
                <w:b/>
                <w:i/>
                <w:color w:val="000000"/>
                <w:sz w:val="16"/>
                <w:szCs w:val="16"/>
                <w:u w:val="single"/>
              </w:rPr>
            </w:pPr>
            <w:r>
              <w:rPr>
                <w:rFonts w:ascii="Arial" w:hAnsi="Arial" w:cs="Arial"/>
                <w:b/>
                <w:i/>
                <w:color w:val="000000"/>
                <w:sz w:val="16"/>
                <w:szCs w:val="16"/>
                <w:u w:val="single"/>
              </w:rPr>
              <w:t>Amount (</w:t>
            </w:r>
            <w:r w:rsidR="0006722D" w:rsidRPr="00EB2CEF">
              <w:rPr>
                <w:rFonts w:ascii="Arial" w:hAnsi="Arial" w:cs="Arial"/>
                <w:b/>
                <w:i/>
                <w:color w:val="000000"/>
                <w:sz w:val="16"/>
                <w:szCs w:val="16"/>
                <w:u w:val="single"/>
              </w:rPr>
              <w:t>TL)</w:t>
            </w:r>
          </w:p>
        </w:tc>
        <w:tc>
          <w:tcPr>
            <w:tcW w:w="2410" w:type="dxa"/>
          </w:tcPr>
          <w:p w14:paraId="493A1F11" w14:textId="77777777" w:rsidR="0006722D" w:rsidRPr="00EB2CEF" w:rsidRDefault="0006722D" w:rsidP="0006722D">
            <w:pPr>
              <w:jc w:val="center"/>
              <w:rPr>
                <w:rFonts w:ascii="Arial" w:hAnsi="Arial" w:cs="Arial"/>
                <w:b/>
                <w:i/>
                <w:color w:val="000000"/>
                <w:sz w:val="16"/>
                <w:szCs w:val="16"/>
                <w:u w:val="single"/>
              </w:rPr>
            </w:pPr>
            <w:r w:rsidRPr="00EB2CEF">
              <w:rPr>
                <w:rFonts w:ascii="Arial" w:hAnsi="Arial" w:cs="Arial"/>
                <w:b/>
                <w:i/>
                <w:color w:val="000000"/>
                <w:sz w:val="16"/>
                <w:szCs w:val="16"/>
                <w:u w:val="single"/>
              </w:rPr>
              <w:t>Share In Capital(%)</w:t>
            </w:r>
          </w:p>
        </w:tc>
        <w:tc>
          <w:tcPr>
            <w:tcW w:w="1559" w:type="dxa"/>
          </w:tcPr>
          <w:p w14:paraId="55C6B142" w14:textId="77777777" w:rsidR="0006722D" w:rsidRPr="00EB2CEF" w:rsidRDefault="0006722D" w:rsidP="0006722D">
            <w:pPr>
              <w:jc w:val="center"/>
              <w:rPr>
                <w:rFonts w:ascii="Arial" w:hAnsi="Arial" w:cs="Arial"/>
                <w:b/>
                <w:i/>
                <w:color w:val="000000"/>
                <w:sz w:val="16"/>
                <w:szCs w:val="16"/>
                <w:u w:val="single"/>
              </w:rPr>
            </w:pPr>
            <w:r w:rsidRPr="00EB2CEF">
              <w:rPr>
                <w:rFonts w:ascii="Arial" w:hAnsi="Arial" w:cs="Arial"/>
                <w:b/>
                <w:i/>
                <w:color w:val="000000"/>
                <w:sz w:val="16"/>
                <w:szCs w:val="16"/>
                <w:u w:val="single"/>
              </w:rPr>
              <w:t>(Vote Right)</w:t>
            </w:r>
          </w:p>
        </w:tc>
      </w:tr>
    </w:tbl>
    <w:p w14:paraId="6B8C8133" w14:textId="77777777" w:rsidR="0006722D" w:rsidRPr="00EB2CEF" w:rsidRDefault="0006722D" w:rsidP="0006722D">
      <w:pPr>
        <w:jc w:val="both"/>
        <w:rPr>
          <w:rFonts w:ascii="Arial" w:hAnsi="Arial" w:cs="Arial"/>
          <w:sz w:val="16"/>
          <w:szCs w:val="16"/>
        </w:rPr>
      </w:pPr>
    </w:p>
    <w:tbl>
      <w:tblPr>
        <w:tblW w:w="9355" w:type="dxa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543"/>
        <w:gridCol w:w="1892"/>
        <w:gridCol w:w="2410"/>
        <w:gridCol w:w="1510"/>
      </w:tblGrid>
      <w:tr w:rsidR="00C17A90" w:rsidRPr="00EB2CEF" w14:paraId="2AD3BC1D" w14:textId="77777777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543" w:type="dxa"/>
          </w:tcPr>
          <w:p w14:paraId="08456842" w14:textId="77777777" w:rsidR="00C17A90" w:rsidRDefault="008A4B75" w:rsidP="00D553D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</w:t>
            </w:r>
            <w:r w:rsidR="00C17A90">
              <w:rPr>
                <w:rFonts w:ascii="Arial" w:hAnsi="Arial"/>
                <w:color w:val="000000"/>
                <w:sz w:val="16"/>
              </w:rPr>
              <w:t>1- KAMİL YAZICI YÖNETİM VE DANIŞMA A.Ş.</w:t>
            </w:r>
          </w:p>
        </w:tc>
        <w:tc>
          <w:tcPr>
            <w:tcW w:w="1892" w:type="dxa"/>
          </w:tcPr>
          <w:p w14:paraId="69BD60A6" w14:textId="77777777" w:rsidR="00C17A90" w:rsidRDefault="00C17A90" w:rsidP="00D553D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56.505.680,00</w:t>
            </w:r>
          </w:p>
        </w:tc>
        <w:tc>
          <w:tcPr>
            <w:tcW w:w="2410" w:type="dxa"/>
          </w:tcPr>
          <w:p w14:paraId="2131B4BF" w14:textId="77777777" w:rsidR="00C17A90" w:rsidRDefault="00C17A90" w:rsidP="00D553DE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35,32</w:t>
            </w:r>
          </w:p>
        </w:tc>
        <w:tc>
          <w:tcPr>
            <w:tcW w:w="1510" w:type="dxa"/>
          </w:tcPr>
          <w:p w14:paraId="0AEFC135" w14:textId="77777777" w:rsidR="00C17A90" w:rsidRPr="00EB2CEF" w:rsidRDefault="00C17A90" w:rsidP="0006722D">
            <w:pPr>
              <w:ind w:right="1103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C17A90" w:rsidRPr="00EB2CEF" w14:paraId="77D00924" w14:textId="77777777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543" w:type="dxa"/>
          </w:tcPr>
          <w:p w14:paraId="17E45E4F" w14:textId="77777777" w:rsidR="00C17A90" w:rsidRPr="00EB2CEF" w:rsidRDefault="008A4B75" w:rsidP="0006722D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</w:t>
            </w:r>
            <w:r w:rsidR="00C17A90">
              <w:rPr>
                <w:rFonts w:ascii="Arial" w:hAnsi="Arial"/>
                <w:color w:val="000000"/>
                <w:sz w:val="16"/>
              </w:rPr>
              <w:t>2- SÜLEYMAN VEHBİ YAZICI</w:t>
            </w:r>
          </w:p>
        </w:tc>
        <w:tc>
          <w:tcPr>
            <w:tcW w:w="1892" w:type="dxa"/>
          </w:tcPr>
          <w:p w14:paraId="2F02B1E6" w14:textId="77777777" w:rsidR="00C17A90" w:rsidRDefault="00C17A90" w:rsidP="00D553D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8.000.000,00</w:t>
            </w:r>
          </w:p>
        </w:tc>
        <w:tc>
          <w:tcPr>
            <w:tcW w:w="2410" w:type="dxa"/>
          </w:tcPr>
          <w:p w14:paraId="156F9D0C" w14:textId="77777777" w:rsidR="00C17A90" w:rsidRDefault="00C17A90" w:rsidP="00D553DE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5,00</w:t>
            </w:r>
          </w:p>
        </w:tc>
        <w:tc>
          <w:tcPr>
            <w:tcW w:w="1510" w:type="dxa"/>
          </w:tcPr>
          <w:p w14:paraId="75E89CB0" w14:textId="77777777" w:rsidR="00C17A90" w:rsidRPr="00EB2CEF" w:rsidRDefault="00C17A90" w:rsidP="0006722D">
            <w:pPr>
              <w:ind w:right="1103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C17A90" w:rsidRPr="00EB2CEF" w14:paraId="33BE71EF" w14:textId="77777777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543" w:type="dxa"/>
          </w:tcPr>
          <w:p w14:paraId="02FB9801" w14:textId="77777777" w:rsidR="00C17A90" w:rsidRPr="00C17A90" w:rsidRDefault="008A4B75" w:rsidP="0006722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</w:t>
            </w:r>
            <w:r w:rsidR="00C17A90">
              <w:rPr>
                <w:rFonts w:ascii="Arial" w:hAnsi="Arial"/>
                <w:color w:val="000000"/>
                <w:sz w:val="16"/>
              </w:rPr>
              <w:t>3- İBRAHİM YAZICI</w:t>
            </w:r>
          </w:p>
        </w:tc>
        <w:tc>
          <w:tcPr>
            <w:tcW w:w="1892" w:type="dxa"/>
          </w:tcPr>
          <w:p w14:paraId="0902FD76" w14:textId="77777777" w:rsidR="00C17A90" w:rsidRDefault="00C17A90" w:rsidP="00D553D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4.470.159,88</w:t>
            </w:r>
          </w:p>
        </w:tc>
        <w:tc>
          <w:tcPr>
            <w:tcW w:w="2410" w:type="dxa"/>
          </w:tcPr>
          <w:p w14:paraId="52C259F5" w14:textId="77777777" w:rsidR="00C17A90" w:rsidRDefault="00C17A90" w:rsidP="00D553DE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2,79</w:t>
            </w:r>
          </w:p>
        </w:tc>
        <w:tc>
          <w:tcPr>
            <w:tcW w:w="1510" w:type="dxa"/>
          </w:tcPr>
          <w:p w14:paraId="0501DE6B" w14:textId="77777777" w:rsidR="00C17A90" w:rsidRPr="00EB2CEF" w:rsidRDefault="00C17A90" w:rsidP="0006722D">
            <w:pPr>
              <w:ind w:right="1103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C17A90" w:rsidRPr="00EB2CEF" w14:paraId="596ABA03" w14:textId="77777777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543" w:type="dxa"/>
          </w:tcPr>
          <w:p w14:paraId="2C25A71B" w14:textId="77777777" w:rsidR="00C17A90" w:rsidRDefault="008A4B75" w:rsidP="00D553D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</w:t>
            </w:r>
            <w:r w:rsidR="00C17A90">
              <w:rPr>
                <w:rFonts w:ascii="Arial" w:hAnsi="Arial"/>
                <w:color w:val="000000"/>
                <w:sz w:val="16"/>
              </w:rPr>
              <w:t>4-SÜLEYMAN KAMİL YAZICI</w:t>
            </w:r>
          </w:p>
        </w:tc>
        <w:tc>
          <w:tcPr>
            <w:tcW w:w="1892" w:type="dxa"/>
          </w:tcPr>
          <w:p w14:paraId="3B888303" w14:textId="77777777" w:rsidR="00C17A90" w:rsidRDefault="00C17A90" w:rsidP="00D553D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6.881.262,53</w:t>
            </w:r>
          </w:p>
        </w:tc>
        <w:tc>
          <w:tcPr>
            <w:tcW w:w="2410" w:type="dxa"/>
          </w:tcPr>
          <w:p w14:paraId="7F16D983" w14:textId="77777777" w:rsidR="00C17A90" w:rsidRDefault="00C17A90" w:rsidP="00D553DE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4,30</w:t>
            </w:r>
          </w:p>
        </w:tc>
        <w:tc>
          <w:tcPr>
            <w:tcW w:w="1510" w:type="dxa"/>
          </w:tcPr>
          <w:p w14:paraId="2AA3651C" w14:textId="77777777" w:rsidR="00C17A90" w:rsidRPr="00EB2CEF" w:rsidRDefault="00C17A90" w:rsidP="0006722D">
            <w:pPr>
              <w:ind w:right="1103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C17A90" w:rsidRPr="00EB2CEF" w14:paraId="61511A6A" w14:textId="77777777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543" w:type="dxa"/>
          </w:tcPr>
          <w:p w14:paraId="6E6EF2EF" w14:textId="77777777" w:rsidR="00C17A90" w:rsidRDefault="008A4B75" w:rsidP="00D553D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</w:t>
            </w:r>
            <w:r w:rsidR="00C17A90">
              <w:rPr>
                <w:rFonts w:ascii="Arial" w:hAnsi="Arial"/>
                <w:color w:val="000000"/>
                <w:sz w:val="16"/>
              </w:rPr>
              <w:t>5-SUZAN YAZICI</w:t>
            </w:r>
          </w:p>
        </w:tc>
        <w:tc>
          <w:tcPr>
            <w:tcW w:w="1892" w:type="dxa"/>
          </w:tcPr>
          <w:p w14:paraId="316A9F9B" w14:textId="77777777" w:rsidR="00C17A90" w:rsidRDefault="00C17A90" w:rsidP="00D553D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80.002,96</w:t>
            </w:r>
          </w:p>
        </w:tc>
        <w:tc>
          <w:tcPr>
            <w:tcW w:w="2410" w:type="dxa"/>
          </w:tcPr>
          <w:p w14:paraId="6279BC9F" w14:textId="77777777" w:rsidR="00C17A90" w:rsidRDefault="00C17A90" w:rsidP="00D553DE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0,05</w:t>
            </w:r>
          </w:p>
        </w:tc>
        <w:tc>
          <w:tcPr>
            <w:tcW w:w="1510" w:type="dxa"/>
          </w:tcPr>
          <w:p w14:paraId="73460C41" w14:textId="77777777" w:rsidR="00C17A90" w:rsidRPr="00EB2CEF" w:rsidRDefault="00C17A90" w:rsidP="0006722D">
            <w:pPr>
              <w:ind w:right="1103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C17A90" w:rsidRPr="00EB2CEF" w14:paraId="47D419E5" w14:textId="77777777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543" w:type="dxa"/>
          </w:tcPr>
          <w:p w14:paraId="7F6F37A2" w14:textId="77777777" w:rsidR="00C17A90" w:rsidRDefault="008A4B75" w:rsidP="00D553D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</w:t>
            </w:r>
            <w:r w:rsidR="00C17A90">
              <w:rPr>
                <w:rFonts w:ascii="Arial" w:hAnsi="Arial"/>
                <w:color w:val="000000"/>
                <w:sz w:val="16"/>
              </w:rPr>
              <w:t>6-FAZİLET YAZICI</w:t>
            </w:r>
          </w:p>
        </w:tc>
        <w:tc>
          <w:tcPr>
            <w:tcW w:w="1892" w:type="dxa"/>
          </w:tcPr>
          <w:p w14:paraId="68B64DF7" w14:textId="77777777" w:rsidR="00C17A90" w:rsidRDefault="00C17A90" w:rsidP="00D553D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2.273.205,60</w:t>
            </w:r>
          </w:p>
        </w:tc>
        <w:tc>
          <w:tcPr>
            <w:tcW w:w="2410" w:type="dxa"/>
          </w:tcPr>
          <w:p w14:paraId="34D9F059" w14:textId="77777777" w:rsidR="00C17A90" w:rsidRDefault="00C17A90" w:rsidP="00D553DE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1,42</w:t>
            </w:r>
          </w:p>
        </w:tc>
        <w:tc>
          <w:tcPr>
            <w:tcW w:w="1510" w:type="dxa"/>
          </w:tcPr>
          <w:p w14:paraId="27E64439" w14:textId="77777777" w:rsidR="00C17A90" w:rsidRPr="00EB2CEF" w:rsidRDefault="00C17A90" w:rsidP="0006722D">
            <w:pPr>
              <w:ind w:right="1103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C17A90" w:rsidRPr="00EB2CEF" w14:paraId="71163301" w14:textId="77777777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543" w:type="dxa"/>
          </w:tcPr>
          <w:p w14:paraId="2EF24234" w14:textId="77777777" w:rsidR="00C17A90" w:rsidRDefault="008A4B75" w:rsidP="00D553D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</w:t>
            </w:r>
            <w:r w:rsidR="00C17A90">
              <w:rPr>
                <w:rFonts w:ascii="Arial" w:hAnsi="Arial"/>
                <w:color w:val="000000"/>
                <w:sz w:val="16"/>
              </w:rPr>
              <w:t>7-GÜLTEN YAZICI</w:t>
            </w:r>
          </w:p>
        </w:tc>
        <w:tc>
          <w:tcPr>
            <w:tcW w:w="1892" w:type="dxa"/>
          </w:tcPr>
          <w:p w14:paraId="1EE2A0D4" w14:textId="77777777" w:rsidR="00C17A90" w:rsidRDefault="00C17A90" w:rsidP="00D553D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2.273.205,60</w:t>
            </w:r>
          </w:p>
        </w:tc>
        <w:tc>
          <w:tcPr>
            <w:tcW w:w="2410" w:type="dxa"/>
          </w:tcPr>
          <w:p w14:paraId="7740B9FB" w14:textId="77777777" w:rsidR="00C17A90" w:rsidRDefault="00C17A90" w:rsidP="00D553DE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1,42</w:t>
            </w:r>
          </w:p>
        </w:tc>
        <w:tc>
          <w:tcPr>
            <w:tcW w:w="1510" w:type="dxa"/>
          </w:tcPr>
          <w:p w14:paraId="092BD1A4" w14:textId="77777777" w:rsidR="00C17A90" w:rsidRPr="00EB2CEF" w:rsidRDefault="00C17A90" w:rsidP="0006722D">
            <w:pPr>
              <w:ind w:right="1103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C17A90" w:rsidRPr="00EB2CEF" w14:paraId="45572F2B" w14:textId="77777777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543" w:type="dxa"/>
          </w:tcPr>
          <w:p w14:paraId="7BAF9091" w14:textId="77777777" w:rsidR="00C17A90" w:rsidRDefault="008A4B75" w:rsidP="00D553D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</w:t>
            </w:r>
            <w:r w:rsidR="00C17A90">
              <w:rPr>
                <w:rFonts w:ascii="Arial" w:hAnsi="Arial"/>
                <w:color w:val="000000"/>
                <w:sz w:val="16"/>
              </w:rPr>
              <w:t>8-GÜLŞEN YAZICI</w:t>
            </w:r>
          </w:p>
        </w:tc>
        <w:tc>
          <w:tcPr>
            <w:tcW w:w="1892" w:type="dxa"/>
          </w:tcPr>
          <w:p w14:paraId="1949F766" w14:textId="77777777" w:rsidR="00C17A90" w:rsidRDefault="00C17A90" w:rsidP="00D553D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2.273.205,60</w:t>
            </w:r>
          </w:p>
        </w:tc>
        <w:tc>
          <w:tcPr>
            <w:tcW w:w="2410" w:type="dxa"/>
          </w:tcPr>
          <w:p w14:paraId="45A4CD1C" w14:textId="77777777" w:rsidR="00C17A90" w:rsidRDefault="00C17A90" w:rsidP="00D553DE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1,42</w:t>
            </w:r>
          </w:p>
        </w:tc>
        <w:tc>
          <w:tcPr>
            <w:tcW w:w="1510" w:type="dxa"/>
          </w:tcPr>
          <w:p w14:paraId="5E5D88D5" w14:textId="77777777" w:rsidR="00C17A90" w:rsidRPr="00EB2CEF" w:rsidRDefault="00C17A90" w:rsidP="0006722D">
            <w:pPr>
              <w:ind w:right="1103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C17A90" w:rsidRPr="00EB2CEF" w14:paraId="62B8BD6A" w14:textId="77777777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543" w:type="dxa"/>
          </w:tcPr>
          <w:p w14:paraId="3CB94BA7" w14:textId="77777777" w:rsidR="00C17A90" w:rsidRDefault="008A4B75" w:rsidP="00D553D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</w:t>
            </w:r>
            <w:r w:rsidR="00C17A90">
              <w:rPr>
                <w:rFonts w:ascii="Arial" w:hAnsi="Arial"/>
                <w:color w:val="000000"/>
                <w:sz w:val="16"/>
              </w:rPr>
              <w:t>9-NİLGÜN YAZICI</w:t>
            </w:r>
          </w:p>
        </w:tc>
        <w:tc>
          <w:tcPr>
            <w:tcW w:w="1892" w:type="dxa"/>
          </w:tcPr>
          <w:p w14:paraId="2B982700" w14:textId="77777777" w:rsidR="00C17A90" w:rsidRDefault="00C17A90" w:rsidP="00D553D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2.273.205,60</w:t>
            </w:r>
          </w:p>
        </w:tc>
        <w:tc>
          <w:tcPr>
            <w:tcW w:w="2410" w:type="dxa"/>
          </w:tcPr>
          <w:p w14:paraId="071D02F8" w14:textId="77777777" w:rsidR="00C17A90" w:rsidRDefault="00C17A90" w:rsidP="00D553DE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1,42</w:t>
            </w:r>
          </w:p>
        </w:tc>
        <w:tc>
          <w:tcPr>
            <w:tcW w:w="1510" w:type="dxa"/>
          </w:tcPr>
          <w:p w14:paraId="7F07A102" w14:textId="77777777" w:rsidR="00C17A90" w:rsidRPr="00EB2CEF" w:rsidRDefault="00C17A90" w:rsidP="0006722D">
            <w:pPr>
              <w:ind w:right="1103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C17A90" w:rsidRPr="00EB2CEF" w14:paraId="69C808F6" w14:textId="77777777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543" w:type="dxa"/>
          </w:tcPr>
          <w:p w14:paraId="644776BA" w14:textId="77777777" w:rsidR="00C17A90" w:rsidRDefault="00C17A90" w:rsidP="00D553D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10-HÜLYA ELMALIOĞLU</w:t>
            </w:r>
          </w:p>
        </w:tc>
        <w:tc>
          <w:tcPr>
            <w:tcW w:w="1892" w:type="dxa"/>
          </w:tcPr>
          <w:p w14:paraId="24A2BB01" w14:textId="77777777" w:rsidR="00C17A90" w:rsidRDefault="00C17A90" w:rsidP="00D553D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2.273.205,60</w:t>
            </w:r>
          </w:p>
        </w:tc>
        <w:tc>
          <w:tcPr>
            <w:tcW w:w="2410" w:type="dxa"/>
          </w:tcPr>
          <w:p w14:paraId="11ECCB64" w14:textId="77777777" w:rsidR="00C17A90" w:rsidRDefault="00C17A90" w:rsidP="00D553DE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1,42</w:t>
            </w:r>
          </w:p>
        </w:tc>
        <w:tc>
          <w:tcPr>
            <w:tcW w:w="1510" w:type="dxa"/>
          </w:tcPr>
          <w:p w14:paraId="44436D61" w14:textId="77777777" w:rsidR="00C17A90" w:rsidRPr="00EB2CEF" w:rsidRDefault="00C17A90" w:rsidP="0006722D">
            <w:pPr>
              <w:ind w:right="1103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C17A90" w:rsidRPr="00EB2CEF" w14:paraId="36EBF76E" w14:textId="77777777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543" w:type="dxa"/>
          </w:tcPr>
          <w:p w14:paraId="3A0CC6B2" w14:textId="77777777" w:rsidR="00C17A90" w:rsidRDefault="00C17A90" w:rsidP="00D553D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11-ZEYNEP YAZICI</w:t>
            </w:r>
          </w:p>
        </w:tc>
        <w:tc>
          <w:tcPr>
            <w:tcW w:w="1892" w:type="dxa"/>
          </w:tcPr>
          <w:p w14:paraId="172F61C6" w14:textId="77777777" w:rsidR="00C17A90" w:rsidRDefault="00C17A90" w:rsidP="00D553D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3.106.465,92</w:t>
            </w:r>
          </w:p>
        </w:tc>
        <w:tc>
          <w:tcPr>
            <w:tcW w:w="2410" w:type="dxa"/>
          </w:tcPr>
          <w:p w14:paraId="0FC6AADF" w14:textId="77777777" w:rsidR="00C17A90" w:rsidRDefault="00C17A90" w:rsidP="00D553DE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1,94</w:t>
            </w:r>
          </w:p>
        </w:tc>
        <w:tc>
          <w:tcPr>
            <w:tcW w:w="1510" w:type="dxa"/>
          </w:tcPr>
          <w:p w14:paraId="5395DA7E" w14:textId="77777777" w:rsidR="00C17A90" w:rsidRPr="00EB2CEF" w:rsidRDefault="00C17A90" w:rsidP="0006722D">
            <w:pPr>
              <w:ind w:right="1103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C17A90" w:rsidRPr="00EB2CEF" w14:paraId="70CAA4E2" w14:textId="77777777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543" w:type="dxa"/>
          </w:tcPr>
          <w:p w14:paraId="158000C5" w14:textId="77777777" w:rsidR="00C17A90" w:rsidRDefault="00C17A90" w:rsidP="00D553D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12- EFE YAZICI</w:t>
            </w:r>
          </w:p>
          <w:p w14:paraId="6AAA35D1" w14:textId="77777777" w:rsidR="00C17A90" w:rsidRDefault="00C17A90" w:rsidP="00D553D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13- EFES ALEMDAR </w:t>
            </w:r>
          </w:p>
          <w:p w14:paraId="1EDF923B" w14:textId="77777777" w:rsidR="00C17A90" w:rsidRDefault="00C17A90" w:rsidP="00D553D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14- VAHİT YAZICI</w:t>
            </w:r>
          </w:p>
        </w:tc>
        <w:tc>
          <w:tcPr>
            <w:tcW w:w="1892" w:type="dxa"/>
          </w:tcPr>
          <w:p w14:paraId="01F9AC37" w14:textId="77777777" w:rsidR="00C17A90" w:rsidRDefault="00C17A90" w:rsidP="00D553D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579.734,96</w:t>
            </w:r>
          </w:p>
          <w:p w14:paraId="62507818" w14:textId="77777777" w:rsidR="00C17A90" w:rsidRDefault="00C17A90" w:rsidP="00D553D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579.734,96</w:t>
            </w:r>
          </w:p>
          <w:p w14:paraId="441C20D0" w14:textId="77777777" w:rsidR="00C17A90" w:rsidRDefault="00C17A90" w:rsidP="00D553D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5.502.329,96</w:t>
            </w:r>
          </w:p>
        </w:tc>
        <w:tc>
          <w:tcPr>
            <w:tcW w:w="2410" w:type="dxa"/>
          </w:tcPr>
          <w:p w14:paraId="0623B238" w14:textId="77777777" w:rsidR="00C17A90" w:rsidRDefault="00C17A90" w:rsidP="00D553DE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0,36</w:t>
            </w:r>
          </w:p>
          <w:p w14:paraId="2278BBFA" w14:textId="77777777" w:rsidR="00C17A90" w:rsidRDefault="00C17A90" w:rsidP="00D553DE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0,36</w:t>
            </w:r>
          </w:p>
          <w:p w14:paraId="0CD0310D" w14:textId="77777777" w:rsidR="00C17A90" w:rsidRDefault="00C17A90" w:rsidP="00D553DE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3,44</w:t>
            </w:r>
          </w:p>
        </w:tc>
        <w:tc>
          <w:tcPr>
            <w:tcW w:w="1510" w:type="dxa"/>
          </w:tcPr>
          <w:p w14:paraId="29F68149" w14:textId="77777777" w:rsidR="00C17A90" w:rsidRPr="00EB2CEF" w:rsidRDefault="00C17A90" w:rsidP="0006722D">
            <w:pPr>
              <w:ind w:right="1103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C17A90" w:rsidRPr="00EB2CEF" w14:paraId="66862577" w14:textId="77777777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543" w:type="dxa"/>
          </w:tcPr>
          <w:p w14:paraId="29246A5D" w14:textId="77777777" w:rsidR="00C17A90" w:rsidRDefault="00C17A90" w:rsidP="00D553D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15-OSMAN YAZICI</w:t>
            </w:r>
          </w:p>
        </w:tc>
        <w:tc>
          <w:tcPr>
            <w:tcW w:w="1892" w:type="dxa"/>
          </w:tcPr>
          <w:p w14:paraId="751139CA" w14:textId="77777777" w:rsidR="00C17A90" w:rsidRDefault="00C17A90" w:rsidP="00D553D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159.842,60</w:t>
            </w:r>
          </w:p>
        </w:tc>
        <w:tc>
          <w:tcPr>
            <w:tcW w:w="2410" w:type="dxa"/>
          </w:tcPr>
          <w:p w14:paraId="30E2E994" w14:textId="77777777" w:rsidR="00C17A90" w:rsidRDefault="00C17A90" w:rsidP="00D553DE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0,10</w:t>
            </w:r>
          </w:p>
        </w:tc>
        <w:tc>
          <w:tcPr>
            <w:tcW w:w="1510" w:type="dxa"/>
          </w:tcPr>
          <w:p w14:paraId="0C279B86" w14:textId="77777777" w:rsidR="00C17A90" w:rsidRPr="00EB2CEF" w:rsidRDefault="00C17A90" w:rsidP="0006722D">
            <w:pPr>
              <w:ind w:right="1103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C17A90" w:rsidRPr="00EB2CEF" w14:paraId="29FCB02B" w14:textId="77777777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543" w:type="dxa"/>
          </w:tcPr>
          <w:p w14:paraId="43583281" w14:textId="77777777" w:rsidR="00C17A90" w:rsidRDefault="00C17A90" w:rsidP="00D553D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16-M. NURİ YAZICI</w:t>
            </w:r>
          </w:p>
        </w:tc>
        <w:tc>
          <w:tcPr>
            <w:tcW w:w="1892" w:type="dxa"/>
          </w:tcPr>
          <w:p w14:paraId="29964466" w14:textId="77777777" w:rsidR="00C17A90" w:rsidRDefault="00C17A90" w:rsidP="00D553D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4.123.228,28</w:t>
            </w:r>
          </w:p>
        </w:tc>
        <w:tc>
          <w:tcPr>
            <w:tcW w:w="2410" w:type="dxa"/>
          </w:tcPr>
          <w:p w14:paraId="04CAC61D" w14:textId="77777777" w:rsidR="00C17A90" w:rsidRDefault="00C17A90" w:rsidP="00D553DE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2,58</w:t>
            </w:r>
          </w:p>
        </w:tc>
        <w:tc>
          <w:tcPr>
            <w:tcW w:w="1510" w:type="dxa"/>
          </w:tcPr>
          <w:p w14:paraId="721EFDD4" w14:textId="77777777" w:rsidR="00C17A90" w:rsidRPr="00EB2CEF" w:rsidRDefault="00C17A90" w:rsidP="0006722D">
            <w:pPr>
              <w:ind w:right="1103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C17A90" w:rsidRPr="00EB2CEF" w14:paraId="4F4E01C9" w14:textId="77777777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543" w:type="dxa"/>
          </w:tcPr>
          <w:p w14:paraId="5DFF28BA" w14:textId="77777777" w:rsidR="00C17A90" w:rsidRDefault="00C17A90" w:rsidP="00D553D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17-SABİRE YAZICI</w:t>
            </w:r>
          </w:p>
        </w:tc>
        <w:tc>
          <w:tcPr>
            <w:tcW w:w="1892" w:type="dxa"/>
          </w:tcPr>
          <w:p w14:paraId="20CA4FDF" w14:textId="77777777" w:rsidR="00C17A90" w:rsidRDefault="00C17A90" w:rsidP="00D553D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2.905.516,60</w:t>
            </w:r>
          </w:p>
        </w:tc>
        <w:tc>
          <w:tcPr>
            <w:tcW w:w="2410" w:type="dxa"/>
          </w:tcPr>
          <w:p w14:paraId="0C66F1DC" w14:textId="77777777" w:rsidR="00C17A90" w:rsidRDefault="00C17A90" w:rsidP="00D553DE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1,82</w:t>
            </w:r>
          </w:p>
        </w:tc>
        <w:tc>
          <w:tcPr>
            <w:tcW w:w="1510" w:type="dxa"/>
          </w:tcPr>
          <w:p w14:paraId="64594236" w14:textId="77777777" w:rsidR="00C17A90" w:rsidRPr="00EB2CEF" w:rsidRDefault="00C17A90" w:rsidP="0006722D">
            <w:pPr>
              <w:ind w:right="1103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C17A90" w:rsidRPr="00EB2CEF" w14:paraId="75420833" w14:textId="77777777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543" w:type="dxa"/>
          </w:tcPr>
          <w:p w14:paraId="7EA752A2" w14:textId="77777777" w:rsidR="00C17A90" w:rsidRDefault="00C17A90" w:rsidP="00D553D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18-HİDAYET YAZICI</w:t>
            </w:r>
          </w:p>
        </w:tc>
        <w:tc>
          <w:tcPr>
            <w:tcW w:w="1892" w:type="dxa"/>
          </w:tcPr>
          <w:p w14:paraId="741A1027" w14:textId="77777777" w:rsidR="00C17A90" w:rsidRDefault="00C17A90" w:rsidP="00D553D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4.854.896,28</w:t>
            </w:r>
          </w:p>
        </w:tc>
        <w:tc>
          <w:tcPr>
            <w:tcW w:w="2410" w:type="dxa"/>
          </w:tcPr>
          <w:p w14:paraId="26EA9963" w14:textId="77777777" w:rsidR="00C17A90" w:rsidRDefault="00C17A90" w:rsidP="00D553DE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3,03</w:t>
            </w:r>
          </w:p>
        </w:tc>
        <w:tc>
          <w:tcPr>
            <w:tcW w:w="1510" w:type="dxa"/>
          </w:tcPr>
          <w:p w14:paraId="110B3020" w14:textId="77777777" w:rsidR="00C17A90" w:rsidRPr="00EB2CEF" w:rsidRDefault="00C17A90" w:rsidP="0006722D">
            <w:pPr>
              <w:ind w:right="1103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C17A90" w:rsidRPr="00EB2CEF" w14:paraId="377F1226" w14:textId="77777777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543" w:type="dxa"/>
          </w:tcPr>
          <w:p w14:paraId="01417ECC" w14:textId="77777777" w:rsidR="00C17A90" w:rsidRDefault="00C17A90" w:rsidP="00D553D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19-ATİYE MUTLU</w:t>
            </w:r>
          </w:p>
        </w:tc>
        <w:tc>
          <w:tcPr>
            <w:tcW w:w="1892" w:type="dxa"/>
          </w:tcPr>
          <w:p w14:paraId="48AA0BBC" w14:textId="77777777" w:rsidR="00C17A90" w:rsidRDefault="00C17A90" w:rsidP="00D553D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3.942.757,32</w:t>
            </w:r>
          </w:p>
        </w:tc>
        <w:tc>
          <w:tcPr>
            <w:tcW w:w="2410" w:type="dxa"/>
          </w:tcPr>
          <w:p w14:paraId="3E910AE8" w14:textId="77777777" w:rsidR="00C17A90" w:rsidRDefault="00C17A90" w:rsidP="00D553DE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2,46</w:t>
            </w:r>
          </w:p>
        </w:tc>
        <w:tc>
          <w:tcPr>
            <w:tcW w:w="1510" w:type="dxa"/>
          </w:tcPr>
          <w:p w14:paraId="5D5C42E4" w14:textId="77777777" w:rsidR="00C17A90" w:rsidRPr="00EB2CEF" w:rsidRDefault="00C17A90" w:rsidP="0006722D">
            <w:pPr>
              <w:ind w:right="1103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C17A90" w:rsidRPr="00EB2CEF" w14:paraId="0C0957FF" w14:textId="77777777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543" w:type="dxa"/>
          </w:tcPr>
          <w:p w14:paraId="20E8162C" w14:textId="77777777" w:rsidR="00C17A90" w:rsidRDefault="00C17A90" w:rsidP="00D553D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20-A. ŞAZİYE GÜNEY</w:t>
            </w:r>
          </w:p>
        </w:tc>
        <w:tc>
          <w:tcPr>
            <w:tcW w:w="1892" w:type="dxa"/>
          </w:tcPr>
          <w:p w14:paraId="02A74BB6" w14:textId="77777777" w:rsidR="00C17A90" w:rsidRDefault="00C17A90" w:rsidP="00D553D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2.460.835,52</w:t>
            </w:r>
          </w:p>
        </w:tc>
        <w:tc>
          <w:tcPr>
            <w:tcW w:w="2410" w:type="dxa"/>
          </w:tcPr>
          <w:p w14:paraId="671041A8" w14:textId="77777777" w:rsidR="00C17A90" w:rsidRDefault="00C17A90" w:rsidP="00D553DE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1,54</w:t>
            </w:r>
          </w:p>
        </w:tc>
        <w:tc>
          <w:tcPr>
            <w:tcW w:w="1510" w:type="dxa"/>
          </w:tcPr>
          <w:p w14:paraId="75B3C13E" w14:textId="77777777" w:rsidR="00C17A90" w:rsidRPr="00EB2CEF" w:rsidRDefault="00C17A90" w:rsidP="0006722D">
            <w:pPr>
              <w:ind w:right="1103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C17A90" w:rsidRPr="00EB2CEF" w14:paraId="47678937" w14:textId="77777777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543" w:type="dxa"/>
          </w:tcPr>
          <w:p w14:paraId="5D817779" w14:textId="77777777" w:rsidR="00C17A90" w:rsidRDefault="00C17A90" w:rsidP="00D553D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21-Z.NACİYE ABAY</w:t>
            </w:r>
          </w:p>
        </w:tc>
        <w:tc>
          <w:tcPr>
            <w:tcW w:w="1892" w:type="dxa"/>
          </w:tcPr>
          <w:p w14:paraId="4AD152BE" w14:textId="77777777" w:rsidR="00C17A90" w:rsidRDefault="00C17A90" w:rsidP="00D553D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3.942.757,32</w:t>
            </w:r>
          </w:p>
        </w:tc>
        <w:tc>
          <w:tcPr>
            <w:tcW w:w="2410" w:type="dxa"/>
          </w:tcPr>
          <w:p w14:paraId="5B60318B" w14:textId="77777777" w:rsidR="00C17A90" w:rsidRDefault="00C17A90" w:rsidP="00D553DE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2,46</w:t>
            </w:r>
          </w:p>
        </w:tc>
        <w:tc>
          <w:tcPr>
            <w:tcW w:w="1510" w:type="dxa"/>
          </w:tcPr>
          <w:p w14:paraId="14597844" w14:textId="77777777" w:rsidR="00C17A90" w:rsidRPr="00EB2CEF" w:rsidRDefault="00C17A90" w:rsidP="0006722D">
            <w:pPr>
              <w:ind w:right="1103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C17A90" w:rsidRPr="00EB2CEF" w14:paraId="42212D50" w14:textId="77777777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543" w:type="dxa"/>
          </w:tcPr>
          <w:p w14:paraId="6A07EBE1" w14:textId="77777777" w:rsidR="00C17A90" w:rsidRDefault="00C17A90" w:rsidP="00D553D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22-F.NEJMİYE ÇİTAL</w:t>
            </w:r>
          </w:p>
        </w:tc>
        <w:tc>
          <w:tcPr>
            <w:tcW w:w="1892" w:type="dxa"/>
          </w:tcPr>
          <w:p w14:paraId="4CF0FBF7" w14:textId="77777777" w:rsidR="00C17A90" w:rsidRDefault="00C17A90" w:rsidP="00D553D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3.156.111,56</w:t>
            </w:r>
          </w:p>
        </w:tc>
        <w:tc>
          <w:tcPr>
            <w:tcW w:w="2410" w:type="dxa"/>
          </w:tcPr>
          <w:p w14:paraId="53FF1BC7" w14:textId="77777777" w:rsidR="00C17A90" w:rsidRDefault="00C17A90" w:rsidP="00D553DE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1,98</w:t>
            </w:r>
          </w:p>
        </w:tc>
        <w:tc>
          <w:tcPr>
            <w:tcW w:w="1510" w:type="dxa"/>
          </w:tcPr>
          <w:p w14:paraId="7CD99474" w14:textId="77777777" w:rsidR="00C17A90" w:rsidRPr="00EB2CEF" w:rsidRDefault="00C17A90" w:rsidP="0006722D">
            <w:pPr>
              <w:ind w:right="1103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C17A90" w:rsidRPr="00EB2CEF" w14:paraId="232B62C6" w14:textId="77777777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543" w:type="dxa"/>
          </w:tcPr>
          <w:p w14:paraId="0DD4239E" w14:textId="77777777" w:rsidR="00C17A90" w:rsidRDefault="00C17A90" w:rsidP="00D553D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23-F.HATİCE BAŞKAN </w:t>
            </w:r>
          </w:p>
        </w:tc>
        <w:tc>
          <w:tcPr>
            <w:tcW w:w="1892" w:type="dxa"/>
          </w:tcPr>
          <w:p w14:paraId="1E6717CD" w14:textId="77777777" w:rsidR="00C17A90" w:rsidRDefault="00C17A90" w:rsidP="00D553D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1.257.140,00</w:t>
            </w:r>
          </w:p>
        </w:tc>
        <w:tc>
          <w:tcPr>
            <w:tcW w:w="2410" w:type="dxa"/>
          </w:tcPr>
          <w:p w14:paraId="7408DE2C" w14:textId="77777777" w:rsidR="00C17A90" w:rsidRDefault="00C17A90" w:rsidP="00D553DE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0,79</w:t>
            </w:r>
          </w:p>
        </w:tc>
        <w:tc>
          <w:tcPr>
            <w:tcW w:w="1510" w:type="dxa"/>
          </w:tcPr>
          <w:p w14:paraId="134041DC" w14:textId="77777777" w:rsidR="00C17A90" w:rsidRPr="00EB2CEF" w:rsidRDefault="00C17A90" w:rsidP="0006722D">
            <w:pPr>
              <w:ind w:right="1103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C17A90" w:rsidRPr="00EB2CEF" w14:paraId="5D88E280" w14:textId="77777777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543" w:type="dxa"/>
          </w:tcPr>
          <w:p w14:paraId="52791534" w14:textId="77777777" w:rsidR="00C17A90" w:rsidRPr="00EB2CEF" w:rsidRDefault="00C17A90" w:rsidP="0006722D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24-</w:t>
            </w:r>
            <w:r w:rsidR="008A4B75">
              <w:rPr>
                <w:rFonts w:ascii="Arial" w:hAnsi="Arial" w:cs="Arial"/>
                <w:color w:val="000000"/>
                <w:sz w:val="16"/>
                <w:szCs w:val="16"/>
              </w:rPr>
              <w:t>HALKA AÇIK KISIM</w:t>
            </w:r>
          </w:p>
        </w:tc>
        <w:tc>
          <w:tcPr>
            <w:tcW w:w="1892" w:type="dxa"/>
          </w:tcPr>
          <w:p w14:paraId="0A2F4C7A" w14:textId="77777777" w:rsidR="00C17A90" w:rsidRDefault="00C17A90" w:rsidP="00D553D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36.125.515,35</w:t>
            </w:r>
          </w:p>
        </w:tc>
        <w:tc>
          <w:tcPr>
            <w:tcW w:w="2410" w:type="dxa"/>
          </w:tcPr>
          <w:p w14:paraId="53959CF7" w14:textId="77777777" w:rsidR="00C17A90" w:rsidRDefault="00C17A90" w:rsidP="00D553DE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22,58</w:t>
            </w:r>
          </w:p>
        </w:tc>
        <w:tc>
          <w:tcPr>
            <w:tcW w:w="1510" w:type="dxa"/>
          </w:tcPr>
          <w:p w14:paraId="2DB395DC" w14:textId="77777777" w:rsidR="00C17A90" w:rsidRPr="00EB2CEF" w:rsidRDefault="00C17A90" w:rsidP="0006722D">
            <w:pPr>
              <w:ind w:right="1103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C17A90" w:rsidRPr="00EB2CEF" w14:paraId="2C4730D6" w14:textId="77777777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543" w:type="dxa"/>
          </w:tcPr>
          <w:p w14:paraId="67663093" w14:textId="77777777" w:rsidR="00C17A90" w:rsidRPr="00EB2CEF" w:rsidRDefault="00C17A90" w:rsidP="0006722D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92" w:type="dxa"/>
          </w:tcPr>
          <w:p w14:paraId="56625CB4" w14:textId="77777777" w:rsidR="00C17A90" w:rsidRPr="00EB2CEF" w:rsidRDefault="00C17A90" w:rsidP="0006722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410" w:type="dxa"/>
          </w:tcPr>
          <w:p w14:paraId="168B5569" w14:textId="77777777" w:rsidR="00C17A90" w:rsidRPr="00EB2CEF" w:rsidRDefault="00C17A90" w:rsidP="0006722D">
            <w:pPr>
              <w:ind w:right="1103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510" w:type="dxa"/>
          </w:tcPr>
          <w:p w14:paraId="7A5865D2" w14:textId="77777777" w:rsidR="00C17A90" w:rsidRPr="00EB2CEF" w:rsidRDefault="00C17A90" w:rsidP="0006722D">
            <w:pPr>
              <w:ind w:right="1103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C17A90" w:rsidRPr="00C17A90" w14:paraId="0D205ADB" w14:textId="77777777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543" w:type="dxa"/>
          </w:tcPr>
          <w:p w14:paraId="42294BD9" w14:textId="77777777" w:rsidR="00C17A90" w:rsidRPr="00C17A90" w:rsidRDefault="00C17A90" w:rsidP="0006722D">
            <w:pPr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C17A90">
              <w:rPr>
                <w:rFonts w:ascii="Arial" w:hAnsi="Arial" w:cs="Arial"/>
                <w:b/>
                <w:color w:val="000000"/>
                <w:sz w:val="18"/>
                <w:szCs w:val="18"/>
              </w:rPr>
              <w:t>GENEL TOPLAM/TOTAL</w:t>
            </w:r>
          </w:p>
        </w:tc>
        <w:tc>
          <w:tcPr>
            <w:tcW w:w="1892" w:type="dxa"/>
          </w:tcPr>
          <w:p w14:paraId="454F8FF6" w14:textId="77777777" w:rsidR="00C17A90" w:rsidRPr="00C17A90" w:rsidRDefault="00C17A90" w:rsidP="00C17A90">
            <w:pPr>
              <w:jc w:val="right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C17A90">
              <w:rPr>
                <w:rFonts w:ascii="Arial" w:hAnsi="Arial" w:cs="Arial"/>
                <w:b/>
                <w:color w:val="000000"/>
                <w:sz w:val="18"/>
                <w:szCs w:val="18"/>
              </w:rPr>
              <w:t>160.000.000,00</w:t>
            </w:r>
          </w:p>
        </w:tc>
        <w:tc>
          <w:tcPr>
            <w:tcW w:w="2410" w:type="dxa"/>
          </w:tcPr>
          <w:p w14:paraId="185298D3" w14:textId="77777777" w:rsidR="00C17A90" w:rsidRPr="00C17A90" w:rsidRDefault="00C17A90" w:rsidP="0006722D">
            <w:pPr>
              <w:ind w:right="1103"/>
              <w:jc w:val="right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C17A90">
              <w:rPr>
                <w:rFonts w:ascii="Arial" w:hAnsi="Arial" w:cs="Arial"/>
                <w:b/>
                <w:color w:val="000000"/>
                <w:sz w:val="18"/>
                <w:szCs w:val="18"/>
              </w:rPr>
              <w:t>100,00</w:t>
            </w:r>
          </w:p>
        </w:tc>
        <w:tc>
          <w:tcPr>
            <w:tcW w:w="1510" w:type="dxa"/>
          </w:tcPr>
          <w:p w14:paraId="33BDA2EE" w14:textId="77777777" w:rsidR="00C17A90" w:rsidRPr="00C17A90" w:rsidRDefault="00C17A90" w:rsidP="0006722D">
            <w:pPr>
              <w:ind w:right="1103"/>
              <w:jc w:val="right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</w:p>
        </w:tc>
      </w:tr>
      <w:tr w:rsidR="00C17A90" w:rsidRPr="00EB2CEF" w14:paraId="6C89C897" w14:textId="77777777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543" w:type="dxa"/>
          </w:tcPr>
          <w:p w14:paraId="2D4A4798" w14:textId="77777777" w:rsidR="00C17A90" w:rsidRPr="00EB2CEF" w:rsidRDefault="00C17A90" w:rsidP="0006722D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92" w:type="dxa"/>
          </w:tcPr>
          <w:p w14:paraId="15A9695D" w14:textId="77777777" w:rsidR="00C17A90" w:rsidRPr="00EB2CEF" w:rsidRDefault="00C17A90" w:rsidP="0006722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410" w:type="dxa"/>
          </w:tcPr>
          <w:p w14:paraId="1F3BD1C7" w14:textId="77777777" w:rsidR="00C17A90" w:rsidRPr="00EB2CEF" w:rsidRDefault="00C17A90" w:rsidP="0006722D">
            <w:pPr>
              <w:ind w:right="1103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510" w:type="dxa"/>
          </w:tcPr>
          <w:p w14:paraId="54EB9396" w14:textId="77777777" w:rsidR="00C17A90" w:rsidRPr="00EB2CEF" w:rsidRDefault="00C17A90" w:rsidP="0006722D">
            <w:pPr>
              <w:ind w:right="1103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</w:tbl>
    <w:p w14:paraId="7CE146A8" w14:textId="77777777" w:rsidR="0006722D" w:rsidRPr="00EB2CEF" w:rsidRDefault="0006722D" w:rsidP="0006722D">
      <w:pPr>
        <w:jc w:val="both"/>
        <w:rPr>
          <w:rFonts w:ascii="Arial" w:hAnsi="Arial" w:cs="Arial"/>
          <w:sz w:val="16"/>
          <w:szCs w:val="16"/>
        </w:rPr>
      </w:pPr>
    </w:p>
    <w:p w14:paraId="69609A55" w14:textId="77777777" w:rsidR="00E75BC2" w:rsidRDefault="00E75BC2">
      <w:pPr>
        <w:jc w:val="both"/>
        <w:rPr>
          <w:rFonts w:ascii="Arial" w:hAnsi="Arial"/>
          <w:sz w:val="16"/>
        </w:rPr>
      </w:pPr>
    </w:p>
    <w:sectPr w:rsidR="00E75BC2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grammar="clean"/>
  <w:formsDesign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21AEA"/>
    <w:rsid w:val="0006722D"/>
    <w:rsid w:val="0039359F"/>
    <w:rsid w:val="00421AEA"/>
    <w:rsid w:val="00470A7E"/>
    <w:rsid w:val="00662233"/>
    <w:rsid w:val="007067AD"/>
    <w:rsid w:val="0073069A"/>
    <w:rsid w:val="0087130B"/>
    <w:rsid w:val="008A4B75"/>
    <w:rsid w:val="0093062D"/>
    <w:rsid w:val="00AD2C51"/>
    <w:rsid w:val="00C17A90"/>
    <w:rsid w:val="00D553DE"/>
    <w:rsid w:val="00E75BC2"/>
    <w:rsid w:val="00FE7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7C3A42B"/>
  <w15:chartTrackingRefBased/>
  <w15:docId w15:val="{0ADADA9B-7F26-4A14-8E19-2F49B90B8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3">
    <w:name w:val="heading 3"/>
    <w:basedOn w:val="Normal"/>
    <w:next w:val="Normal"/>
    <w:qFormat/>
    <w:rsid w:val="0006722D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">
    <w:name w:val="Body Text"/>
    <w:basedOn w:val="Normal"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pPr>
      <w:jc w:val="both"/>
    </w:pPr>
    <w:rPr>
      <w:rFonts w:ascii="Arial" w:hAnsi="Arial"/>
      <w:color w:val="FF0000"/>
      <w:sz w:val="18"/>
      <w:u w:val="single"/>
    </w:rPr>
  </w:style>
  <w:style w:type="character" w:styleId="Hyperlink">
    <w:name w:val="Hyperlink"/>
    <w:basedOn w:val="DefaultParagraphFont"/>
    <w:rsid w:val="0039359F"/>
    <w:rPr>
      <w:color w:val="0000FF"/>
      <w:u w:val="single"/>
    </w:rPr>
  </w:style>
  <w:style w:type="character" w:customStyle="1" w:styleId="icsayfayazi1">
    <w:name w:val="icsayfa_yazi1"/>
    <w:basedOn w:val="DefaultParagraphFont"/>
    <w:rsid w:val="0039359F"/>
    <w:rPr>
      <w:rFonts w:ascii="Verdana" w:hAnsi="Verdana" w:hint="default"/>
      <w:color w:val="2C2C2C"/>
      <w:sz w:val="17"/>
      <w:szCs w:val="1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investor.relations@anadolugroup.com" TargetMode="External"/><Relationship Id="rId4" Type="http://schemas.openxmlformats.org/officeDocument/2006/relationships/hyperlink" Target="mailto:investor.relations@anadolugroup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781</Words>
  <Characters>4458</Characters>
  <Application>Microsoft Office Word</Application>
  <DocSecurity>0</DocSecurity>
  <Lines>37</Lines>
  <Paragraphs>10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5229</CharactersWithSpaces>
  <SharedDoc>false</SharedDoc>
  <HLinks>
    <vt:vector size="12" baseType="variant">
      <vt:variant>
        <vt:i4>1835117</vt:i4>
      </vt:variant>
      <vt:variant>
        <vt:i4>3</vt:i4>
      </vt:variant>
      <vt:variant>
        <vt:i4>0</vt:i4>
      </vt:variant>
      <vt:variant>
        <vt:i4>5</vt:i4>
      </vt:variant>
      <vt:variant>
        <vt:lpwstr>mailto:investor.relations@anadolugroup.com</vt:lpwstr>
      </vt:variant>
      <vt:variant>
        <vt:lpwstr/>
      </vt:variant>
      <vt:variant>
        <vt:i4>1835117</vt:i4>
      </vt:variant>
      <vt:variant>
        <vt:i4>0</vt:i4>
      </vt:variant>
      <vt:variant>
        <vt:i4>0</vt:i4>
      </vt:variant>
      <vt:variant>
        <vt:i4>5</vt:i4>
      </vt:variant>
      <vt:variant>
        <vt:lpwstr>mailto:investor.relations@anadolugroup.com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2009-04-27T16:38:00Z</cp:lastPrinted>
  <dcterms:created xsi:type="dcterms:W3CDTF">2022-09-01T21:52:00Z</dcterms:created>
  <dcterms:modified xsi:type="dcterms:W3CDTF">2022-09-01T21:52:00Z</dcterms:modified>
</cp:coreProperties>
</file>