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E663" w14:textId="723FA8B0" w:rsidR="00DE5870" w:rsidRDefault="00DE5870" w:rsidP="00DE58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</w:pPr>
      <w:r w:rsidRPr="00DE5870"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 xml:space="preserve">* </w:t>
      </w:r>
      <w:r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 xml:space="preserve">***Team </w:t>
      </w:r>
      <w:r w:rsidR="007D42AB"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>M</w:t>
      </w:r>
      <w:r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>embers***</w:t>
      </w:r>
    </w:p>
    <w:p w14:paraId="3C42077A" w14:textId="44E9485D" w:rsidR="00DE5870" w:rsidRPr="00DE5870" w:rsidRDefault="00DE5870" w:rsidP="00DE58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</w:pPr>
      <w:r w:rsidRPr="00DE5870"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>Ozias Mulenda</w:t>
      </w:r>
    </w:p>
    <w:p w14:paraId="4C259B7A" w14:textId="77777777" w:rsidR="00DE5870" w:rsidRPr="00DE5870" w:rsidRDefault="00DE5870" w:rsidP="00DE58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</w:pPr>
      <w:r w:rsidRPr="00DE5870"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>* Leonard Bezuidenhout</w:t>
      </w:r>
    </w:p>
    <w:p w14:paraId="59CA6E16" w14:textId="77777777" w:rsidR="00DE5870" w:rsidRPr="00DE5870" w:rsidRDefault="00DE5870" w:rsidP="00DE58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</w:pPr>
      <w:r w:rsidRPr="00DE5870"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>* Simphiwe Nkgau</w:t>
      </w:r>
    </w:p>
    <w:p w14:paraId="45EE28DE" w14:textId="77777777" w:rsidR="00DE5870" w:rsidRPr="00DE5870" w:rsidRDefault="00DE5870" w:rsidP="00DE58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</w:pPr>
      <w:r w:rsidRPr="00DE5870">
        <w:rPr>
          <w:rFonts w:ascii="Consolas" w:eastAsia="Times New Roman" w:hAnsi="Consolas" w:cs="Times New Roman"/>
          <w:color w:val="FFFFFF"/>
          <w:sz w:val="72"/>
          <w:szCs w:val="72"/>
          <w:lang w:eastAsia="en-ZA"/>
        </w:rPr>
        <w:t>* Tiaan van Rooyen</w:t>
      </w:r>
    </w:p>
    <w:p w14:paraId="79E68044" w14:textId="77777777" w:rsidR="00FA77B4" w:rsidRDefault="00FA77B4"/>
    <w:sectPr w:rsidR="00FA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56"/>
    <w:rsid w:val="0025395F"/>
    <w:rsid w:val="003A49C4"/>
    <w:rsid w:val="007D42AB"/>
    <w:rsid w:val="00D34256"/>
    <w:rsid w:val="00DE5870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DDDF8"/>
  <w15:chartTrackingRefBased/>
  <w15:docId w15:val="{9E0AA73C-08F9-41D4-B931-A56F65D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Ozias Mulenda</dc:creator>
  <cp:keywords/>
  <dc:description/>
  <cp:lastModifiedBy>Ozias Mulenda</cp:lastModifiedBy>
  <cp:revision>3</cp:revision>
  <dcterms:created xsi:type="dcterms:W3CDTF">2022-08-29T14:02:00Z</dcterms:created>
  <dcterms:modified xsi:type="dcterms:W3CDTF">2022-08-29T14:04:00Z</dcterms:modified>
</cp:coreProperties>
</file>