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beceb35a367f2cbf40a3003e977ca8bba308f6be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2026-08-16T04:35:02.494Z</dcterms:created>
  <dcterms:modified xsi:type="dcterms:W3CDTF">2026-08-16T04:35:02.494Z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