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7D0E437F" w:rsidR="004F6B84" w:rsidRDefault="00280A8D" w:rsidP="00503104">
            <w:r>
              <w:t>Start Service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47847DDF" w:rsidR="004F6B84" w:rsidRDefault="00280A8D" w:rsidP="00280A8D">
            <w:r>
              <w:t>Starts the service for use by clients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047EF969" w14:textId="54C6E420" w:rsidR="002E4565" w:rsidRDefault="00280A8D" w:rsidP="00280A8D">
            <w:pPr>
              <w:pStyle w:val="ListParagraph"/>
              <w:numPr>
                <w:ilvl w:val="0"/>
                <w:numId w:val="6"/>
              </w:numPr>
            </w:pPr>
            <w:r>
              <w:t>The service is not running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39A6389C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7C09729E" w:rsidR="004F6B84" w:rsidRDefault="00280A8D" w:rsidP="00280A8D">
            <w:r>
              <w:t>Administrator selects start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530CC873" w14:textId="77777777" w:rsidR="00E41672" w:rsidRDefault="00280A8D" w:rsidP="002E4565">
            <w:pPr>
              <w:pStyle w:val="ListParagraph"/>
              <w:numPr>
                <w:ilvl w:val="0"/>
                <w:numId w:val="5"/>
              </w:numPr>
            </w:pPr>
            <w:r>
              <w:t>The administrator runs the application</w:t>
            </w:r>
          </w:p>
          <w:p w14:paraId="34476483" w14:textId="2C795494" w:rsidR="00280A8D" w:rsidRDefault="00280A8D" w:rsidP="00280A8D">
            <w:pPr>
              <w:pStyle w:val="ListParagraph"/>
              <w:numPr>
                <w:ilvl w:val="0"/>
                <w:numId w:val="5"/>
              </w:numPr>
            </w:pPr>
            <w:r>
              <w:t xml:space="preserve">System displays “Server Running” 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2C72D538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77777777" w:rsidR="004F6B84" w:rsidRDefault="004F6B84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2E8139A8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</w:t>
            </w:r>
            <w:r w:rsidR="00F92F15">
              <w:rPr>
                <w:b/>
              </w:rPr>
              <w:t xml:space="preserve"> </w:t>
            </w:r>
            <w:r w:rsidRPr="004F6B84">
              <w:rPr>
                <w:b/>
              </w:rPr>
              <w:t>conditions:</w:t>
            </w:r>
          </w:p>
        </w:tc>
        <w:tc>
          <w:tcPr>
            <w:tcW w:w="6048" w:type="dxa"/>
          </w:tcPr>
          <w:p w14:paraId="7554AEB8" w14:textId="4A01C16A" w:rsidR="004F6B84" w:rsidRDefault="00280A8D" w:rsidP="00F92F15">
            <w:pPr>
              <w:pStyle w:val="ListParagraph"/>
              <w:numPr>
                <w:ilvl w:val="0"/>
                <w:numId w:val="3"/>
              </w:numPr>
            </w:pPr>
            <w:r>
              <w:t>The service is running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5713E8E6" w:rsidR="00F92F15" w:rsidRDefault="00F92F15" w:rsidP="00F92F15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2FF5F99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40E7044C" w:rsidR="004F6B84" w:rsidRDefault="00F92F15">
            <w:r>
              <w:t>Jason Ransom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22EC0165" w:rsidR="00510C59" w:rsidRDefault="00781E7E">
            <w:r>
              <w:t xml:space="preserve">May </w:t>
            </w:r>
            <w:r w:rsidR="00E41672">
              <w:t>15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>
      <w:bookmarkStart w:id="0" w:name="_GoBack"/>
      <w:bookmarkEnd w:id="0"/>
    </w:p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E60C5"/>
    <w:multiLevelType w:val="hybridMultilevel"/>
    <w:tmpl w:val="A624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7F1AB0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C736F8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7543D2"/>
    <w:multiLevelType w:val="hybridMultilevel"/>
    <w:tmpl w:val="C4A452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90811"/>
    <w:multiLevelType w:val="hybridMultilevel"/>
    <w:tmpl w:val="26BA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280A8D"/>
    <w:rsid w:val="002E4565"/>
    <w:rsid w:val="00394358"/>
    <w:rsid w:val="004F6B84"/>
    <w:rsid w:val="00503104"/>
    <w:rsid w:val="00510C59"/>
    <w:rsid w:val="006A6EAA"/>
    <w:rsid w:val="00781E7E"/>
    <w:rsid w:val="00935F7A"/>
    <w:rsid w:val="009B0458"/>
    <w:rsid w:val="009C0C0D"/>
    <w:rsid w:val="00AB3AEC"/>
    <w:rsid w:val="00AD2A29"/>
    <w:rsid w:val="00D51A69"/>
    <w:rsid w:val="00E41672"/>
    <w:rsid w:val="00F7204A"/>
    <w:rsid w:val="00F92F15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Jason Ransom</cp:lastModifiedBy>
  <cp:revision>3</cp:revision>
  <dcterms:created xsi:type="dcterms:W3CDTF">2013-05-20T17:31:00Z</dcterms:created>
  <dcterms:modified xsi:type="dcterms:W3CDTF">2013-05-20T17:40:00Z</dcterms:modified>
</cp:coreProperties>
</file>