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21A3C" w14:textId="41CD9865" w:rsidR="009345EC" w:rsidRPr="009345EC" w:rsidRDefault="009345EC" w:rsidP="009345EC">
      <w:pPr>
        <w:jc w:val="right"/>
        <w:rPr>
          <w:b/>
          <w:bCs/>
        </w:rPr>
      </w:pPr>
      <w:r w:rsidRPr="009345EC">
        <w:rPr>
          <w:b/>
          <w:bCs/>
        </w:rPr>
        <w:t>14/02/2023</w:t>
      </w:r>
    </w:p>
    <w:p w14:paraId="7D7CFD86" w14:textId="77777777" w:rsidR="009345EC" w:rsidRDefault="009345EC" w:rsidP="009345EC">
      <w:pPr>
        <w:pStyle w:val="Ttulo"/>
        <w:jc w:val="center"/>
        <w:rPr>
          <w:b/>
          <w:bCs/>
          <w:color w:val="BF933B"/>
        </w:rPr>
      </w:pPr>
    </w:p>
    <w:p w14:paraId="48AB10F3" w14:textId="03CD7E90" w:rsidR="009345EC" w:rsidRPr="0061500E" w:rsidRDefault="009345EC" w:rsidP="009345EC">
      <w:pPr>
        <w:pStyle w:val="Ttulo"/>
        <w:jc w:val="center"/>
        <w:rPr>
          <w:b/>
          <w:bCs/>
          <w:color w:val="9E0E0E"/>
        </w:rPr>
      </w:pPr>
      <w:r w:rsidRPr="0061500E">
        <w:rPr>
          <w:b/>
          <w:bCs/>
          <w:color w:val="9E0E0E"/>
        </w:rPr>
        <w:t>REPORTE DE PLANIFICACIÓN Y PROGRESO</w:t>
      </w:r>
    </w:p>
    <w:p w14:paraId="7FB910F5" w14:textId="576A974E" w:rsidR="009345EC" w:rsidRDefault="009345EC" w:rsidP="009345EC"/>
    <w:p w14:paraId="763388D8" w14:textId="661D4929" w:rsidR="009345EC" w:rsidRDefault="009345EC" w:rsidP="009345EC"/>
    <w:p w14:paraId="07095688" w14:textId="57487263" w:rsidR="009345EC" w:rsidRDefault="009345EC" w:rsidP="009345EC"/>
    <w:p w14:paraId="724B6D4D" w14:textId="5B7B3B83" w:rsidR="009345EC" w:rsidRDefault="009345EC" w:rsidP="009345EC"/>
    <w:p w14:paraId="7CEC7CC0" w14:textId="4D16B59D" w:rsidR="009345EC" w:rsidRDefault="0061500E" w:rsidP="009345EC">
      <w:r w:rsidRPr="009345EC">
        <w:rPr>
          <w:noProof/>
          <w:color w:val="BF933B"/>
        </w:rPr>
        <w:drawing>
          <wp:anchor distT="0" distB="0" distL="114300" distR="114300" simplePos="0" relativeHeight="251658240" behindDoc="0" locked="0" layoutInCell="1" allowOverlap="1" wp14:anchorId="72262729" wp14:editId="7B422458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2197100" cy="2011680"/>
            <wp:effectExtent l="0" t="0" r="0" b="0"/>
            <wp:wrapNone/>
            <wp:docPr id="1182952127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52127" name="Imagen 1" descr="Logotip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AB81B" w14:textId="4272E70D" w:rsidR="009345EC" w:rsidRDefault="009345EC" w:rsidP="009345EC"/>
    <w:p w14:paraId="7BA4C3C0" w14:textId="77777777" w:rsidR="009345EC" w:rsidRDefault="009345EC" w:rsidP="009345EC"/>
    <w:p w14:paraId="629F666C" w14:textId="77777777" w:rsidR="009345EC" w:rsidRDefault="009345EC" w:rsidP="009345EC"/>
    <w:p w14:paraId="7DEAE89A" w14:textId="77777777" w:rsidR="009345EC" w:rsidRDefault="009345EC" w:rsidP="009345EC"/>
    <w:p w14:paraId="3470B478" w14:textId="77777777" w:rsidR="009345EC" w:rsidRDefault="009345EC" w:rsidP="009345EC"/>
    <w:p w14:paraId="32033A87" w14:textId="77777777" w:rsidR="009345EC" w:rsidRDefault="009345EC" w:rsidP="009345EC"/>
    <w:p w14:paraId="4C46151C" w14:textId="77777777" w:rsidR="009345EC" w:rsidRDefault="009345EC" w:rsidP="009345EC"/>
    <w:p w14:paraId="425A8B9A" w14:textId="77777777" w:rsidR="009345EC" w:rsidRDefault="009345EC" w:rsidP="009345EC"/>
    <w:p w14:paraId="74760D51" w14:textId="77777777" w:rsidR="009345EC" w:rsidRDefault="009345EC" w:rsidP="009345EC"/>
    <w:p w14:paraId="668A674B" w14:textId="62888DD5" w:rsidR="009345EC" w:rsidRDefault="009345EC" w:rsidP="009345EC">
      <w:r w:rsidRPr="009345EC">
        <w:rPr>
          <w:b/>
          <w:bCs/>
          <w:u w:val="single"/>
        </w:rPr>
        <w:t>Grupo:</w:t>
      </w:r>
      <w:r>
        <w:t xml:space="preserve"> C1.39</w:t>
      </w:r>
    </w:p>
    <w:p w14:paraId="5ECC003F" w14:textId="0EB1E1BF" w:rsidR="009345EC" w:rsidRDefault="009345EC" w:rsidP="009345EC">
      <w:r w:rsidRPr="00F579F8">
        <w:rPr>
          <w:b/>
          <w:bCs/>
          <w:u w:val="single"/>
        </w:rPr>
        <w:t>Repositorio:</w:t>
      </w:r>
      <w:r w:rsidR="00F579F8" w:rsidRPr="00F579F8">
        <w:t xml:space="preserve"> </w:t>
      </w:r>
      <w:hyperlink r:id="rId8" w:history="1">
        <w:r w:rsidR="00F579F8" w:rsidRPr="004D327E">
          <w:rPr>
            <w:rStyle w:val="Hipervnculo"/>
          </w:rPr>
          <w:t>https://github.com/pabalcber/C1.039-Acme-SF</w:t>
        </w:r>
      </w:hyperlink>
    </w:p>
    <w:p w14:paraId="02B37BDA" w14:textId="1A0A8BEF" w:rsidR="00F579F8" w:rsidRPr="00F579F8" w:rsidRDefault="00F579F8">
      <w:pPr>
        <w:rPr>
          <w:b/>
          <w:bCs/>
          <w:u w:val="single"/>
        </w:rPr>
      </w:pPr>
      <w:r w:rsidRPr="00F579F8">
        <w:rPr>
          <w:b/>
          <w:bCs/>
          <w:u w:val="single"/>
        </w:rPr>
        <w:t>Integrantes: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2709"/>
        <w:gridCol w:w="2721"/>
        <w:gridCol w:w="3044"/>
      </w:tblGrid>
      <w:tr w:rsidR="00F579F8" w14:paraId="30758239" w14:textId="77777777" w:rsidTr="006150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8DCCA"/>
          </w:tcPr>
          <w:p w14:paraId="4904007B" w14:textId="2C38C2CB" w:rsidR="00F579F8" w:rsidRDefault="00F579F8" w:rsidP="009345EC">
            <w:r>
              <w:t>Nombre</w:t>
            </w:r>
          </w:p>
        </w:tc>
        <w:tc>
          <w:tcPr>
            <w:tcW w:w="283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E8DCCA"/>
          </w:tcPr>
          <w:p w14:paraId="39934035" w14:textId="6C142E5F" w:rsidR="00F579F8" w:rsidRDefault="00F579F8" w:rsidP="009345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Apellidos</w:t>
            </w:r>
          </w:p>
        </w:tc>
        <w:tc>
          <w:tcPr>
            <w:tcW w:w="283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E8DCCA"/>
          </w:tcPr>
          <w:p w14:paraId="6112FCB4" w14:textId="1DE1D011" w:rsidR="00F579F8" w:rsidRDefault="00F579F8" w:rsidP="009345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Correo Corporativo</w:t>
            </w:r>
          </w:p>
        </w:tc>
      </w:tr>
      <w:tr w:rsidR="00F579F8" w14:paraId="0DC0AC31" w14:textId="77777777" w:rsidTr="00615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27118FB6" w14:textId="55E738A8" w:rsidR="00F579F8" w:rsidRPr="00F579F8" w:rsidRDefault="00F579F8" w:rsidP="009345EC">
            <w:pPr>
              <w:rPr>
                <w:b w:val="0"/>
                <w:bCs w:val="0"/>
              </w:rPr>
            </w:pPr>
            <w:r w:rsidRPr="00F579F8">
              <w:rPr>
                <w:b w:val="0"/>
                <w:bCs w:val="0"/>
              </w:rPr>
              <w:t>Pablo</w:t>
            </w:r>
          </w:p>
        </w:tc>
        <w:tc>
          <w:tcPr>
            <w:tcW w:w="283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30C23" w14:textId="3EF79818" w:rsidR="00F579F8" w:rsidRDefault="00F579F8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Alcántara Bernal</w:t>
            </w:r>
          </w:p>
        </w:tc>
        <w:tc>
          <w:tcPr>
            <w:tcW w:w="2832" w:type="dxa"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B57E72" w14:textId="43CA243A" w:rsidR="00F579F8" w:rsidRDefault="002030E5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rFonts w:ascii="Aptos" w:hAnsi="Aptos"/>
                <w:color w:val="000000"/>
                <w:shd w:val="clear" w:color="auto" w:fill="FFFFFF"/>
              </w:rPr>
              <w:t>pabalcber@alum.us.es</w:t>
            </w:r>
            <w:r>
              <w:rPr>
                <w:rStyle w:val="eop"/>
                <w:rFonts w:ascii="Aptos" w:hAnsi="Aptos"/>
                <w:color w:val="000000"/>
                <w:shd w:val="clear" w:color="auto" w:fill="FFFFFF"/>
              </w:rPr>
              <w:t> </w:t>
            </w:r>
          </w:p>
        </w:tc>
      </w:tr>
      <w:tr w:rsidR="00F579F8" w14:paraId="222FA41E" w14:textId="77777777" w:rsidTr="00615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339A7FEF" w14:textId="4BE6F668" w:rsidR="00F579F8" w:rsidRPr="0061500E" w:rsidRDefault="00F579F8" w:rsidP="009345EC">
            <w:pPr>
              <w:rPr>
                <w:b w:val="0"/>
                <w:bCs w:val="0"/>
              </w:rPr>
            </w:pPr>
            <w:r w:rsidRPr="0061500E">
              <w:rPr>
                <w:b w:val="0"/>
                <w:bCs w:val="0"/>
              </w:rPr>
              <w:t>María del Mar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ACD23" w14:textId="6B494866" w:rsidR="00F579F8" w:rsidRDefault="00F579F8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Ávila Maqueda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A0CA557" w14:textId="16BC7FC1" w:rsidR="00F579F8" w:rsidRDefault="00F579F8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maravimaq@alum.us.es</w:t>
            </w:r>
          </w:p>
        </w:tc>
      </w:tr>
      <w:tr w:rsidR="00F579F8" w14:paraId="0BDBFCC5" w14:textId="77777777" w:rsidTr="00615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18B7DE81" w14:textId="5066BD29" w:rsidR="00F579F8" w:rsidRPr="0061500E" w:rsidRDefault="0061500E" w:rsidP="009345EC">
            <w:pPr>
              <w:rPr>
                <w:b w:val="0"/>
                <w:bCs w:val="0"/>
              </w:rPr>
            </w:pPr>
            <w:r w:rsidRPr="0061500E">
              <w:rPr>
                <w:b w:val="0"/>
                <w:bCs w:val="0"/>
              </w:rPr>
              <w:t>María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FB8E7" w14:textId="2CE6665E" w:rsidR="00F579F8" w:rsidRDefault="0061500E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Barrancos Marquez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C55F0C" w14:textId="4CD5B486" w:rsidR="00F579F8" w:rsidRDefault="002030E5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rFonts w:ascii="Aptos" w:hAnsi="Aptos"/>
                <w:color w:val="000000"/>
                <w:shd w:val="clear" w:color="auto" w:fill="FFFFFF"/>
              </w:rPr>
              <w:t>marbarmar16@alum.us.es</w:t>
            </w:r>
            <w:r>
              <w:rPr>
                <w:rStyle w:val="eop"/>
                <w:rFonts w:ascii="Aptos" w:hAnsi="Aptos"/>
                <w:color w:val="000000"/>
                <w:shd w:val="clear" w:color="auto" w:fill="FFFFFF"/>
              </w:rPr>
              <w:t> </w:t>
            </w:r>
          </w:p>
        </w:tc>
      </w:tr>
      <w:tr w:rsidR="00F579F8" w14:paraId="419B1FD0" w14:textId="77777777" w:rsidTr="00615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117CC7E5" w14:textId="37AB9CA6" w:rsidR="00F579F8" w:rsidRPr="0061500E" w:rsidRDefault="0061500E" w:rsidP="009345EC">
            <w:pPr>
              <w:rPr>
                <w:b w:val="0"/>
                <w:bCs w:val="0"/>
              </w:rPr>
            </w:pPr>
            <w:r w:rsidRPr="0061500E">
              <w:rPr>
                <w:b w:val="0"/>
                <w:bCs w:val="0"/>
              </w:rPr>
              <w:t>Sheng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D5ABE" w14:textId="4ED2506C" w:rsidR="00F579F8" w:rsidRDefault="0061500E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Chen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5F35AE" w14:textId="27FD8A2B" w:rsidR="00F579F8" w:rsidRDefault="002030E5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rFonts w:ascii="Aptos" w:hAnsi="Aptos"/>
                <w:color w:val="000000"/>
                <w:shd w:val="clear" w:color="auto" w:fill="FFFFFF"/>
              </w:rPr>
              <w:t>sheche1@alum.us.es</w:t>
            </w:r>
            <w:r>
              <w:rPr>
                <w:rStyle w:val="eop"/>
                <w:rFonts w:ascii="Aptos" w:hAnsi="Aptos"/>
                <w:color w:val="000000"/>
                <w:shd w:val="clear" w:color="auto" w:fill="FFFFFF"/>
              </w:rPr>
              <w:t> </w:t>
            </w:r>
          </w:p>
        </w:tc>
      </w:tr>
      <w:tr w:rsidR="00F579F8" w14:paraId="344F2A13" w14:textId="77777777" w:rsidTr="00615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772052F7" w14:textId="6FD91FBC" w:rsidR="00F579F8" w:rsidRPr="0061500E" w:rsidRDefault="0061500E" w:rsidP="009345EC">
            <w:pPr>
              <w:rPr>
                <w:b w:val="0"/>
                <w:bCs w:val="0"/>
              </w:rPr>
            </w:pPr>
            <w:r w:rsidRPr="0061500E">
              <w:rPr>
                <w:b w:val="0"/>
                <w:bCs w:val="0"/>
              </w:rPr>
              <w:t>Jun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E1BB6DB" w14:textId="061FE684" w:rsidR="00F579F8" w:rsidRDefault="0061500E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Yao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842C366" w14:textId="2252C2C0" w:rsidR="00F579F8" w:rsidRDefault="00FD1D03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1D03">
              <w:t>junyao@alum.us.es</w:t>
            </w:r>
          </w:p>
        </w:tc>
      </w:tr>
    </w:tbl>
    <w:p w14:paraId="452571EF" w14:textId="77777777" w:rsidR="0061500E" w:rsidRDefault="0061500E" w:rsidP="009345EC"/>
    <w:p w14:paraId="5AFB396D" w14:textId="77777777" w:rsidR="00395138" w:rsidRDefault="00395138" w:rsidP="009345EC"/>
    <w:p w14:paraId="656C012D" w14:textId="77777777" w:rsidR="006C1D63" w:rsidRDefault="006C1D63" w:rsidP="006C1D63">
      <w:r>
        <w:lastRenderedPageBreak/>
        <w:t>Tabla de versiones: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5"/>
        <w:gridCol w:w="1124"/>
        <w:gridCol w:w="4717"/>
        <w:gridCol w:w="1228"/>
      </w:tblGrid>
      <w:tr w:rsidR="006C1D63" w14:paraId="132773DA" w14:textId="77777777" w:rsidTr="009E6AA8">
        <w:tc>
          <w:tcPr>
            <w:tcW w:w="1119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7B761687" w14:textId="77777777" w:rsidR="006C1D63" w:rsidRDefault="006C1D63" w:rsidP="009E6AA8">
            <w:r>
              <w:t>Fecha</w:t>
            </w:r>
          </w:p>
        </w:tc>
        <w:tc>
          <w:tcPr>
            <w:tcW w:w="1134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7C4B2A8E" w14:textId="77777777" w:rsidR="006C1D63" w:rsidRDefault="006C1D63" w:rsidP="009E6AA8">
            <w:r>
              <w:t>Versión</w:t>
            </w:r>
          </w:p>
        </w:tc>
        <w:tc>
          <w:tcPr>
            <w:tcW w:w="4962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6AAC90FB" w14:textId="77777777" w:rsidR="006C1D63" w:rsidRDefault="006C1D63" w:rsidP="009E6AA8">
            <w:r>
              <w:t>Descripción de los cambios</w:t>
            </w:r>
          </w:p>
        </w:tc>
        <w:tc>
          <w:tcPr>
            <w:tcW w:w="1259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7942CFB6" w14:textId="77777777" w:rsidR="006C1D63" w:rsidRDefault="006C1D63" w:rsidP="009E6AA8">
            <w:r>
              <w:t>Sprint</w:t>
            </w:r>
          </w:p>
        </w:tc>
      </w:tr>
      <w:tr w:rsidR="006C1D63" w14:paraId="2260EC45" w14:textId="77777777" w:rsidTr="009E6AA8">
        <w:tc>
          <w:tcPr>
            <w:tcW w:w="1119" w:type="dxa"/>
            <w:tcBorders>
              <w:top w:val="single" w:sz="12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6B943A0D" w14:textId="24FF4F48" w:rsidR="006C1D63" w:rsidRDefault="006C1D63" w:rsidP="009E6AA8">
            <w:r>
              <w:t>14/02/202</w:t>
            </w:r>
            <w:r w:rsidR="00EE0A91">
              <w:t>4</w:t>
            </w:r>
          </w:p>
        </w:tc>
        <w:tc>
          <w:tcPr>
            <w:tcW w:w="1134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3083E5FB" w14:textId="77777777" w:rsidR="006C1D63" w:rsidRDefault="006C1D63" w:rsidP="009E6AA8">
            <w:r>
              <w:t>1.0</w:t>
            </w:r>
          </w:p>
        </w:tc>
        <w:tc>
          <w:tcPr>
            <w:tcW w:w="4962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4F1A9F55" w14:textId="77777777" w:rsidR="006C1D63" w:rsidRDefault="006C1D63" w:rsidP="009E6AA8">
            <w:r>
              <w:t>Creación del documento y redacción del resumen ejecutivo</w:t>
            </w:r>
          </w:p>
        </w:tc>
        <w:tc>
          <w:tcPr>
            <w:tcW w:w="1259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4B5F4EDA" w14:textId="77777777" w:rsidR="006C1D63" w:rsidRDefault="006C1D63" w:rsidP="009E6AA8">
            <w:r>
              <w:t>1</w:t>
            </w:r>
          </w:p>
        </w:tc>
      </w:tr>
      <w:tr w:rsidR="006C1D63" w14:paraId="7525EA35" w14:textId="77777777" w:rsidTr="009E6AA8">
        <w:tc>
          <w:tcPr>
            <w:tcW w:w="1119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7B54DC31" w14:textId="153790E8" w:rsidR="006C1D63" w:rsidRDefault="006C1D63" w:rsidP="009E6AA8">
            <w:r>
              <w:t>15/02/202</w:t>
            </w:r>
            <w:r w:rsidR="00EE0A91">
              <w:t>4</w:t>
            </w:r>
          </w:p>
        </w:tc>
        <w:tc>
          <w:tcPr>
            <w:tcW w:w="1134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01904ECC" w14:textId="77777777" w:rsidR="006C1D63" w:rsidRDefault="006C1D63" w:rsidP="009E6AA8">
            <w:r>
              <w:t>1.1</w:t>
            </w:r>
          </w:p>
        </w:tc>
        <w:tc>
          <w:tcPr>
            <w:tcW w:w="4962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82B997D" w14:textId="055D96E5" w:rsidR="006C1D63" w:rsidRDefault="006C1D63" w:rsidP="009E6AA8">
            <w:r>
              <w:t>Añadid</w:t>
            </w:r>
            <w:r w:rsidR="005E1E00">
              <w:t>o:</w:t>
            </w:r>
            <w:r>
              <w:t xml:space="preserve"> introducción</w:t>
            </w:r>
            <w:r w:rsidR="005E1E00">
              <w:t>, lista de tareas, primeras capturas</w:t>
            </w:r>
            <w:r w:rsidR="00EE0A91">
              <w:t>, descripción de conflictos, presupuesto, comparación del costo estimado y el real</w:t>
            </w:r>
          </w:p>
        </w:tc>
        <w:tc>
          <w:tcPr>
            <w:tcW w:w="1259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5BAC1EC9" w14:textId="77777777" w:rsidR="006C1D63" w:rsidRDefault="006C1D63" w:rsidP="009E6AA8">
            <w:r>
              <w:t>1</w:t>
            </w:r>
          </w:p>
        </w:tc>
      </w:tr>
      <w:tr w:rsidR="006C1D63" w14:paraId="5271DAB0" w14:textId="77777777" w:rsidTr="009E6AA8">
        <w:tc>
          <w:tcPr>
            <w:tcW w:w="1119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4A96EC0A" w14:textId="7CC89290" w:rsidR="006C1D63" w:rsidRDefault="00EE0A91" w:rsidP="009E6AA8">
            <w:r>
              <w:t>16/02/2024</w:t>
            </w:r>
          </w:p>
        </w:tc>
        <w:tc>
          <w:tcPr>
            <w:tcW w:w="1134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AEA0DFB" w14:textId="340849A7" w:rsidR="006C1D63" w:rsidRDefault="00EE0A91" w:rsidP="009E6AA8">
            <w:r>
              <w:t>1.2</w:t>
            </w:r>
          </w:p>
        </w:tc>
        <w:tc>
          <w:tcPr>
            <w:tcW w:w="4962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20272190" w14:textId="2E106591" w:rsidR="006C1D63" w:rsidRDefault="00EE0A91" w:rsidP="009E6AA8">
            <w:r>
              <w:t>Añadid</w:t>
            </w:r>
            <w:r w:rsidR="00203996">
              <w:t>o:</w:t>
            </w:r>
            <w:r>
              <w:t xml:space="preserve"> </w:t>
            </w:r>
            <w:r w:rsidR="00203996">
              <w:t xml:space="preserve">registros de progreso, </w:t>
            </w:r>
            <w:r>
              <w:t>conclusión y capturas finales</w:t>
            </w:r>
          </w:p>
        </w:tc>
        <w:tc>
          <w:tcPr>
            <w:tcW w:w="1259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183F60D0" w14:textId="72728D9B" w:rsidR="006C1D63" w:rsidRDefault="00EE0A91" w:rsidP="009E6AA8">
            <w:r>
              <w:t>1</w:t>
            </w:r>
          </w:p>
        </w:tc>
      </w:tr>
      <w:tr w:rsidR="006C1D63" w14:paraId="53B46DAB" w14:textId="77777777" w:rsidTr="009E6AA8">
        <w:tc>
          <w:tcPr>
            <w:tcW w:w="1119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74DF6495" w14:textId="032C6A93" w:rsidR="006C1D63" w:rsidRDefault="00EE0A91" w:rsidP="009E6AA8">
            <w:r>
              <w:t>16/02/2024</w:t>
            </w:r>
          </w:p>
        </w:tc>
        <w:tc>
          <w:tcPr>
            <w:tcW w:w="1134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39228F61" w14:textId="40139AC9" w:rsidR="006C1D63" w:rsidRDefault="00EE0A91" w:rsidP="009E6AA8">
            <w:r>
              <w:t>2.0</w:t>
            </w:r>
          </w:p>
        </w:tc>
        <w:tc>
          <w:tcPr>
            <w:tcW w:w="4962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7DE361C3" w14:textId="242C4DE7" w:rsidR="006C1D63" w:rsidRDefault="00EE0A91" w:rsidP="009E6AA8">
            <w:r>
              <w:t>Revisión final</w:t>
            </w:r>
          </w:p>
        </w:tc>
        <w:tc>
          <w:tcPr>
            <w:tcW w:w="1259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172A7AC4" w14:textId="52B54AEB" w:rsidR="006C1D63" w:rsidRDefault="00EE0A91" w:rsidP="009E6AA8">
            <w:r>
              <w:t>1</w:t>
            </w:r>
          </w:p>
        </w:tc>
      </w:tr>
      <w:tr w:rsidR="006C1D63" w14:paraId="61804EDD" w14:textId="77777777" w:rsidTr="009E6AA8">
        <w:tc>
          <w:tcPr>
            <w:tcW w:w="1119" w:type="dxa"/>
            <w:tcBorders>
              <w:top w:val="single" w:sz="4" w:space="0" w:color="BF933B"/>
              <w:left w:val="single" w:sz="12" w:space="0" w:color="BF933B"/>
              <w:bottom w:val="single" w:sz="12" w:space="0" w:color="BF933B"/>
              <w:right w:val="single" w:sz="4" w:space="0" w:color="BF933B"/>
            </w:tcBorders>
          </w:tcPr>
          <w:p w14:paraId="4BE0295D" w14:textId="77777777" w:rsidR="006C1D63" w:rsidRDefault="006C1D63" w:rsidP="009E6AA8"/>
        </w:tc>
        <w:tc>
          <w:tcPr>
            <w:tcW w:w="1134" w:type="dxa"/>
            <w:tcBorders>
              <w:top w:val="single" w:sz="4" w:space="0" w:color="BF933B"/>
              <w:left w:val="single" w:sz="4" w:space="0" w:color="BF933B"/>
              <w:bottom w:val="single" w:sz="12" w:space="0" w:color="BF933B"/>
              <w:right w:val="single" w:sz="4" w:space="0" w:color="BF933B"/>
            </w:tcBorders>
          </w:tcPr>
          <w:p w14:paraId="719FB25E" w14:textId="77777777" w:rsidR="006C1D63" w:rsidRDefault="006C1D63" w:rsidP="009E6AA8"/>
        </w:tc>
        <w:tc>
          <w:tcPr>
            <w:tcW w:w="4962" w:type="dxa"/>
            <w:tcBorders>
              <w:top w:val="single" w:sz="4" w:space="0" w:color="BF933B"/>
              <w:left w:val="single" w:sz="4" w:space="0" w:color="BF933B"/>
              <w:bottom w:val="single" w:sz="12" w:space="0" w:color="BF933B"/>
              <w:right w:val="single" w:sz="4" w:space="0" w:color="BF933B"/>
            </w:tcBorders>
          </w:tcPr>
          <w:p w14:paraId="168ABB55" w14:textId="77777777" w:rsidR="006C1D63" w:rsidRDefault="006C1D63" w:rsidP="009E6AA8"/>
        </w:tc>
        <w:tc>
          <w:tcPr>
            <w:tcW w:w="1259" w:type="dxa"/>
            <w:tcBorders>
              <w:top w:val="single" w:sz="4" w:space="0" w:color="BF933B"/>
              <w:left w:val="single" w:sz="4" w:space="0" w:color="BF933B"/>
              <w:bottom w:val="single" w:sz="12" w:space="0" w:color="BF933B"/>
              <w:right w:val="single" w:sz="12" w:space="0" w:color="BF933B"/>
            </w:tcBorders>
          </w:tcPr>
          <w:p w14:paraId="63417708" w14:textId="77777777" w:rsidR="006C1D63" w:rsidRDefault="006C1D63" w:rsidP="009E6AA8"/>
        </w:tc>
      </w:tr>
    </w:tbl>
    <w:p w14:paraId="0BFCA6B1" w14:textId="77777777" w:rsidR="006C1D63" w:rsidRDefault="006C1D63"/>
    <w:p w14:paraId="16E53E23" w14:textId="457A9D98" w:rsidR="0061500E" w:rsidRDefault="0061500E">
      <w:r>
        <w:br w:type="page"/>
      </w:r>
    </w:p>
    <w:p w14:paraId="179EA693" w14:textId="5E92C839" w:rsidR="0061500E" w:rsidRDefault="005E4C15" w:rsidP="0061500E">
      <w:pPr>
        <w:pStyle w:val="Ttulo1"/>
        <w:rPr>
          <w:b/>
          <w:bCs/>
          <w:color w:val="9E0E0E"/>
          <w:u w:val="single"/>
        </w:rPr>
      </w:pPr>
      <w:r>
        <w:rPr>
          <w:b/>
          <w:bCs/>
          <w:color w:val="9E0E0E"/>
          <w:u w:val="single"/>
        </w:rPr>
        <w:lastRenderedPageBreak/>
        <w:t>1.</w:t>
      </w:r>
      <w:r w:rsidR="0061500E" w:rsidRPr="0061500E">
        <w:rPr>
          <w:b/>
          <w:bCs/>
          <w:color w:val="9E0E0E"/>
          <w:u w:val="single"/>
        </w:rPr>
        <w:t>Índice</w:t>
      </w:r>
    </w:p>
    <w:p w14:paraId="14B7AFCB" w14:textId="229D2A5A" w:rsidR="0061500E" w:rsidRDefault="005E4C15" w:rsidP="004C5FEB">
      <w:pPr>
        <w:jc w:val="right"/>
      </w:pPr>
      <w:r>
        <w:t>1.Índice</w:t>
      </w:r>
      <w:r w:rsidR="004C5FEB">
        <w:t>.</w:t>
      </w:r>
      <w:r w:rsidR="00AF2D2A">
        <w:t>……………………………………………………………………………………………………3</w:t>
      </w:r>
    </w:p>
    <w:p w14:paraId="7957DDFB" w14:textId="2783EAFD" w:rsidR="005E4C15" w:rsidRDefault="005E4C15" w:rsidP="004C5FEB">
      <w:pPr>
        <w:jc w:val="right"/>
      </w:pPr>
      <w:bookmarkStart w:id="0" w:name="_Hlk158846238"/>
      <w:r>
        <w:t>2. Resumen Ejecutivo</w:t>
      </w:r>
      <w:r w:rsidR="004C5FEB">
        <w:t>.</w:t>
      </w:r>
      <w:r w:rsidR="004E5A05">
        <w:t>…………………………………………………………………………………4</w:t>
      </w:r>
    </w:p>
    <w:bookmarkEnd w:id="0"/>
    <w:p w14:paraId="4DB973AF" w14:textId="208BA18F" w:rsidR="005E4C15" w:rsidRDefault="005E4C15" w:rsidP="004C5FEB">
      <w:pPr>
        <w:jc w:val="right"/>
      </w:pPr>
      <w:r>
        <w:t>3.Tabla de revisiones</w:t>
      </w:r>
      <w:r w:rsidR="004E5A05">
        <w:t>…………………………………………………………………………………..5</w:t>
      </w:r>
    </w:p>
    <w:p w14:paraId="1FFE5B5C" w14:textId="59E92C9F" w:rsidR="005E4C15" w:rsidRDefault="005E4C15" w:rsidP="004C5FEB">
      <w:pPr>
        <w:jc w:val="right"/>
      </w:pPr>
      <w:r>
        <w:t>4. Introducción</w:t>
      </w:r>
      <w:r w:rsidR="004E5A05">
        <w:t>………………………………………………………………………………………….6</w:t>
      </w:r>
    </w:p>
    <w:p w14:paraId="036B6F09" w14:textId="2084D3DF" w:rsidR="005E4C15" w:rsidRDefault="005E4C15" w:rsidP="004C5FEB">
      <w:pPr>
        <w:jc w:val="right"/>
      </w:pPr>
      <w:r>
        <w:t>5.Planificación</w:t>
      </w:r>
      <w:r w:rsidR="004C5FEB">
        <w:t>...</w:t>
      </w:r>
      <w:r w:rsidR="002B1CAB">
        <w:t>………………………………………………………………………………………..7</w:t>
      </w:r>
    </w:p>
    <w:p w14:paraId="4C15A131" w14:textId="75B5B5F3" w:rsidR="005E4C15" w:rsidRDefault="005E4C15" w:rsidP="004C5FEB">
      <w:pPr>
        <w:jc w:val="right"/>
      </w:pPr>
      <w:r>
        <w:tab/>
        <w:t>5.1. Lista de tareas</w:t>
      </w:r>
      <w:r w:rsidR="002B1CAB">
        <w:t>……………………………………………………………………………7</w:t>
      </w:r>
    </w:p>
    <w:p w14:paraId="6953B577" w14:textId="4FDC94E9" w:rsidR="005E4C15" w:rsidRDefault="005E4C15" w:rsidP="004C5FEB">
      <w:pPr>
        <w:jc w:val="right"/>
      </w:pPr>
      <w:r>
        <w:tab/>
        <w:t>5.2. Capturas de la entrega</w:t>
      </w:r>
      <w:r w:rsidR="00203996">
        <w:t>………………………………………………………………..7</w:t>
      </w:r>
    </w:p>
    <w:p w14:paraId="243C7B00" w14:textId="1032F0FC" w:rsidR="005E4C15" w:rsidRDefault="005E4C15" w:rsidP="004C5FEB">
      <w:pPr>
        <w:jc w:val="right"/>
      </w:pPr>
      <w:r>
        <w:tab/>
        <w:t>5.3 Presupuesto</w:t>
      </w:r>
      <w:r w:rsidR="00694708">
        <w:t>……………………………………………………………………………..1</w:t>
      </w:r>
      <w:r w:rsidR="00C176F1">
        <w:t>4</w:t>
      </w:r>
    </w:p>
    <w:p w14:paraId="0307EF7F" w14:textId="5D60C12B" w:rsidR="005E4C15" w:rsidRDefault="005E4C15" w:rsidP="004C5FEB">
      <w:pPr>
        <w:jc w:val="right"/>
      </w:pPr>
      <w:r>
        <w:t>6.Progreso</w:t>
      </w:r>
      <w:r w:rsidR="004C5FEB">
        <w:t>……………………………………………………………………………………………….</w:t>
      </w:r>
      <w:r w:rsidR="00694708">
        <w:t>1</w:t>
      </w:r>
      <w:r w:rsidR="00C176F1">
        <w:t>5</w:t>
      </w:r>
    </w:p>
    <w:p w14:paraId="716B67F0" w14:textId="655C93F8" w:rsidR="005E4C15" w:rsidRDefault="005E4C15" w:rsidP="004C5FEB">
      <w:pPr>
        <w:jc w:val="right"/>
      </w:pPr>
      <w:r>
        <w:tab/>
        <w:t>6.1. Registro de progreso</w:t>
      </w:r>
      <w:r w:rsidR="004C5FEB">
        <w:t>………………………………………………………………….</w:t>
      </w:r>
      <w:r w:rsidR="00694708">
        <w:t>1</w:t>
      </w:r>
      <w:r w:rsidR="00C176F1">
        <w:t>5</w:t>
      </w:r>
    </w:p>
    <w:p w14:paraId="60047A05" w14:textId="096514F0" w:rsidR="005E4C15" w:rsidRDefault="005E4C15" w:rsidP="004C5FEB">
      <w:pPr>
        <w:jc w:val="right"/>
      </w:pPr>
      <w:r>
        <w:tab/>
        <w:t>6.2. Descripción de conflictos</w:t>
      </w:r>
      <w:r w:rsidR="004C5FEB">
        <w:t>…………………………………………………………..</w:t>
      </w:r>
      <w:r w:rsidR="00694708">
        <w:t>1</w:t>
      </w:r>
      <w:r w:rsidR="00C176F1">
        <w:t>5</w:t>
      </w:r>
    </w:p>
    <w:p w14:paraId="1EE7DB1A" w14:textId="23898667" w:rsidR="005E4C15" w:rsidRDefault="005E4C15" w:rsidP="004C5FEB">
      <w:pPr>
        <w:jc w:val="right"/>
      </w:pPr>
      <w:r>
        <w:tab/>
        <w:t>6.3. Comparación del costo estimado y el real</w:t>
      </w:r>
      <w:r w:rsidR="004C5FEB">
        <w:t>…………………………………….</w:t>
      </w:r>
      <w:r w:rsidR="00694708">
        <w:t>1</w:t>
      </w:r>
      <w:r w:rsidR="00C176F1">
        <w:t>6</w:t>
      </w:r>
    </w:p>
    <w:p w14:paraId="2A55FC73" w14:textId="0D722F4D" w:rsidR="005E4C15" w:rsidRDefault="005E4C15" w:rsidP="004C5FEB">
      <w:pPr>
        <w:jc w:val="right"/>
      </w:pPr>
      <w:bookmarkStart w:id="1" w:name="_Hlk158846362"/>
      <w:r>
        <w:t>7.Conclusión</w:t>
      </w:r>
      <w:r w:rsidR="004C5FEB">
        <w:t xml:space="preserve"> …………………………………………………………………………………………..</w:t>
      </w:r>
      <w:r w:rsidR="00694708">
        <w:t>1</w:t>
      </w:r>
      <w:r w:rsidR="00C176F1">
        <w:t>9</w:t>
      </w:r>
    </w:p>
    <w:bookmarkEnd w:id="1"/>
    <w:p w14:paraId="23E0B857" w14:textId="1922B48F" w:rsidR="005E4C15" w:rsidRDefault="005E4C15" w:rsidP="004C5FEB">
      <w:pPr>
        <w:jc w:val="right"/>
      </w:pPr>
      <w:r>
        <w:t>8.Bibliografía</w:t>
      </w:r>
      <w:r w:rsidR="004C5FEB">
        <w:t>……………………………………………………………………………………………</w:t>
      </w:r>
      <w:r w:rsidR="00C176F1">
        <w:t>20</w:t>
      </w:r>
    </w:p>
    <w:p w14:paraId="25F0338F" w14:textId="77777777" w:rsidR="005E4C15" w:rsidRDefault="005E4C15" w:rsidP="0061500E"/>
    <w:p w14:paraId="346026FE" w14:textId="77777777" w:rsidR="005E4C15" w:rsidRDefault="005E4C15" w:rsidP="0061500E"/>
    <w:p w14:paraId="017EBAB6" w14:textId="77777777" w:rsidR="005E4C15" w:rsidRDefault="005E4C15" w:rsidP="0061500E"/>
    <w:p w14:paraId="680CA7ED" w14:textId="77777777" w:rsidR="005E4C15" w:rsidRDefault="005E4C15" w:rsidP="0061500E"/>
    <w:p w14:paraId="4F4B8882" w14:textId="77777777" w:rsidR="005E4C15" w:rsidRDefault="005E4C15" w:rsidP="0061500E"/>
    <w:p w14:paraId="42D9A78D" w14:textId="77777777" w:rsidR="005E4C15" w:rsidRDefault="005E4C15" w:rsidP="0061500E"/>
    <w:p w14:paraId="47CD0600" w14:textId="77777777" w:rsidR="005E4C15" w:rsidRDefault="005E4C15" w:rsidP="0061500E"/>
    <w:p w14:paraId="10DCB91B" w14:textId="77777777" w:rsidR="005E4C15" w:rsidRDefault="005E4C15" w:rsidP="0061500E"/>
    <w:p w14:paraId="25696631" w14:textId="77777777" w:rsidR="005E4C15" w:rsidRDefault="005E4C15" w:rsidP="0061500E"/>
    <w:p w14:paraId="3AC4C8C5" w14:textId="77777777" w:rsidR="005E4C15" w:rsidRDefault="005E4C15" w:rsidP="0061500E"/>
    <w:p w14:paraId="646B58FE" w14:textId="0541E21E" w:rsidR="005E4C15" w:rsidRDefault="005E4C15">
      <w:r>
        <w:br w:type="page"/>
      </w:r>
    </w:p>
    <w:p w14:paraId="5F4E4BCB" w14:textId="28DAE4FD" w:rsidR="005E4C15" w:rsidRDefault="005E4C15" w:rsidP="005E4C15">
      <w:pPr>
        <w:pStyle w:val="Ttulo1"/>
        <w:rPr>
          <w:b/>
          <w:bCs/>
          <w:color w:val="9E0E0E"/>
          <w:u w:val="single"/>
        </w:rPr>
      </w:pPr>
      <w:r w:rsidRPr="005E4C15">
        <w:rPr>
          <w:b/>
          <w:bCs/>
          <w:color w:val="9E0E0E"/>
          <w:u w:val="single"/>
        </w:rPr>
        <w:lastRenderedPageBreak/>
        <w:t>2. Resumen Ejecutivo</w:t>
      </w:r>
    </w:p>
    <w:p w14:paraId="17653A73" w14:textId="20E01523" w:rsidR="007662AD" w:rsidRDefault="00F42D36">
      <w:r>
        <w:t>Este es el documento referente a la planificación del estudiante 2 correspondiente con el entregable D01 correspondiente a María del Mar Ávila Maqueda</w:t>
      </w:r>
      <w:r w:rsidR="007662AD" w:rsidRPr="007662AD">
        <w:t>.</w:t>
      </w:r>
    </w:p>
    <w:p w14:paraId="461353EA" w14:textId="77777777" w:rsidR="007662AD" w:rsidRDefault="007662AD"/>
    <w:p w14:paraId="5713DBBF" w14:textId="217FFCD6" w:rsidR="005E4C15" w:rsidRDefault="005E4C15">
      <w:r>
        <w:br w:type="page"/>
      </w:r>
    </w:p>
    <w:p w14:paraId="466F3E40" w14:textId="3EDD7965" w:rsidR="005E4C15" w:rsidRDefault="00DF1250" w:rsidP="005E4C15">
      <w:pPr>
        <w:pStyle w:val="Ttulo1"/>
        <w:rPr>
          <w:b/>
          <w:bCs/>
          <w:color w:val="9E0E0E"/>
          <w:u w:val="single"/>
        </w:rPr>
      </w:pPr>
      <w:r w:rsidRPr="00DF1250">
        <w:rPr>
          <w:b/>
          <w:bCs/>
          <w:color w:val="9E0E0E"/>
          <w:u w:val="single"/>
        </w:rPr>
        <w:lastRenderedPageBreak/>
        <w:t>3.Tabla de revisiones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2395"/>
        <w:gridCol w:w="1841"/>
        <w:gridCol w:w="4238"/>
      </w:tblGrid>
      <w:tr w:rsidR="00286C2F" w14:paraId="1174F08C" w14:textId="77777777" w:rsidTr="00286C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067BF44F" w14:textId="43CF9E91" w:rsidR="00286C2F" w:rsidRDefault="00286C2F" w:rsidP="0061500E">
            <w:r>
              <w:t>Número de revisión</w:t>
            </w:r>
          </w:p>
        </w:tc>
        <w:tc>
          <w:tcPr>
            <w:tcW w:w="1841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5C582A81" w14:textId="71292299" w:rsidR="00286C2F" w:rsidRDefault="00286C2F" w:rsidP="006150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4238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2A40C291" w14:textId="25BC0568" w:rsidR="00286C2F" w:rsidRDefault="00286C2F" w:rsidP="00561F4A">
            <w:pPr>
              <w:tabs>
                <w:tab w:val="center" w:pos="201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286C2F" w14:paraId="3F52CAA2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12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4E3CE35B" w14:textId="7D8656C7" w:rsidR="00286C2F" w:rsidRPr="00203996" w:rsidRDefault="00203996" w:rsidP="0061500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41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0EAF241" w14:textId="2D732CE4" w:rsidR="00286C2F" w:rsidRPr="00203996" w:rsidRDefault="00203996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3996">
              <w:t>16/02/2024</w:t>
            </w:r>
          </w:p>
        </w:tc>
        <w:tc>
          <w:tcPr>
            <w:tcW w:w="4238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10EBC0DE" w14:textId="4C6E6AE8" w:rsidR="00286C2F" w:rsidRDefault="00203996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Revisión de lo escrito antes de la entrega</w:t>
            </w:r>
          </w:p>
        </w:tc>
      </w:tr>
      <w:tr w:rsidR="00286C2F" w14:paraId="5C927885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6634755A" w14:textId="77777777" w:rsidR="00286C2F" w:rsidRDefault="00286C2F" w:rsidP="0061500E"/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0586E8FF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14214CF8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6C2F" w14:paraId="4E287A85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7A266985" w14:textId="77777777" w:rsidR="00286C2F" w:rsidRDefault="00286C2F" w:rsidP="0061500E"/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2EAB000A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714A6598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6C2F" w14:paraId="2BED6209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01F1155D" w14:textId="77777777" w:rsidR="00286C2F" w:rsidRDefault="00286C2F" w:rsidP="0061500E"/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8CD4A7C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58360868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6C2F" w14:paraId="11072B34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4CD6CE75" w14:textId="77777777" w:rsidR="00286C2F" w:rsidRDefault="00286C2F" w:rsidP="0061500E"/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67BB3A84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400EC0CC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6C2F" w14:paraId="23717BE8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5B111C3E" w14:textId="77777777" w:rsidR="00286C2F" w:rsidRDefault="00286C2F" w:rsidP="0061500E"/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3A7552C3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67758B64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6C2F" w14:paraId="6C956063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12" w:space="0" w:color="BF933B"/>
              <w:right w:val="single" w:sz="4" w:space="0" w:color="BF933B"/>
            </w:tcBorders>
          </w:tcPr>
          <w:p w14:paraId="53AB416E" w14:textId="77777777" w:rsidR="00286C2F" w:rsidRDefault="00286C2F" w:rsidP="0061500E"/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12" w:space="0" w:color="BF933B"/>
              <w:right w:val="single" w:sz="4" w:space="0" w:color="BF933B"/>
            </w:tcBorders>
          </w:tcPr>
          <w:p w14:paraId="6BFA041B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12" w:space="0" w:color="BF933B"/>
              <w:right w:val="single" w:sz="12" w:space="0" w:color="BF933B"/>
            </w:tcBorders>
          </w:tcPr>
          <w:p w14:paraId="4ED215A6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FDDAE2A" w14:textId="77777777" w:rsidR="005E4C15" w:rsidRDefault="005E4C15" w:rsidP="0061500E"/>
    <w:p w14:paraId="76464898" w14:textId="77777777" w:rsidR="005E4C15" w:rsidRDefault="005E4C15" w:rsidP="0061500E"/>
    <w:p w14:paraId="3EA0D81F" w14:textId="77777777" w:rsidR="005E4C15" w:rsidRDefault="005E4C15" w:rsidP="0061500E"/>
    <w:p w14:paraId="1AC5B794" w14:textId="2E206A7B" w:rsidR="005E4C15" w:rsidRDefault="005E4C15">
      <w:r>
        <w:br w:type="page"/>
      </w:r>
    </w:p>
    <w:p w14:paraId="2CA1AFA0" w14:textId="2B894020" w:rsidR="005E4C15" w:rsidRDefault="00DF1250" w:rsidP="0061500E">
      <w:r w:rsidRPr="00DF1250">
        <w:rPr>
          <w:rFonts w:asciiTheme="majorHAnsi" w:eastAsiaTheme="majorEastAsia" w:hAnsiTheme="majorHAnsi" w:cstheme="majorBidi"/>
          <w:b/>
          <w:bCs/>
          <w:color w:val="9E0E0E"/>
          <w:sz w:val="40"/>
          <w:szCs w:val="40"/>
          <w:u w:val="single"/>
        </w:rPr>
        <w:lastRenderedPageBreak/>
        <w:t>4. Introducción</w:t>
      </w:r>
    </w:p>
    <w:p w14:paraId="2F0DF752" w14:textId="7E30287D" w:rsidR="00F13422" w:rsidRDefault="009217BE" w:rsidP="0061500E">
      <w:r>
        <w:t>En este documento se aborda la planificación y el progreso del primer entregable del proyecto grupal Acme Fs</w:t>
      </w:r>
      <w:r w:rsidR="00F42D36">
        <w:t xml:space="preserve"> del estudiante 2</w:t>
      </w:r>
      <w:r>
        <w:t xml:space="preserve">. </w:t>
      </w:r>
    </w:p>
    <w:p w14:paraId="6200E396" w14:textId="2811DD78" w:rsidR="009217BE" w:rsidRDefault="00F42D36" w:rsidP="0061500E">
      <w:r>
        <w:t>La sección inicial indica como se ha planteado la planificación del primer entregable del estudiante 2</w:t>
      </w:r>
      <w:r w:rsidR="009217BE" w:rsidRPr="009217BE">
        <w:t>. Se detallan las tareas asignadas, los plazos establecidos y el presupuesto estimado para el proyecto.</w:t>
      </w:r>
    </w:p>
    <w:p w14:paraId="3147F8A8" w14:textId="4FF7A281" w:rsidR="009217BE" w:rsidRDefault="009217BE" w:rsidP="0061500E">
      <w:r>
        <w:t>Por otro lado, la sección de progreso ofrece un análisis</w:t>
      </w:r>
      <w:r w:rsidR="00F13422">
        <w:t xml:space="preserve"> del avance logrado hasta la fecha. Se destacan los objetivos alcanzados, los desafíos encontrados y las estrategias implementadas para abordarlos. </w:t>
      </w:r>
      <w:r w:rsidR="00F42D36">
        <w:t>Además,</w:t>
      </w:r>
      <w:r w:rsidR="00F13422">
        <w:t xml:space="preserve"> se presenta una comparación del progreso real con el planificado.</w:t>
      </w:r>
    </w:p>
    <w:p w14:paraId="66B9B081" w14:textId="7CB52D76" w:rsidR="005E4C15" w:rsidRDefault="005E4C15">
      <w:r>
        <w:br w:type="page"/>
      </w:r>
    </w:p>
    <w:p w14:paraId="4D9DF796" w14:textId="310196EE" w:rsidR="005E4C15" w:rsidRDefault="00DF1250" w:rsidP="0061500E">
      <w:r w:rsidRPr="00DF1250">
        <w:rPr>
          <w:rFonts w:asciiTheme="majorHAnsi" w:eastAsiaTheme="majorEastAsia" w:hAnsiTheme="majorHAnsi" w:cstheme="majorBidi"/>
          <w:b/>
          <w:bCs/>
          <w:color w:val="9E0E0E"/>
          <w:sz w:val="40"/>
          <w:szCs w:val="40"/>
          <w:u w:val="single"/>
        </w:rPr>
        <w:lastRenderedPageBreak/>
        <w:t>5.Planificación</w:t>
      </w:r>
    </w:p>
    <w:p w14:paraId="6818F13B" w14:textId="3236570D" w:rsidR="005E4C15" w:rsidRPr="006C1D63" w:rsidRDefault="00DF1250" w:rsidP="006C1D63">
      <w:pPr>
        <w:pStyle w:val="Ttulo2"/>
        <w:rPr>
          <w:color w:val="9E0E0E"/>
        </w:rPr>
      </w:pPr>
      <w:r w:rsidRPr="00DF1250">
        <w:rPr>
          <w:color w:val="9E0E0E"/>
        </w:rPr>
        <w:t>5.1. Lista de tareas</w:t>
      </w:r>
    </w:p>
    <w:tbl>
      <w:tblPr>
        <w:tblStyle w:val="Tablaconcuadrcula"/>
        <w:tblpPr w:leftFromText="141" w:rightFromText="141" w:vertAnchor="text" w:horzAnchor="page" w:tblpX="576" w:tblpY="446"/>
        <w:tblW w:w="11052" w:type="dxa"/>
        <w:tblLook w:val="04A0" w:firstRow="1" w:lastRow="0" w:firstColumn="1" w:lastColumn="0" w:noHBand="0" w:noVBand="1"/>
      </w:tblPr>
      <w:tblGrid>
        <w:gridCol w:w="1676"/>
        <w:gridCol w:w="2864"/>
        <w:gridCol w:w="1666"/>
        <w:gridCol w:w="1277"/>
        <w:gridCol w:w="2050"/>
        <w:gridCol w:w="1519"/>
      </w:tblGrid>
      <w:tr w:rsidR="00CB6C33" w14:paraId="4D238C99" w14:textId="77777777" w:rsidTr="00B34778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36352FE2" w14:textId="77777777" w:rsidR="006C1D63" w:rsidRDefault="006C1D63" w:rsidP="006C1D63">
            <w:r>
              <w:t>Título</w:t>
            </w:r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317AC28D" w14:textId="77777777" w:rsidR="006C1D63" w:rsidRDefault="006C1D63" w:rsidP="006C1D63">
            <w:r>
              <w:t>Descripción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4D865FB5" w14:textId="77777777" w:rsidR="006C1D63" w:rsidRDefault="006C1D63" w:rsidP="006C1D63">
            <w:pPr>
              <w:tabs>
                <w:tab w:val="center" w:pos="2011"/>
              </w:tabs>
            </w:pPr>
            <w:r>
              <w:t>Asignados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37127D58" w14:textId="77777777" w:rsidR="006C1D63" w:rsidRDefault="006C1D63" w:rsidP="006C1D63">
            <w:r>
              <w:t>Roles</w:t>
            </w:r>
          </w:p>
        </w:tc>
        <w:tc>
          <w:tcPr>
            <w:tcW w:w="2084" w:type="dxa"/>
            <w:tcBorders>
              <w:top w:val="single" w:sz="4" w:space="0" w:color="C00000"/>
              <w:left w:val="single" w:sz="4" w:space="0" w:color="C00000"/>
              <w:bottom w:val="single" w:sz="4" w:space="0" w:color="E97132"/>
              <w:right w:val="single" w:sz="4" w:space="0" w:color="C00000"/>
            </w:tcBorders>
            <w:shd w:val="clear" w:color="auto" w:fill="F89888"/>
          </w:tcPr>
          <w:p w14:paraId="5B5F6399" w14:textId="77777777" w:rsidR="006C1D63" w:rsidRDefault="006C1D63" w:rsidP="006C1D63">
            <w:r>
              <w:t>Tiempo Planeado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757CBB1F" w14:textId="77777777" w:rsidR="006C1D63" w:rsidRDefault="006C1D63" w:rsidP="006C1D63">
            <w:r>
              <w:t>Tiempo Real</w:t>
            </w:r>
          </w:p>
        </w:tc>
      </w:tr>
      <w:tr w:rsidR="00B34778" w14:paraId="604AD723" w14:textId="77777777" w:rsidTr="00B34778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DAD49DD" w14:textId="17EEFE8A" w:rsidR="00B34778" w:rsidRDefault="00B34778" w:rsidP="00B34778">
            <w:r>
              <w:t>Descarga Proyecto</w:t>
            </w:r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BF780B9" w14:textId="0E236671" w:rsidR="00B34778" w:rsidRDefault="00B34778" w:rsidP="00B34778">
            <w:r>
              <w:t>Descarga de GitHub del proyecto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1120017" w14:textId="2748CCDC" w:rsidR="00B34778" w:rsidRDefault="00B34778" w:rsidP="00B34778">
            <w:r>
              <w:t>María del Mar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4A9A45C0" w14:textId="57CE1E87" w:rsidR="00B34778" w:rsidRDefault="00B34778" w:rsidP="00B34778">
            <w:r>
              <w:t>Developer</w:t>
            </w:r>
          </w:p>
        </w:tc>
        <w:tc>
          <w:tcPr>
            <w:tcW w:w="2084" w:type="dxa"/>
            <w:tcBorders>
              <w:top w:val="single" w:sz="4" w:space="0" w:color="E97132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B72B6F6" w14:textId="41B7CCC7" w:rsidR="00B34778" w:rsidRDefault="00B34778" w:rsidP="00B34778">
            <w:r>
              <w:t>15 minutos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AE1B78A" w14:textId="73F6DC9A" w:rsidR="00B34778" w:rsidRDefault="00B34778" w:rsidP="00B34778">
            <w:r>
              <w:t>33 minutos</w:t>
            </w:r>
          </w:p>
        </w:tc>
      </w:tr>
      <w:tr w:rsidR="00B34778" w14:paraId="0E2C0F7B" w14:textId="77777777" w:rsidTr="00B34778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CD79EC9" w14:textId="23930D5D" w:rsidR="00B34778" w:rsidRDefault="00B34778" w:rsidP="00B34778">
            <w:r>
              <w:t>Configuración Proyecto</w:t>
            </w:r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6F333C7" w14:textId="482BB80D" w:rsidR="00B34778" w:rsidRDefault="00B34778" w:rsidP="00B34778">
            <w:r>
              <w:t>Configuración de las herramientas necesarias para inicializar el proyectoe inicialización de dicho proyecto.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B1619F6" w14:textId="65F8AD35" w:rsidR="00B34778" w:rsidRDefault="00B34778" w:rsidP="00B34778">
            <w:r>
              <w:t>María del Mar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9EE9C7A" w14:textId="0D54C78C" w:rsidR="00B34778" w:rsidRDefault="00CB6C33" w:rsidP="00B34778">
            <w:r>
              <w:t>D</w:t>
            </w:r>
            <w:r w:rsidR="00B34778">
              <w:t>eveloper</w:t>
            </w:r>
          </w:p>
        </w:tc>
        <w:tc>
          <w:tcPr>
            <w:tcW w:w="2084" w:type="dxa"/>
            <w:tcBorders>
              <w:top w:val="single" w:sz="4" w:space="0" w:color="E97132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1F5D14F" w14:textId="5305B819" w:rsidR="00B34778" w:rsidRDefault="00B34778" w:rsidP="00B34778">
            <w:r>
              <w:t>30 minutos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4E6B8722" w14:textId="23ADFDE1" w:rsidR="00B34778" w:rsidRDefault="00B34778" w:rsidP="00B34778">
            <w:r>
              <w:t>7 horas y 45 minutos</w:t>
            </w:r>
          </w:p>
        </w:tc>
      </w:tr>
      <w:tr w:rsidR="00CB6C33" w14:paraId="1513A457" w14:textId="77777777" w:rsidTr="00B34778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7D598A1" w14:textId="77777777" w:rsidR="00B34778" w:rsidRDefault="00B34778" w:rsidP="00B34778">
            <w:r>
              <w:t>Menú Esp</w:t>
            </w:r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84D4A88" w14:textId="77777777" w:rsidR="00B34778" w:rsidRDefault="00B34778" w:rsidP="00B34778">
            <w:r>
              <w:t>Modificar el menú en español para añadir el link favorito de maravimaq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831086B" w14:textId="77777777" w:rsidR="00B34778" w:rsidRDefault="00B34778" w:rsidP="00B34778">
            <w:r>
              <w:t>María del Mar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38608BC" w14:textId="553999B7" w:rsidR="00B34778" w:rsidRDefault="00B34778" w:rsidP="00B34778">
            <w:r>
              <w:t>Developer</w:t>
            </w:r>
          </w:p>
        </w:tc>
        <w:tc>
          <w:tcPr>
            <w:tcW w:w="2084" w:type="dxa"/>
            <w:tcBorders>
              <w:top w:val="single" w:sz="4" w:space="0" w:color="E97132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809ED77" w14:textId="77777777" w:rsidR="00B34778" w:rsidRDefault="00B34778" w:rsidP="00B34778">
            <w:r>
              <w:t xml:space="preserve"> 30 minutos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FE7A78E" w14:textId="79E7AB2E" w:rsidR="00B34778" w:rsidRDefault="00597149" w:rsidP="00B34778">
            <w:r>
              <w:t>6</w:t>
            </w:r>
            <w:r w:rsidR="00B34778">
              <w:t xml:space="preserve"> minutos</w:t>
            </w:r>
          </w:p>
        </w:tc>
      </w:tr>
      <w:tr w:rsidR="00B34778" w14:paraId="2D017907" w14:textId="77777777" w:rsidTr="00B34778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D946876" w14:textId="77777777" w:rsidR="00B34778" w:rsidRDefault="00B34778" w:rsidP="00B34778">
            <w:r>
              <w:t>Menú Eng</w:t>
            </w:r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1783BF4" w14:textId="77777777" w:rsidR="00B34778" w:rsidRDefault="00B34778" w:rsidP="00B34778">
            <w:r>
              <w:t>Modificar el menú en inglés para añadir el link favorito de maravimaq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CA0C53F" w14:textId="77777777" w:rsidR="00B34778" w:rsidRDefault="00B34778" w:rsidP="00B34778">
            <w:r>
              <w:t>María del Mar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C306EF8" w14:textId="77777777" w:rsidR="00B34778" w:rsidRDefault="00B34778" w:rsidP="00B34778">
            <w:r>
              <w:t>Developer</w:t>
            </w:r>
          </w:p>
        </w:tc>
        <w:tc>
          <w:tcPr>
            <w:tcW w:w="2084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91DFC55" w14:textId="77777777" w:rsidR="00B34778" w:rsidRDefault="00B34778" w:rsidP="00B34778">
            <w:r>
              <w:t>30 minutos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7E66135B" w14:textId="370D604B" w:rsidR="00B34778" w:rsidRDefault="00597149" w:rsidP="00B34778">
            <w:r>
              <w:t>6</w:t>
            </w:r>
            <w:r w:rsidR="00B34778">
              <w:t xml:space="preserve"> minutos</w:t>
            </w:r>
          </w:p>
        </w:tc>
      </w:tr>
      <w:tr w:rsidR="00B34778" w14:paraId="25281864" w14:textId="77777777" w:rsidTr="00B34778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C8CDBD5" w14:textId="77777777" w:rsidR="00B34778" w:rsidRDefault="00B34778" w:rsidP="00B34778">
            <w:r>
              <w:t>Reporte de Análisis</w:t>
            </w:r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2DA4F80" w14:textId="77777777" w:rsidR="00B34778" w:rsidRDefault="00B34778" w:rsidP="00B34778">
            <w:r>
              <w:t>Realizar un reporte de análisis de los requisitos individuales del estudiante 2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7C28A229" w14:textId="77777777" w:rsidR="00B34778" w:rsidRDefault="00B34778" w:rsidP="00B34778">
            <w:r>
              <w:t>María del Mar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09CE412" w14:textId="2135C395" w:rsidR="00B34778" w:rsidRDefault="00B34778" w:rsidP="00B34778">
            <w:r>
              <w:t>Manager</w:t>
            </w:r>
          </w:p>
        </w:tc>
        <w:tc>
          <w:tcPr>
            <w:tcW w:w="2084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DE657E9" w14:textId="77777777" w:rsidR="00B34778" w:rsidRDefault="00B34778" w:rsidP="00B34778">
            <w:r>
              <w:t>1 hora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48C76986" w14:textId="62D10AAE" w:rsidR="00B34778" w:rsidRDefault="003C2F3E" w:rsidP="003C2F3E">
            <w:r>
              <w:t>3 horas y 17 minutos</w:t>
            </w:r>
          </w:p>
        </w:tc>
      </w:tr>
      <w:tr w:rsidR="00B34778" w14:paraId="1ED105D2" w14:textId="77777777" w:rsidTr="00B34778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E3C7E96" w14:textId="77777777" w:rsidR="00B34778" w:rsidRDefault="00B34778" w:rsidP="00B34778">
            <w:r>
              <w:t>Reporte de planificación y progreso</w:t>
            </w:r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41D0F431" w14:textId="77777777" w:rsidR="00B34778" w:rsidRDefault="00B34778" w:rsidP="00B34778">
            <w:r>
              <w:t>Realizar un reporte de planificación y progreso de los requisitos individuales del estudiante 2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834E262" w14:textId="77777777" w:rsidR="00B34778" w:rsidRDefault="00B34778" w:rsidP="00B34778">
            <w:r>
              <w:t>María del Mar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D28B00E" w14:textId="24CB1AA7" w:rsidR="00B34778" w:rsidRDefault="00B34778" w:rsidP="00B34778">
            <w:r>
              <w:t>Manager</w:t>
            </w:r>
          </w:p>
        </w:tc>
        <w:tc>
          <w:tcPr>
            <w:tcW w:w="2084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CF6CA59" w14:textId="77777777" w:rsidR="00B34778" w:rsidRDefault="00B34778" w:rsidP="00B34778">
            <w:r>
              <w:t>2 horas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2BD9A30" w14:textId="03E6ACD7" w:rsidR="003C2F3E" w:rsidRDefault="003C2F3E" w:rsidP="00B34778">
            <w:r>
              <w:t>6 horas y 39 minutos</w:t>
            </w:r>
          </w:p>
        </w:tc>
      </w:tr>
    </w:tbl>
    <w:p w14:paraId="224316A0" w14:textId="77777777" w:rsidR="00DF1250" w:rsidRDefault="00DF1250" w:rsidP="0061500E"/>
    <w:p w14:paraId="34DEEF72" w14:textId="77777777" w:rsidR="006C1D63" w:rsidRDefault="006C1D63" w:rsidP="00DF1250">
      <w:pPr>
        <w:pStyle w:val="Ttulo2"/>
        <w:rPr>
          <w:color w:val="9E0E0E"/>
        </w:rPr>
      </w:pPr>
    </w:p>
    <w:p w14:paraId="44D4D92A" w14:textId="5C25E56A" w:rsidR="00DF1250" w:rsidRPr="00DF1250" w:rsidRDefault="00DF1250" w:rsidP="00DF1250">
      <w:pPr>
        <w:pStyle w:val="Ttulo2"/>
        <w:rPr>
          <w:color w:val="9E0E0E"/>
        </w:rPr>
      </w:pPr>
      <w:r w:rsidRPr="00DF1250">
        <w:rPr>
          <w:color w:val="9E0E0E"/>
        </w:rPr>
        <w:t>5.2. Capturas de la entrega</w:t>
      </w:r>
    </w:p>
    <w:p w14:paraId="2E6C6601" w14:textId="1E3F6259" w:rsidR="006C1D63" w:rsidRDefault="00813B16" w:rsidP="0061500E">
      <w:r>
        <w:t>Captura sobre la modificación del menú en español:</w:t>
      </w:r>
    </w:p>
    <w:p w14:paraId="5E3B40BD" w14:textId="242EB1EC" w:rsidR="00DF1250" w:rsidRDefault="006C1D63" w:rsidP="0061500E">
      <w:r w:rsidRPr="006C1D63">
        <w:rPr>
          <w:noProof/>
        </w:rPr>
        <w:drawing>
          <wp:inline distT="0" distB="0" distL="0" distR="0" wp14:anchorId="7CD3DB82" wp14:editId="4D8241CB">
            <wp:extent cx="5400040" cy="926465"/>
            <wp:effectExtent l="0" t="0" r="0" b="6985"/>
            <wp:docPr id="1697748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48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85FB" w14:textId="6578761D" w:rsidR="006C1D63" w:rsidRDefault="00813B16" w:rsidP="0061500E">
      <w:r>
        <w:t xml:space="preserve">Captura sobre la modificación del menú en inglés: </w:t>
      </w:r>
    </w:p>
    <w:p w14:paraId="138FB793" w14:textId="660D86E0" w:rsidR="00DF1250" w:rsidRDefault="006C1D63" w:rsidP="0061500E">
      <w:r w:rsidRPr="006C1D63">
        <w:rPr>
          <w:noProof/>
        </w:rPr>
        <w:drawing>
          <wp:inline distT="0" distB="0" distL="0" distR="0" wp14:anchorId="2FFC22F5" wp14:editId="035A4372">
            <wp:extent cx="5400040" cy="713740"/>
            <wp:effectExtent l="0" t="0" r="0" b="0"/>
            <wp:docPr id="436783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834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4519" w14:textId="23F4ADCE" w:rsidR="006C1D63" w:rsidRDefault="00813B16" w:rsidP="0061500E">
      <w:r>
        <w:lastRenderedPageBreak/>
        <w:t xml:space="preserve">Captura sobre los cambios hechos para que se muestren los cambios anteriores en el menú: </w:t>
      </w:r>
    </w:p>
    <w:p w14:paraId="20BB037C" w14:textId="25F68D24" w:rsidR="00DF1250" w:rsidRDefault="006C1D63" w:rsidP="0061500E">
      <w:r w:rsidRPr="006C1D63">
        <w:rPr>
          <w:noProof/>
        </w:rPr>
        <w:drawing>
          <wp:inline distT="0" distB="0" distL="0" distR="0" wp14:anchorId="7E9177B0" wp14:editId="519AA656">
            <wp:extent cx="5400040" cy="373380"/>
            <wp:effectExtent l="0" t="0" r="0" b="7620"/>
            <wp:docPr id="1141413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13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214F" w14:textId="77777777" w:rsidR="00DF1250" w:rsidRDefault="00DF1250" w:rsidP="0061500E"/>
    <w:p w14:paraId="650B9B1C" w14:textId="525D8827" w:rsidR="00813B16" w:rsidRDefault="00813B16" w:rsidP="0061500E">
      <w:r>
        <w:t>Capturas sobre el avance del requisito de modificación del menú en el proyecto de Github:</w:t>
      </w:r>
    </w:p>
    <w:p w14:paraId="23510BFC" w14:textId="642EF9B9" w:rsidR="00813B16" w:rsidRDefault="00813B16" w:rsidP="0061500E">
      <w:r w:rsidRPr="00813B16">
        <w:rPr>
          <w:noProof/>
        </w:rPr>
        <w:drawing>
          <wp:inline distT="0" distB="0" distL="0" distR="0" wp14:anchorId="792F2351" wp14:editId="6CB5C297">
            <wp:extent cx="5400040" cy="2628900"/>
            <wp:effectExtent l="0" t="0" r="0" b="0"/>
            <wp:docPr id="130432273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22733" name="Imagen 1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9F38" w14:textId="77777777" w:rsidR="00813B16" w:rsidRDefault="00813B16" w:rsidP="0061500E"/>
    <w:p w14:paraId="04F37862" w14:textId="3EF138FB" w:rsidR="00813B16" w:rsidRDefault="00813B16" w:rsidP="0061500E">
      <w:r w:rsidRPr="00813B16">
        <w:rPr>
          <w:noProof/>
        </w:rPr>
        <w:drawing>
          <wp:inline distT="0" distB="0" distL="0" distR="0" wp14:anchorId="4723D850" wp14:editId="46840E5A">
            <wp:extent cx="5400040" cy="2774315"/>
            <wp:effectExtent l="0" t="0" r="0" b="6985"/>
            <wp:docPr id="9000317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317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32B1" w14:textId="1EEFACBF" w:rsidR="00813B16" w:rsidRDefault="00813B16" w:rsidP="0061500E">
      <w:r w:rsidRPr="00813B16">
        <w:rPr>
          <w:noProof/>
        </w:rPr>
        <w:lastRenderedPageBreak/>
        <w:drawing>
          <wp:inline distT="0" distB="0" distL="0" distR="0" wp14:anchorId="6BC2D89A" wp14:editId="5B677A3E">
            <wp:extent cx="5400040" cy="2734945"/>
            <wp:effectExtent l="0" t="0" r="0" b="8255"/>
            <wp:docPr id="56247968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7968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5596" w14:textId="77777777" w:rsidR="00813B16" w:rsidRDefault="00813B16" w:rsidP="0061500E"/>
    <w:p w14:paraId="667AC326" w14:textId="08C3EC49" w:rsidR="00813B16" w:rsidRDefault="00813B16" w:rsidP="0061500E">
      <w:r>
        <w:t>Capturas sobre el avance de este documento:</w:t>
      </w:r>
    </w:p>
    <w:p w14:paraId="4C6D23A2" w14:textId="4469AE48" w:rsidR="002030E5" w:rsidRDefault="002030E5" w:rsidP="0061500E">
      <w:r w:rsidRPr="002030E5">
        <w:rPr>
          <w:noProof/>
        </w:rPr>
        <w:drawing>
          <wp:inline distT="0" distB="0" distL="0" distR="0" wp14:anchorId="254FDFC4" wp14:editId="0448335B">
            <wp:extent cx="4564776" cy="1028789"/>
            <wp:effectExtent l="0" t="0" r="7620" b="0"/>
            <wp:docPr id="91880347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03470" name="Imagen 1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677F" w14:textId="1385E536" w:rsidR="00203996" w:rsidRDefault="00203996" w:rsidP="0061500E">
      <w:r w:rsidRPr="00203996">
        <w:rPr>
          <w:noProof/>
        </w:rPr>
        <w:drawing>
          <wp:inline distT="0" distB="0" distL="0" distR="0" wp14:anchorId="12B70516" wp14:editId="124AE6E0">
            <wp:extent cx="4359018" cy="1402202"/>
            <wp:effectExtent l="0" t="0" r="3810" b="7620"/>
            <wp:docPr id="1101352068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52068" name="Imagen 1" descr="Tabl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195F" w14:textId="7B2C0005" w:rsidR="00203996" w:rsidRDefault="00203996" w:rsidP="0061500E">
      <w:r w:rsidRPr="00203996">
        <w:rPr>
          <w:noProof/>
        </w:rPr>
        <w:drawing>
          <wp:inline distT="0" distB="0" distL="0" distR="0" wp14:anchorId="6209BC6C" wp14:editId="2A8E57C6">
            <wp:extent cx="4366638" cy="2027096"/>
            <wp:effectExtent l="0" t="0" r="0" b="0"/>
            <wp:docPr id="147948100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81009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DEC" w14:textId="77777777" w:rsidR="00203996" w:rsidRDefault="00203996" w:rsidP="0061500E"/>
    <w:p w14:paraId="18B94A68" w14:textId="732B6892" w:rsidR="00203996" w:rsidRDefault="00203996" w:rsidP="0061500E">
      <w:r w:rsidRPr="00203996">
        <w:rPr>
          <w:noProof/>
        </w:rPr>
        <w:lastRenderedPageBreak/>
        <w:drawing>
          <wp:inline distT="0" distB="0" distL="0" distR="0" wp14:anchorId="6357A737" wp14:editId="34B6E4B0">
            <wp:extent cx="4244708" cy="1973751"/>
            <wp:effectExtent l="0" t="0" r="3810" b="7620"/>
            <wp:docPr id="19212872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8721" name="Imagen 1" descr="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A9C9" w14:textId="0716D124" w:rsidR="00813B16" w:rsidRDefault="00813B16" w:rsidP="0061500E">
      <w:r>
        <w:t>Capturas sobre el avance del requisito del documento de planificación y progreso en el proyecto de github:</w:t>
      </w:r>
    </w:p>
    <w:p w14:paraId="65761F86" w14:textId="6373CC8C" w:rsidR="00813B16" w:rsidRDefault="005E1E00" w:rsidP="0061500E">
      <w:r w:rsidRPr="005E1E00">
        <w:rPr>
          <w:noProof/>
        </w:rPr>
        <w:drawing>
          <wp:inline distT="0" distB="0" distL="0" distR="0" wp14:anchorId="6C7B0215" wp14:editId="48105C5B">
            <wp:extent cx="5400040" cy="2814955"/>
            <wp:effectExtent l="0" t="0" r="0" b="4445"/>
            <wp:docPr id="72997535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75355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A72D" w14:textId="676C8268" w:rsidR="00813B16" w:rsidRDefault="005E1E00" w:rsidP="0061500E">
      <w:r w:rsidRPr="005E1E00">
        <w:rPr>
          <w:noProof/>
        </w:rPr>
        <w:drawing>
          <wp:inline distT="0" distB="0" distL="0" distR="0" wp14:anchorId="33BF7359" wp14:editId="143F0610">
            <wp:extent cx="5400040" cy="2806700"/>
            <wp:effectExtent l="0" t="0" r="0" b="0"/>
            <wp:docPr id="2934506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506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5E6F" w14:textId="6AD28DC0" w:rsidR="00813B16" w:rsidRDefault="005E1E00" w:rsidP="0061500E">
      <w:r w:rsidRPr="005E1E00">
        <w:rPr>
          <w:noProof/>
        </w:rPr>
        <w:lastRenderedPageBreak/>
        <w:drawing>
          <wp:inline distT="0" distB="0" distL="0" distR="0" wp14:anchorId="2A94E3E8" wp14:editId="3CD58C19">
            <wp:extent cx="5400040" cy="2769235"/>
            <wp:effectExtent l="0" t="0" r="0" b="0"/>
            <wp:docPr id="13091730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730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331B" w14:textId="77777777" w:rsidR="00813B16" w:rsidRDefault="00813B16" w:rsidP="0061500E"/>
    <w:p w14:paraId="2670483C" w14:textId="14EFB6EC" w:rsidR="00764E8A" w:rsidRDefault="00813B16" w:rsidP="0061500E">
      <w:r>
        <w:t>Capturas sobre el avance del documento de análisis:</w:t>
      </w:r>
    </w:p>
    <w:p w14:paraId="68079A1F" w14:textId="4252E58D" w:rsidR="00813B16" w:rsidRDefault="00694708" w:rsidP="0061500E">
      <w:r w:rsidRPr="00694708">
        <w:rPr>
          <w:noProof/>
        </w:rPr>
        <w:drawing>
          <wp:inline distT="0" distB="0" distL="0" distR="0" wp14:anchorId="013D1F8E" wp14:editId="78CC7552">
            <wp:extent cx="5400040" cy="1661795"/>
            <wp:effectExtent l="0" t="0" r="0" b="0"/>
            <wp:docPr id="2097804082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04082" name="Imagen 1" descr="Imagen que contiene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65E9" w14:textId="0D4D39AC" w:rsidR="00813B16" w:rsidRDefault="00694708" w:rsidP="0061500E">
      <w:r w:rsidRPr="00694708">
        <w:rPr>
          <w:noProof/>
        </w:rPr>
        <w:drawing>
          <wp:inline distT="0" distB="0" distL="0" distR="0" wp14:anchorId="66AA406B" wp14:editId="5C4DA482">
            <wp:extent cx="5400040" cy="1532255"/>
            <wp:effectExtent l="0" t="0" r="0" b="0"/>
            <wp:docPr id="9634887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887" name="Imagen 1" descr="Tabla&#10;&#10;Descripción generada automáticamente con confianza baj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352F" w14:textId="7349FCF2" w:rsidR="005E1E00" w:rsidRDefault="00694708" w:rsidP="0061500E">
      <w:r w:rsidRPr="00694708">
        <w:rPr>
          <w:noProof/>
        </w:rPr>
        <w:drawing>
          <wp:inline distT="0" distB="0" distL="0" distR="0" wp14:anchorId="7879D549" wp14:editId="18E69F7D">
            <wp:extent cx="5400040" cy="1474470"/>
            <wp:effectExtent l="0" t="0" r="0" b="0"/>
            <wp:docPr id="165567396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73967" name="Imagen 1" descr="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A168" w14:textId="22386459" w:rsidR="00813B16" w:rsidRDefault="00813B16" w:rsidP="00813B16">
      <w:r>
        <w:lastRenderedPageBreak/>
        <w:t>Capturas sobre el avance del requisito del documento de análisis en el proyecto de github:</w:t>
      </w:r>
    </w:p>
    <w:p w14:paraId="5D71AA87" w14:textId="43623BA7" w:rsidR="00813B16" w:rsidRDefault="005E1E00" w:rsidP="0061500E">
      <w:r w:rsidRPr="005E1E00">
        <w:rPr>
          <w:noProof/>
        </w:rPr>
        <w:drawing>
          <wp:inline distT="0" distB="0" distL="0" distR="0" wp14:anchorId="2A975B6C" wp14:editId="45FF4980">
            <wp:extent cx="5400040" cy="2750820"/>
            <wp:effectExtent l="0" t="0" r="0" b="0"/>
            <wp:docPr id="48957354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7354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EF52" w14:textId="77777777" w:rsidR="00813B16" w:rsidRDefault="00813B16" w:rsidP="0061500E"/>
    <w:p w14:paraId="220CFB66" w14:textId="64CDC2B9" w:rsidR="00813B16" w:rsidRDefault="005E1E00" w:rsidP="0061500E">
      <w:r w:rsidRPr="005E1E00">
        <w:rPr>
          <w:noProof/>
        </w:rPr>
        <w:drawing>
          <wp:inline distT="0" distB="0" distL="0" distR="0" wp14:anchorId="44B425B3" wp14:editId="74C791E4">
            <wp:extent cx="5400040" cy="2799715"/>
            <wp:effectExtent l="0" t="0" r="0" b="635"/>
            <wp:docPr id="151145532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5532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C3A7" w14:textId="1C1D1D31" w:rsidR="00813B16" w:rsidRDefault="005E1E00" w:rsidP="0061500E">
      <w:r w:rsidRPr="005E1E00">
        <w:rPr>
          <w:noProof/>
        </w:rPr>
        <w:lastRenderedPageBreak/>
        <w:drawing>
          <wp:inline distT="0" distB="0" distL="0" distR="0" wp14:anchorId="23F5952D" wp14:editId="6E650617">
            <wp:extent cx="5400040" cy="2730500"/>
            <wp:effectExtent l="0" t="0" r="0" b="0"/>
            <wp:docPr id="173253308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3308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5805" w14:textId="77777777" w:rsidR="00813B16" w:rsidRDefault="00813B16" w:rsidP="0061500E"/>
    <w:p w14:paraId="7657B63E" w14:textId="42726B8D" w:rsidR="00DF1250" w:rsidRDefault="00DF1250" w:rsidP="00DF1250">
      <w:pPr>
        <w:pStyle w:val="Ttulo2"/>
        <w:rPr>
          <w:color w:val="9E0E0E"/>
        </w:rPr>
      </w:pPr>
      <w:r w:rsidRPr="00DF1250">
        <w:rPr>
          <w:color w:val="9E0E0E"/>
        </w:rPr>
        <w:lastRenderedPageBreak/>
        <w:t>5.3 Presupuesto</w:t>
      </w:r>
    </w:p>
    <w:p w14:paraId="4E917759" w14:textId="56BB2DB1" w:rsidR="00DF1250" w:rsidRPr="00DF1250" w:rsidRDefault="00C176F1" w:rsidP="00DF1250">
      <w:r w:rsidRPr="00C176F1">
        <w:rPr>
          <w:noProof/>
        </w:rPr>
        <w:drawing>
          <wp:inline distT="0" distB="0" distL="0" distR="0" wp14:anchorId="65D4C234" wp14:editId="4C6D18B2">
            <wp:extent cx="4907705" cy="6279424"/>
            <wp:effectExtent l="0" t="0" r="7620" b="7620"/>
            <wp:docPr id="2126739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39011" name="Imagen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627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FD9F" w14:textId="32BB92EE" w:rsidR="005E4C15" w:rsidRDefault="005E4C15">
      <w:r>
        <w:br w:type="page"/>
      </w:r>
    </w:p>
    <w:p w14:paraId="610089F4" w14:textId="6FB5A1D0" w:rsidR="005E4C15" w:rsidRDefault="00DF1250" w:rsidP="0061500E">
      <w:r w:rsidRPr="00DF1250">
        <w:rPr>
          <w:rFonts w:asciiTheme="majorHAnsi" w:eastAsiaTheme="majorEastAsia" w:hAnsiTheme="majorHAnsi" w:cstheme="majorBidi"/>
          <w:b/>
          <w:bCs/>
          <w:color w:val="9E0E0E"/>
          <w:sz w:val="40"/>
          <w:szCs w:val="40"/>
          <w:u w:val="single"/>
        </w:rPr>
        <w:lastRenderedPageBreak/>
        <w:t>6.Progreso</w:t>
      </w:r>
    </w:p>
    <w:p w14:paraId="5088FF6B" w14:textId="52A1E6A1" w:rsidR="005E4C15" w:rsidRPr="00DF1250" w:rsidRDefault="00DF1250" w:rsidP="00DF1250">
      <w:pPr>
        <w:pStyle w:val="Ttulo2"/>
        <w:rPr>
          <w:color w:val="9E0E0E"/>
        </w:rPr>
      </w:pPr>
      <w:r w:rsidRPr="00DF1250">
        <w:rPr>
          <w:color w:val="9E0E0E"/>
        </w:rPr>
        <w:t>6.1. Registro de progreso</w:t>
      </w:r>
    </w:p>
    <w:p w14:paraId="5FD17F9B" w14:textId="53457C64" w:rsidR="005E4C15" w:rsidRDefault="009E7B63" w:rsidP="0061500E">
      <w:r w:rsidRPr="009E7B63">
        <w:rPr>
          <w:b/>
          <w:bCs/>
          <w:u w:val="single"/>
        </w:rPr>
        <w:t>Nombre:</w:t>
      </w:r>
      <w:r>
        <w:t xml:space="preserve"> María del Mar Ávila Maqueda.</w:t>
      </w:r>
    </w:p>
    <w:p w14:paraId="46848F03" w14:textId="455D755E" w:rsidR="009E7B63" w:rsidRDefault="009E7B63" w:rsidP="0061500E">
      <w:r w:rsidRPr="009E7B63">
        <w:rPr>
          <w:b/>
          <w:bCs/>
          <w:u w:val="single"/>
        </w:rPr>
        <w:t>Fecha:</w:t>
      </w:r>
      <w:r>
        <w:t xml:space="preserve"> 15/02/2024</w:t>
      </w:r>
    </w:p>
    <w:p w14:paraId="36749563" w14:textId="42422E96" w:rsidR="00DF1250" w:rsidRPr="009E7B63" w:rsidRDefault="009E7B63" w:rsidP="0061500E">
      <w:pPr>
        <w:rPr>
          <w:b/>
          <w:bCs/>
          <w:u w:val="single"/>
        </w:rPr>
      </w:pPr>
      <w:r w:rsidRPr="009E7B63">
        <w:rPr>
          <w:b/>
          <w:bCs/>
          <w:u w:val="single"/>
        </w:rPr>
        <w:t xml:space="preserve">Indicadores de rendimiento: </w:t>
      </w:r>
    </w:p>
    <w:p w14:paraId="6E26066B" w14:textId="25608943" w:rsidR="009E7B63" w:rsidRDefault="009E7B63" w:rsidP="009E7B63">
      <w:pPr>
        <w:pStyle w:val="Prrafodelista"/>
        <w:numPr>
          <w:ilvl w:val="0"/>
          <w:numId w:val="2"/>
        </w:numPr>
      </w:pPr>
      <w:r w:rsidRPr="009E7B63">
        <w:rPr>
          <w:u w:val="single"/>
        </w:rPr>
        <w:t>Cumplimiento</w:t>
      </w:r>
      <w:r w:rsidRPr="009E7B63">
        <w:rPr>
          <w:b/>
          <w:bCs/>
          <w:u w:val="single"/>
        </w:rPr>
        <w:t xml:space="preserve"> </w:t>
      </w:r>
      <w:r w:rsidRPr="009E7B63">
        <w:rPr>
          <w:u w:val="single"/>
        </w:rPr>
        <w:t>de Obligaciones Grupales:</w:t>
      </w:r>
      <w:r>
        <w:t xml:space="preserve"> Bueno</w:t>
      </w:r>
    </w:p>
    <w:p w14:paraId="43D12E3B" w14:textId="68BC41AC" w:rsidR="009E7B63" w:rsidRDefault="009E7B63" w:rsidP="009E7B63">
      <w:pPr>
        <w:pStyle w:val="Prrafodelista"/>
        <w:numPr>
          <w:ilvl w:val="0"/>
          <w:numId w:val="2"/>
        </w:numPr>
      </w:pPr>
      <w:r w:rsidRPr="009E7B63">
        <w:rPr>
          <w:u w:val="single"/>
        </w:rPr>
        <w:t>Comunicación con el Grupo:</w:t>
      </w:r>
      <w:r>
        <w:t xml:space="preserve"> Bueno</w:t>
      </w:r>
    </w:p>
    <w:p w14:paraId="0EA461AD" w14:textId="1D5F65B7" w:rsidR="00DF1250" w:rsidRDefault="009E7B63" w:rsidP="009E7B63">
      <w:pPr>
        <w:pStyle w:val="Prrafodelista"/>
        <w:numPr>
          <w:ilvl w:val="0"/>
          <w:numId w:val="2"/>
        </w:numPr>
      </w:pPr>
      <w:r w:rsidRPr="009E7B63">
        <w:rPr>
          <w:u w:val="single"/>
        </w:rPr>
        <w:t>Trabajo al Nivel del Grupo:</w:t>
      </w:r>
      <w:r>
        <w:t xml:space="preserve"> Bueno</w:t>
      </w:r>
    </w:p>
    <w:p w14:paraId="58A1A869" w14:textId="1ABF8731" w:rsidR="009E7B63" w:rsidRDefault="009E7B63" w:rsidP="009E7B63">
      <w:r w:rsidRPr="009E7B63">
        <w:rPr>
          <w:b/>
          <w:bCs/>
          <w:u w:val="single"/>
        </w:rPr>
        <w:t>Evaluación General:</w:t>
      </w:r>
      <w:r>
        <w:t xml:space="preserve"> Bueno</w:t>
      </w:r>
    </w:p>
    <w:p w14:paraId="4CC697FD" w14:textId="77777777" w:rsidR="009E7B63" w:rsidRPr="009E7B63" w:rsidRDefault="009E7B63" w:rsidP="009E7B63">
      <w:pPr>
        <w:rPr>
          <w:b/>
          <w:bCs/>
          <w:u w:val="single"/>
        </w:rPr>
      </w:pPr>
      <w:r w:rsidRPr="009E7B63">
        <w:rPr>
          <w:b/>
          <w:bCs/>
          <w:u w:val="single"/>
        </w:rPr>
        <w:t>Descripción de Contribuciones:</w:t>
      </w:r>
    </w:p>
    <w:p w14:paraId="3FB6CB60" w14:textId="40B228A2" w:rsidR="00DF1250" w:rsidRDefault="009E7B63" w:rsidP="0061500E">
      <w:r>
        <w:t>Durante el período cubierto por este reporte, he cumplido con mis obligaciones grupales de manera consistente, completando las tareas asignadas a tiempo y contribuyendo al progreso del proyecto. He mantenido una comunicación efectiva con el grupo, participando en discusiones y actualizaciones regulares sobre el estado del proyecto. Además, mi nivel de trabajo ha sido equiparable al del resto del grupo, asegurando que mis contribuciones sean significativas y relevantes para el éxito del proyecto. En resumen, considero que mi rendimiento ha sido bueno y que he cumplido con las expectativas establecidas para el equipo.</w:t>
      </w:r>
    </w:p>
    <w:p w14:paraId="2776CCD6" w14:textId="77777777" w:rsidR="009E7B63" w:rsidRDefault="009E7B63" w:rsidP="00DF1250">
      <w:pPr>
        <w:pStyle w:val="Ttulo2"/>
        <w:rPr>
          <w:color w:val="9E0E0E"/>
        </w:rPr>
      </w:pPr>
    </w:p>
    <w:p w14:paraId="6B73CE84" w14:textId="0DCDB3C9" w:rsidR="00DF1250" w:rsidRPr="00FE6583" w:rsidRDefault="00DF1250" w:rsidP="00DF1250">
      <w:pPr>
        <w:pStyle w:val="Ttulo2"/>
        <w:rPr>
          <w:color w:val="9E0E0E"/>
        </w:rPr>
      </w:pPr>
      <w:r w:rsidRPr="00DF1250">
        <w:rPr>
          <w:color w:val="9E0E0E"/>
        </w:rPr>
        <w:t>6.2. Descripción de conflictos</w:t>
      </w:r>
    </w:p>
    <w:p w14:paraId="328A7026" w14:textId="77777777" w:rsidR="00EE0A91" w:rsidRPr="00B34778" w:rsidRDefault="00EE0A91" w:rsidP="00EE0A91">
      <w:pPr>
        <w:rPr>
          <w:b/>
          <w:bCs/>
          <w:u w:val="single"/>
        </w:rPr>
      </w:pPr>
      <w:r w:rsidRPr="00B34778">
        <w:rPr>
          <w:b/>
          <w:bCs/>
          <w:u w:val="single"/>
        </w:rPr>
        <w:t>Conflicto 1</w:t>
      </w:r>
    </w:p>
    <w:p w14:paraId="03FD252B" w14:textId="4FC3B125" w:rsidR="00EE0A91" w:rsidRDefault="00EE0A91" w:rsidP="00EE0A91">
      <w:r>
        <w:tab/>
      </w:r>
      <w:r w:rsidRPr="00126FD3">
        <w:rPr>
          <w:u w:val="single"/>
        </w:rPr>
        <w:t>Descripción:</w:t>
      </w:r>
      <w:r>
        <w:t xml:space="preserve"> A la hora de hacer el set-up de MariaDB me apareció el problema de que no se podía encontrar find.exe.</w:t>
      </w:r>
    </w:p>
    <w:p w14:paraId="623BE10E" w14:textId="0BD37A5D" w:rsidR="00EE0A91" w:rsidRPr="00EE0A91" w:rsidRDefault="00EE0A91" w:rsidP="00126FD3">
      <w:r>
        <w:tab/>
      </w:r>
      <w:r w:rsidRPr="00126FD3">
        <w:rPr>
          <w:u w:val="single"/>
        </w:rPr>
        <w:t>Solución:</w:t>
      </w:r>
      <w:r>
        <w:t xml:space="preserve"> Tras consultar varias páginas solucioné el problema añadiendo “</w:t>
      </w:r>
      <w:r w:rsidRPr="00EE0A91">
        <w:t>C:\Windows\System32\</w:t>
      </w:r>
      <w:r>
        <w:t>” en la variable de entorno “path”.</w:t>
      </w:r>
    </w:p>
    <w:p w14:paraId="62174A4E" w14:textId="77777777" w:rsidR="00EE0A91" w:rsidRDefault="00EE0A91" w:rsidP="00126FD3">
      <w:pPr>
        <w:rPr>
          <w:b/>
          <w:bCs/>
          <w:u w:val="single"/>
        </w:rPr>
      </w:pPr>
    </w:p>
    <w:p w14:paraId="0FC86DB4" w14:textId="484950FE" w:rsidR="00126FD3" w:rsidRPr="00B34778" w:rsidRDefault="00126FD3" w:rsidP="00126FD3">
      <w:pPr>
        <w:rPr>
          <w:b/>
          <w:bCs/>
          <w:u w:val="single"/>
        </w:rPr>
      </w:pPr>
      <w:r w:rsidRPr="00B34778">
        <w:rPr>
          <w:b/>
          <w:bCs/>
          <w:u w:val="single"/>
        </w:rPr>
        <w:t xml:space="preserve">Conflicto </w:t>
      </w:r>
      <w:r w:rsidR="00EE0A91">
        <w:rPr>
          <w:b/>
          <w:bCs/>
          <w:u w:val="single"/>
        </w:rPr>
        <w:t>2</w:t>
      </w:r>
    </w:p>
    <w:p w14:paraId="17254532" w14:textId="7F044681" w:rsidR="00126FD3" w:rsidRDefault="00126FD3" w:rsidP="00126FD3">
      <w:r>
        <w:tab/>
      </w:r>
      <w:r w:rsidRPr="00126FD3">
        <w:rPr>
          <w:u w:val="single"/>
        </w:rPr>
        <w:t>Descripción:</w:t>
      </w:r>
      <w:r>
        <w:t xml:space="preserve"> Conflicto de colisión de nombre del bean:  </w:t>
      </w:r>
      <w:r w:rsidR="00EE0A91">
        <w:t>“</w:t>
      </w:r>
      <w:r w:rsidRPr="00126FD3">
        <w:t>webSecurityExpressionHandler</w:t>
      </w:r>
      <w:r w:rsidR="00EE0A91">
        <w:t>”</w:t>
      </w:r>
      <w:r>
        <w:t>. Estaba definido en dos clases diferentes</w:t>
      </w:r>
      <w:r w:rsidR="00EE0A91">
        <w:t>.</w:t>
      </w:r>
    </w:p>
    <w:p w14:paraId="0BDC487D" w14:textId="7A7FBEE8" w:rsidR="00126FD3" w:rsidRDefault="00126FD3" w:rsidP="00126FD3">
      <w:r>
        <w:tab/>
      </w:r>
      <w:r w:rsidRPr="00126FD3">
        <w:rPr>
          <w:u w:val="single"/>
        </w:rPr>
        <w:t>Solución:</w:t>
      </w:r>
      <w:r>
        <w:t xml:space="preserve"> Tras consultarlo con el profesor nos dimos cuenta de que fue un fallo de exportación a GitHub. Se volvió a exportar a GitHub, esta vez correctamente, lo importé de nuevo a mi </w:t>
      </w:r>
      <w:r w:rsidR="00670AE1">
        <w:t>Eclipse y no hubo ningún problema.</w:t>
      </w:r>
    </w:p>
    <w:p w14:paraId="2AE78AE6" w14:textId="77777777" w:rsidR="00126FD3" w:rsidRDefault="00126FD3" w:rsidP="0061500E">
      <w:pPr>
        <w:rPr>
          <w:b/>
          <w:bCs/>
          <w:u w:val="single"/>
        </w:rPr>
      </w:pPr>
    </w:p>
    <w:p w14:paraId="07CE9119" w14:textId="1C3F5803" w:rsidR="00B34778" w:rsidRPr="00B34778" w:rsidRDefault="00B34778" w:rsidP="0061500E">
      <w:pPr>
        <w:rPr>
          <w:b/>
          <w:bCs/>
          <w:u w:val="single"/>
        </w:rPr>
      </w:pPr>
      <w:r w:rsidRPr="00B34778">
        <w:rPr>
          <w:b/>
          <w:bCs/>
          <w:u w:val="single"/>
        </w:rPr>
        <w:t xml:space="preserve">Conflicto </w:t>
      </w:r>
      <w:r w:rsidR="00EE0A91">
        <w:rPr>
          <w:b/>
          <w:bCs/>
          <w:u w:val="single"/>
        </w:rPr>
        <w:t>3</w:t>
      </w:r>
    </w:p>
    <w:p w14:paraId="667ADDA0" w14:textId="4637020F" w:rsidR="00DF1250" w:rsidRDefault="00B34778" w:rsidP="0061500E">
      <w:r>
        <w:tab/>
      </w:r>
      <w:r w:rsidRPr="00126FD3">
        <w:rPr>
          <w:u w:val="single"/>
        </w:rPr>
        <w:t>Descripción:</w:t>
      </w:r>
      <w:r>
        <w:t xml:space="preserve"> </w:t>
      </w:r>
      <w:r w:rsidR="00126FD3">
        <w:t>Una vez inicializada la base de datos, lanzado los launchers y reiniciado eclipse, no me aparecían las opciones para popular ni ejecutar el proyecto.</w:t>
      </w:r>
    </w:p>
    <w:p w14:paraId="7ED27266" w14:textId="0E5AF38F" w:rsidR="00DF1250" w:rsidRDefault="00126FD3" w:rsidP="0061500E">
      <w:r>
        <w:tab/>
      </w:r>
      <w:r w:rsidRPr="00126FD3">
        <w:rPr>
          <w:u w:val="single"/>
        </w:rPr>
        <w:t>Solución:</w:t>
      </w:r>
      <w:r>
        <w:t xml:space="preserve"> Tras haber repetido desde el principio varias veces los pasos de crear base de datos y lanzar launchers, eliminé el proyecto de GitHub, lo volví a importar, asegurándome de haber puesto correctamente las opciones avanzadas y repetí los mismos pasos, esta vez de forma exitosa. El problema se encontraba en que se me había olvidado poner en las opciones </w:t>
      </w:r>
      <w:r w:rsidR="00BA50F8">
        <w:t>a</w:t>
      </w:r>
      <w:r>
        <w:t>vanzadas el formato: [artifactId]-[versión]</w:t>
      </w:r>
      <w:r w:rsidR="00670AE1">
        <w:t>.</w:t>
      </w:r>
    </w:p>
    <w:p w14:paraId="23E11C06" w14:textId="77777777" w:rsidR="00DF1250" w:rsidRDefault="00DF1250" w:rsidP="0061500E"/>
    <w:p w14:paraId="3467A92A" w14:textId="6DDB1617" w:rsidR="00126FD3" w:rsidRPr="00B34778" w:rsidRDefault="00126FD3" w:rsidP="00126FD3">
      <w:pPr>
        <w:rPr>
          <w:b/>
          <w:bCs/>
          <w:u w:val="single"/>
        </w:rPr>
      </w:pPr>
      <w:r w:rsidRPr="00B34778">
        <w:rPr>
          <w:b/>
          <w:bCs/>
          <w:u w:val="single"/>
        </w:rPr>
        <w:t xml:space="preserve">Conflicto </w:t>
      </w:r>
      <w:r w:rsidR="00EE0A91">
        <w:rPr>
          <w:b/>
          <w:bCs/>
          <w:u w:val="single"/>
        </w:rPr>
        <w:t>4</w:t>
      </w:r>
    </w:p>
    <w:p w14:paraId="07D16F5A" w14:textId="3EA935BC" w:rsidR="00126FD3" w:rsidRDefault="00126FD3" w:rsidP="00126FD3">
      <w:r>
        <w:tab/>
      </w:r>
      <w:r w:rsidRPr="00126FD3">
        <w:rPr>
          <w:u w:val="single"/>
        </w:rPr>
        <w:t>Descripción:</w:t>
      </w:r>
      <w:r>
        <w:t xml:space="preserve"> </w:t>
      </w:r>
      <w:r w:rsidR="00670AE1">
        <w:t xml:space="preserve">Error en </w:t>
      </w:r>
      <w:r w:rsidR="00BA50F8">
        <w:t>todas</w:t>
      </w:r>
      <w:r w:rsidR="00670AE1">
        <w:t xml:space="preserve"> las clases que usaban el Acme Framework.</w:t>
      </w:r>
    </w:p>
    <w:p w14:paraId="08A980ED" w14:textId="64513B99" w:rsidR="00126FD3" w:rsidRDefault="00126FD3" w:rsidP="00126FD3">
      <w:r>
        <w:tab/>
      </w:r>
      <w:r w:rsidRPr="00126FD3">
        <w:rPr>
          <w:u w:val="single"/>
        </w:rPr>
        <w:t>Solución:</w:t>
      </w:r>
      <w:r>
        <w:t xml:space="preserve"> </w:t>
      </w:r>
      <w:r w:rsidR="00670AE1">
        <w:t xml:space="preserve">Tras revisar el build path de nuestro proyecto Acme-SF me di cuenta de que en el apartado de projects estaba aparecía lo siguiente: </w:t>
      </w:r>
      <w:r w:rsidR="00BA50F8">
        <w:t>“</w:t>
      </w:r>
      <w:r w:rsidR="00670AE1" w:rsidRPr="00670AE1">
        <w:t>Acme-Framework-24.1.0</w:t>
      </w:r>
      <w:r w:rsidR="00670AE1">
        <w:t>(missing)</w:t>
      </w:r>
      <w:r w:rsidR="00BA50F8">
        <w:t>”</w:t>
      </w:r>
      <w:r w:rsidR="00670AE1">
        <w:t>. Eliminé dicho elemento del build path y volví a añadir el framework, esta vez sin aparecer el “missing”, refresqué el proyecto y se solucionaron los errores.</w:t>
      </w:r>
    </w:p>
    <w:p w14:paraId="362BE4B6" w14:textId="77777777" w:rsidR="00DF1250" w:rsidRDefault="00DF1250" w:rsidP="0061500E"/>
    <w:p w14:paraId="748023AC" w14:textId="3C861BD5" w:rsidR="00670AE1" w:rsidRPr="00B34778" w:rsidRDefault="00670AE1" w:rsidP="00670AE1">
      <w:pPr>
        <w:rPr>
          <w:b/>
          <w:bCs/>
          <w:u w:val="single"/>
        </w:rPr>
      </w:pPr>
      <w:r w:rsidRPr="00B34778">
        <w:rPr>
          <w:b/>
          <w:bCs/>
          <w:u w:val="single"/>
        </w:rPr>
        <w:t xml:space="preserve">Conflicto </w:t>
      </w:r>
      <w:r w:rsidR="00EE0A91">
        <w:rPr>
          <w:b/>
          <w:bCs/>
          <w:u w:val="single"/>
        </w:rPr>
        <w:t>5</w:t>
      </w:r>
    </w:p>
    <w:p w14:paraId="72E56A21" w14:textId="151D9E13" w:rsidR="00670AE1" w:rsidRDefault="00670AE1" w:rsidP="00670AE1">
      <w:r>
        <w:tab/>
      </w:r>
      <w:r w:rsidRPr="00126FD3">
        <w:rPr>
          <w:u w:val="single"/>
        </w:rPr>
        <w:t>Descripción:</w:t>
      </w:r>
      <w:r w:rsidRPr="00670AE1">
        <w:t xml:space="preserve"> </w:t>
      </w:r>
      <w:r>
        <w:t>Eclipse no me permite hacer un push de los cambios realizados en el proyecto.</w:t>
      </w:r>
    </w:p>
    <w:p w14:paraId="7856F91D" w14:textId="0CE76E51" w:rsidR="00DF1250" w:rsidRDefault="00670AE1" w:rsidP="0061500E">
      <w:r>
        <w:tab/>
      </w:r>
      <w:r w:rsidRPr="00126FD3">
        <w:rPr>
          <w:u w:val="single"/>
        </w:rPr>
        <w:t>Solución:</w:t>
      </w:r>
      <w:r>
        <w:t xml:space="preserve"> Realizar los commits, los pulls y los push desde la consola, en lugar de hacerlo desde Eclipse.</w:t>
      </w:r>
    </w:p>
    <w:p w14:paraId="7BAA8894" w14:textId="55849600" w:rsidR="008874BD" w:rsidRDefault="008874BD">
      <w:r>
        <w:br w:type="page"/>
      </w:r>
    </w:p>
    <w:p w14:paraId="5A7B51FE" w14:textId="77777777" w:rsidR="00DF1250" w:rsidRDefault="00DF1250" w:rsidP="0061500E"/>
    <w:p w14:paraId="28DFA6CD" w14:textId="6CCF5B7A" w:rsidR="00DF1250" w:rsidRPr="00DF1250" w:rsidRDefault="00DF1250" w:rsidP="00DF1250">
      <w:pPr>
        <w:pStyle w:val="Ttulo2"/>
        <w:rPr>
          <w:color w:val="9E0E0E"/>
        </w:rPr>
      </w:pPr>
      <w:r w:rsidRPr="00DF1250">
        <w:rPr>
          <w:color w:val="9E0E0E"/>
        </w:rPr>
        <w:t>6.3. Comparación del costo estimado y el real</w:t>
      </w:r>
    </w:p>
    <w:p w14:paraId="00A64FE7" w14:textId="1CDF2D6C" w:rsidR="00DF1250" w:rsidRPr="00CB6C33" w:rsidRDefault="00E878B1" w:rsidP="0061500E">
      <w:pPr>
        <w:rPr>
          <w:b/>
          <w:bCs/>
          <w:u w:val="single"/>
        </w:rPr>
      </w:pPr>
      <w:r>
        <w:rPr>
          <w:b/>
          <w:bCs/>
          <w:u w:val="single"/>
        </w:rPr>
        <w:t>1.</w:t>
      </w:r>
      <w:r w:rsidR="00CB6C33" w:rsidRPr="00CB6C33">
        <w:rPr>
          <w:b/>
          <w:bCs/>
          <w:u w:val="single"/>
        </w:rPr>
        <w:t>Estimación de costos:</w:t>
      </w:r>
    </w:p>
    <w:p w14:paraId="3CF74B57" w14:textId="51AA2E22" w:rsidR="00DF1250" w:rsidRPr="00CB6C33" w:rsidRDefault="00CB6C33" w:rsidP="0061500E">
      <w:pPr>
        <w:rPr>
          <w:b/>
          <w:bCs/>
        </w:rPr>
      </w:pPr>
      <w:r>
        <w:tab/>
      </w:r>
      <w:r w:rsidRPr="00CB6C33">
        <w:rPr>
          <w:b/>
          <w:bCs/>
        </w:rPr>
        <w:t xml:space="preserve">Horas estimadas por rol: </w:t>
      </w:r>
    </w:p>
    <w:p w14:paraId="2E8C57D0" w14:textId="717A721A" w:rsidR="00CB6C33" w:rsidRDefault="00CB6C33" w:rsidP="00CB6C33">
      <w:pPr>
        <w:pStyle w:val="Prrafodelista"/>
        <w:numPr>
          <w:ilvl w:val="0"/>
          <w:numId w:val="3"/>
        </w:numPr>
        <w:rPr>
          <w:u w:val="single"/>
        </w:rPr>
      </w:pPr>
      <w:r>
        <w:rPr>
          <w:u w:val="single"/>
        </w:rPr>
        <w:t>Manager:</w:t>
      </w:r>
      <w:r w:rsidRPr="00CB6C33">
        <w:t xml:space="preserve"> </w:t>
      </w:r>
      <w:r w:rsidR="00E878B1" w:rsidRPr="00E878B1">
        <w:t>3 horas</w:t>
      </w:r>
    </w:p>
    <w:p w14:paraId="690E4462" w14:textId="2EAB47AA" w:rsidR="00CB6C33" w:rsidRPr="002027BA" w:rsidRDefault="00CB6C33" w:rsidP="002027BA">
      <w:pPr>
        <w:pStyle w:val="Prrafodelista"/>
        <w:numPr>
          <w:ilvl w:val="0"/>
          <w:numId w:val="3"/>
        </w:numPr>
        <w:rPr>
          <w:u w:val="single"/>
        </w:rPr>
      </w:pPr>
      <w:r>
        <w:rPr>
          <w:u w:val="single"/>
        </w:rPr>
        <w:t>Developer:</w:t>
      </w:r>
      <w:r w:rsidRPr="00E878B1">
        <w:t xml:space="preserve"> </w:t>
      </w:r>
      <w:r w:rsidR="00E878B1" w:rsidRPr="00CB6C33">
        <w:t>1 hora y 45 minutos</w:t>
      </w:r>
    </w:p>
    <w:p w14:paraId="7A750678" w14:textId="2057F2E7" w:rsidR="00CB6C33" w:rsidRPr="00CB6C33" w:rsidRDefault="00CB6C33" w:rsidP="00CB6C33">
      <w:pPr>
        <w:ind w:left="708"/>
        <w:rPr>
          <w:b/>
          <w:bCs/>
        </w:rPr>
      </w:pPr>
      <w:r w:rsidRPr="00CB6C33">
        <w:rPr>
          <w:b/>
          <w:bCs/>
        </w:rPr>
        <w:t>Tarifas Horarias por rol:</w:t>
      </w:r>
    </w:p>
    <w:p w14:paraId="10FE9030" w14:textId="43B5BE88" w:rsidR="00CB6C33" w:rsidRDefault="00CB6C33" w:rsidP="00CB6C33">
      <w:pPr>
        <w:pStyle w:val="Prrafodelista"/>
        <w:numPr>
          <w:ilvl w:val="0"/>
          <w:numId w:val="7"/>
        </w:numPr>
        <w:rPr>
          <w:u w:val="single"/>
        </w:rPr>
      </w:pPr>
      <w:r>
        <w:rPr>
          <w:u w:val="single"/>
        </w:rPr>
        <w:t>Manager:</w:t>
      </w:r>
      <w:r w:rsidRPr="00CB6C33">
        <w:t xml:space="preserve"> 30€/hora</w:t>
      </w:r>
    </w:p>
    <w:p w14:paraId="687C2ED7" w14:textId="2E5B49DD" w:rsidR="00CB6C33" w:rsidRDefault="00CB6C33" w:rsidP="00CB6C33">
      <w:pPr>
        <w:pStyle w:val="Prrafodelista"/>
        <w:numPr>
          <w:ilvl w:val="0"/>
          <w:numId w:val="7"/>
        </w:numPr>
        <w:rPr>
          <w:u w:val="single"/>
        </w:rPr>
      </w:pPr>
      <w:r>
        <w:rPr>
          <w:u w:val="single"/>
        </w:rPr>
        <w:t>Developer:</w:t>
      </w:r>
      <w:r w:rsidRPr="00CB6C33">
        <w:t xml:space="preserve"> 20€/hora</w:t>
      </w:r>
    </w:p>
    <w:p w14:paraId="012DAEDE" w14:textId="5C2B9E16" w:rsidR="00E878B1" w:rsidRPr="00CB6C33" w:rsidRDefault="00E878B1" w:rsidP="00E878B1">
      <w:pPr>
        <w:ind w:firstLine="708"/>
        <w:rPr>
          <w:b/>
          <w:bCs/>
        </w:rPr>
      </w:pPr>
      <w:r>
        <w:rPr>
          <w:b/>
          <w:bCs/>
        </w:rPr>
        <w:t>Costos</w:t>
      </w:r>
      <w:r w:rsidRPr="00CB6C33">
        <w:rPr>
          <w:b/>
          <w:bCs/>
        </w:rPr>
        <w:t xml:space="preserve"> </w:t>
      </w:r>
      <w:r>
        <w:rPr>
          <w:b/>
          <w:bCs/>
        </w:rPr>
        <w:t>estimados</w:t>
      </w:r>
      <w:r w:rsidRPr="00CB6C33">
        <w:rPr>
          <w:b/>
          <w:bCs/>
        </w:rPr>
        <w:t xml:space="preserve"> por rol: </w:t>
      </w:r>
    </w:p>
    <w:p w14:paraId="509A2AAD" w14:textId="3F19A6BB" w:rsidR="00E878B1" w:rsidRDefault="00E878B1" w:rsidP="00E878B1">
      <w:pPr>
        <w:pStyle w:val="Prrafodelista"/>
        <w:numPr>
          <w:ilvl w:val="0"/>
          <w:numId w:val="3"/>
        </w:numPr>
        <w:rPr>
          <w:u w:val="single"/>
        </w:rPr>
      </w:pPr>
      <w:r>
        <w:rPr>
          <w:u w:val="single"/>
        </w:rPr>
        <w:t>Manager:</w:t>
      </w:r>
      <w:r w:rsidRPr="00CB6C33">
        <w:t xml:space="preserve"> </w:t>
      </w:r>
      <w:r>
        <w:t>90</w:t>
      </w:r>
      <w:r w:rsidRPr="00E878B1">
        <w:t>€</w:t>
      </w:r>
    </w:p>
    <w:p w14:paraId="4564193F" w14:textId="65C8EAD1" w:rsidR="00E878B1" w:rsidRDefault="00E878B1" w:rsidP="00E878B1">
      <w:pPr>
        <w:pStyle w:val="Prrafodelista"/>
        <w:numPr>
          <w:ilvl w:val="0"/>
          <w:numId w:val="3"/>
        </w:numPr>
      </w:pPr>
      <w:r w:rsidRPr="00E878B1">
        <w:rPr>
          <w:u w:val="single"/>
        </w:rPr>
        <w:t>Developer:</w:t>
      </w:r>
      <w:r w:rsidRPr="00E878B1">
        <w:t xml:space="preserve"> </w:t>
      </w:r>
      <w:r w:rsidR="002027BA">
        <w:t>4</w:t>
      </w:r>
      <w:r w:rsidRPr="00E878B1">
        <w:t>5€</w:t>
      </w:r>
    </w:p>
    <w:p w14:paraId="53E83AE0" w14:textId="66255A8F" w:rsidR="00CB6C33" w:rsidRDefault="00E878B1" w:rsidP="00E878B1">
      <w:pPr>
        <w:ind w:left="708"/>
      </w:pPr>
      <w:r w:rsidRPr="00E878B1">
        <w:rPr>
          <w:b/>
          <w:bCs/>
        </w:rPr>
        <w:t>Amortización estimada</w:t>
      </w:r>
      <w:r>
        <w:rPr>
          <w:b/>
          <w:bCs/>
        </w:rPr>
        <w:t xml:space="preserve">: </w:t>
      </w:r>
      <w:r w:rsidRPr="00E878B1">
        <w:t>250€</w:t>
      </w:r>
    </w:p>
    <w:p w14:paraId="538DE327" w14:textId="5F447C6C" w:rsidR="00597149" w:rsidRPr="00E878B1" w:rsidRDefault="00597149" w:rsidP="00E878B1">
      <w:pPr>
        <w:ind w:left="708"/>
        <w:rPr>
          <w:b/>
          <w:bCs/>
        </w:rPr>
      </w:pPr>
      <w:r>
        <w:rPr>
          <w:b/>
          <w:bCs/>
        </w:rPr>
        <w:t xml:space="preserve">Total estimado: </w:t>
      </w:r>
      <w:r w:rsidRPr="00597149">
        <w:t>3</w:t>
      </w:r>
      <w:r w:rsidR="002027BA">
        <w:t>8</w:t>
      </w:r>
      <w:r w:rsidRPr="00597149">
        <w:t>5€</w:t>
      </w:r>
    </w:p>
    <w:p w14:paraId="5E1DFA9E" w14:textId="6F2C0A78" w:rsidR="00E878B1" w:rsidRPr="00CB6C33" w:rsidRDefault="00E878B1" w:rsidP="00E878B1">
      <w:pPr>
        <w:rPr>
          <w:b/>
          <w:bCs/>
          <w:u w:val="single"/>
        </w:rPr>
      </w:pPr>
      <w:r>
        <w:rPr>
          <w:b/>
          <w:bCs/>
          <w:u w:val="single"/>
        </w:rPr>
        <w:t>2.C</w:t>
      </w:r>
      <w:r w:rsidRPr="00CB6C33">
        <w:rPr>
          <w:b/>
          <w:bCs/>
          <w:u w:val="single"/>
        </w:rPr>
        <w:t>ostos</w:t>
      </w:r>
      <w:r>
        <w:rPr>
          <w:b/>
          <w:bCs/>
          <w:u w:val="single"/>
        </w:rPr>
        <w:t xml:space="preserve"> Reales</w:t>
      </w:r>
      <w:r w:rsidRPr="00CB6C33">
        <w:rPr>
          <w:b/>
          <w:bCs/>
          <w:u w:val="single"/>
        </w:rPr>
        <w:t>:</w:t>
      </w:r>
    </w:p>
    <w:p w14:paraId="3F247A48" w14:textId="032C9F59" w:rsidR="00E878B1" w:rsidRPr="00CB6C33" w:rsidRDefault="00E878B1" w:rsidP="00E878B1">
      <w:pPr>
        <w:rPr>
          <w:b/>
          <w:bCs/>
        </w:rPr>
      </w:pPr>
      <w:r>
        <w:tab/>
      </w:r>
      <w:r w:rsidRPr="00CB6C33">
        <w:rPr>
          <w:b/>
          <w:bCs/>
        </w:rPr>
        <w:t xml:space="preserve">Horas </w:t>
      </w:r>
      <w:r>
        <w:rPr>
          <w:b/>
          <w:bCs/>
        </w:rPr>
        <w:t>reales</w:t>
      </w:r>
      <w:r w:rsidRPr="00CB6C33">
        <w:rPr>
          <w:b/>
          <w:bCs/>
        </w:rPr>
        <w:t xml:space="preserve"> por rol: </w:t>
      </w:r>
    </w:p>
    <w:p w14:paraId="7573F1CC" w14:textId="7A290C3B" w:rsidR="00E878B1" w:rsidRDefault="00E878B1" w:rsidP="00E878B1">
      <w:pPr>
        <w:pStyle w:val="Prrafodelista"/>
        <w:numPr>
          <w:ilvl w:val="0"/>
          <w:numId w:val="3"/>
        </w:numPr>
        <w:rPr>
          <w:u w:val="single"/>
        </w:rPr>
      </w:pPr>
      <w:r>
        <w:rPr>
          <w:u w:val="single"/>
        </w:rPr>
        <w:t>Manager:</w:t>
      </w:r>
      <w:r w:rsidRPr="00CB6C33">
        <w:t xml:space="preserve"> </w:t>
      </w:r>
      <w:r w:rsidR="00597149">
        <w:t>9</w:t>
      </w:r>
      <w:r w:rsidRPr="00CB6C33">
        <w:t xml:space="preserve"> hora</w:t>
      </w:r>
      <w:r w:rsidR="006B372C">
        <w:t>s</w:t>
      </w:r>
      <w:r w:rsidRPr="00CB6C33">
        <w:t xml:space="preserve"> y </w:t>
      </w:r>
      <w:r w:rsidR="00597149">
        <w:t>56</w:t>
      </w:r>
      <w:r w:rsidRPr="00CB6C33">
        <w:t xml:space="preserve"> minutos</w:t>
      </w:r>
    </w:p>
    <w:p w14:paraId="0F57CB5D" w14:textId="395044DE" w:rsidR="00E878B1" w:rsidRPr="00E878B1" w:rsidRDefault="00E878B1" w:rsidP="00E878B1">
      <w:pPr>
        <w:pStyle w:val="Prrafodelista"/>
        <w:numPr>
          <w:ilvl w:val="0"/>
          <w:numId w:val="3"/>
        </w:numPr>
        <w:rPr>
          <w:u w:val="single"/>
        </w:rPr>
      </w:pPr>
      <w:r>
        <w:rPr>
          <w:u w:val="single"/>
        </w:rPr>
        <w:t xml:space="preserve">Developer: </w:t>
      </w:r>
      <w:r w:rsidR="00C329E7">
        <w:t>8</w:t>
      </w:r>
      <w:r w:rsidR="00C329E7" w:rsidRPr="00CB6C33">
        <w:t xml:space="preserve"> hora</w:t>
      </w:r>
      <w:r w:rsidR="006B372C">
        <w:t>s</w:t>
      </w:r>
      <w:r w:rsidR="00C329E7" w:rsidRPr="00CB6C33">
        <w:t xml:space="preserve"> y </w:t>
      </w:r>
      <w:r w:rsidR="002027BA">
        <w:t>3</w:t>
      </w:r>
      <w:r w:rsidR="00C329E7">
        <w:t>0</w:t>
      </w:r>
      <w:r w:rsidR="00C329E7" w:rsidRPr="00CB6C33">
        <w:t xml:space="preserve"> minutos</w:t>
      </w:r>
    </w:p>
    <w:p w14:paraId="3621760B" w14:textId="77777777" w:rsidR="00E878B1" w:rsidRPr="00CB6C33" w:rsidRDefault="00E878B1" w:rsidP="00E878B1">
      <w:pPr>
        <w:ind w:left="708"/>
        <w:rPr>
          <w:b/>
          <w:bCs/>
        </w:rPr>
      </w:pPr>
      <w:r w:rsidRPr="00CB6C33">
        <w:rPr>
          <w:b/>
          <w:bCs/>
        </w:rPr>
        <w:t>Tarifas Horarias por rol:</w:t>
      </w:r>
    </w:p>
    <w:p w14:paraId="3CBA53DF" w14:textId="77777777" w:rsidR="00E878B1" w:rsidRDefault="00E878B1" w:rsidP="00E878B1">
      <w:pPr>
        <w:pStyle w:val="Prrafodelista"/>
        <w:numPr>
          <w:ilvl w:val="0"/>
          <w:numId w:val="7"/>
        </w:numPr>
        <w:rPr>
          <w:u w:val="single"/>
        </w:rPr>
      </w:pPr>
      <w:r>
        <w:rPr>
          <w:u w:val="single"/>
        </w:rPr>
        <w:t>Manager:</w:t>
      </w:r>
      <w:r w:rsidRPr="00CB6C33">
        <w:t xml:space="preserve"> 30 €/hora</w:t>
      </w:r>
    </w:p>
    <w:p w14:paraId="53305D9D" w14:textId="77777777" w:rsidR="00E878B1" w:rsidRDefault="00E878B1" w:rsidP="00E878B1">
      <w:pPr>
        <w:pStyle w:val="Prrafodelista"/>
        <w:numPr>
          <w:ilvl w:val="0"/>
          <w:numId w:val="7"/>
        </w:numPr>
        <w:rPr>
          <w:u w:val="single"/>
        </w:rPr>
      </w:pPr>
      <w:r>
        <w:rPr>
          <w:u w:val="single"/>
        </w:rPr>
        <w:t>Developer:</w:t>
      </w:r>
      <w:r w:rsidRPr="00CB6C33">
        <w:t xml:space="preserve"> 20 €/hora</w:t>
      </w:r>
    </w:p>
    <w:p w14:paraId="35E579DB" w14:textId="0D2D7E76" w:rsidR="00E878B1" w:rsidRPr="00CB6C33" w:rsidRDefault="00E878B1" w:rsidP="00E878B1">
      <w:pPr>
        <w:ind w:firstLine="708"/>
        <w:rPr>
          <w:b/>
          <w:bCs/>
        </w:rPr>
      </w:pPr>
      <w:r>
        <w:rPr>
          <w:b/>
          <w:bCs/>
        </w:rPr>
        <w:t>Costos</w:t>
      </w:r>
      <w:r w:rsidRPr="00CB6C33">
        <w:rPr>
          <w:b/>
          <w:bCs/>
        </w:rPr>
        <w:t xml:space="preserve"> </w:t>
      </w:r>
      <w:r>
        <w:rPr>
          <w:b/>
          <w:bCs/>
        </w:rPr>
        <w:t>reales</w:t>
      </w:r>
      <w:r w:rsidRPr="00CB6C33">
        <w:rPr>
          <w:b/>
          <w:bCs/>
        </w:rPr>
        <w:t xml:space="preserve"> por rol: </w:t>
      </w:r>
    </w:p>
    <w:p w14:paraId="3A2E5732" w14:textId="12076D8E" w:rsidR="00597149" w:rsidRDefault="00597149" w:rsidP="00597149">
      <w:pPr>
        <w:pStyle w:val="Prrafodelista"/>
        <w:numPr>
          <w:ilvl w:val="0"/>
          <w:numId w:val="3"/>
        </w:numPr>
        <w:rPr>
          <w:u w:val="single"/>
        </w:rPr>
      </w:pPr>
      <w:r>
        <w:rPr>
          <w:u w:val="single"/>
        </w:rPr>
        <w:t>Manager:</w:t>
      </w:r>
      <w:r w:rsidRPr="00CB6C33">
        <w:t xml:space="preserve"> </w:t>
      </w:r>
      <w:r w:rsidR="00C329E7" w:rsidRPr="00C329E7">
        <w:t>297.99€</w:t>
      </w:r>
    </w:p>
    <w:p w14:paraId="1ED3D9C1" w14:textId="08A7D4A8" w:rsidR="00597149" w:rsidRDefault="00597149" w:rsidP="00597149">
      <w:pPr>
        <w:pStyle w:val="Prrafodelista"/>
        <w:numPr>
          <w:ilvl w:val="0"/>
          <w:numId w:val="3"/>
        </w:numPr>
      </w:pPr>
      <w:r w:rsidRPr="00E878B1">
        <w:rPr>
          <w:u w:val="single"/>
        </w:rPr>
        <w:t>Developer:</w:t>
      </w:r>
      <w:r w:rsidRPr="00E878B1">
        <w:t xml:space="preserve"> </w:t>
      </w:r>
      <w:r w:rsidR="00C329E7" w:rsidRPr="00C329E7">
        <w:t>17</w:t>
      </w:r>
      <w:r w:rsidR="002027BA">
        <w:t>0</w:t>
      </w:r>
      <w:r w:rsidR="00C329E7" w:rsidRPr="00C329E7">
        <w:t>.</w:t>
      </w:r>
      <w:r w:rsidR="002027BA">
        <w:t>00</w:t>
      </w:r>
      <w:r w:rsidRPr="00E878B1">
        <w:t>€</w:t>
      </w:r>
    </w:p>
    <w:p w14:paraId="40558A9E" w14:textId="418C715C" w:rsidR="00597149" w:rsidRDefault="00597149" w:rsidP="00597149">
      <w:pPr>
        <w:ind w:left="708"/>
      </w:pPr>
      <w:r w:rsidRPr="00E878B1">
        <w:rPr>
          <w:b/>
          <w:bCs/>
        </w:rPr>
        <w:t xml:space="preserve">Amortización </w:t>
      </w:r>
      <w:r>
        <w:rPr>
          <w:b/>
          <w:bCs/>
        </w:rPr>
        <w:t xml:space="preserve">real: </w:t>
      </w:r>
      <w:r w:rsidRPr="00E878B1">
        <w:t>250€</w:t>
      </w:r>
    </w:p>
    <w:p w14:paraId="2CB3B082" w14:textId="390C906E" w:rsidR="00597149" w:rsidRDefault="00597149" w:rsidP="00597149">
      <w:pPr>
        <w:ind w:left="708"/>
      </w:pPr>
      <w:r>
        <w:rPr>
          <w:b/>
          <w:bCs/>
        </w:rPr>
        <w:t xml:space="preserve">Total real: </w:t>
      </w:r>
      <w:r w:rsidR="00C329E7" w:rsidRPr="00C329E7">
        <w:t>7</w:t>
      </w:r>
      <w:r w:rsidR="002027BA">
        <w:t>17</w:t>
      </w:r>
      <w:r w:rsidR="00C329E7" w:rsidRPr="00C329E7">
        <w:t>.</w:t>
      </w:r>
      <w:r w:rsidR="002027BA">
        <w:t>99</w:t>
      </w:r>
      <w:r w:rsidR="00C329E7" w:rsidRPr="00C329E7">
        <w:t>€</w:t>
      </w:r>
    </w:p>
    <w:p w14:paraId="33746D85" w14:textId="77777777" w:rsidR="00C329E7" w:rsidRDefault="00C329E7" w:rsidP="00597149">
      <w:pPr>
        <w:ind w:left="708"/>
        <w:rPr>
          <w:b/>
          <w:bCs/>
        </w:rPr>
      </w:pPr>
    </w:p>
    <w:p w14:paraId="0C709AF5" w14:textId="6109B028" w:rsidR="00C329E7" w:rsidRPr="00CB6C33" w:rsidRDefault="00C329E7" w:rsidP="00C329E7">
      <w:pPr>
        <w:rPr>
          <w:b/>
          <w:bCs/>
          <w:u w:val="single"/>
        </w:rPr>
      </w:pPr>
      <w:r>
        <w:rPr>
          <w:b/>
          <w:bCs/>
          <w:u w:val="single"/>
        </w:rPr>
        <w:t>3.C</w:t>
      </w:r>
      <w:r w:rsidRPr="00CB6C33">
        <w:rPr>
          <w:b/>
          <w:bCs/>
          <w:u w:val="single"/>
        </w:rPr>
        <w:t>o</w:t>
      </w:r>
      <w:r>
        <w:rPr>
          <w:b/>
          <w:bCs/>
          <w:u w:val="single"/>
        </w:rPr>
        <w:t>mparación</w:t>
      </w:r>
      <w:r w:rsidRPr="00CB6C33">
        <w:rPr>
          <w:b/>
          <w:bCs/>
          <w:u w:val="single"/>
        </w:rPr>
        <w:t>:</w:t>
      </w:r>
    </w:p>
    <w:p w14:paraId="56F551FD" w14:textId="2A486784" w:rsidR="00C329E7" w:rsidRPr="00CB6C33" w:rsidRDefault="00C329E7" w:rsidP="00C329E7">
      <w:pPr>
        <w:rPr>
          <w:b/>
          <w:bCs/>
        </w:rPr>
      </w:pPr>
      <w:r>
        <w:tab/>
      </w:r>
      <w:r>
        <w:rPr>
          <w:b/>
          <w:bCs/>
        </w:rPr>
        <w:t>Variación en H</w:t>
      </w:r>
      <w:r w:rsidRPr="00CB6C33">
        <w:rPr>
          <w:b/>
          <w:bCs/>
        </w:rPr>
        <w:t xml:space="preserve">oras: </w:t>
      </w:r>
    </w:p>
    <w:p w14:paraId="1C5749F7" w14:textId="01BE3CA4" w:rsidR="00C329E7" w:rsidRDefault="00C329E7" w:rsidP="00C329E7">
      <w:pPr>
        <w:pStyle w:val="Prrafodelista"/>
        <w:numPr>
          <w:ilvl w:val="0"/>
          <w:numId w:val="3"/>
        </w:numPr>
        <w:rPr>
          <w:u w:val="single"/>
        </w:rPr>
      </w:pPr>
      <w:r>
        <w:rPr>
          <w:u w:val="single"/>
        </w:rPr>
        <w:t>Manager:</w:t>
      </w:r>
      <w:r w:rsidRPr="00CB6C33">
        <w:t xml:space="preserve"> </w:t>
      </w:r>
      <w:r>
        <w:t>6</w:t>
      </w:r>
      <w:r w:rsidRPr="00CB6C33">
        <w:t xml:space="preserve"> hora</w:t>
      </w:r>
      <w:r w:rsidR="006B372C">
        <w:t>s</w:t>
      </w:r>
      <w:r w:rsidRPr="00CB6C33">
        <w:t xml:space="preserve"> y </w:t>
      </w:r>
      <w:r>
        <w:t>56</w:t>
      </w:r>
      <w:r w:rsidRPr="00CB6C33">
        <w:t xml:space="preserve"> minutos</w:t>
      </w:r>
    </w:p>
    <w:p w14:paraId="5BBD4BDD" w14:textId="72CB0966" w:rsidR="00C329E7" w:rsidRPr="00E878B1" w:rsidRDefault="00C329E7" w:rsidP="00C329E7">
      <w:pPr>
        <w:pStyle w:val="Prrafodelista"/>
        <w:numPr>
          <w:ilvl w:val="0"/>
          <w:numId w:val="3"/>
        </w:numPr>
        <w:rPr>
          <w:u w:val="single"/>
        </w:rPr>
      </w:pPr>
      <w:r>
        <w:rPr>
          <w:u w:val="single"/>
        </w:rPr>
        <w:lastRenderedPageBreak/>
        <w:t xml:space="preserve">Developer: </w:t>
      </w:r>
      <w:r w:rsidR="002027BA">
        <w:t>6</w:t>
      </w:r>
      <w:r w:rsidRPr="00CB6C33">
        <w:t xml:space="preserve"> hora</w:t>
      </w:r>
      <w:r w:rsidR="006B372C">
        <w:t>s</w:t>
      </w:r>
      <w:r w:rsidRPr="00CB6C33">
        <w:t xml:space="preserve"> y </w:t>
      </w:r>
      <w:r w:rsidR="002027BA">
        <w:t>1</w:t>
      </w:r>
      <w:r>
        <w:t>5</w:t>
      </w:r>
      <w:r w:rsidRPr="00CB6C33">
        <w:t xml:space="preserve"> minutos</w:t>
      </w:r>
    </w:p>
    <w:p w14:paraId="081453E6" w14:textId="5FE4018F" w:rsidR="00C329E7" w:rsidRPr="00CB6C33" w:rsidRDefault="002027BA" w:rsidP="00C329E7">
      <w:pPr>
        <w:ind w:left="708"/>
        <w:rPr>
          <w:b/>
          <w:bCs/>
        </w:rPr>
      </w:pPr>
      <w:r>
        <w:rPr>
          <w:b/>
          <w:bCs/>
        </w:rPr>
        <w:t xml:space="preserve">Variación en </w:t>
      </w:r>
      <w:r w:rsidR="00C329E7" w:rsidRPr="00CB6C33">
        <w:rPr>
          <w:b/>
          <w:bCs/>
        </w:rPr>
        <w:t>Tarifas Horarias por rol:</w:t>
      </w:r>
    </w:p>
    <w:p w14:paraId="0EE366A4" w14:textId="491CB93E" w:rsidR="00C329E7" w:rsidRDefault="00C329E7" w:rsidP="00C329E7">
      <w:pPr>
        <w:pStyle w:val="Prrafodelista"/>
        <w:numPr>
          <w:ilvl w:val="0"/>
          <w:numId w:val="7"/>
        </w:numPr>
        <w:rPr>
          <w:u w:val="single"/>
        </w:rPr>
      </w:pPr>
      <w:r>
        <w:rPr>
          <w:u w:val="single"/>
        </w:rPr>
        <w:t>Manager:</w:t>
      </w:r>
      <w:r w:rsidRPr="00CB6C33">
        <w:t xml:space="preserve"> 0 €/hora</w:t>
      </w:r>
    </w:p>
    <w:p w14:paraId="44E54B03" w14:textId="6DFB67BF" w:rsidR="00C329E7" w:rsidRDefault="00C329E7" w:rsidP="00C329E7">
      <w:pPr>
        <w:pStyle w:val="Prrafodelista"/>
        <w:numPr>
          <w:ilvl w:val="0"/>
          <w:numId w:val="7"/>
        </w:numPr>
        <w:rPr>
          <w:u w:val="single"/>
        </w:rPr>
      </w:pPr>
      <w:r>
        <w:rPr>
          <w:u w:val="single"/>
        </w:rPr>
        <w:t>Developer:</w:t>
      </w:r>
      <w:r w:rsidRPr="00CB6C33">
        <w:t xml:space="preserve"> 0 €/hora</w:t>
      </w:r>
    </w:p>
    <w:p w14:paraId="2B7B9D17" w14:textId="1C1B1228" w:rsidR="00C329E7" w:rsidRPr="00CB6C33" w:rsidRDefault="006B372C" w:rsidP="00C329E7">
      <w:pPr>
        <w:ind w:firstLine="708"/>
        <w:rPr>
          <w:b/>
          <w:bCs/>
        </w:rPr>
      </w:pPr>
      <w:r>
        <w:rPr>
          <w:b/>
          <w:bCs/>
        </w:rPr>
        <w:t>Variación en c</w:t>
      </w:r>
      <w:r w:rsidR="00C329E7">
        <w:rPr>
          <w:b/>
          <w:bCs/>
        </w:rPr>
        <w:t>ostos</w:t>
      </w:r>
      <w:r w:rsidR="00C329E7" w:rsidRPr="00CB6C33">
        <w:rPr>
          <w:b/>
          <w:bCs/>
        </w:rPr>
        <w:t xml:space="preserve"> por rol: </w:t>
      </w:r>
    </w:p>
    <w:p w14:paraId="40463D84" w14:textId="57D1B242" w:rsidR="00C329E7" w:rsidRDefault="00C329E7" w:rsidP="00C329E7">
      <w:pPr>
        <w:pStyle w:val="Prrafodelista"/>
        <w:numPr>
          <w:ilvl w:val="0"/>
          <w:numId w:val="3"/>
        </w:numPr>
        <w:rPr>
          <w:u w:val="single"/>
        </w:rPr>
      </w:pPr>
      <w:r>
        <w:rPr>
          <w:u w:val="single"/>
        </w:rPr>
        <w:t>Manager:</w:t>
      </w:r>
      <w:r w:rsidRPr="00CB6C33">
        <w:t xml:space="preserve"> </w:t>
      </w:r>
      <w:r w:rsidR="0082678D">
        <w:t>207.99</w:t>
      </w:r>
      <w:r w:rsidRPr="00C329E7">
        <w:t>€</w:t>
      </w:r>
    </w:p>
    <w:p w14:paraId="61B2D9B3" w14:textId="18B04037" w:rsidR="00C329E7" w:rsidRDefault="00C329E7" w:rsidP="00C329E7">
      <w:pPr>
        <w:pStyle w:val="Prrafodelista"/>
        <w:numPr>
          <w:ilvl w:val="0"/>
          <w:numId w:val="3"/>
        </w:numPr>
      </w:pPr>
      <w:r w:rsidRPr="00E878B1">
        <w:rPr>
          <w:u w:val="single"/>
        </w:rPr>
        <w:t>Developer:</w:t>
      </w:r>
      <w:r w:rsidRPr="00E878B1">
        <w:t xml:space="preserve"> </w:t>
      </w:r>
      <w:r w:rsidR="0082678D">
        <w:t>125</w:t>
      </w:r>
      <w:r w:rsidRPr="00E878B1">
        <w:t>€</w:t>
      </w:r>
    </w:p>
    <w:p w14:paraId="2556A5AF" w14:textId="2C279451" w:rsidR="00C329E7" w:rsidRDefault="006B372C" w:rsidP="00C329E7">
      <w:pPr>
        <w:ind w:left="708"/>
      </w:pPr>
      <w:r>
        <w:rPr>
          <w:b/>
          <w:bCs/>
        </w:rPr>
        <w:t>Variación en a</w:t>
      </w:r>
      <w:r w:rsidR="00C329E7" w:rsidRPr="00E878B1">
        <w:rPr>
          <w:b/>
          <w:bCs/>
        </w:rPr>
        <w:t>mortizació</w:t>
      </w:r>
      <w:r>
        <w:rPr>
          <w:b/>
          <w:bCs/>
        </w:rPr>
        <w:t>n</w:t>
      </w:r>
      <w:r w:rsidR="00C329E7">
        <w:rPr>
          <w:b/>
          <w:bCs/>
        </w:rPr>
        <w:t xml:space="preserve">: </w:t>
      </w:r>
      <w:r w:rsidR="00C329E7" w:rsidRPr="00E878B1">
        <w:t>0€</w:t>
      </w:r>
    </w:p>
    <w:p w14:paraId="0196ACD2" w14:textId="3C478D35" w:rsidR="00C329E7" w:rsidRPr="00E878B1" w:rsidRDefault="006B372C" w:rsidP="00597149">
      <w:pPr>
        <w:ind w:left="708"/>
        <w:rPr>
          <w:b/>
          <w:bCs/>
        </w:rPr>
      </w:pPr>
      <w:r>
        <w:rPr>
          <w:b/>
          <w:bCs/>
        </w:rPr>
        <w:t>Variación total</w:t>
      </w:r>
      <w:r w:rsidR="00C329E7">
        <w:rPr>
          <w:b/>
          <w:bCs/>
        </w:rPr>
        <w:t xml:space="preserve">: </w:t>
      </w:r>
      <w:r w:rsidR="0082678D">
        <w:t>332</w:t>
      </w:r>
      <w:r w:rsidRPr="006B372C">
        <w:t>.</w:t>
      </w:r>
      <w:r w:rsidR="0082678D">
        <w:t>99</w:t>
      </w:r>
      <w:r w:rsidRPr="006B372C">
        <w:t>€</w:t>
      </w:r>
    </w:p>
    <w:p w14:paraId="7CF311D6" w14:textId="77777777" w:rsidR="00DF1250" w:rsidRDefault="00DF1250" w:rsidP="0061500E"/>
    <w:p w14:paraId="6847DDFD" w14:textId="77777777" w:rsidR="00DF1250" w:rsidRDefault="00DF1250" w:rsidP="0061500E"/>
    <w:p w14:paraId="005C9CCD" w14:textId="766E25F3" w:rsidR="00DF1250" w:rsidRDefault="00DF1250" w:rsidP="0061500E"/>
    <w:p w14:paraId="7B79468C" w14:textId="76946D7B" w:rsidR="005E4C15" w:rsidRDefault="005E4C15">
      <w:r>
        <w:br w:type="page"/>
      </w:r>
    </w:p>
    <w:p w14:paraId="37390BEF" w14:textId="22136F44" w:rsidR="005E4C15" w:rsidRDefault="00DF1250" w:rsidP="0061500E">
      <w:r w:rsidRPr="00DF1250">
        <w:rPr>
          <w:rFonts w:asciiTheme="majorHAnsi" w:eastAsiaTheme="majorEastAsia" w:hAnsiTheme="majorHAnsi" w:cstheme="majorBidi"/>
          <w:b/>
          <w:bCs/>
          <w:color w:val="9E0E0E"/>
          <w:sz w:val="40"/>
          <w:szCs w:val="40"/>
          <w:u w:val="single"/>
        </w:rPr>
        <w:lastRenderedPageBreak/>
        <w:t>7.Conclusión</w:t>
      </w:r>
    </w:p>
    <w:p w14:paraId="3CEC0FE0" w14:textId="5CF7B71C" w:rsidR="005E4C15" w:rsidRDefault="00203996" w:rsidP="0061500E">
      <w:r>
        <w:t>Pese a los problemas causados por la configuración y la organización sean llevado a cabo todos los requisitos, lo que conlleva una entrega satisfactoria.</w:t>
      </w:r>
    </w:p>
    <w:p w14:paraId="2A6FEA7A" w14:textId="77777777" w:rsidR="005E4C15" w:rsidRDefault="005E4C15" w:rsidP="0061500E"/>
    <w:p w14:paraId="17F01A08" w14:textId="71236830" w:rsidR="005E4C15" w:rsidRDefault="005E4C15">
      <w:r>
        <w:br w:type="page"/>
      </w:r>
    </w:p>
    <w:p w14:paraId="7660FDFC" w14:textId="542060BA" w:rsidR="005E4C15" w:rsidRDefault="00DF1250" w:rsidP="0061500E">
      <w:r w:rsidRPr="00DF1250">
        <w:rPr>
          <w:rFonts w:asciiTheme="majorHAnsi" w:eastAsiaTheme="majorEastAsia" w:hAnsiTheme="majorHAnsi" w:cstheme="majorBidi"/>
          <w:b/>
          <w:bCs/>
          <w:color w:val="9E0E0E"/>
          <w:sz w:val="40"/>
          <w:szCs w:val="40"/>
          <w:u w:val="single"/>
        </w:rPr>
        <w:lastRenderedPageBreak/>
        <w:t>8.Bibliografía</w:t>
      </w:r>
    </w:p>
    <w:p w14:paraId="08D9B155" w14:textId="6F738884" w:rsidR="005E4C15" w:rsidRDefault="00DF1250" w:rsidP="0061500E">
      <w:r>
        <w:t>En blanco intencionalmente.</w:t>
      </w:r>
    </w:p>
    <w:p w14:paraId="37AA9044" w14:textId="1BAB8029" w:rsidR="005E4C15" w:rsidRPr="0061500E" w:rsidRDefault="005E4C15" w:rsidP="0061500E"/>
    <w:sectPr w:rsidR="005E4C15" w:rsidRPr="0061500E"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279F8" w14:textId="77777777" w:rsidR="00B42E19" w:rsidRDefault="00B42E19" w:rsidP="0061500E">
      <w:pPr>
        <w:spacing w:after="0" w:line="240" w:lineRule="auto"/>
      </w:pPr>
      <w:r>
        <w:separator/>
      </w:r>
    </w:p>
  </w:endnote>
  <w:endnote w:type="continuationSeparator" w:id="0">
    <w:p w14:paraId="488B0614" w14:textId="77777777" w:rsidR="00B42E19" w:rsidRDefault="00B42E19" w:rsidP="006150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4829E" w14:textId="77777777" w:rsidR="0061500E" w:rsidRDefault="0061500E">
    <w:pPr>
      <w:pStyle w:val="Piedepgina"/>
      <w:jc w:val="right"/>
    </w:pPr>
    <w:r w:rsidRPr="0061500E">
      <w:rPr>
        <w:color w:val="9E0E0E"/>
        <w:sz w:val="20"/>
        <w:szCs w:val="20"/>
      </w:rPr>
      <w:t>pág</w:t>
    </w:r>
    <w:r>
      <w:rPr>
        <w:color w:val="156082" w:themeColor="accent1"/>
        <w:sz w:val="20"/>
        <w:szCs w:val="20"/>
      </w:rPr>
      <w:t xml:space="preserve">. </w:t>
    </w:r>
    <w:r w:rsidRPr="0061500E">
      <w:rPr>
        <w:color w:val="9E0E0E"/>
        <w:sz w:val="20"/>
        <w:szCs w:val="20"/>
      </w:rPr>
      <w:fldChar w:fldCharType="begin"/>
    </w:r>
    <w:r w:rsidRPr="0061500E">
      <w:rPr>
        <w:color w:val="9E0E0E"/>
        <w:sz w:val="20"/>
        <w:szCs w:val="20"/>
      </w:rPr>
      <w:instrText>PAGE  \* Arabic</w:instrText>
    </w:r>
    <w:r w:rsidRPr="0061500E">
      <w:rPr>
        <w:color w:val="9E0E0E"/>
        <w:sz w:val="20"/>
        <w:szCs w:val="20"/>
      </w:rPr>
      <w:fldChar w:fldCharType="separate"/>
    </w:r>
    <w:r w:rsidRPr="0061500E">
      <w:rPr>
        <w:color w:val="9E0E0E"/>
        <w:sz w:val="20"/>
        <w:szCs w:val="20"/>
      </w:rPr>
      <w:t>1</w:t>
    </w:r>
    <w:r w:rsidRPr="0061500E">
      <w:rPr>
        <w:color w:val="9E0E0E"/>
        <w:sz w:val="20"/>
        <w:szCs w:val="20"/>
      </w:rPr>
      <w:fldChar w:fldCharType="end"/>
    </w:r>
  </w:p>
  <w:p w14:paraId="404C5B68" w14:textId="77777777" w:rsidR="0061500E" w:rsidRDefault="0061500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DB0038" w14:textId="77777777" w:rsidR="00B42E19" w:rsidRDefault="00B42E19" w:rsidP="0061500E">
      <w:pPr>
        <w:spacing w:after="0" w:line="240" w:lineRule="auto"/>
      </w:pPr>
      <w:r>
        <w:separator/>
      </w:r>
    </w:p>
  </w:footnote>
  <w:footnote w:type="continuationSeparator" w:id="0">
    <w:p w14:paraId="6C06AD59" w14:textId="77777777" w:rsidR="00B42E19" w:rsidRDefault="00B42E19" w:rsidP="006150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63839"/>
    <w:multiLevelType w:val="hybridMultilevel"/>
    <w:tmpl w:val="34FE7354"/>
    <w:lvl w:ilvl="0" w:tplc="074EA4FC">
      <w:start w:val="6"/>
      <w:numFmt w:val="bullet"/>
      <w:lvlText w:val="-"/>
      <w:lvlJc w:val="left"/>
      <w:pPr>
        <w:ind w:left="2484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22250B04"/>
    <w:multiLevelType w:val="hybridMultilevel"/>
    <w:tmpl w:val="75BE5C3C"/>
    <w:lvl w:ilvl="0" w:tplc="074EA4FC">
      <w:start w:val="6"/>
      <w:numFmt w:val="bullet"/>
      <w:lvlText w:val="-"/>
      <w:lvlJc w:val="left"/>
      <w:pPr>
        <w:ind w:left="1774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2F1872AA"/>
    <w:multiLevelType w:val="hybridMultilevel"/>
    <w:tmpl w:val="593A6F64"/>
    <w:lvl w:ilvl="0" w:tplc="074EA4FC">
      <w:start w:val="6"/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472BA3"/>
    <w:multiLevelType w:val="hybridMultilevel"/>
    <w:tmpl w:val="A7B6736C"/>
    <w:lvl w:ilvl="0" w:tplc="074EA4FC">
      <w:start w:val="6"/>
      <w:numFmt w:val="bullet"/>
      <w:lvlText w:val="-"/>
      <w:lvlJc w:val="left"/>
      <w:pPr>
        <w:ind w:left="2136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" w15:restartNumberingAfterBreak="0">
    <w:nsid w:val="68B254B2"/>
    <w:multiLevelType w:val="hybridMultilevel"/>
    <w:tmpl w:val="F306D298"/>
    <w:lvl w:ilvl="0" w:tplc="074EA4FC">
      <w:start w:val="6"/>
      <w:numFmt w:val="bullet"/>
      <w:lvlText w:val="-"/>
      <w:lvlJc w:val="left"/>
      <w:pPr>
        <w:ind w:left="1776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70721DEE"/>
    <w:multiLevelType w:val="hybridMultilevel"/>
    <w:tmpl w:val="5664A616"/>
    <w:lvl w:ilvl="0" w:tplc="67D0F688">
      <w:start w:val="6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396A8C"/>
    <w:multiLevelType w:val="hybridMultilevel"/>
    <w:tmpl w:val="F2CC196A"/>
    <w:lvl w:ilvl="0" w:tplc="074EA4FC">
      <w:start w:val="6"/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395738609">
    <w:abstractNumId w:val="5"/>
  </w:num>
  <w:num w:numId="2" w16cid:durableId="423502029">
    <w:abstractNumId w:val="6"/>
  </w:num>
  <w:num w:numId="3" w16cid:durableId="764112915">
    <w:abstractNumId w:val="4"/>
  </w:num>
  <w:num w:numId="4" w16cid:durableId="1900049212">
    <w:abstractNumId w:val="0"/>
  </w:num>
  <w:num w:numId="5" w16cid:durableId="156460550">
    <w:abstractNumId w:val="2"/>
  </w:num>
  <w:num w:numId="6" w16cid:durableId="1431243243">
    <w:abstractNumId w:val="3"/>
  </w:num>
  <w:num w:numId="7" w16cid:durableId="3773145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1E1"/>
    <w:rsid w:val="000F267A"/>
    <w:rsid w:val="00126FD3"/>
    <w:rsid w:val="00127EC6"/>
    <w:rsid w:val="00201852"/>
    <w:rsid w:val="002027BA"/>
    <w:rsid w:val="002030E5"/>
    <w:rsid w:val="00203996"/>
    <w:rsid w:val="00286C2F"/>
    <w:rsid w:val="002B1CAB"/>
    <w:rsid w:val="00395138"/>
    <w:rsid w:val="003C2F3E"/>
    <w:rsid w:val="004C5FEB"/>
    <w:rsid w:val="004E5A05"/>
    <w:rsid w:val="00561F4A"/>
    <w:rsid w:val="00597149"/>
    <w:rsid w:val="005E1E00"/>
    <w:rsid w:val="005E4C15"/>
    <w:rsid w:val="0061500E"/>
    <w:rsid w:val="00670AE1"/>
    <w:rsid w:val="00694708"/>
    <w:rsid w:val="006B372C"/>
    <w:rsid w:val="006C1D63"/>
    <w:rsid w:val="007341E1"/>
    <w:rsid w:val="00764E8A"/>
    <w:rsid w:val="007662AD"/>
    <w:rsid w:val="007C3983"/>
    <w:rsid w:val="00813B16"/>
    <w:rsid w:val="0082678D"/>
    <w:rsid w:val="008874BD"/>
    <w:rsid w:val="009217BE"/>
    <w:rsid w:val="009345EC"/>
    <w:rsid w:val="009A3FAA"/>
    <w:rsid w:val="009E7B63"/>
    <w:rsid w:val="00AF2D2A"/>
    <w:rsid w:val="00B34778"/>
    <w:rsid w:val="00B42E19"/>
    <w:rsid w:val="00BA50F8"/>
    <w:rsid w:val="00C02B1F"/>
    <w:rsid w:val="00C12F88"/>
    <w:rsid w:val="00C176F1"/>
    <w:rsid w:val="00C329E7"/>
    <w:rsid w:val="00C56ABC"/>
    <w:rsid w:val="00C9531F"/>
    <w:rsid w:val="00CB6C33"/>
    <w:rsid w:val="00CE79B7"/>
    <w:rsid w:val="00DF1250"/>
    <w:rsid w:val="00E878B1"/>
    <w:rsid w:val="00EB5940"/>
    <w:rsid w:val="00EE0A91"/>
    <w:rsid w:val="00F13422"/>
    <w:rsid w:val="00F16036"/>
    <w:rsid w:val="00F42D36"/>
    <w:rsid w:val="00F476DF"/>
    <w:rsid w:val="00F579F8"/>
    <w:rsid w:val="00FD1D03"/>
    <w:rsid w:val="00FE6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98C1CDC"/>
  <w15:chartTrackingRefBased/>
  <w15:docId w15:val="{6045FA0B-60C4-4B8B-9FC9-0CD91AACB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341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41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341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341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341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341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341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341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341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41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341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341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341E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341E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341E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341E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341E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341E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341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341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341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341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341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341E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341E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341E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341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341E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341E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579F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79F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F579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">
    <w:name w:val="Grid Table 1 Light"/>
    <w:basedOn w:val="Tablanormal"/>
    <w:uiPriority w:val="46"/>
    <w:rsid w:val="00F579F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cabezado">
    <w:name w:val="header"/>
    <w:basedOn w:val="Normal"/>
    <w:link w:val="EncabezadoCar"/>
    <w:uiPriority w:val="99"/>
    <w:unhideWhenUsed/>
    <w:rsid w:val="006150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1500E"/>
  </w:style>
  <w:style w:type="paragraph" w:styleId="Piedepgina">
    <w:name w:val="footer"/>
    <w:basedOn w:val="Normal"/>
    <w:link w:val="PiedepginaCar"/>
    <w:uiPriority w:val="99"/>
    <w:unhideWhenUsed/>
    <w:rsid w:val="006150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500E"/>
  </w:style>
  <w:style w:type="character" w:customStyle="1" w:styleId="normaltextrun">
    <w:name w:val="normaltextrun"/>
    <w:basedOn w:val="Fuentedeprrafopredeter"/>
    <w:rsid w:val="002030E5"/>
  </w:style>
  <w:style w:type="character" w:customStyle="1" w:styleId="eop">
    <w:name w:val="eop"/>
    <w:basedOn w:val="Fuentedeprrafopredeter"/>
    <w:rsid w:val="002030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6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abalcber/C1.039-Acme-SF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20</Pages>
  <Words>1251</Words>
  <Characters>6883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DEL MAR AVILA MAQUEDA</dc:creator>
  <cp:keywords/>
  <dc:description/>
  <cp:lastModifiedBy>MARIA DEL MAR AVILA MAQUEDA</cp:lastModifiedBy>
  <cp:revision>23</cp:revision>
  <cp:lastPrinted>2024-02-15T23:30:00Z</cp:lastPrinted>
  <dcterms:created xsi:type="dcterms:W3CDTF">2024-02-14T21:30:00Z</dcterms:created>
  <dcterms:modified xsi:type="dcterms:W3CDTF">2024-02-16T10:57:00Z</dcterms:modified>
</cp:coreProperties>
</file>