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F6" w:rsidRDefault="008521F6">
      <w:r w:rsidRPr="00FE73CD">
        <w:rPr>
          <w:rFonts w:ascii="Bookman Old Style" w:hAnsi="Bookman Old Style"/>
          <w:b/>
          <w:bCs/>
          <w:noProof/>
          <w:sz w:val="24"/>
          <w:szCs w:val="24"/>
          <w:u w:val="single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68EBD0E4" wp14:editId="39B9A9CC">
            <wp:simplePos x="0" y="0"/>
            <wp:positionH relativeFrom="margin">
              <wp:posOffset>2263775</wp:posOffset>
            </wp:positionH>
            <wp:positionV relativeFrom="paragraph">
              <wp:posOffset>-262890</wp:posOffset>
            </wp:positionV>
            <wp:extent cx="1205303" cy="903584"/>
            <wp:effectExtent l="0" t="0" r="0" b="0"/>
            <wp:wrapNone/>
            <wp:docPr id="1" name="Picture 1" descr="C:\Users\User\Downloads\BP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BPS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303" cy="90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21F6" w:rsidRDefault="008521F6" w:rsidP="008521F6"/>
    <w:p w:rsidR="00612B53" w:rsidRDefault="008521F6" w:rsidP="008521F6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BE26C3">
        <w:rPr>
          <w:rFonts w:ascii="Arial" w:hAnsi="Arial" w:cs="Arial"/>
          <w:b/>
          <w:i/>
          <w:sz w:val="28"/>
          <w:szCs w:val="28"/>
        </w:rPr>
        <w:t>BADAN PUSAT STATISTIK</w:t>
      </w:r>
    </w:p>
    <w:p w:rsidR="008521F6" w:rsidRPr="005336F9" w:rsidRDefault="008521F6" w:rsidP="008521F6">
      <w:pPr>
        <w:autoSpaceDE w:val="0"/>
        <w:autoSpaceDN w:val="0"/>
        <w:adjustRightInd w:val="0"/>
        <w:spacing w:after="0" w:line="288" w:lineRule="auto"/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5336F9">
        <w:rPr>
          <w:rFonts w:ascii="Bookman Old Style" w:hAnsi="Bookman Old Style"/>
          <w:b/>
          <w:bCs/>
          <w:sz w:val="28"/>
          <w:szCs w:val="28"/>
          <w:u w:val="single"/>
        </w:rPr>
        <w:t>SURAT TUGAS</w:t>
      </w:r>
    </w:p>
    <w:p w:rsidR="008521F6" w:rsidRPr="00284A08" w:rsidRDefault="008521F6" w:rsidP="008521F6">
      <w:pPr>
        <w:autoSpaceDE w:val="0"/>
        <w:autoSpaceDN w:val="0"/>
        <w:adjustRightInd w:val="0"/>
        <w:spacing w:after="0" w:line="288" w:lineRule="auto"/>
        <w:jc w:val="center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  <w:r w:rsidRPr="009A0808">
        <w:rPr>
          <w:rFonts w:ascii="Bookman Old Style" w:hAnsi="Bookman Old Style"/>
          <w:bCs/>
          <w:sz w:val="24"/>
          <w:szCs w:val="24"/>
        </w:rPr>
        <w:t xml:space="preserve">Nomor : </w:t>
      </w:r>
      <w:r w:rsidRPr="008930BC">
        <w:rPr>
          <w:rFonts w:ascii="Bookman Old Style" w:eastAsia="Times New Roman" w:hAnsi="Bookman Old Style" w:cs="Arial"/>
          <w:color w:val="000000"/>
          <w:sz w:val="24"/>
          <w:szCs w:val="24"/>
        </w:rPr>
        <w:t>B-</w:t>
      </w:r>
      <w:r w:rsidR="00180C07"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  <w:t>1</w:t>
      </w:r>
      <w:r w:rsidR="009B172C"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  <w:t>81</w:t>
      </w:r>
      <w:r w:rsidRPr="008930BC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r w:rsidR="00180C07">
        <w:rPr>
          <w:rFonts w:ascii="Bookman Old Style" w:eastAsia="Times New Roman" w:hAnsi="Bookman Old Style" w:cs="Arial"/>
          <w:color w:val="000000"/>
          <w:sz w:val="24"/>
          <w:szCs w:val="24"/>
        </w:rPr>
        <w:t>230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>0/</w:t>
      </w:r>
      <w:r w:rsidR="00592AA8">
        <w:rPr>
          <w:rFonts w:ascii="Bookman Old Style" w:eastAsia="Times New Roman" w:hAnsi="Bookman Old Style" w:cs="Arial"/>
          <w:color w:val="000000"/>
          <w:sz w:val="24"/>
          <w:szCs w:val="24"/>
        </w:rPr>
        <w:t>KP.</w:t>
      </w:r>
      <w:r w:rsidR="00EA173C"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  <w:t>650</w:t>
      </w:r>
      <w:r w:rsidRPr="008930BC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r w:rsidR="00180C07"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  <w:t>02</w:t>
      </w:r>
      <w:r w:rsidR="00284A08">
        <w:rPr>
          <w:rFonts w:ascii="Bookman Old Style" w:eastAsia="Times New Roman" w:hAnsi="Bookman Old Style" w:cs="Arial"/>
          <w:color w:val="000000"/>
          <w:sz w:val="24"/>
          <w:szCs w:val="24"/>
        </w:rPr>
        <w:t>/202</w:t>
      </w:r>
      <w:r w:rsidR="00284A08"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  <w:t>3</w:t>
      </w:r>
    </w:p>
    <w:p w:rsidR="008521F6" w:rsidRPr="009A0808" w:rsidRDefault="008521F6" w:rsidP="008521F6">
      <w:pPr>
        <w:autoSpaceDE w:val="0"/>
        <w:autoSpaceDN w:val="0"/>
        <w:adjustRightInd w:val="0"/>
        <w:spacing w:after="0" w:line="288" w:lineRule="auto"/>
        <w:jc w:val="center"/>
        <w:rPr>
          <w:rFonts w:ascii="Bookman Old Style" w:hAnsi="Bookman Old Style"/>
          <w:bCs/>
          <w:sz w:val="24"/>
          <w:szCs w:val="24"/>
          <w:lang w:val="id-ID"/>
        </w:rPr>
      </w:pPr>
    </w:p>
    <w:p w:rsidR="008521F6" w:rsidRPr="009A0808" w:rsidRDefault="008521F6" w:rsidP="008521F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4"/>
        <w:gridCol w:w="293"/>
        <w:gridCol w:w="7753"/>
      </w:tblGrid>
      <w:tr w:rsidR="008521F6" w:rsidRPr="009A0808" w:rsidTr="00180C07">
        <w:trPr>
          <w:trHeight w:val="1568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Menimbang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8930BC" w:rsidRDefault="008521F6" w:rsidP="00180C0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4" w:lineRule="auto"/>
              <w:ind w:left="308" w:hanging="284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</w:t>
            </w:r>
            <w:r w:rsidRPr="008930BC">
              <w:rPr>
                <w:rFonts w:ascii="Bookman Old Style" w:hAnsi="Bookman Old Style"/>
                <w:sz w:val="24"/>
                <w:szCs w:val="24"/>
              </w:rPr>
              <w:t xml:space="preserve">ahwa </w:t>
            </w:r>
            <w:r w:rsidR="00E7772A">
              <w:rPr>
                <w:rFonts w:ascii="Bookman Old Style" w:hAnsi="Bookman Old Style"/>
                <w:sz w:val="24"/>
                <w:szCs w:val="24"/>
              </w:rPr>
              <w:t xml:space="preserve">dengan ditetapkannya Calon Pegawai Negeri Sipil </w:t>
            </w:r>
            <w:r w:rsidR="00E7772A">
              <w:rPr>
                <w:rFonts w:ascii="Bookman Old Style" w:hAnsi="Bookman Old Style"/>
                <w:sz w:val="24"/>
                <w:szCs w:val="24"/>
                <w:lang w:val="id-ID"/>
              </w:rPr>
              <w:t>Badan Pusat Statistik lulusan Polstat STIS dan PKN STAN tahun 2022</w:t>
            </w:r>
            <w:r w:rsidR="00FD6F94">
              <w:rPr>
                <w:rFonts w:ascii="Bookman Old Style" w:hAnsi="Bookman Old Style"/>
                <w:sz w:val="24"/>
                <w:szCs w:val="24"/>
              </w:rPr>
              <w:t xml:space="preserve">, maka </w:t>
            </w:r>
            <w:r w:rsidR="00E7772A">
              <w:rPr>
                <w:rFonts w:ascii="Bookman Old Style" w:hAnsi="Bookman Old Style"/>
                <w:sz w:val="24"/>
                <w:szCs w:val="24"/>
                <w:lang w:val="id-ID"/>
              </w:rPr>
              <w:t>perlu dilakukan perjalanan dinas dalam rangka pemindahan/penempatan CPNS tersebut</w:t>
            </w:r>
            <w:r w:rsidRPr="008930BC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:rsidR="008521F6" w:rsidRPr="009A0808" w:rsidRDefault="008521F6" w:rsidP="00E7772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64" w:lineRule="auto"/>
              <w:ind w:left="308" w:hanging="284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930BC">
              <w:rPr>
                <w:rFonts w:ascii="Bookman Old Style" w:hAnsi="Bookman Old Style"/>
                <w:sz w:val="24"/>
                <w:szCs w:val="24"/>
              </w:rPr>
              <w:t xml:space="preserve">bahwa berdasarkan pertimbangan sebagaimana dimaksud pada huruf a, perlu menugaskan </w:t>
            </w:r>
            <w:r w:rsidR="00E7772A">
              <w:rPr>
                <w:rFonts w:ascii="Bookman Old Style" w:hAnsi="Bookman Old Style"/>
                <w:sz w:val="24"/>
                <w:szCs w:val="24"/>
                <w:lang w:val="id-ID"/>
              </w:rPr>
              <w:t>CPNS</w:t>
            </w:r>
            <w:r w:rsidR="00847C56"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 w:rsidRPr="008930BC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8521F6" w:rsidRPr="009A0808" w:rsidTr="00180C07">
        <w:trPr>
          <w:trHeight w:val="270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Mengingat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Default="008521F6" w:rsidP="00180C0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64" w:lineRule="auto"/>
              <w:ind w:left="41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66EB9">
              <w:rPr>
                <w:rFonts w:ascii="Bookman Old Style" w:hAnsi="Bookman Old Style"/>
                <w:sz w:val="24"/>
                <w:szCs w:val="24"/>
              </w:rPr>
              <w:t>Undang-Undang Nomor 5 Tahun 2014 tentang tentang Aparatur Sipil Negara (Lembaran Negara Republik Indonesia Tahun 2014 Nomor 6, Tambahan Lembaran Negara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Republik Indonesia Nomor 5494);</w:t>
            </w:r>
          </w:p>
          <w:p w:rsidR="00847C56" w:rsidRDefault="008521F6" w:rsidP="00847C5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64" w:lineRule="auto"/>
              <w:ind w:left="41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66EB9">
              <w:rPr>
                <w:rFonts w:ascii="Bookman Old Style" w:hAnsi="Bookman Old Style"/>
                <w:sz w:val="24"/>
                <w:szCs w:val="24"/>
              </w:rPr>
              <w:t>Peraturan Pemerintah Nomor 11 Tahun 2017 tentang Manajemen Pegawai Negeri Sipil (Lembaran Negara Republik Indonesia Tahun 2017 Nomor 63 Tambahan Lembaran Negara Nomor 6037);</w:t>
            </w:r>
          </w:p>
          <w:p w:rsidR="00847C56" w:rsidRPr="00847C56" w:rsidRDefault="00847C56" w:rsidP="00847C5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64" w:lineRule="auto"/>
              <w:ind w:left="416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47C56">
              <w:rPr>
                <w:rFonts w:ascii="Bookman Old Style" w:hAnsi="Bookman Old Style"/>
                <w:sz w:val="24"/>
                <w:szCs w:val="24"/>
              </w:rPr>
              <w:t>Peraturan Presiden Republik Indonesia Nomor 86 Tahun 2007 tentang Badan Pusat Statistik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8521F6" w:rsidRPr="009A0808" w:rsidRDefault="008521F6" w:rsidP="00180C07">
            <w:pPr>
              <w:pStyle w:val="ListParagraph"/>
              <w:autoSpaceDE w:val="0"/>
              <w:autoSpaceDN w:val="0"/>
              <w:adjustRightInd w:val="0"/>
              <w:spacing w:after="60" w:line="264" w:lineRule="auto"/>
              <w:ind w:left="308" w:hanging="308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521F6" w:rsidRPr="009A0808" w:rsidTr="00180C07">
        <w:trPr>
          <w:trHeight w:val="508"/>
        </w:trPr>
        <w:tc>
          <w:tcPr>
            <w:tcW w:w="9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pStyle w:val="ListParagraph"/>
              <w:autoSpaceDE w:val="0"/>
              <w:autoSpaceDN w:val="0"/>
              <w:adjustRightInd w:val="0"/>
              <w:spacing w:after="60" w:line="264" w:lineRule="auto"/>
              <w:ind w:left="34"/>
              <w:contextualSpacing w:val="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b/>
                <w:sz w:val="24"/>
                <w:szCs w:val="24"/>
              </w:rPr>
              <w:t>Memberi Perintah:</w:t>
            </w:r>
          </w:p>
        </w:tc>
      </w:tr>
      <w:tr w:rsidR="008521F6" w:rsidRPr="009A0808" w:rsidTr="00180C07">
        <w:trPr>
          <w:trHeight w:val="492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Kepada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4A08" w:rsidRPr="00284A08" w:rsidRDefault="00E7772A" w:rsidP="00A405CF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34" w:hanging="34"/>
              <w:contextualSpacing w:val="0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Terlampir.</w:t>
            </w:r>
          </w:p>
        </w:tc>
      </w:tr>
      <w:tr w:rsidR="008521F6" w:rsidRPr="009A0808" w:rsidTr="00180C07"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Untuk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9A0808" w:rsidRDefault="008521F6" w:rsidP="00180C07">
            <w:pPr>
              <w:autoSpaceDE w:val="0"/>
              <w:autoSpaceDN w:val="0"/>
              <w:adjustRightInd w:val="0"/>
              <w:spacing w:after="60" w:line="264" w:lineRule="auto"/>
              <w:rPr>
                <w:rFonts w:ascii="Bookman Old Style" w:hAnsi="Bookman Old Style"/>
                <w:sz w:val="24"/>
                <w:szCs w:val="24"/>
              </w:rPr>
            </w:pPr>
            <w:r w:rsidRPr="009A0808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1F6" w:rsidRPr="008930BC" w:rsidRDefault="008521F6" w:rsidP="00180C07">
            <w:pPr>
              <w:pStyle w:val="ListParagraph"/>
              <w:autoSpaceDE w:val="0"/>
              <w:autoSpaceDN w:val="0"/>
              <w:adjustRightInd w:val="0"/>
              <w:spacing w:before="60" w:after="60" w:line="264" w:lineRule="auto"/>
              <w:ind w:left="0" w:hanging="265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930BC">
              <w:rPr>
                <w:rFonts w:ascii="Bookman Old Style" w:hAnsi="Bookman Old Style"/>
                <w:sz w:val="24"/>
                <w:szCs w:val="24"/>
              </w:rPr>
              <w:tab/>
            </w:r>
            <w:r w:rsidR="00E7772A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Perjalanan dinas dalam rangka pemindahan/penempatan CPNS Tahun Anggaran 2023 pada tanggal </w:t>
            </w:r>
            <w:r w:rsidR="009B172C">
              <w:rPr>
                <w:rFonts w:ascii="Bookman Old Style" w:hAnsi="Bookman Old Style"/>
                <w:sz w:val="24"/>
                <w:szCs w:val="24"/>
                <w:lang w:val="id-ID"/>
              </w:rPr>
              <w:t>27 –</w:t>
            </w:r>
            <w:r w:rsidR="00335FCE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="009B172C">
              <w:rPr>
                <w:rFonts w:ascii="Bookman Old Style" w:hAnsi="Bookman Old Style"/>
                <w:sz w:val="24"/>
                <w:szCs w:val="24"/>
                <w:lang w:val="id-ID"/>
              </w:rPr>
              <w:t>28 Februari</w:t>
            </w:r>
            <w:r w:rsidR="00E7772A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2023</w:t>
            </w:r>
            <w:r w:rsidRPr="001201D3"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:rsidR="008521F6" w:rsidRPr="009A0808" w:rsidRDefault="008521F6" w:rsidP="00284A08">
            <w:pPr>
              <w:pStyle w:val="ListParagraph"/>
              <w:autoSpaceDE w:val="0"/>
              <w:autoSpaceDN w:val="0"/>
              <w:adjustRightInd w:val="0"/>
              <w:spacing w:before="60" w:after="60" w:line="264" w:lineRule="auto"/>
              <w:ind w:left="308" w:hanging="308"/>
              <w:contextualSpacing w:val="0"/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8521F6" w:rsidRPr="009A0808" w:rsidRDefault="008521F6" w:rsidP="008521F6">
      <w:pPr>
        <w:autoSpaceDE w:val="0"/>
        <w:autoSpaceDN w:val="0"/>
        <w:adjustRightInd w:val="0"/>
        <w:spacing w:after="0" w:line="288" w:lineRule="auto"/>
        <w:ind w:firstLine="4820"/>
        <w:jc w:val="center"/>
        <w:rPr>
          <w:rFonts w:ascii="Bookman Old Style" w:hAnsi="Bookman Old Style"/>
          <w:sz w:val="24"/>
          <w:szCs w:val="24"/>
        </w:rPr>
      </w:pPr>
      <w:r w:rsidRPr="009A0808">
        <w:rPr>
          <w:rFonts w:ascii="Bookman Old Style" w:hAnsi="Bookman Old Style"/>
          <w:sz w:val="24"/>
          <w:szCs w:val="24"/>
        </w:rPr>
        <w:t xml:space="preserve">Jakarta, </w:t>
      </w:r>
      <w:r w:rsidR="00335FCE">
        <w:rPr>
          <w:rFonts w:ascii="Bookman Old Style" w:hAnsi="Bookman Old Style"/>
          <w:sz w:val="24"/>
          <w:szCs w:val="24"/>
          <w:lang w:val="id-ID"/>
        </w:rPr>
        <w:t>23</w:t>
      </w:r>
      <w:r w:rsidR="00E7772A">
        <w:rPr>
          <w:rFonts w:ascii="Bookman Old Style" w:hAnsi="Bookman Old Style"/>
          <w:sz w:val="24"/>
          <w:szCs w:val="24"/>
          <w:lang w:val="id-ID"/>
        </w:rPr>
        <w:t xml:space="preserve"> Februari</w:t>
      </w:r>
      <w:r>
        <w:rPr>
          <w:rFonts w:ascii="Bookman Old Style" w:hAnsi="Bookman Old Style"/>
          <w:sz w:val="24"/>
          <w:szCs w:val="24"/>
        </w:rPr>
        <w:t xml:space="preserve"> 202</w:t>
      </w:r>
      <w:r w:rsidR="00284A08">
        <w:rPr>
          <w:rFonts w:ascii="Bookman Old Style" w:hAnsi="Bookman Old Style"/>
          <w:sz w:val="24"/>
          <w:szCs w:val="24"/>
          <w:lang w:val="id-ID"/>
        </w:rPr>
        <w:t>3</w:t>
      </w:r>
      <w:r w:rsidRPr="009A0808">
        <w:rPr>
          <w:rFonts w:ascii="Bookman Old Style" w:hAnsi="Bookman Old Style"/>
          <w:sz w:val="24"/>
          <w:szCs w:val="24"/>
        </w:rPr>
        <w:t xml:space="preserve"> </w:t>
      </w:r>
    </w:p>
    <w:p w:rsidR="008521F6" w:rsidRPr="009A0808" w:rsidRDefault="00E7772A" w:rsidP="00847C56">
      <w:pPr>
        <w:autoSpaceDE w:val="0"/>
        <w:autoSpaceDN w:val="0"/>
        <w:adjustRightInd w:val="0"/>
        <w:spacing w:after="0" w:line="288" w:lineRule="auto"/>
        <w:ind w:firstLine="467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id-ID"/>
        </w:rPr>
        <w:t>Kepala Biro Sumber Daya Manusia</w:t>
      </w:r>
    </w:p>
    <w:p w:rsidR="008521F6" w:rsidRPr="009A0808" w:rsidRDefault="008521F6" w:rsidP="008521F6">
      <w:pPr>
        <w:autoSpaceDE w:val="0"/>
        <w:autoSpaceDN w:val="0"/>
        <w:adjustRightInd w:val="0"/>
        <w:spacing w:after="0" w:line="288" w:lineRule="auto"/>
        <w:ind w:firstLine="4820"/>
        <w:jc w:val="center"/>
        <w:rPr>
          <w:rFonts w:ascii="Bookman Old Style" w:hAnsi="Bookman Old Style"/>
          <w:sz w:val="24"/>
          <w:szCs w:val="24"/>
        </w:rPr>
      </w:pPr>
    </w:p>
    <w:p w:rsidR="008521F6" w:rsidRPr="009A0808" w:rsidRDefault="008521F6" w:rsidP="008521F6">
      <w:pPr>
        <w:autoSpaceDE w:val="0"/>
        <w:autoSpaceDN w:val="0"/>
        <w:adjustRightInd w:val="0"/>
        <w:spacing w:after="0" w:line="288" w:lineRule="auto"/>
        <w:ind w:firstLine="4820"/>
        <w:jc w:val="center"/>
        <w:rPr>
          <w:rFonts w:ascii="Bookman Old Style" w:hAnsi="Bookman Old Style"/>
          <w:sz w:val="24"/>
          <w:szCs w:val="24"/>
        </w:rPr>
      </w:pPr>
    </w:p>
    <w:p w:rsidR="008521F6" w:rsidRPr="009A0808" w:rsidRDefault="008521F6" w:rsidP="008521F6">
      <w:pPr>
        <w:autoSpaceDE w:val="0"/>
        <w:autoSpaceDN w:val="0"/>
        <w:adjustRightInd w:val="0"/>
        <w:spacing w:after="0" w:line="288" w:lineRule="auto"/>
        <w:ind w:firstLine="4820"/>
        <w:jc w:val="center"/>
        <w:rPr>
          <w:rFonts w:ascii="Bookman Old Style" w:hAnsi="Bookman Old Style"/>
          <w:sz w:val="24"/>
          <w:szCs w:val="24"/>
        </w:rPr>
      </w:pPr>
    </w:p>
    <w:p w:rsidR="008521F6" w:rsidRDefault="00E7772A" w:rsidP="00E7772A">
      <w:pPr>
        <w:spacing w:after="0" w:line="240" w:lineRule="auto"/>
        <w:ind w:left="4099" w:firstLine="578"/>
        <w:contextualSpacing/>
        <w:jc w:val="center"/>
        <w:rPr>
          <w:rFonts w:ascii="Bookman Old Style" w:hAnsi="Bookman Old Style"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Bookman Old Style" w:hAnsi="Bookman Old Style"/>
          <w:color w:val="000000"/>
          <w:sz w:val="24"/>
          <w:szCs w:val="24"/>
          <w:shd w:val="clear" w:color="auto" w:fill="FFFFFF"/>
          <w:lang w:val="id-ID"/>
        </w:rPr>
        <w:t>Atas Parlindungan Lubis, S.Si, M.Si</w:t>
      </w:r>
    </w:p>
    <w:p w:rsidR="00180C07" w:rsidRDefault="00E7772A" w:rsidP="00E7772A">
      <w:pPr>
        <w:spacing w:line="240" w:lineRule="auto"/>
        <w:ind w:left="4099" w:firstLine="578"/>
        <w:jc w:val="center"/>
        <w:rPr>
          <w:rFonts w:ascii="Bookman Old Style" w:hAnsi="Bookman Old Style"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Bookman Old Style" w:hAnsi="Bookman Old Style"/>
          <w:color w:val="000000"/>
          <w:sz w:val="24"/>
          <w:szCs w:val="24"/>
          <w:shd w:val="clear" w:color="auto" w:fill="FFFFFF"/>
          <w:lang w:val="id-ID"/>
        </w:rPr>
        <w:t xml:space="preserve">NIP. </w:t>
      </w:r>
      <w:r w:rsidRPr="00E7772A">
        <w:rPr>
          <w:rFonts w:ascii="Bookman Old Style" w:hAnsi="Bookman Old Style"/>
          <w:color w:val="000000"/>
          <w:sz w:val="24"/>
          <w:szCs w:val="24"/>
          <w:shd w:val="clear" w:color="auto" w:fill="FFFFFF"/>
          <w:lang w:val="id-ID"/>
        </w:rPr>
        <w:t>196412141988021001</w:t>
      </w:r>
    </w:p>
    <w:p w:rsidR="00180C07" w:rsidRDefault="00180C07">
      <w:pPr>
        <w:rPr>
          <w:rFonts w:ascii="Bookman Old Style" w:hAnsi="Bookman Old Style"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Bookman Old Style" w:hAnsi="Bookman Old Style"/>
          <w:color w:val="000000"/>
          <w:sz w:val="24"/>
          <w:szCs w:val="24"/>
          <w:shd w:val="clear" w:color="auto" w:fill="FFFFFF"/>
          <w:lang w:val="id-ID"/>
        </w:rPr>
        <w:br w:type="page"/>
      </w:r>
    </w:p>
    <w:p w:rsidR="00E7772A" w:rsidRPr="00045004" w:rsidRDefault="00180C07" w:rsidP="00335FCE">
      <w:pPr>
        <w:spacing w:after="0" w:line="240" w:lineRule="auto"/>
        <w:ind w:left="4395" w:firstLine="11"/>
        <w:contextualSpacing/>
        <w:rPr>
          <w:rFonts w:ascii="Arial" w:hAnsi="Arial" w:cs="Arial"/>
          <w:color w:val="000000"/>
          <w:sz w:val="20"/>
          <w:szCs w:val="24"/>
          <w:shd w:val="clear" w:color="auto" w:fill="FFFFFF"/>
          <w:lang w:val="id-ID"/>
        </w:rPr>
      </w:pPr>
      <w:r w:rsidRPr="00045004">
        <w:rPr>
          <w:rFonts w:ascii="Arial" w:hAnsi="Arial" w:cs="Arial"/>
          <w:color w:val="000000"/>
          <w:sz w:val="20"/>
          <w:szCs w:val="24"/>
          <w:shd w:val="clear" w:color="auto" w:fill="FFFFFF"/>
          <w:lang w:val="id-ID"/>
        </w:rPr>
        <w:lastRenderedPageBreak/>
        <w:t>Lampiran Surat Tugas</w:t>
      </w:r>
    </w:p>
    <w:p w:rsidR="00180C07" w:rsidRPr="00045004" w:rsidRDefault="00180C07" w:rsidP="00335FCE">
      <w:pPr>
        <w:spacing w:after="0" w:line="240" w:lineRule="auto"/>
        <w:ind w:left="4395" w:firstLine="11"/>
        <w:contextualSpacing/>
        <w:rPr>
          <w:rFonts w:ascii="Arial" w:eastAsia="Times New Roman" w:hAnsi="Arial" w:cs="Arial"/>
          <w:color w:val="000000"/>
          <w:sz w:val="20"/>
          <w:szCs w:val="24"/>
          <w:lang w:val="id-ID"/>
        </w:rPr>
      </w:pPr>
      <w:r w:rsidRPr="00045004">
        <w:rPr>
          <w:rFonts w:ascii="Arial" w:hAnsi="Arial" w:cs="Arial"/>
          <w:color w:val="000000"/>
          <w:sz w:val="20"/>
          <w:szCs w:val="24"/>
          <w:shd w:val="clear" w:color="auto" w:fill="FFFFFF"/>
          <w:lang w:val="id-ID"/>
        </w:rPr>
        <w:t>Nomor</w:t>
      </w:r>
      <w:r w:rsidRPr="00045004">
        <w:rPr>
          <w:rFonts w:ascii="Arial" w:hAnsi="Arial" w:cs="Arial"/>
          <w:color w:val="000000"/>
          <w:sz w:val="20"/>
          <w:szCs w:val="24"/>
          <w:shd w:val="clear" w:color="auto" w:fill="FFFFFF"/>
          <w:lang w:val="id-ID"/>
        </w:rPr>
        <w:tab/>
      </w:r>
      <w:r w:rsidRPr="00045004">
        <w:rPr>
          <w:rFonts w:ascii="Arial" w:hAnsi="Arial" w:cs="Arial"/>
          <w:color w:val="000000"/>
          <w:sz w:val="20"/>
          <w:szCs w:val="24"/>
          <w:shd w:val="clear" w:color="auto" w:fill="FFFFFF"/>
          <w:lang w:val="id-ID"/>
        </w:rPr>
        <w:tab/>
        <w:t xml:space="preserve">: </w:t>
      </w:r>
      <w:r w:rsidRPr="00045004">
        <w:rPr>
          <w:rFonts w:ascii="Arial" w:eastAsia="Times New Roman" w:hAnsi="Arial" w:cs="Arial"/>
          <w:color w:val="000000"/>
          <w:sz w:val="20"/>
          <w:szCs w:val="24"/>
        </w:rPr>
        <w:t>B-</w:t>
      </w:r>
      <w:r w:rsidR="00335FCE">
        <w:rPr>
          <w:rFonts w:ascii="Arial" w:eastAsia="Times New Roman" w:hAnsi="Arial" w:cs="Arial"/>
          <w:color w:val="000000"/>
          <w:sz w:val="20"/>
          <w:szCs w:val="24"/>
          <w:lang w:val="id-ID"/>
        </w:rPr>
        <w:t>18</w:t>
      </w:r>
      <w:r w:rsidR="009B172C">
        <w:rPr>
          <w:rFonts w:ascii="Arial" w:eastAsia="Times New Roman" w:hAnsi="Arial" w:cs="Arial"/>
          <w:color w:val="000000"/>
          <w:sz w:val="20"/>
          <w:szCs w:val="24"/>
          <w:lang w:val="id-ID"/>
        </w:rPr>
        <w:t>1</w:t>
      </w:r>
      <w:r w:rsidRPr="00045004">
        <w:rPr>
          <w:rFonts w:ascii="Arial" w:eastAsia="Times New Roman" w:hAnsi="Arial" w:cs="Arial"/>
          <w:color w:val="000000"/>
          <w:sz w:val="20"/>
          <w:szCs w:val="24"/>
        </w:rPr>
        <w:t>/2300/KP.</w:t>
      </w:r>
      <w:r w:rsidR="00EA173C">
        <w:rPr>
          <w:rFonts w:ascii="Arial" w:eastAsia="Times New Roman" w:hAnsi="Arial" w:cs="Arial"/>
          <w:color w:val="000000"/>
          <w:sz w:val="20"/>
          <w:szCs w:val="24"/>
          <w:lang w:val="id-ID"/>
        </w:rPr>
        <w:t>650</w:t>
      </w:r>
      <w:r w:rsidRPr="00045004">
        <w:rPr>
          <w:rFonts w:ascii="Arial" w:eastAsia="Times New Roman" w:hAnsi="Arial" w:cs="Arial"/>
          <w:color w:val="000000"/>
          <w:sz w:val="20"/>
          <w:szCs w:val="24"/>
        </w:rPr>
        <w:t>/</w:t>
      </w:r>
      <w:r w:rsidRPr="00045004">
        <w:rPr>
          <w:rFonts w:ascii="Arial" w:eastAsia="Times New Roman" w:hAnsi="Arial" w:cs="Arial"/>
          <w:color w:val="000000"/>
          <w:sz w:val="20"/>
          <w:szCs w:val="24"/>
          <w:lang w:val="id-ID"/>
        </w:rPr>
        <w:t>02</w:t>
      </w:r>
      <w:r w:rsidRPr="00045004">
        <w:rPr>
          <w:rFonts w:ascii="Arial" w:eastAsia="Times New Roman" w:hAnsi="Arial" w:cs="Arial"/>
          <w:color w:val="000000"/>
          <w:sz w:val="20"/>
          <w:szCs w:val="24"/>
        </w:rPr>
        <w:t>/202</w:t>
      </w:r>
      <w:r w:rsidRPr="00045004">
        <w:rPr>
          <w:rFonts w:ascii="Arial" w:eastAsia="Times New Roman" w:hAnsi="Arial" w:cs="Arial"/>
          <w:color w:val="000000"/>
          <w:sz w:val="20"/>
          <w:szCs w:val="24"/>
          <w:lang w:val="id-ID"/>
        </w:rPr>
        <w:t>3</w:t>
      </w:r>
    </w:p>
    <w:p w:rsidR="00180C07" w:rsidRPr="00045004" w:rsidRDefault="00335FCE" w:rsidP="00335FCE">
      <w:pPr>
        <w:spacing w:after="0" w:line="240" w:lineRule="auto"/>
        <w:ind w:left="4395" w:firstLine="11"/>
        <w:contextualSpacing/>
        <w:rPr>
          <w:rFonts w:ascii="Arial" w:eastAsia="Times New Roman" w:hAnsi="Arial" w:cs="Arial"/>
          <w:color w:val="000000"/>
          <w:sz w:val="20"/>
          <w:szCs w:val="24"/>
          <w:lang w:val="id-ID"/>
        </w:rPr>
      </w:pPr>
      <w:r>
        <w:rPr>
          <w:rFonts w:ascii="Arial" w:eastAsia="Times New Roman" w:hAnsi="Arial" w:cs="Arial"/>
          <w:color w:val="000000"/>
          <w:sz w:val="20"/>
          <w:szCs w:val="24"/>
          <w:lang w:val="id-ID"/>
        </w:rPr>
        <w:t>Tanggal</w:t>
      </w:r>
      <w:r>
        <w:rPr>
          <w:rFonts w:ascii="Arial" w:eastAsia="Times New Roman" w:hAnsi="Arial" w:cs="Arial"/>
          <w:color w:val="000000"/>
          <w:sz w:val="20"/>
          <w:szCs w:val="24"/>
          <w:lang w:val="id-ID"/>
        </w:rPr>
        <w:tab/>
        <w:t>: 23</w:t>
      </w:r>
      <w:r w:rsidR="00180C07" w:rsidRPr="00045004">
        <w:rPr>
          <w:rFonts w:ascii="Arial" w:eastAsia="Times New Roman" w:hAnsi="Arial" w:cs="Arial"/>
          <w:color w:val="000000"/>
          <w:sz w:val="20"/>
          <w:szCs w:val="24"/>
          <w:lang w:val="id-ID"/>
        </w:rPr>
        <w:t xml:space="preserve"> Februari 2023</w:t>
      </w:r>
    </w:p>
    <w:p w:rsidR="00180C07" w:rsidRPr="00045004" w:rsidRDefault="00180C07" w:rsidP="00335FCE">
      <w:pPr>
        <w:spacing w:after="0" w:line="240" w:lineRule="auto"/>
        <w:ind w:left="4395" w:firstLine="11"/>
        <w:contextualSpacing/>
        <w:rPr>
          <w:rFonts w:ascii="Arial" w:eastAsia="Times New Roman" w:hAnsi="Arial" w:cs="Arial"/>
          <w:color w:val="000000"/>
          <w:sz w:val="20"/>
          <w:szCs w:val="24"/>
          <w:lang w:val="id-ID"/>
        </w:rPr>
      </w:pPr>
      <w:r w:rsidRPr="00045004">
        <w:rPr>
          <w:rFonts w:ascii="Arial" w:eastAsia="Times New Roman" w:hAnsi="Arial" w:cs="Arial"/>
          <w:color w:val="000000"/>
          <w:sz w:val="20"/>
          <w:szCs w:val="24"/>
          <w:lang w:val="id-ID"/>
        </w:rPr>
        <w:t>Tujuan/Tugas</w:t>
      </w:r>
      <w:r w:rsidRPr="00045004">
        <w:rPr>
          <w:rFonts w:ascii="Arial" w:eastAsia="Times New Roman" w:hAnsi="Arial" w:cs="Arial"/>
          <w:color w:val="000000"/>
          <w:sz w:val="20"/>
          <w:szCs w:val="24"/>
          <w:lang w:val="id-ID"/>
        </w:rPr>
        <w:tab/>
        <w:t xml:space="preserve">: Pemindahan/Penempatan CPNS </w:t>
      </w:r>
    </w:p>
    <w:p w:rsidR="00180C07" w:rsidRDefault="00180C07" w:rsidP="00180C07">
      <w:pPr>
        <w:spacing w:after="0" w:line="240" w:lineRule="auto"/>
        <w:ind w:left="4253" w:firstLine="11"/>
        <w:contextualSpacing/>
        <w:rPr>
          <w:rFonts w:ascii="Bookman Old Style" w:eastAsia="Times New Roman" w:hAnsi="Bookman Old Style" w:cs="Arial"/>
          <w:color w:val="000000"/>
          <w:sz w:val="18"/>
          <w:szCs w:val="24"/>
          <w:lang w:val="id-ID"/>
        </w:rPr>
      </w:pPr>
    </w:p>
    <w:p w:rsidR="00180C07" w:rsidRDefault="00180C07" w:rsidP="00180C07">
      <w:pPr>
        <w:spacing w:after="0" w:line="240" w:lineRule="auto"/>
        <w:ind w:left="4253" w:firstLine="11"/>
        <w:contextualSpacing/>
        <w:rPr>
          <w:rFonts w:ascii="Bookman Old Style" w:eastAsia="Times New Roman" w:hAnsi="Bookman Old Style" w:cs="Arial"/>
          <w:color w:val="000000"/>
          <w:sz w:val="18"/>
          <w:szCs w:val="24"/>
          <w:lang w:val="id-ID"/>
        </w:rPr>
      </w:pPr>
    </w:p>
    <w:p w:rsidR="00180C07" w:rsidRPr="00045004" w:rsidRDefault="00180C07" w:rsidP="00180C07">
      <w:pPr>
        <w:spacing w:after="0" w:line="240" w:lineRule="auto"/>
        <w:ind w:firstLine="11"/>
        <w:contextualSpacing/>
        <w:jc w:val="center"/>
        <w:rPr>
          <w:rFonts w:ascii="Arial" w:eastAsia="Times New Roman" w:hAnsi="Arial" w:cs="Arial"/>
          <w:b/>
          <w:color w:val="000000"/>
          <w:sz w:val="20"/>
          <w:szCs w:val="24"/>
          <w:lang w:val="id-ID"/>
        </w:rPr>
      </w:pPr>
      <w:r w:rsidRPr="00045004">
        <w:rPr>
          <w:rFonts w:ascii="Arial" w:eastAsia="Times New Roman" w:hAnsi="Arial" w:cs="Arial"/>
          <w:b/>
          <w:color w:val="000000"/>
          <w:sz w:val="20"/>
          <w:szCs w:val="24"/>
          <w:lang w:val="id-ID"/>
        </w:rPr>
        <w:t>DAFTAR NAMA PENEMPATAN LULUSAN POLSTAT STIS DAN PKN STAN TAHUN 2022</w:t>
      </w:r>
    </w:p>
    <w:p w:rsidR="00180C07" w:rsidRPr="00045004" w:rsidRDefault="00180C07" w:rsidP="00045004">
      <w:pPr>
        <w:spacing w:after="0" w:line="240" w:lineRule="auto"/>
        <w:ind w:firstLine="11"/>
        <w:contextualSpacing/>
        <w:jc w:val="center"/>
        <w:rPr>
          <w:rFonts w:ascii="Arial" w:hAnsi="Arial" w:cs="Arial"/>
          <w:b/>
          <w:color w:val="000000"/>
          <w:sz w:val="20"/>
          <w:szCs w:val="24"/>
          <w:shd w:val="clear" w:color="auto" w:fill="FFFFFF"/>
          <w:lang w:val="id-ID"/>
        </w:rPr>
      </w:pPr>
      <w:r w:rsidRPr="00045004">
        <w:rPr>
          <w:rFonts w:ascii="Arial" w:eastAsia="Times New Roman" w:hAnsi="Arial" w:cs="Arial"/>
          <w:b/>
          <w:color w:val="000000"/>
          <w:sz w:val="20"/>
          <w:szCs w:val="24"/>
          <w:lang w:val="id-ID"/>
        </w:rPr>
        <w:t xml:space="preserve">PERJALANAN TANGGAL </w:t>
      </w:r>
      <w:r w:rsidR="00ED26BB">
        <w:rPr>
          <w:rFonts w:ascii="Arial" w:eastAsia="Times New Roman" w:hAnsi="Arial" w:cs="Arial"/>
          <w:b/>
          <w:color w:val="000000"/>
          <w:sz w:val="20"/>
          <w:szCs w:val="24"/>
          <w:lang w:val="id-ID"/>
        </w:rPr>
        <w:t>27 - 28</w:t>
      </w:r>
      <w:r w:rsidRPr="00045004">
        <w:rPr>
          <w:rFonts w:ascii="Arial" w:eastAsia="Times New Roman" w:hAnsi="Arial" w:cs="Arial"/>
          <w:b/>
          <w:color w:val="000000"/>
          <w:sz w:val="20"/>
          <w:szCs w:val="24"/>
          <w:lang w:val="id-ID"/>
        </w:rPr>
        <w:t xml:space="preserve"> </w:t>
      </w:r>
      <w:r w:rsidR="00ED26BB">
        <w:rPr>
          <w:rFonts w:ascii="Arial" w:eastAsia="Times New Roman" w:hAnsi="Arial" w:cs="Arial"/>
          <w:b/>
          <w:color w:val="000000"/>
          <w:sz w:val="20"/>
          <w:szCs w:val="24"/>
          <w:lang w:val="id-ID"/>
        </w:rPr>
        <w:t>FEBRUARI</w:t>
      </w:r>
      <w:bookmarkStart w:id="0" w:name="_GoBack"/>
      <w:bookmarkEnd w:id="0"/>
      <w:r w:rsidRPr="00045004">
        <w:rPr>
          <w:rFonts w:ascii="Arial" w:eastAsia="Times New Roman" w:hAnsi="Arial" w:cs="Arial"/>
          <w:b/>
          <w:color w:val="000000"/>
          <w:sz w:val="20"/>
          <w:szCs w:val="24"/>
          <w:lang w:val="id-ID"/>
        </w:rPr>
        <w:t xml:space="preserve"> 2023</w:t>
      </w:r>
    </w:p>
    <w:p w:rsidR="00D1036C" w:rsidRDefault="00D1036C" w:rsidP="00045004">
      <w:pPr>
        <w:spacing w:after="0"/>
        <w:contextualSpacing/>
        <w:rPr>
          <w:b/>
        </w:rPr>
      </w:pPr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581"/>
        <w:gridCol w:w="2675"/>
        <w:gridCol w:w="1218"/>
        <w:gridCol w:w="2477"/>
        <w:gridCol w:w="2116"/>
      </w:tblGrid>
      <w:tr w:rsidR="00080E12" w:rsidRPr="009B172C" w:rsidTr="00335FCE">
        <w:trPr>
          <w:trHeight w:val="600"/>
          <w:tblHeader/>
          <w:jc w:val="center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9B172C" w:rsidRDefault="00080E12" w:rsidP="00080E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id-ID" w:eastAsia="id-ID"/>
              </w:rPr>
              <w:t>No.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9B172C" w:rsidRDefault="00080E12" w:rsidP="00080E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id-ID" w:eastAsia="id-ID"/>
              </w:rPr>
              <w:t>Nama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E12" w:rsidRPr="009B172C" w:rsidRDefault="00080E12" w:rsidP="00080E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id-ID" w:eastAsia="id-ID"/>
              </w:rPr>
              <w:t>NIP BPS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E12" w:rsidRPr="009B172C" w:rsidRDefault="00080E12" w:rsidP="00080E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id-ID" w:eastAsia="id-ID"/>
              </w:rPr>
              <w:t>Satker Asal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0E12" w:rsidRPr="009B172C" w:rsidRDefault="00080E12" w:rsidP="00080E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id-ID" w:eastAsia="id-ID"/>
              </w:rPr>
              <w:t>Satker Tujuan</w:t>
            </w:r>
          </w:p>
        </w:tc>
      </w:tr>
      <w:tr w:rsidR="00080E12" w:rsidRPr="009B172C" w:rsidTr="00335FCE">
        <w:trPr>
          <w:trHeight w:val="255"/>
          <w:tblHeader/>
          <w:jc w:val="center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E12" w:rsidRPr="009B172C" w:rsidRDefault="00080E12" w:rsidP="00080E12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bCs/>
                <w:color w:val="000000"/>
                <w:sz w:val="18"/>
                <w:szCs w:val="18"/>
                <w:lang w:val="id-ID" w:eastAsia="id-ID"/>
              </w:rPr>
              <w:t>(1)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E12" w:rsidRPr="009B172C" w:rsidRDefault="00080E12" w:rsidP="00080E12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bCs/>
                <w:color w:val="000000"/>
                <w:sz w:val="18"/>
                <w:szCs w:val="18"/>
                <w:lang w:val="id-ID" w:eastAsia="id-ID"/>
              </w:rPr>
              <w:t>(2)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0E12" w:rsidRPr="009B172C" w:rsidRDefault="00080E12" w:rsidP="00080E12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bCs/>
                <w:color w:val="000000"/>
                <w:sz w:val="18"/>
                <w:szCs w:val="18"/>
                <w:lang w:val="id-ID" w:eastAsia="id-ID"/>
              </w:rPr>
              <w:t>(3)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12" w:rsidRPr="009B172C" w:rsidRDefault="00080E12" w:rsidP="00080E12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bCs/>
                <w:color w:val="000000"/>
                <w:sz w:val="18"/>
                <w:szCs w:val="18"/>
                <w:lang w:val="id-ID" w:eastAsia="id-ID"/>
              </w:rPr>
              <w:t>(4)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E12" w:rsidRPr="009B172C" w:rsidRDefault="00080E12" w:rsidP="00080E12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bCs/>
                <w:color w:val="000000"/>
                <w:sz w:val="18"/>
                <w:szCs w:val="18"/>
                <w:lang w:val="id-ID" w:eastAsia="id-ID"/>
              </w:rPr>
              <w:t>(5)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Zahlul Fuadi,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340062111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Aceh Besar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Aceh Barat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Putri Ayu Humaera,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340062216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Aceh Tengah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Bireuen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Akhyarul Kamal,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340062124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Bireuen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Nagan Raya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M. Rifqi Jundullah,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340061880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Pidie Jaya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Aceh Jaya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M. Chairul Mugti,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340061883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Pidie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Pidie Jaya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Silvira Berliana,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340062055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Aceh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Sabang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Anugrah R.H. Marbun,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340061694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Medan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Nias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Elvira Naftali Anastasya Sitinjak,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340062148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Medan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Nias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Dedy Saputra Siregar,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340061732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Padang Lawas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Mandailing Natal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Angel Rizky Sheren Manurung,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340061677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Provinsi Sumatera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Mandailing Natal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Melly Novelia Simatupang,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340062189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Humbang Hasundutan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Mandailing Natal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Fajar Rizky Alamsyah,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340062152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Deli Serdang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Mandailing Natal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Khoiron Filsafat,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340061859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Padangsidimpuan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Tapanuli Selatan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Ganda Marina Sinaga,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340062158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Simalungun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Tapanuli Selatan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Muhammad Ibrah Reynaldi Tanjung,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340061926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Sibolga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Tapanuli Tengah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Johansen Renaldi Hutagalung,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340061843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Medan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Tapanuli Tengah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Elsa Kartika Vitriani Marpaung,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340061757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Provinsi Sumatera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Tapanuli Utara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Yosua Wiradiputra Pangaribuan,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340062103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Pematangsiantar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Tapanuli Utara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Angel Mariana Sagala,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340061676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Simalungun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Labuhan Batu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Rahmat Agung Pasaribu,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340062005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Labuhanbatu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Asahan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Juando Siallagan,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340061848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Simalungun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Dairi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Mike Ervans Purba,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340062190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Karo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Dairi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Asti Desmaria Samosir,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Medan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Humbang Hasundutan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Kezia Sibuea,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340061858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Provinsi Sumatera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Humbang Hasundutan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Josse Ovelia Br Purba,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340062171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Deli Serdang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Humbang Hasundutan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Marina Tika Sari Br. Ginting,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340061888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Provinsi Sumatera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Pakpak Bharat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lastRenderedPageBreak/>
              <w:t>27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Priscilia Ervina Sihombing,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340061995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Provinsi Sumatera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Pakpak Bharat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Sandro E. Irwansyah Pasaribu,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340062049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Medan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Samosir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Samuel Hasiholan Sihotang,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340062242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Pematangsiantar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Samosir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30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Fahriza Rianda,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340061772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Binjai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Batu Bara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31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Jonathan Martin Sitanggang,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340061846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Pematangsiantar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Padang Lawas Utara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32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Faldo Jan Paulus Siringoringo,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340062153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Humbang Hasundutan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Padang Lawas Utara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33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Yusuf Ripani Siregar,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Deli Serdang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Padang Lawas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34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Jaihot Gultom,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340062170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Pematangsiantar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Padang Lawas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35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Kandita Abdina,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340061854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Labuhan Batu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Labuhan Batu Selatan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36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Lasro Mangiring Tua Marbun,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340061870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Medan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Labuhan Batu Selatan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37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Wenny Sukma Nababan,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340062259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Labuhan Batu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Labuhan Batu Selatan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38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Paulina Siallagan,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340061987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Medan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Labuhan Batu Utara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39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Christ Egy Natama Pardede,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340062143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Pematangsiantar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Sibolga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40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Selvy Agustina Hsb,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340062052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Labuhan Batu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Tanjung Balai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41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Tengku Mashitah Crisanty,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340062254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Medan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Tanjung Balai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42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Roby Nasution,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340062238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Simalungun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Padangsidimpuan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43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Fitri Noor Hikmah,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340061798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Labuhan Batu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Gunungsitoli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44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Rekha Novalina,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340062225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Medan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Gunungsitoli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45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Zahra Rahmatika Fadilla,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340062113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Padang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Pesisir Selatan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46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Witria Dasni,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340062096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Lima Puluh Kota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Solok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47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Yulia Aryani,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340062107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Sawahlunto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Sijunjung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48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Fadhel Imam Haichal Tanjung,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340061768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Padang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Sijunjung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49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Noca Rahmatullah,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340061968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Tanah Datar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Sijunjung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50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Nurul Aulia Rahmi,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340061981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Padang Panjang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Sijunjung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51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Fadhila Dwiza Putri,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Solok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Sijunjung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52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Neisya Aulia Fijri,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340062206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Padang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Agam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53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Hafazi Rozi,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340062161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Solok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Lima Puluh Kota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54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Hafizur Rahman,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340061809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Pasaman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Pasaman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55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Ilham Nasrullah,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340062163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Agam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Pasaman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56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Ersa Amoza Sita,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340061766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Payakumbuh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Solok Selatan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57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Resy Oktriza Putri,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340062228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Padang Pariaman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Solok Selatan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lastRenderedPageBreak/>
              <w:t>58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Irma Putri Melani,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340062167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Dharmasraya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Solok Selatan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59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Ghina Rofifa Suraya,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Padang Pariaman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Pasaman Barat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60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Dini Putriani,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340062147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Pariaman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Pasaman Barat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61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Ira Helsa Triana,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340062166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Provinsi Sumatera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Pasaman Barat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62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Rafy Dwi Pareza,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340062219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Sawahlunto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Solok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63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Claresa Ayu Dya,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340061726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Payakumbuh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Sawah Lunto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64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Lara Aleva Vabian,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340061868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Solok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Sawah Lunto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65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Novicha Haris,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340062208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Dharmasraya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Padang Panjang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66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Aufa Fauziyah,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340062136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Tanah Datar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Pariaman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67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Aprianto Manurung,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340062132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Kampar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Kuantan Singingi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68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Nensi Fitriani,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340061964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Dumai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Indragiri Hulu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69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Mursidah Rosmalasari,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340061946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Rokan Hilir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Siak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70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Dian Anggraini Julita,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340061739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Pekanbaru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Kampar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71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Annisa Dea Fitri,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340061685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Rokan Hilir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Rokan Hulu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72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Hanifah,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340061811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Pekanbaru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Bengkalis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73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Rafqi Ardiansyah Surya,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340062003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Rokan Hulu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Rokan Hilir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74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Emir Luthfi,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340061759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Indragiri Hilir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Kepulauan Meranti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75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Gabriela Natalie Amelia Maharanie,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340061802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Pelalawan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Kepulauan Meranti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76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Nur Maharani Putri Unisi,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340061977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Kampar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Dumai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77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Mufti Rizki Abdillah,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340061905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Sungai Penuh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Sarolangun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78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Muhammad Arief Al Ghazale,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340062195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Muaro Jambi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Sarolangun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79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Aida Devanty Putri,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340062122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Jambi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Batang Hari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80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Misbahul Khaira,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340062192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Tanjung Jabung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Tanjung Jabung Timur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81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Fikri Septrian Anggara,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340061795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Tanjung Jabung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Tanjung Jabung Barat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82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Adinda Izzata Fikrat,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340061620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Muaro Jambi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Tanjung Jabung Barat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83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Aqilla Haya,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340062133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Provinsi Jambi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Tebo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84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Muhammad Alfaris Kurniawan,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340061915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Ogan Komering Ilir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Ogan Komering Ulu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85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Fadhlullah,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340061769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Muara Enim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Ogan Komering Ilir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86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Aisyah Nur Fahira,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340061643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Ogan Ilir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Lahat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87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Intan Kemala,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340061829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Musi Banyuasin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Ogan Komering Ulu Selatan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88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Ahmad Bintang Fa'is Adhibi,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340061635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Banyuasin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Ogan Komering Ulu Selatan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lastRenderedPageBreak/>
              <w:t>89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Selvira Kurni Anty,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340062245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Banyuasin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Ogan Komering Ulu Selatan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90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Nur Meiliza,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340061978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Ogan Ilir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Ogan Komering Ulu Timur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91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Zakiah Rahmah,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340062114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Musi Banyuasin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Empat Lawang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92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Azzam Majdi Asysyahida,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340061711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Ogan Komering Ulu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Empat Lawang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93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Rani Aprilia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340062009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Prabumulih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Pagar Alam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94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Dessy Kurniati,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340062144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Ogan Komering Ilir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Pagar Alam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95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M. Rifky Naratama Susanto,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340061879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Pagar Alam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Lubuklinggau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96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Mardhatilla,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340061886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Bengkulu Tengah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Rejang Lebong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97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Rahmah Zahidah,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340062004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Kaur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Bengkulu Utara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98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Fahmi Reza Nugraha,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340061771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Bengkulu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Mukomuko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99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Dena Apriliana,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340061733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Bengkulu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Lebong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100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M. Azizul Hakim,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340062179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Kepahiang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Bengkulu Tengah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101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Marissa Widya Ulfa,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340062183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Rejang Lebong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Bengkulu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102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Muhammad Renaldi Syarief,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340062198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Way Kanan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Lampung Utara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103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Fajar Berlian,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340061778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Lampung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Way Kanan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104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Iqbal Maulana,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340062165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Lampung Tengah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Way Kanan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105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Riska Dian Agustina,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340062233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Bandar Lampung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Way Kanan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106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Guruh Dewa Prataba,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340062160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Lampung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Pesawaran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107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Sopa Maulidia,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Lampung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Pesawaran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108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Ahmad Rifjayansyah,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340061638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Pesawaran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Pringsewu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109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Ayu Setianingsih,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Tanggamus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Pringsewu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110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Maula Azka Fatihah,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340062186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Tulang Bawang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Mesuji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111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Viona Rahma Agustin,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340062088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Pesawaran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Bandar Lampung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112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Fitra Saputra,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340062157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Mesuji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Metro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113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Austin Abdul Aziz Riano Junior,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340062139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Tanggamus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Metro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114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Nadita Riski Aulia,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Belitung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Bangka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115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Monica Putri,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340062193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Belitung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Bangka Tengah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116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Mandova Eravanza,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340062180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Pangkalpinang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Bangka Tengah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117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Fahrunnisa Maharani,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340061773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Bangka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Pangkal Pinang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118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Fathanya Puja Anggaresa 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340061789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Batam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Karimun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119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Mutia Hanifah,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340062203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Tanjungpinang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Karimun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lastRenderedPageBreak/>
              <w:t>120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Jovanka Marya Sitompul,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340062172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Batam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Karimun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121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Afifah Rahmah Chania,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340061626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Batam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Bintan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122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Josua Reginal Napitupulu,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340061847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Batam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Natuna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123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Prayoga Yudistyo,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340062215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Batam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Natuna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124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Bunga Savira Arshella,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340062142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Bintan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Natuna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125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Aulia Salsyafina,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340062138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Batam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Lingga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126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Permata Ayunda,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340062214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Tanjungpinang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Kepulauan Anambas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127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Muhammad Rhevanza Kusnadi,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340062199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Bintan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Kepulauan Anambas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128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Ni Nyoman Ria Sugiandewi,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340061966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Denpasar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Gianyar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129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Lalu Moh. Arsal Fadila,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340062176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Mataram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Barat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130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Mira Zaniba Pratiwi,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340062191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Tengah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131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I Wayan Gede Angga Krismawan,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340061821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Tengah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Timur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132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Siti Kurnia Pati,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340062248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Sumbawa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133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Alvy Azhilla Azry,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340062127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Sumbawa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134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Muhammad Asy'ari Sirat,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340062196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Sumbawa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135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Inas Zaizafun Satira,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340061826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Tengah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Dompu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136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M. Aprinaldi,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340062178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Tengah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Bima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137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Rindiani Rossalinda,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340062231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Bima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138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Sa'adah,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Sumbawa Barat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139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Ni Wayan Antariyani Satyaning Prawerthi,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340062207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Utara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140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Septia Nur Azizah,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340062246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Utara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141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Aiga Biduri Amanatillah,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340062123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Utara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142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Ririn Riana Hashunatilmar'ah,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340062232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Mataram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Bima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143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Nurul Fitria,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340062212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Lombok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Bima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144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Alfrid Cristo Sofronius Luan,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340062126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Belu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Sumba Barat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145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Falentina Ifoni Seran,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340062154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Belu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Sumba Barat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146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M. Aliuddin. Ap,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340062177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Flores Timur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Lembata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147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Rafli Anderson Lapebesi,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340062001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Kupang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Ngada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148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Gilberth Rulan David Willa,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340062159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Kupang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Manggarai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149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Katrin Edvirgis Beribe,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340061855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Kupang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Rote Ndao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150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Virginia Frafiana Orchita Bili,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340062256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Kupang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Rote Ndao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lastRenderedPageBreak/>
              <w:t>151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Mefi Atalya Selan,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340062188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Timor Tengah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Rote Ndao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152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Mario Fatma Jeronimo,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340062182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Timor Tengah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Sumba Barat Daya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153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Maria Regelinda Fallo,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340062181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Timor Tengah Utara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Sumba Barat Daya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154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Bertha Sani Lake,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340062141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Ende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Nagekeo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155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Yohana Mariana Meo,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340062260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Ngada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Manggarai Timur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156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Ihza Fikri Zaki Karunia,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340061823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Kubu Raya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Mempawah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157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Rifky Mullah Syadriawan,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Kubu Raya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Mempawah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158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Arsita Indah Wahyuni,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340062135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Pontianak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Mempawah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159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Edo Kurniawan,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340061752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Singkawang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Ketapang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160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Rifaldi,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340062229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Sambas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Sekadau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161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Qonita Nabilah,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340062217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Pontianak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Melawi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162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Risma Dwi Lestari,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340062234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Kubu Raya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Kayong Utara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163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Alfie Syahrina Deswita,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340062125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Pontianak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Kayong Utara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164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Maudy Sazty Nataya,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340062185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Pontianak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Singkawang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165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Mutia Fitri Octaviani,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340062202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Pontianak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Singkawang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166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Nadiesa Syahla Ramadhani,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Palangka Raya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Kotawaringin Barat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167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Rizeka Ramadayanti,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340062236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Kapuas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Barito Selatan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168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Raudhatul Jannah,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340062223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Palangka Raya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Barito Utara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169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Advanto Siahaan,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340062119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Kotawaringin Barat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Sukamara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170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Firda Damayanti,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340062156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Kapuas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Lamandau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171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Surhaliza Aprilianti,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340062251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Banjar Baru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Tanah Laut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172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Tantri Retno Anasthasia,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340062253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Banjarbaru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Barito Kuala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173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Aulia Nurhidayah,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340062137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Tanah Laut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Tapin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174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Muhammad Zainal Ilmi,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Tanah Bumbu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Hulu Sungai Selatan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175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Annisa Adytia Putri,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340061684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Banjar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Tabalong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176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Muhammad Nor Ahyandi,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340061936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Hulu Sungai Selatan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Balangan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177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Aghnia Ussyarovi,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Banjarmasin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Banjar Baru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178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Zahra Khairunnisa,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340062262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Kutai Kartanegara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Penajam Paser Utara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179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Samuelin Caroles Pandelaki,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340062243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Manado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Minahasa Utara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180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Muh. Yudi Pratama,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340061908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Sigi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Donggala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181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Runi Rahmatillah Inhar,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340062239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Palu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Donggala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182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Khafifah,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340062174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Palu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Sigi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lastRenderedPageBreak/>
              <w:t>183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Indawati Amiruddin,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340062164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Bulukumba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Kepulauan Selayar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184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Nurul Izzah Abdullah,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340062213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Pinrang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Kepulauan Selayar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185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Alifka Putri Ashadi,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340061664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Gowa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Bulukumba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186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Muh. Rifki Wahyudi,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340062194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Bone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Bulukumba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187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Nur Azizah Tadjuddin,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340062209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Takalar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Jeneponto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188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Wahyuni,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340062258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Gowa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Takalar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189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Nurul Adhilah Busmah,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Pangkajene dan Kepulauan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Barru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190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Nurul Astuti Rahmadani,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340062211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Gowa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Barru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191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Zulkifli,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340062118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Soppeng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Bone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192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Khaeriani Kurnia Arda,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340062173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Makassar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Soppeng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193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Istira Nova Triana,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340062168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Bone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Wajo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194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Firdayanti Amir,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340061797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Palopo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Enrekang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195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Faslul Rahman Syahrir,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340062155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Pinrang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Enrekang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196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Izza Annisa Ramadhani, A.Md.Stat.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340062169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Makassar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Luwu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197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Ahmad Kamal,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340061636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Makassar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Parepare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198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Ahmad Ramadhan. S,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340061637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Barru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Palopo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199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Ahmad Irsyad Agung,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340062121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Muna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Buton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200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Abdurrahman,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340061613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Provinsi Sulawesi Tenggara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Kolaka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201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Risnawati Azali,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340062235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Baubau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Wakatobi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202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La Ade,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340062175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Baubau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Wakatobi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203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L.M. Rizal,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340061864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Wakatobi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Baubau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204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Miftahuddin,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340061893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Mamuju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Majene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205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Reskika Rahmadani,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340062226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Polewali Mandar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Majene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206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Wahdania Kainta,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340062257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Ambon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Seram Bagian Barat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207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Ananda Ayu Pratiwi Mahu,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Buru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Buru Selatan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208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Sarlina M Rani,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340062244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Ternate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Halmahera Barat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209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Annisa Putri Anggraini,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340061689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Jayapura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Kepulauan Yapen</w:t>
            </w:r>
          </w:p>
        </w:tc>
      </w:tr>
      <w:tr w:rsidR="009B172C" w:rsidRPr="009B172C" w:rsidTr="0074111C">
        <w:trPr>
          <w:trHeight w:val="315"/>
          <w:jc w:val="center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</w:pPr>
            <w:r w:rsidRPr="009B172C">
              <w:rPr>
                <w:rFonts w:eastAsia="Times New Roman" w:cstheme="minorHAnsi"/>
                <w:color w:val="000000"/>
                <w:sz w:val="18"/>
                <w:szCs w:val="18"/>
                <w:lang w:val="id-ID" w:eastAsia="id-ID"/>
              </w:rPr>
              <w:t>210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Muhammad Hafid Septianto, S.Tr.Stat.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340062197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Kota Jayapura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172C" w:rsidRPr="009B172C" w:rsidRDefault="009B172C" w:rsidP="0074111C">
            <w:pPr>
              <w:spacing w:before="100" w:beforeAutospacing="1" w:after="100" w:afterAutospacing="1" w:line="240" w:lineRule="auto"/>
              <w:contextualSpacing/>
              <w:rPr>
                <w:rFonts w:cstheme="minorHAnsi"/>
                <w:color w:val="000000"/>
                <w:sz w:val="18"/>
                <w:szCs w:val="18"/>
              </w:rPr>
            </w:pPr>
            <w:r w:rsidRPr="009B172C">
              <w:rPr>
                <w:rFonts w:cstheme="minorHAnsi"/>
                <w:color w:val="000000"/>
                <w:sz w:val="18"/>
                <w:szCs w:val="18"/>
              </w:rPr>
              <w:t>BPS Kabupaten Boven Digoel</w:t>
            </w:r>
          </w:p>
        </w:tc>
      </w:tr>
    </w:tbl>
    <w:p w:rsidR="00180C07" w:rsidRPr="00180C07" w:rsidRDefault="00180C07" w:rsidP="00D1036C">
      <w:pPr>
        <w:rPr>
          <w:b/>
        </w:rPr>
      </w:pPr>
    </w:p>
    <w:sectPr w:rsidR="00180C07" w:rsidRPr="00180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1CC" w:rsidRDefault="008861CC" w:rsidP="00D1036C">
      <w:pPr>
        <w:spacing w:after="0" w:line="240" w:lineRule="auto"/>
      </w:pPr>
      <w:r>
        <w:separator/>
      </w:r>
    </w:p>
  </w:endnote>
  <w:endnote w:type="continuationSeparator" w:id="0">
    <w:p w:rsidR="008861CC" w:rsidRDefault="008861CC" w:rsidP="00D1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1CC" w:rsidRDefault="008861CC" w:rsidP="00D1036C">
      <w:pPr>
        <w:spacing w:after="0" w:line="240" w:lineRule="auto"/>
      </w:pPr>
      <w:r>
        <w:separator/>
      </w:r>
    </w:p>
  </w:footnote>
  <w:footnote w:type="continuationSeparator" w:id="0">
    <w:p w:rsidR="008861CC" w:rsidRDefault="008861CC" w:rsidP="00D10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05C"/>
    <w:multiLevelType w:val="hybridMultilevel"/>
    <w:tmpl w:val="05A26F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A4952"/>
    <w:multiLevelType w:val="hybridMultilevel"/>
    <w:tmpl w:val="C2AE0C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F6"/>
    <w:rsid w:val="000250F0"/>
    <w:rsid w:val="00045004"/>
    <w:rsid w:val="000723AE"/>
    <w:rsid w:val="00072886"/>
    <w:rsid w:val="00080E12"/>
    <w:rsid w:val="00180C07"/>
    <w:rsid w:val="001840A2"/>
    <w:rsid w:val="001D7956"/>
    <w:rsid w:val="00230BCC"/>
    <w:rsid w:val="00284A08"/>
    <w:rsid w:val="003037AC"/>
    <w:rsid w:val="00335FCE"/>
    <w:rsid w:val="00352697"/>
    <w:rsid w:val="00377F4A"/>
    <w:rsid w:val="004402F8"/>
    <w:rsid w:val="00592AA8"/>
    <w:rsid w:val="00612B53"/>
    <w:rsid w:val="00632A0C"/>
    <w:rsid w:val="00675BB4"/>
    <w:rsid w:val="006F1703"/>
    <w:rsid w:val="0074111C"/>
    <w:rsid w:val="00781AB0"/>
    <w:rsid w:val="00844CE4"/>
    <w:rsid w:val="00847C56"/>
    <w:rsid w:val="008521F6"/>
    <w:rsid w:val="008861CC"/>
    <w:rsid w:val="009414B1"/>
    <w:rsid w:val="00997583"/>
    <w:rsid w:val="009B172C"/>
    <w:rsid w:val="00A405CF"/>
    <w:rsid w:val="00A75881"/>
    <w:rsid w:val="00B46107"/>
    <w:rsid w:val="00C528E7"/>
    <w:rsid w:val="00CC6DB8"/>
    <w:rsid w:val="00D1036C"/>
    <w:rsid w:val="00E271B9"/>
    <w:rsid w:val="00E7772A"/>
    <w:rsid w:val="00EA173C"/>
    <w:rsid w:val="00ED26BB"/>
    <w:rsid w:val="00F10537"/>
    <w:rsid w:val="00F1750E"/>
    <w:rsid w:val="00F36CB6"/>
    <w:rsid w:val="00FD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0446D-64CD-4BD9-AEBB-E95E4A7E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F6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0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36C"/>
  </w:style>
  <w:style w:type="paragraph" w:styleId="Footer">
    <w:name w:val="footer"/>
    <w:basedOn w:val="Normal"/>
    <w:link w:val="FooterChar"/>
    <w:uiPriority w:val="99"/>
    <w:unhideWhenUsed/>
    <w:rsid w:val="00D10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3164</Words>
  <Characters>18039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BPS</cp:lastModifiedBy>
  <cp:revision>4</cp:revision>
  <cp:lastPrinted>2023-01-05T04:24:00Z</cp:lastPrinted>
  <dcterms:created xsi:type="dcterms:W3CDTF">2023-02-22T06:06:00Z</dcterms:created>
  <dcterms:modified xsi:type="dcterms:W3CDTF">2023-02-22T06:14:00Z</dcterms:modified>
</cp:coreProperties>
</file>