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C3F8F34" wp14:paraId="632ACB85" wp14:textId="46353583">
      <w:p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56"/>
          <w:szCs w:val="56"/>
          <w:lang w:val="es-ES"/>
        </w:rPr>
      </w:pPr>
      <w:r w:rsidRPr="5C3F8F34" w:rsidR="22CB0BC7">
        <w:rPr>
          <w:rFonts w:ascii="Aptos" w:hAnsi="Aptos" w:eastAsia="Aptos" w:cs="Aptos"/>
          <w:noProof w:val="0"/>
          <w:sz w:val="56"/>
          <w:szCs w:val="56"/>
          <w:lang w:val="es-ES"/>
        </w:rPr>
        <w:t>P_03.1_PIG</w:t>
      </w:r>
    </w:p>
    <w:p xmlns:wp14="http://schemas.microsoft.com/office/word/2010/wordml" w:rsidP="1DBA0345" wp14:paraId="429D3B5D" wp14:textId="0D704401">
      <w:pPr>
        <w:spacing w:before="240" w:beforeAutospacing="off" w:after="240" w:afterAutospacing="off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es-ES"/>
        </w:rPr>
      </w:pPr>
      <w:r w:rsidRPr="1DBA0345" w:rsidR="57EB02E0"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es-ES"/>
        </w:rPr>
        <w:t>Pablo Checa Blanco</w:t>
      </w:r>
    </w:p>
    <w:p xmlns:wp14="http://schemas.microsoft.com/office/word/2010/wordml" w:rsidP="5C3F8F34" wp14:paraId="5C1A07E2" wp14:textId="7D5257CC">
      <w:pPr>
        <w:pStyle w:val="Heading1"/>
        <w:rPr>
          <w:noProof w:val="0"/>
          <w:lang w:val="es-ES"/>
        </w:rPr>
      </w:pPr>
      <w:r w:rsidRPr="5C3F8F34" w:rsidR="57EB02E0">
        <w:rPr>
          <w:noProof w:val="0"/>
          <w:lang w:val="es-ES"/>
        </w:rPr>
        <w:t>Introducción</w:t>
      </w:r>
    </w:p>
    <w:p w:rsidR="59B6066B" w:rsidP="5C3F8F34" w:rsidRDefault="59B6066B" w14:paraId="106F4990" w14:textId="7E38999F">
      <w:pPr>
        <w:pStyle w:val="Normal"/>
        <w:rPr>
          <w:noProof w:val="0"/>
          <w:lang w:val="es-ES"/>
        </w:rPr>
      </w:pPr>
      <w:r w:rsidRPr="5C3F8F34" w:rsidR="59B6066B">
        <w:rPr>
          <w:noProof w:val="0"/>
          <w:lang w:val="es-ES"/>
        </w:rPr>
        <w:t>Copiar el archivo desde la máquina de windows a HDFS:</w:t>
      </w:r>
    </w:p>
    <w:p w:rsidR="59B6066B" w:rsidP="5C3F8F34" w:rsidRDefault="59B6066B" w14:paraId="28D9223D" w14:textId="25CB7C4B">
      <w:pPr>
        <w:pStyle w:val="Normal"/>
        <w:rPr>
          <w:noProof w:val="0"/>
          <w:lang w:val="es-ES"/>
        </w:rPr>
      </w:pPr>
      <w:r w:rsidRPr="5C3F8F34" w:rsidR="59B6066B">
        <w:rPr>
          <w:noProof w:val="0"/>
          <w:lang w:val="es-ES"/>
        </w:rPr>
        <w:t>De windows a linux:</w:t>
      </w:r>
    </w:p>
    <w:p w:rsidR="59B6066B" w:rsidP="5C3F8F34" w:rsidRDefault="59B6066B" w14:paraId="29246EB1" w14:textId="66288F09">
      <w:pPr>
        <w:pStyle w:val="Normal"/>
      </w:pPr>
      <w:r w:rsidR="59B6066B">
        <w:drawing>
          <wp:inline wp14:editId="06B9A475" wp14:anchorId="6BCD0D11">
            <wp:extent cx="5724525" cy="638175"/>
            <wp:effectExtent l="0" t="0" r="0" b="0"/>
            <wp:docPr id="1621222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222584" name="Picture 1621222584"/>
                    <pic:cNvPicPr/>
                  </pic:nvPicPr>
                  <pic:blipFill>
                    <a:blip xmlns:r="http://schemas.openxmlformats.org/officeDocument/2006/relationships" r:embed="rId412358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4B467F">
        <w:drawing>
          <wp:inline wp14:editId="0E70A683" wp14:anchorId="3019A45E">
            <wp:extent cx="4515480" cy="1979057"/>
            <wp:effectExtent l="0" t="0" r="0" b="0"/>
            <wp:docPr id="395472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5472284" name="Picture 395472284"/>
                    <pic:cNvPicPr/>
                  </pic:nvPicPr>
                  <pic:blipFill>
                    <a:blip xmlns:r="http://schemas.openxmlformats.org/officeDocument/2006/relationships" r:embed="rId1325657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5480" cy="197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B6066B" w:rsidP="5C3F8F34" w:rsidRDefault="59B6066B" w14:paraId="6DA8D025" w14:textId="4660C5AD">
      <w:pPr>
        <w:pStyle w:val="Normal"/>
      </w:pPr>
      <w:r w:rsidR="59B6066B">
        <w:rPr/>
        <w:t>De linux a hdfs:</w:t>
      </w:r>
    </w:p>
    <w:p w:rsidR="15D1E4A4" w:rsidP="5C3F8F34" w:rsidRDefault="15D1E4A4" w14:paraId="09AC325F" w14:textId="06ABEBF9">
      <w:pPr>
        <w:pStyle w:val="Normal"/>
      </w:pPr>
      <w:r w:rsidR="15D1E4A4">
        <w:rPr/>
        <w:t>Creamos la carpeta de ubicación:</w:t>
      </w:r>
    </w:p>
    <w:p w:rsidR="15D1E4A4" w:rsidP="5C3F8F34" w:rsidRDefault="15D1E4A4" w14:paraId="0410E584" w14:textId="4B09530E">
      <w:pPr>
        <w:pStyle w:val="Normal"/>
      </w:pPr>
      <w:r w:rsidR="15D1E4A4">
        <w:drawing>
          <wp:inline wp14:editId="212BE978" wp14:anchorId="66FCBD77">
            <wp:extent cx="5724525" cy="885825"/>
            <wp:effectExtent l="0" t="0" r="0" b="0"/>
            <wp:docPr id="356123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6123417" name="Picture 356123417"/>
                    <pic:cNvPicPr/>
                  </pic:nvPicPr>
                  <pic:blipFill>
                    <a:blip xmlns:r="http://schemas.openxmlformats.org/officeDocument/2006/relationships" r:embed="rId17036667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D1E4A4" w:rsidP="5C3F8F34" w:rsidRDefault="15D1E4A4" w14:paraId="302E99BD" w14:textId="48342534">
      <w:pPr>
        <w:pStyle w:val="Normal"/>
      </w:pPr>
      <w:r w:rsidR="15D1E4A4">
        <w:rPr/>
        <w:t>Pasamos el archivo:</w:t>
      </w:r>
    </w:p>
    <w:p w:rsidR="15D1E4A4" w:rsidP="5C3F8F34" w:rsidRDefault="15D1E4A4" w14:paraId="31F68F96" w14:textId="597DE435">
      <w:pPr>
        <w:pStyle w:val="Normal"/>
      </w:pPr>
      <w:r w:rsidR="15D1E4A4">
        <w:drawing>
          <wp:inline wp14:editId="1E627280" wp14:anchorId="497ED966">
            <wp:extent cx="5724525" cy="752475"/>
            <wp:effectExtent l="0" t="0" r="0" b="0"/>
            <wp:docPr id="1108611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8611425" name="Picture 1108611425"/>
                    <pic:cNvPicPr/>
                  </pic:nvPicPr>
                  <pic:blipFill>
                    <a:blip xmlns:r="http://schemas.openxmlformats.org/officeDocument/2006/relationships" r:embed="rId1790536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BA0345" w:rsidP="1DBA0345" w:rsidRDefault="1DBA0345" w14:paraId="51B80406" w14:textId="6EFB9B46">
      <w:pPr>
        <w:pStyle w:val="Normal"/>
      </w:pPr>
    </w:p>
    <w:p w:rsidR="3E8D86A8" w:rsidP="5C3F8F34" w:rsidRDefault="3E8D86A8" w14:paraId="7D653876" w14:textId="54F83958">
      <w:pPr>
        <w:pStyle w:val="Normal"/>
      </w:pPr>
      <w:r w:rsidR="3E8D86A8">
        <w:rPr/>
        <w:t>Abrimos PIG:</w:t>
      </w:r>
    </w:p>
    <w:p w:rsidR="3E8D86A8" w:rsidP="5C3F8F34" w:rsidRDefault="3E8D86A8" w14:paraId="3CDCDA4B" w14:textId="72626F03">
      <w:pPr>
        <w:pStyle w:val="Normal"/>
      </w:pPr>
      <w:r w:rsidR="3E8D86A8">
        <w:drawing>
          <wp:inline wp14:editId="78AD39D1" wp14:anchorId="3126E5FC">
            <wp:extent cx="5724525" cy="1905000"/>
            <wp:effectExtent l="0" t="0" r="0" b="0"/>
            <wp:docPr id="1161786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1786269" name="Picture 1161786269"/>
                    <pic:cNvPicPr/>
                  </pic:nvPicPr>
                  <pic:blipFill>
                    <a:blip xmlns:r="http://schemas.openxmlformats.org/officeDocument/2006/relationships" r:embed="rId371790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8D86A8" w:rsidP="5C3F8F34" w:rsidRDefault="3E8D86A8" w14:paraId="016B2601" w14:textId="7BE7CF60">
      <w:pPr>
        <w:pStyle w:val="Heading1"/>
      </w:pPr>
      <w:r w:rsidR="3E8D86A8">
        <w:rPr/>
        <w:t>Ejercicio 1</w:t>
      </w:r>
    </w:p>
    <w:p w:rsidR="7F52F69A" w:rsidP="5C3F8F34" w:rsidRDefault="7F52F69A" w14:paraId="34F9ECA3" w14:textId="3979A93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5C3F8F34" w:rsidR="7F52F6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Muestra el total de hombres y mujeres que hay en el archivo u.user.</w:t>
      </w:r>
    </w:p>
    <w:p w:rsidR="17DA8C36" w:rsidP="5C3F8F34" w:rsidRDefault="17DA8C36" w14:paraId="405EB707" w14:textId="770F786D">
      <w:pPr>
        <w:pStyle w:val="Normal"/>
      </w:pPr>
      <w:r w:rsidR="17DA8C36">
        <w:rPr/>
        <w:t>Utilizamos la carga de datos con la función “PigStorage”</w:t>
      </w:r>
    </w:p>
    <w:p w:rsidR="28BC50F6" w:rsidP="5C3F8F34" w:rsidRDefault="28BC50F6" w14:paraId="48BE95A7" w14:textId="1DB461C9">
      <w:pPr>
        <w:pStyle w:val="Normal"/>
      </w:pPr>
      <w:r w:rsidR="28BC50F6">
        <w:drawing>
          <wp:inline wp14:editId="59F87EF9" wp14:anchorId="5A8BE59B">
            <wp:extent cx="5724525" cy="571500"/>
            <wp:effectExtent l="0" t="0" r="0" b="0"/>
            <wp:docPr id="1039369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9369826" name="Picture 1039369826"/>
                    <pic:cNvPicPr/>
                  </pic:nvPicPr>
                  <pic:blipFill>
                    <a:blip xmlns:r="http://schemas.openxmlformats.org/officeDocument/2006/relationships" r:embed="rId1959385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BC50F6">
        <w:drawing>
          <wp:inline wp14:editId="01B672CB" wp14:anchorId="096EB59D">
            <wp:extent cx="3010320" cy="657240"/>
            <wp:effectExtent l="0" t="0" r="0" b="0"/>
            <wp:docPr id="933702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3702442" name="Picture 933702442"/>
                    <pic:cNvPicPr/>
                  </pic:nvPicPr>
                  <pic:blipFill>
                    <a:blip xmlns:r="http://schemas.openxmlformats.org/officeDocument/2006/relationships" r:embed="rId1440339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0320" cy="6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959EFF" w:rsidP="5C3F8F34" w:rsidRDefault="2B959EFF" w14:paraId="50021901" w14:textId="4AAAB715">
      <w:pPr>
        <w:pStyle w:val="Heading1"/>
      </w:pPr>
      <w:r w:rsidR="2B959EFF">
        <w:rPr/>
        <w:t>Ejercicio 2</w:t>
      </w:r>
    </w:p>
    <w:p w:rsidR="6F53B8E6" w:rsidP="5C3F8F34" w:rsidRDefault="6F53B8E6" w14:paraId="60524CF5" w14:textId="70342035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5C3F8F34" w:rsidR="6F53B8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Mediante instrucciones de PIG encontrar las 10 ocupaciones más frecuentes entre los usuarios.</w:t>
      </w:r>
    </w:p>
    <w:p w:rsidR="6438CC69" w:rsidP="5C3F8F34" w:rsidRDefault="6438CC69" w14:paraId="6CAA3D54" w14:textId="67004BC8">
      <w:pPr>
        <w:pStyle w:val="Normal"/>
      </w:pPr>
      <w:r w:rsidR="6438CC69">
        <w:drawing>
          <wp:inline wp14:editId="1E70EB22" wp14:anchorId="02A126FB">
            <wp:extent cx="5457825" cy="653849"/>
            <wp:effectExtent l="0" t="0" r="0" b="0"/>
            <wp:docPr id="389360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360276" name="Picture 389360276"/>
                    <pic:cNvPicPr/>
                  </pic:nvPicPr>
                  <pic:blipFill>
                    <a:blip xmlns:r="http://schemas.openxmlformats.org/officeDocument/2006/relationships" r:embed="rId390541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7825" cy="65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7B7174F">
        <w:drawing>
          <wp:inline wp14:editId="5031B72B" wp14:anchorId="31DD1C9B">
            <wp:extent cx="5095875" cy="1432950"/>
            <wp:effectExtent l="0" t="0" r="0" b="0"/>
            <wp:docPr id="692869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2869197" name="Picture 692869197"/>
                    <pic:cNvPicPr/>
                  </pic:nvPicPr>
                  <pic:blipFill>
                    <a:blip xmlns:r="http://schemas.openxmlformats.org/officeDocument/2006/relationships" r:embed="rId1793414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5875" cy="143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BA0345" w:rsidP="1DBA0345" w:rsidRDefault="1DBA0345" w14:paraId="570AA3E7" w14:textId="32E1157A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</w:p>
    <w:p w:rsidR="07B7174F" w:rsidP="5C3F8F34" w:rsidRDefault="07B7174F" w14:paraId="7C8C5219" w14:textId="3FE38553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5C3F8F34" w:rsidR="07B717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Orden de los comandos ejecutados:</w:t>
      </w:r>
    </w:p>
    <w:p w:rsidR="07B7174F" w:rsidP="5C3F8F34" w:rsidRDefault="07B7174F" w14:paraId="45A81B96" w14:textId="63261DD2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5C3F8F34" w:rsidR="07B717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1º Agrupar por ocupación.</w:t>
      </w:r>
    </w:p>
    <w:p w:rsidR="07B7174F" w:rsidP="5C3F8F34" w:rsidRDefault="07B7174F" w14:paraId="2CBABD4E" w14:textId="5297E3C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5C3F8F34" w:rsidR="07B717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2º Contar cuántos usuarios tiene cada ocupación.</w:t>
      </w:r>
    </w:p>
    <w:p w:rsidR="07B7174F" w:rsidP="5C3F8F34" w:rsidRDefault="07B7174F" w14:paraId="1963D6C4" w14:textId="668315D2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5C3F8F34" w:rsidR="07B717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3º Ordenar de mayor a menor según el número de usuarios.</w:t>
      </w:r>
    </w:p>
    <w:p w:rsidR="07B7174F" w:rsidP="5C3F8F34" w:rsidRDefault="07B7174F" w14:paraId="0E576CB4" w14:textId="049E79F2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5C3F8F34" w:rsidR="07B717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4º Seleccionar las 10 ocupaciones más frecuentes.</w:t>
      </w:r>
    </w:p>
    <w:p w:rsidR="07B7174F" w:rsidP="5C3F8F34" w:rsidRDefault="07B7174F" w14:paraId="70104FD0" w14:textId="21C5F365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5C3F8F34" w:rsidR="07B717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5º Mostrar el resultado.</w:t>
      </w:r>
    </w:p>
    <w:p w:rsidR="5C3F8F34" w:rsidP="5C3F8F34" w:rsidRDefault="5C3F8F34" w14:paraId="0C454E29" w14:textId="783D869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</w:p>
    <w:p w:rsidR="07B7174F" w:rsidP="5C3F8F34" w:rsidRDefault="07B7174F" w14:paraId="6A01E6E2" w14:textId="37599FEE">
      <w:pPr>
        <w:pStyle w:val="Heading1"/>
        <w:bidi w:val="0"/>
        <w:rPr>
          <w:noProof w:val="0"/>
          <w:lang w:val="es-ES"/>
        </w:rPr>
      </w:pPr>
      <w:r w:rsidRPr="5C3F8F34" w:rsidR="07B7174F">
        <w:rPr>
          <w:noProof w:val="0"/>
          <w:lang w:val="es-ES"/>
        </w:rPr>
        <w:t>Ejercicio 3</w:t>
      </w:r>
    </w:p>
    <w:p w:rsidR="34D36CB7" w:rsidP="5C3F8F34" w:rsidRDefault="34D36CB7" w14:paraId="599C4E3E" w14:textId="30134A39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5C3F8F34" w:rsidR="34D36C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Muestra la edad media por géneros.</w:t>
      </w:r>
    </w:p>
    <w:p w:rsidR="34D36CB7" w:rsidP="5C3F8F34" w:rsidRDefault="34D36CB7" w14:paraId="3F4ABD82" w14:textId="356EA132">
      <w:pPr>
        <w:pStyle w:val="ListParagraph"/>
        <w:numPr>
          <w:ilvl w:val="0"/>
          <w:numId w:val="6"/>
        </w:numPr>
        <w:bidi w:val="0"/>
        <w:rPr>
          <w:noProof w:val="0"/>
          <w:lang w:val="es-ES"/>
        </w:rPr>
      </w:pPr>
      <w:r w:rsidRPr="5C3F8F34" w:rsidR="34D36CB7">
        <w:rPr>
          <w:noProof w:val="0"/>
          <w:lang w:val="es-ES"/>
        </w:rPr>
        <w:t>Agrupar por género</w:t>
      </w:r>
    </w:p>
    <w:p w:rsidR="34D36CB7" w:rsidP="5C3F8F34" w:rsidRDefault="34D36CB7" w14:paraId="2823B12D" w14:textId="5D41CD57">
      <w:pPr>
        <w:pStyle w:val="ListParagraph"/>
        <w:bidi w:val="0"/>
        <w:ind w:left="720"/>
      </w:pPr>
      <w:r w:rsidR="34D36CB7">
        <w:drawing>
          <wp:inline wp14:editId="4D5B73C1" wp14:anchorId="5C90E274">
            <wp:extent cx="4324954" cy="257211"/>
            <wp:effectExtent l="0" t="0" r="0" b="0"/>
            <wp:docPr id="1223443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3443136" name="Picture 1223443136"/>
                    <pic:cNvPicPr/>
                  </pic:nvPicPr>
                  <pic:blipFill>
                    <a:blip xmlns:r="http://schemas.openxmlformats.org/officeDocument/2006/relationships" r:embed="rId554116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3F8F34" w:rsidP="5C3F8F34" w:rsidRDefault="5C3F8F34" w14:paraId="5C4A5031" w14:textId="2731E89B">
      <w:pPr>
        <w:pStyle w:val="ListParagraph"/>
        <w:bidi w:val="0"/>
        <w:ind w:left="720"/>
      </w:pPr>
    </w:p>
    <w:p w:rsidR="7A65F1D2" w:rsidP="5C3F8F34" w:rsidRDefault="7A65F1D2" w14:paraId="736BE78C" w14:textId="48F13ED1">
      <w:pPr>
        <w:pStyle w:val="ListParagraph"/>
        <w:numPr>
          <w:ilvl w:val="0"/>
          <w:numId w:val="6"/>
        </w:numPr>
        <w:bidi w:val="0"/>
        <w:rPr>
          <w:noProof w:val="0"/>
          <w:lang w:val="es-ES"/>
        </w:rPr>
      </w:pPr>
      <w:r w:rsidRPr="5C3F8F34" w:rsidR="7A65F1D2">
        <w:rPr>
          <w:noProof w:val="0"/>
          <w:lang w:val="es-ES"/>
        </w:rPr>
        <w:t>Calcular la edad media de cada grupo</w:t>
      </w:r>
    </w:p>
    <w:p w:rsidR="7A65F1D2" w:rsidP="5C3F8F34" w:rsidRDefault="7A65F1D2" w14:paraId="2FDEB565" w14:textId="1913D34B">
      <w:pPr>
        <w:pStyle w:val="ListParagraph"/>
        <w:bidi w:val="0"/>
        <w:ind w:left="720"/>
      </w:pPr>
      <w:r w:rsidR="7A65F1D2">
        <w:drawing>
          <wp:inline wp14:editId="30A14F71" wp14:anchorId="57B7B766">
            <wp:extent cx="5724525" cy="390525"/>
            <wp:effectExtent l="0" t="0" r="0" b="0"/>
            <wp:docPr id="986691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6691147" name="Picture 986691147"/>
                    <pic:cNvPicPr/>
                  </pic:nvPicPr>
                  <pic:blipFill>
                    <a:blip xmlns:r="http://schemas.openxmlformats.org/officeDocument/2006/relationships" r:embed="rId2050995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65F1D2" w:rsidP="5C3F8F34" w:rsidRDefault="7A65F1D2" w14:paraId="5C761853" w14:textId="4D9ABC4D">
      <w:pPr>
        <w:pStyle w:val="ListParagraph"/>
        <w:numPr>
          <w:ilvl w:val="0"/>
          <w:numId w:val="6"/>
        </w:numPr>
        <w:rPr/>
      </w:pPr>
      <w:r w:rsidR="7A65F1D2">
        <w:rPr/>
        <w:t>Resultado</w:t>
      </w:r>
    </w:p>
    <w:p w:rsidR="7A65F1D2" w:rsidP="5C3F8F34" w:rsidRDefault="7A65F1D2" w14:paraId="5D51FD36" w14:textId="1F609CF9">
      <w:pPr>
        <w:pStyle w:val="ListParagraph"/>
        <w:bidi w:val="0"/>
        <w:ind w:left="720"/>
      </w:pPr>
      <w:r w:rsidR="7A65F1D2">
        <w:drawing>
          <wp:inline wp14:editId="30657739" wp14:anchorId="77F1027B">
            <wp:extent cx="5724525" cy="609600"/>
            <wp:effectExtent l="0" t="0" r="0" b="0"/>
            <wp:docPr id="63548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548159" name="Picture 63548159"/>
                    <pic:cNvPicPr/>
                  </pic:nvPicPr>
                  <pic:blipFill>
                    <a:blip xmlns:r="http://schemas.openxmlformats.org/officeDocument/2006/relationships" r:embed="rId13222792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65F1D2" w:rsidP="5C3F8F34" w:rsidRDefault="7A65F1D2" w14:paraId="0C0AEEB4" w14:textId="28AEDE71">
      <w:pPr>
        <w:pStyle w:val="Heading1"/>
        <w:bidi w:val="0"/>
      </w:pPr>
      <w:r w:rsidR="7A65F1D2">
        <w:rPr/>
        <w:t>Ejercicio 4</w:t>
      </w:r>
    </w:p>
    <w:p w:rsidR="7A65F1D2" w:rsidP="5C3F8F34" w:rsidRDefault="7A65F1D2" w14:paraId="511E3152" w14:textId="02DF20B5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5C3F8F34" w:rsidR="7A65F1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Muestra la edad media por ocupaciones.</w:t>
      </w:r>
    </w:p>
    <w:p w:rsidR="7A65F1D2" w:rsidP="5C3F8F34" w:rsidRDefault="7A65F1D2" w14:paraId="3324FDC4" w14:textId="3BE9C857">
      <w:pPr>
        <w:pStyle w:val="ListParagraph"/>
        <w:numPr>
          <w:ilvl w:val="0"/>
          <w:numId w:val="6"/>
        </w:numPr>
        <w:bidi w:val="0"/>
        <w:rPr>
          <w:noProof w:val="0"/>
          <w:lang w:val="es-ES"/>
        </w:rPr>
      </w:pPr>
      <w:r w:rsidRPr="5C3F8F34" w:rsidR="7A65F1D2">
        <w:rPr>
          <w:noProof w:val="0"/>
          <w:lang w:val="es-ES"/>
        </w:rPr>
        <w:t>Agrupar por ocupación</w:t>
      </w:r>
    </w:p>
    <w:p w:rsidR="7A65F1D2" w:rsidP="5C3F8F34" w:rsidRDefault="7A65F1D2" w14:paraId="5F96063A" w14:textId="3CDDA8C6">
      <w:pPr>
        <w:pStyle w:val="ListParagraph"/>
        <w:bidi w:val="0"/>
        <w:ind w:left="720"/>
      </w:pPr>
      <w:r w:rsidR="7A65F1D2">
        <w:drawing>
          <wp:inline wp14:editId="421429C7" wp14:anchorId="53CD8A2A">
            <wp:extent cx="5068007" cy="247685"/>
            <wp:effectExtent l="0" t="0" r="0" b="0"/>
            <wp:docPr id="1813310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3310477" name="Picture 1813310477"/>
                    <pic:cNvPicPr/>
                  </pic:nvPicPr>
                  <pic:blipFill>
                    <a:blip xmlns:r="http://schemas.openxmlformats.org/officeDocument/2006/relationships" r:embed="rId1464905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3F8F34" w:rsidP="5C3F8F34" w:rsidRDefault="5C3F8F34" w14:paraId="511BB87F" w14:textId="2731E89B">
      <w:pPr>
        <w:pStyle w:val="ListParagraph"/>
        <w:bidi w:val="0"/>
        <w:ind w:left="720"/>
      </w:pPr>
    </w:p>
    <w:p w:rsidR="7A65F1D2" w:rsidP="5C3F8F34" w:rsidRDefault="7A65F1D2" w14:paraId="5B0DFB2F" w14:textId="506585DB">
      <w:pPr>
        <w:pStyle w:val="ListParagraph"/>
        <w:numPr>
          <w:ilvl w:val="0"/>
          <w:numId w:val="6"/>
        </w:numPr>
        <w:bidi w:val="0"/>
        <w:rPr>
          <w:noProof w:val="0"/>
          <w:lang w:val="es-ES"/>
        </w:rPr>
      </w:pPr>
      <w:r w:rsidRPr="5C3F8F34" w:rsidR="7A65F1D2">
        <w:rPr>
          <w:noProof w:val="0"/>
          <w:lang w:val="es-ES"/>
        </w:rPr>
        <w:t>Calcular la edad media de cada ocupación</w:t>
      </w:r>
    </w:p>
    <w:p w:rsidR="7A65F1D2" w:rsidP="5C3F8F34" w:rsidRDefault="7A65F1D2" w14:paraId="72B7C498" w14:textId="5DA98C5F">
      <w:pPr>
        <w:pStyle w:val="ListParagraph"/>
        <w:bidi w:val="0"/>
        <w:ind w:left="720"/>
      </w:pPr>
      <w:r w:rsidR="7A65F1D2">
        <w:drawing>
          <wp:inline wp14:editId="6D4184BF" wp14:anchorId="4DEFC084">
            <wp:extent cx="5724525" cy="409575"/>
            <wp:effectExtent l="0" t="0" r="0" b="0"/>
            <wp:docPr id="982777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2777810" name="Picture 982777810"/>
                    <pic:cNvPicPr/>
                  </pic:nvPicPr>
                  <pic:blipFill>
                    <a:blip xmlns:r="http://schemas.openxmlformats.org/officeDocument/2006/relationships" r:embed="rId1436984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3F8F34" w:rsidP="5C3F8F34" w:rsidRDefault="5C3F8F34" w14:paraId="4391EBAA" w14:textId="36084D61">
      <w:pPr>
        <w:pStyle w:val="ListParagraph"/>
        <w:bidi w:val="0"/>
        <w:ind w:left="720"/>
      </w:pPr>
    </w:p>
    <w:p w:rsidR="5C3F8F34" w:rsidP="5C3F8F34" w:rsidRDefault="5C3F8F34" w14:paraId="57789C24" w14:textId="3D2300FB">
      <w:pPr>
        <w:pStyle w:val="ListParagraph"/>
        <w:bidi w:val="0"/>
        <w:ind w:left="720"/>
      </w:pPr>
    </w:p>
    <w:p w:rsidR="5C3F8F34" w:rsidP="5C3F8F34" w:rsidRDefault="5C3F8F34" w14:paraId="6C778E48" w14:textId="41B25817">
      <w:pPr>
        <w:pStyle w:val="Normal"/>
        <w:bidi w:val="0"/>
        <w:ind w:left="708"/>
      </w:pPr>
    </w:p>
    <w:p w:rsidR="460CAD0B" w:rsidP="460CAD0B" w:rsidRDefault="460CAD0B" w14:paraId="7752FEBC" w14:textId="60FD0338">
      <w:pPr>
        <w:pStyle w:val="Normal"/>
        <w:bidi w:val="0"/>
        <w:ind w:left="708"/>
      </w:pPr>
    </w:p>
    <w:p w:rsidR="460CAD0B" w:rsidP="460CAD0B" w:rsidRDefault="460CAD0B" w14:paraId="5BA1784A" w14:textId="7BB9DDFD">
      <w:pPr>
        <w:pStyle w:val="Normal"/>
        <w:bidi w:val="0"/>
        <w:ind w:left="708"/>
      </w:pPr>
    </w:p>
    <w:p w:rsidR="7A65F1D2" w:rsidP="5C3F8F34" w:rsidRDefault="7A65F1D2" w14:paraId="033BEB85" w14:textId="4D9ABC4D">
      <w:pPr>
        <w:pStyle w:val="ListParagraph"/>
        <w:numPr>
          <w:ilvl w:val="0"/>
          <w:numId w:val="6"/>
        </w:numPr>
        <w:rPr/>
      </w:pPr>
      <w:r w:rsidR="7A65F1D2">
        <w:rPr/>
        <w:t>Resultado</w:t>
      </w:r>
    </w:p>
    <w:p w:rsidR="7A65F1D2" w:rsidP="5C3F8F34" w:rsidRDefault="7A65F1D2" w14:paraId="32C51473" w14:textId="571E0B85">
      <w:pPr>
        <w:pStyle w:val="Normal"/>
      </w:pPr>
      <w:r w:rsidR="30D99C86">
        <w:drawing>
          <wp:inline wp14:editId="4BF03C21" wp14:anchorId="79D66F66">
            <wp:extent cx="4992361" cy="2334199"/>
            <wp:effectExtent l="0" t="0" r="0" b="0"/>
            <wp:docPr id="738973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8973540" name="Picture 738973540"/>
                    <pic:cNvPicPr/>
                  </pic:nvPicPr>
                  <pic:blipFill>
                    <a:blip xmlns:r="http://schemas.openxmlformats.org/officeDocument/2006/relationships" r:embed="rId10477656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2361" cy="233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3F8F34" w:rsidP="5C3F8F34" w:rsidRDefault="5C3F8F34" w14:paraId="216A63C1" w14:textId="5B1471C5">
      <w:pPr>
        <w:pStyle w:val="Normal"/>
      </w:pPr>
    </w:p>
    <w:p w:rsidR="7A65F1D2" w:rsidP="5C3F8F34" w:rsidRDefault="7A65F1D2" w14:paraId="282054D4" w14:textId="6646379A">
      <w:pPr>
        <w:pStyle w:val="Heading1"/>
        <w:bidi w:val="0"/>
      </w:pPr>
      <w:r w:rsidR="7A65F1D2">
        <w:rPr/>
        <w:t>Ejercicio 5</w:t>
      </w:r>
    </w:p>
    <w:p w:rsidR="7C55926C" w:rsidP="460CAD0B" w:rsidRDefault="7C55926C" w14:paraId="05BFF0EF" w14:textId="50D9455A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60CAD0B" w:rsidR="7C5592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Guarda el resultado de las cuatro consultas anteriores en un script de extensión “.</w:t>
      </w:r>
      <w:r w:rsidRPr="460CAD0B" w:rsidR="7C5592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pig</w:t>
      </w:r>
      <w:r w:rsidRPr="460CAD0B" w:rsidR="7C5592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”. Ejecútalo. (recuerda, siempre en la carpeta /</w:t>
      </w:r>
      <w:r w:rsidRPr="460CAD0B" w:rsidR="7C5592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user</w:t>
      </w:r>
      <w:r w:rsidRPr="460CAD0B" w:rsidR="7C5592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/</w:t>
      </w:r>
      <w:r w:rsidRPr="460CAD0B" w:rsidR="7C5592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maría_dev</w:t>
      </w:r>
      <w:r w:rsidRPr="460CAD0B" w:rsidR="7C5592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)</w:t>
      </w:r>
    </w:p>
    <w:p w:rsidR="631F1080" w:rsidP="460CAD0B" w:rsidRDefault="631F1080" w14:paraId="22C59E86" w14:textId="55501EA5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60CAD0B" w:rsidR="631F108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Creamos el archivo:</w:t>
      </w:r>
    </w:p>
    <w:p w:rsidR="5C3F8F34" w:rsidP="5C3F8F34" w:rsidRDefault="5C3F8F34" w14:paraId="67287EE4" w14:textId="65F81A2F">
      <w:pPr>
        <w:pStyle w:val="Normal"/>
      </w:pPr>
      <w:r w:rsidR="631F1080">
        <w:drawing>
          <wp:inline wp14:editId="31C064A7" wp14:anchorId="35932191">
            <wp:extent cx="4353533" cy="276264"/>
            <wp:effectExtent l="0" t="0" r="0" b="0"/>
            <wp:docPr id="1995641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5641103" name="Picture 1995641103"/>
                    <pic:cNvPicPr/>
                  </pic:nvPicPr>
                  <pic:blipFill>
                    <a:blip xmlns:r="http://schemas.openxmlformats.org/officeDocument/2006/relationships" r:embed="rId143965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3F8F34" w:rsidP="5C3F8F34" w:rsidRDefault="5C3F8F34" w14:paraId="498F4B08" w14:textId="554FD718">
      <w:pPr>
        <w:pStyle w:val="Normal"/>
      </w:pPr>
      <w:r w:rsidR="7FC43491">
        <w:rPr/>
        <w:t>Script:</w:t>
      </w:r>
    </w:p>
    <w:p w:rsidR="5C3F8F34" w:rsidP="5C3F8F34" w:rsidRDefault="5C3F8F34" w14:paraId="44DB9E83" w14:textId="4CD60A06">
      <w:pPr>
        <w:pStyle w:val="Normal"/>
      </w:pPr>
      <w:r w:rsidR="7FC43491">
        <w:drawing>
          <wp:inline wp14:editId="519BA42F" wp14:anchorId="4345CC75">
            <wp:extent cx="5657850" cy="2391171"/>
            <wp:effectExtent l="0" t="0" r="0" b="0"/>
            <wp:docPr id="17542266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4226602" name="Picture 1754226602"/>
                    <pic:cNvPicPr/>
                  </pic:nvPicPr>
                  <pic:blipFill>
                    <a:blip xmlns:r="http://schemas.openxmlformats.org/officeDocument/2006/relationships" r:embed="rId1834090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7850" cy="239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C43491">
        <w:rPr/>
        <w:t xml:space="preserve">Guardamos el </w:t>
      </w:r>
      <w:r w:rsidR="7FC43491">
        <w:rPr/>
        <w:t>sc</w:t>
      </w:r>
      <w:r w:rsidR="6792EECF">
        <w:rPr/>
        <w:t>ript.</w:t>
      </w:r>
    </w:p>
    <w:p w:rsidR="5C3F8F34" w:rsidP="5C3F8F34" w:rsidRDefault="5C3F8F34" w14:paraId="54EBAC67" w14:textId="4DE7CE3C">
      <w:pPr>
        <w:pStyle w:val="Normal"/>
      </w:pPr>
    </w:p>
    <w:p w:rsidR="5C3F8F34" w:rsidP="5C3F8F34" w:rsidRDefault="5C3F8F34" w14:paraId="0C7C01F4" w14:textId="5A8B7A53">
      <w:pPr>
        <w:pStyle w:val="Normal"/>
      </w:pPr>
    </w:p>
    <w:p w:rsidR="5C3F8F34" w:rsidP="5C3F8F34" w:rsidRDefault="5C3F8F34" w14:paraId="35815742" w14:textId="5702A7F2">
      <w:pPr>
        <w:pStyle w:val="Normal"/>
      </w:pPr>
    </w:p>
    <w:p w:rsidR="5C3F8F34" w:rsidP="5C3F8F34" w:rsidRDefault="5C3F8F34" w14:paraId="20530E9A" w14:textId="22AF0BAA">
      <w:pPr>
        <w:pStyle w:val="Normal"/>
      </w:pPr>
      <w:r w:rsidR="6792EECF">
        <w:rPr/>
        <w:t>Ejecutamos:</w:t>
      </w:r>
    </w:p>
    <w:p w:rsidR="5C3F8F34" w:rsidP="5C3F8F34" w:rsidRDefault="5C3F8F34" w14:paraId="201F58EA" w14:textId="68F8A222">
      <w:pPr>
        <w:pStyle w:val="Normal"/>
      </w:pPr>
      <w:r w:rsidR="22364583">
        <w:drawing>
          <wp:inline wp14:editId="6FD31793" wp14:anchorId="401B169F">
            <wp:extent cx="5724525" cy="762000"/>
            <wp:effectExtent l="0" t="0" r="0" b="0"/>
            <wp:docPr id="426672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6672977" name="Picture 426672977"/>
                    <pic:cNvPicPr/>
                  </pic:nvPicPr>
                  <pic:blipFill>
                    <a:blip xmlns:r="http://schemas.openxmlformats.org/officeDocument/2006/relationships" r:embed="rId1523449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0CAD0B">
        <w:rPr/>
        <w:t>Ha sido exitoso, pero para ver el resultado mejor, voy a tratar de almacenar los resultados en una carpeta que llamaré “soluciones”</w:t>
      </w:r>
      <w:r w:rsidR="325FCBA1">
        <w:rPr/>
        <w:t xml:space="preserve"> y de ahí ejecutar los archivos con “</w:t>
      </w:r>
      <w:r w:rsidR="325FCBA1">
        <w:rPr/>
        <w:t>cat</w:t>
      </w:r>
      <w:r w:rsidR="325FCBA1">
        <w:rPr/>
        <w:t xml:space="preserve">”, para ver su contenido. Lo haré con ayuda de </w:t>
      </w:r>
      <w:r w:rsidR="325FCBA1">
        <w:rPr/>
        <w:t>ChatGPT</w:t>
      </w:r>
      <w:r w:rsidR="325FCBA1">
        <w:rPr/>
        <w:t xml:space="preserve"> ya que los comandos son algo complejos por el nombre que genera el archivo.</w:t>
      </w:r>
      <w:r w:rsidR="7A93A6AC">
        <w:rPr/>
        <w:t xml:space="preserve"> Dentro de ella se crearán subcarpetas para poder identificar cada sentencia con su resultado:</w:t>
      </w:r>
    </w:p>
    <w:p w:rsidR="5C3F8F34" w:rsidP="5C3F8F34" w:rsidRDefault="5C3F8F34" w14:paraId="78A9EDFD" w14:textId="0997A473">
      <w:pPr>
        <w:pStyle w:val="Normal"/>
      </w:pPr>
    </w:p>
    <w:p w:rsidR="5C3F8F34" w:rsidP="5C3F8F34" w:rsidRDefault="5C3F8F34" w14:paraId="3799A0AD" w14:textId="34E9D308">
      <w:pPr>
        <w:pStyle w:val="Normal"/>
      </w:pPr>
      <w:r w:rsidR="325FCBA1">
        <w:rPr/>
        <w:t>Editamos el archivo para que almacene en esa carpeta:</w:t>
      </w:r>
    </w:p>
    <w:p w:rsidR="5C3F8F34" w:rsidP="5C3F8F34" w:rsidRDefault="5C3F8F34" w14:paraId="752052CB" w14:textId="47433E62">
      <w:pPr>
        <w:pStyle w:val="Normal"/>
      </w:pPr>
      <w:r w:rsidR="45738703">
        <w:drawing>
          <wp:inline wp14:editId="3E575042" wp14:anchorId="5D08BD66">
            <wp:extent cx="5724525" cy="2733675"/>
            <wp:effectExtent l="0" t="0" r="0" b="0"/>
            <wp:docPr id="1286618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6618716" name="Picture 1286618716"/>
                    <pic:cNvPicPr/>
                  </pic:nvPicPr>
                  <pic:blipFill>
                    <a:blip xmlns:r="http://schemas.openxmlformats.org/officeDocument/2006/relationships" r:embed="rId994516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3F8F34" w:rsidP="5C3F8F34" w:rsidRDefault="5C3F8F34" w14:paraId="63B7FB03" w14:textId="79192226">
      <w:pPr>
        <w:pStyle w:val="Normal"/>
      </w:pPr>
      <w:r w:rsidR="45738703">
        <w:rPr/>
        <w:t xml:space="preserve">Volvemos a ejecutar el script y ahora </w:t>
      </w:r>
      <w:r w:rsidR="05AA85EA">
        <w:rPr/>
        <w:t>ejecutamos los comandos necesarios para ver los directorios y sus archivos, voy a hacerlo con uno de ellos como ejemplo:</w:t>
      </w:r>
    </w:p>
    <w:p w:rsidR="5C3F8F34" w:rsidP="5C3F8F34" w:rsidRDefault="5C3F8F34" w14:paraId="18B0D013" w14:textId="6FF232FD">
      <w:pPr>
        <w:pStyle w:val="Normal"/>
      </w:pPr>
      <w:r w:rsidR="1ECEEA12">
        <w:rPr/>
        <w:t>Miramos el directorio para ver el nombre del archivo:</w:t>
      </w:r>
    </w:p>
    <w:p w:rsidR="5C3F8F34" w:rsidP="5C3F8F34" w:rsidRDefault="5C3F8F34" w14:paraId="126AEF11" w14:textId="710264B5">
      <w:pPr>
        <w:pStyle w:val="Normal"/>
      </w:pPr>
      <w:r w:rsidR="71081110">
        <w:drawing>
          <wp:inline wp14:editId="688F7662" wp14:anchorId="7E8FDB2B">
            <wp:extent cx="5724525" cy="828675"/>
            <wp:effectExtent l="0" t="0" r="0" b="0"/>
            <wp:docPr id="971797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1797810" name="Picture 971797810"/>
                    <pic:cNvPicPr/>
                  </pic:nvPicPr>
                  <pic:blipFill>
                    <a:blip xmlns:r="http://schemas.openxmlformats.org/officeDocument/2006/relationships" r:embed="rId1246820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290E53">
        <w:rPr/>
        <w:t>Ahora que sabemos el nombre, vemos el resultado:</w:t>
      </w:r>
    </w:p>
    <w:p w:rsidR="5C3F8F34" w:rsidP="5C3F8F34" w:rsidRDefault="5C3F8F34" w14:paraId="4A212267" w14:textId="385A620A">
      <w:pPr>
        <w:pStyle w:val="Normal"/>
      </w:pPr>
      <w:r w:rsidR="71081110">
        <w:drawing>
          <wp:inline wp14:editId="3610D142" wp14:anchorId="5F599487">
            <wp:extent cx="5724525" cy="504825"/>
            <wp:effectExtent l="0" t="0" r="0" b="0"/>
            <wp:docPr id="1758685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8685327" name="Picture 1758685327"/>
                    <pic:cNvPicPr/>
                  </pic:nvPicPr>
                  <pic:blipFill>
                    <a:blip xmlns:r="http://schemas.openxmlformats.org/officeDocument/2006/relationships" r:embed="rId254291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3F8F34" w:rsidP="5C3F8F34" w:rsidRDefault="5C3F8F34" w14:paraId="4609A8AA" w14:textId="13D71AC6">
      <w:pPr>
        <w:pStyle w:val="Normal"/>
      </w:pPr>
      <w:r w:rsidR="45A9828A">
        <w:rPr/>
        <w:t>Y así con las demás:</w:t>
      </w:r>
    </w:p>
    <w:p w:rsidR="5C3F8F34" w:rsidP="5C3F8F34" w:rsidRDefault="5C3F8F34" w14:paraId="38879800" w14:textId="65B539B2">
      <w:pPr>
        <w:pStyle w:val="Normal"/>
      </w:pPr>
      <w:r w:rsidR="45A9828A">
        <w:rPr/>
        <w:t>Edad media</w:t>
      </w:r>
      <w:r w:rsidR="028688F4">
        <w:rPr/>
        <w:t xml:space="preserve"> por ocupaciones</w:t>
      </w:r>
      <w:r w:rsidR="45A9828A">
        <w:rPr/>
        <w:t>:</w:t>
      </w:r>
    </w:p>
    <w:p w:rsidR="5C3F8F34" w:rsidP="5C3F8F34" w:rsidRDefault="5C3F8F34" w14:paraId="479EC6D9" w14:textId="4AE0B96A">
      <w:pPr>
        <w:pStyle w:val="Normal"/>
      </w:pPr>
      <w:r w:rsidR="45A9828A">
        <w:drawing>
          <wp:inline wp14:editId="67E46359" wp14:anchorId="0CA86DCB">
            <wp:extent cx="5724525" cy="2667000"/>
            <wp:effectExtent l="0" t="0" r="0" b="0"/>
            <wp:docPr id="1641589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1589993" name="Picture 1641589993"/>
                    <pic:cNvPicPr/>
                  </pic:nvPicPr>
                  <pic:blipFill>
                    <a:blip xmlns:r="http://schemas.openxmlformats.org/officeDocument/2006/relationships" r:embed="rId20739662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3F8F34" w:rsidP="5C3F8F34" w:rsidRDefault="5C3F8F34" w14:paraId="047801B0" w14:textId="6E5F89EA">
      <w:pPr>
        <w:pStyle w:val="Normal"/>
      </w:pPr>
      <w:r w:rsidR="18C2A5B1">
        <w:rPr/>
        <w:t>Top 10 de ocupaciones:</w:t>
      </w:r>
    </w:p>
    <w:p w:rsidR="5C3F8F34" w:rsidP="5C3F8F34" w:rsidRDefault="5C3F8F34" w14:paraId="5F03EF77" w14:textId="479F32C3">
      <w:pPr>
        <w:pStyle w:val="Normal"/>
      </w:pPr>
      <w:r w:rsidR="18C2A5B1">
        <w:drawing>
          <wp:inline wp14:editId="3C236151" wp14:anchorId="7F51FC36">
            <wp:extent cx="5724525" cy="1381125"/>
            <wp:effectExtent l="0" t="0" r="0" b="0"/>
            <wp:docPr id="1964125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4125473" name="Picture 1964125473"/>
                    <pic:cNvPicPr/>
                  </pic:nvPicPr>
                  <pic:blipFill>
                    <a:blip xmlns:r="http://schemas.openxmlformats.org/officeDocument/2006/relationships" r:embed="rId946045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3F8F34" w:rsidP="460CAD0B" w:rsidRDefault="5C3F8F34" w14:paraId="3C0842F8" w14:textId="4E10D216">
      <w:pPr>
        <w:pStyle w:val="Heading1"/>
      </w:pPr>
      <w:r w:rsidR="18C2A5B1">
        <w:rPr/>
        <w:t>Ejercicio 6</w:t>
      </w:r>
    </w:p>
    <w:p w:rsidR="5C3F8F34" w:rsidP="460CAD0B" w:rsidRDefault="5C3F8F34" w14:paraId="326AD982" w14:textId="0E0B7A6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60CAD0B" w:rsidR="62613D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Almacena la salida de las cuatro consultas anteriores en una carpeta de HDFS llamada pig_usuarios.</w:t>
      </w:r>
    </w:p>
    <w:p w:rsidR="5C3F8F34" w:rsidP="460CAD0B" w:rsidRDefault="5C3F8F34" w14:paraId="11493448" w14:textId="21CB7335">
      <w:pPr>
        <w:pStyle w:val="Normal"/>
      </w:pPr>
      <w:r w:rsidR="18C2A5B1">
        <w:rPr/>
        <w:t>Bueno he hecho eso anteriormente solo que con otro nombre la carpeta, la voy a borrar y ejecutar de nuevo el script en esa nueva carpeta</w:t>
      </w:r>
      <w:r w:rsidR="5CB74B88">
        <w:rPr/>
        <w:t>, editando simplemente el archivo.</w:t>
      </w:r>
    </w:p>
    <w:p w:rsidR="5C3F8F34" w:rsidP="5C3F8F34" w:rsidRDefault="5C3F8F34" w14:paraId="7F8385CD" w14:textId="2C1135AB">
      <w:pPr>
        <w:pStyle w:val="Normal"/>
      </w:pPr>
      <w:r w:rsidR="06ECAF72">
        <w:drawing>
          <wp:inline wp14:editId="4BDABF77" wp14:anchorId="1BD8F223">
            <wp:extent cx="5143500" cy="1215270"/>
            <wp:effectExtent l="0" t="0" r="0" b="0"/>
            <wp:docPr id="731215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1215453" name="Picture 731215453"/>
                    <pic:cNvPicPr/>
                  </pic:nvPicPr>
                  <pic:blipFill>
                    <a:blip xmlns:r="http://schemas.openxmlformats.org/officeDocument/2006/relationships" r:embed="rId245967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3500" cy="121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3F8F34" w:rsidP="5C3F8F34" w:rsidRDefault="5C3F8F34" w14:paraId="7C04E40A" w14:textId="54CC8DC2">
      <w:pPr>
        <w:pStyle w:val="Normal"/>
      </w:pPr>
      <w:r w:rsidR="0480E890">
        <w:drawing>
          <wp:inline wp14:editId="14D0C041" wp14:anchorId="1416C68A">
            <wp:extent cx="5724525" cy="371475"/>
            <wp:effectExtent l="0" t="0" r="0" b="0"/>
            <wp:docPr id="777691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7691250" name="Picture 777691250"/>
                    <pic:cNvPicPr/>
                  </pic:nvPicPr>
                  <pic:blipFill>
                    <a:blip xmlns:r="http://schemas.openxmlformats.org/officeDocument/2006/relationships" r:embed="rId20686874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3F8F34" w:rsidP="5C3F8F34" w:rsidRDefault="5C3F8F34" w14:paraId="5A9E01F7" w14:textId="49EFEDC6">
      <w:pPr>
        <w:pStyle w:val="Normal"/>
      </w:pPr>
      <w:r w:rsidR="446E7974">
        <w:drawing>
          <wp:inline wp14:editId="597632D3" wp14:anchorId="40D8A924">
            <wp:extent cx="5724525" cy="2505075"/>
            <wp:effectExtent l="0" t="0" r="0" b="0"/>
            <wp:docPr id="661285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1285095" name="Picture 661285095"/>
                    <pic:cNvPicPr/>
                  </pic:nvPicPr>
                  <pic:blipFill>
                    <a:blip xmlns:r="http://schemas.openxmlformats.org/officeDocument/2006/relationships" r:embed="rId956791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3F8F34" w:rsidP="460CAD0B" w:rsidRDefault="5C3F8F34" w14:paraId="21196CAA" w14:textId="21106B06">
      <w:pPr>
        <w:pStyle w:val="Normal"/>
        <w:jc w:val="center"/>
        <w:rPr>
          <w:highlight w:val="red"/>
        </w:rPr>
      </w:pPr>
      <w:r w:rsidRPr="1DBA0345" w:rsidR="3607002A">
        <w:rPr>
          <w:highlight w:val="red"/>
        </w:rPr>
        <w:t xml:space="preserve">EL ARCHIVO SCRIPT SE QUEDA EN LINUX, Y LA REDIRECCIÓN QUE SE PONE EN EL ARCHIVO ES LA QUE SE </w:t>
      </w:r>
      <w:r w:rsidRPr="1DBA0345" w:rsidR="3607002A">
        <w:rPr>
          <w:highlight w:val="red"/>
        </w:rPr>
        <w:t>EJECUTA</w:t>
      </w:r>
      <w:r w:rsidRPr="1DBA0345" w:rsidR="79C52798">
        <w:rPr>
          <w:highlight w:val="red"/>
        </w:rPr>
        <w:t xml:space="preserve"> </w:t>
      </w:r>
      <w:r w:rsidRPr="1DBA0345" w:rsidR="3607002A">
        <w:rPr>
          <w:highlight w:val="red"/>
        </w:rPr>
        <w:t xml:space="preserve"> Y</w:t>
      </w:r>
      <w:r w:rsidRPr="1DBA0345" w:rsidR="3607002A">
        <w:rPr>
          <w:highlight w:val="red"/>
        </w:rPr>
        <w:t xml:space="preserve"> LOS RESULTADOS SE VEN EN HDFS</w:t>
      </w:r>
      <w:r w:rsidRPr="1DBA0345" w:rsidR="61D081B4">
        <w:rPr>
          <w:highlight w:val="red"/>
        </w:rPr>
        <w:t xml:space="preserve">, HAY </w:t>
      </w:r>
      <w:r w:rsidRPr="1DBA0345" w:rsidR="61D081B4">
        <w:rPr>
          <w:highlight w:val="red"/>
        </w:rPr>
        <w:t>QUE  SABER</w:t>
      </w:r>
      <w:r w:rsidRPr="1DBA0345" w:rsidR="61D081B4">
        <w:rPr>
          <w:highlight w:val="red"/>
        </w:rPr>
        <w:t xml:space="preserve"> DIFERENCIAR LOS DIRECTORIOS</w:t>
      </w:r>
      <w:r w:rsidRPr="1DBA0345" w:rsidR="3607002A">
        <w:rPr>
          <w:highlight w:val="red"/>
        </w:rPr>
        <w:t>.</w:t>
      </w:r>
    </w:p>
    <w:p w:rsidR="3B9B7836" w:rsidP="1DBA0345" w:rsidRDefault="3B9B7836" w14:paraId="0AD4351F" w14:textId="38A4C4A4">
      <w:pPr>
        <w:pStyle w:val="Normal"/>
        <w:jc w:val="center"/>
        <w:rPr>
          <w:highlight w:val="red"/>
        </w:rPr>
      </w:pPr>
      <w:r w:rsidRPr="1DBA0345" w:rsidR="3B9B7836">
        <w:rPr>
          <w:highlight w:val="red"/>
        </w:rPr>
        <w:t>LOS ARCHIVOS EN DONDE SE ALMACENAN LAS SALIDAS NO DEBEN EXISTIR, DEL CONTRARIO DARA ERROR:</w:t>
      </w:r>
    </w:p>
    <w:p w:rsidR="3B9B7836" w:rsidP="1DBA0345" w:rsidRDefault="3B9B7836" w14:paraId="48F47568" w14:textId="441D3C15">
      <w:pPr>
        <w:pStyle w:val="Normal"/>
        <w:jc w:val="center"/>
      </w:pPr>
      <w:r w:rsidR="3B9B7836">
        <w:drawing>
          <wp:inline wp14:editId="7F39D68E" wp14:anchorId="162E8E38">
            <wp:extent cx="5724525" cy="590550"/>
            <wp:effectExtent l="0" t="0" r="0" b="0"/>
            <wp:docPr id="2087273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7273275" name="Picture 2087273275"/>
                    <pic:cNvPicPr/>
                  </pic:nvPicPr>
                  <pic:blipFill>
                    <a:blip xmlns:r="http://schemas.openxmlformats.org/officeDocument/2006/relationships" r:embed="rId823333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3F8F34" w:rsidP="460CAD0B" w:rsidRDefault="5C3F8F34" w14:paraId="490C5D07" w14:textId="336592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C3F8F34" w:rsidP="460CAD0B" w:rsidRDefault="5C3F8F34" w14:paraId="53A4F5B2" w14:textId="347C487E">
      <w:pPr/>
      <w:r>
        <w:br w:type="page"/>
      </w:r>
    </w:p>
    <w:p w:rsidR="5C3F8F34" w:rsidP="460CAD0B" w:rsidRDefault="5C3F8F34" w14:paraId="571DFEC5" w14:textId="4ECD8F6F">
      <w:pPr>
        <w:pStyle w:val="Heading1"/>
        <w:jc w:val="center"/>
        <w:rPr>
          <w:sz w:val="72"/>
          <w:szCs w:val="72"/>
        </w:rPr>
      </w:pPr>
      <w:r w:rsidRPr="460CAD0B" w:rsidR="5629906A">
        <w:rPr>
          <w:sz w:val="72"/>
          <w:szCs w:val="72"/>
        </w:rPr>
        <w:t>Retail</w:t>
      </w:r>
      <w:r w:rsidRPr="460CAD0B" w:rsidR="5629906A">
        <w:rPr>
          <w:sz w:val="72"/>
          <w:szCs w:val="72"/>
        </w:rPr>
        <w:t xml:space="preserve"> Sales Dataset:</w:t>
      </w:r>
    </w:p>
    <w:p w:rsidR="5C3F8F34" w:rsidP="460CAD0B" w:rsidRDefault="5C3F8F34" w14:paraId="1F3795C4" w14:textId="3873FE40">
      <w:pPr>
        <w:pStyle w:val="Heading1"/>
      </w:pPr>
      <w:r w:rsidR="31F5035A">
        <w:rPr/>
        <w:t>Ejercicio 1</w:t>
      </w:r>
    </w:p>
    <w:p w:rsidR="24F171A1" w:rsidP="1DBA0345" w:rsidRDefault="24F171A1" w14:paraId="0A3F3CD5" w14:textId="734443B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24F17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Carga y descripción del </w:t>
      </w:r>
      <w:r w:rsidRPr="1DBA0345" w:rsidR="24F17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dataset</w:t>
      </w:r>
      <w:r w:rsidRPr="1DBA0345" w:rsidR="24F17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:</w:t>
      </w:r>
    </w:p>
    <w:p w:rsidR="24F171A1" w:rsidP="1DBA0345" w:rsidRDefault="24F171A1" w14:paraId="63E8EEC2" w14:textId="6702DD69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24F17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Carga el archivo (retail_sales_dataset.csv) usando </w:t>
      </w:r>
      <w:r w:rsidRPr="1DBA0345" w:rsidR="24F17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PigStorage</w:t>
      </w:r>
      <w:r w:rsidRPr="1DBA0345" w:rsidR="24F17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(',') y define un esquema correctamente para cada tipo de campo.</w:t>
      </w:r>
    </w:p>
    <w:p w:rsidR="24F171A1" w:rsidP="1DBA0345" w:rsidRDefault="24F171A1" w14:paraId="1097ED82" w14:textId="03112AC7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24F17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Usa DESCRIBE para ver el esquema y DUMP para ver las primeras tuplas.</w:t>
      </w:r>
    </w:p>
    <w:p w:rsidR="24F171A1" w:rsidP="1DBA0345" w:rsidRDefault="24F171A1" w14:paraId="61D81F5F" w14:textId="0B085A03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24F17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Calcula cuántas transacciones totales tiene el </w:t>
      </w:r>
      <w:r w:rsidRPr="1DBA0345" w:rsidR="24F17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dataset</w:t>
      </w:r>
      <w:r w:rsidRPr="1DBA0345" w:rsidR="24F171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(COUNT).</w:t>
      </w:r>
    </w:p>
    <w:p w:rsidR="5C3F8F34" w:rsidP="5C3F8F34" w:rsidRDefault="5C3F8F34" w14:paraId="58F364A4" w14:textId="393F75F9">
      <w:pPr>
        <w:pStyle w:val="Normal"/>
      </w:pPr>
      <w:r w:rsidR="5629906A">
        <w:rPr/>
        <w:t>Cargar el archivo a HDFS</w:t>
      </w:r>
      <w:r w:rsidR="5127A5BE">
        <w:rPr/>
        <w:t>:</w:t>
      </w:r>
    </w:p>
    <w:p w:rsidR="5C3F8F34" w:rsidP="5C3F8F34" w:rsidRDefault="5C3F8F34" w14:paraId="2599250F" w14:textId="271FE811">
      <w:pPr>
        <w:pStyle w:val="Normal"/>
      </w:pPr>
      <w:r w:rsidR="5629906A">
        <w:drawing>
          <wp:inline wp14:editId="60C1E659" wp14:anchorId="1CF4CCB6">
            <wp:extent cx="5724525" cy="685800"/>
            <wp:effectExtent l="0" t="0" r="0" b="0"/>
            <wp:docPr id="1483065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3065651" name="Picture 1483065651"/>
                    <pic:cNvPicPr/>
                  </pic:nvPicPr>
                  <pic:blipFill>
                    <a:blip xmlns:r="http://schemas.openxmlformats.org/officeDocument/2006/relationships" r:embed="rId188354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3540E8">
        <w:drawing>
          <wp:inline wp14:editId="6D040697" wp14:anchorId="76781D9B">
            <wp:extent cx="5724525" cy="390525"/>
            <wp:effectExtent l="0" t="0" r="0" b="0"/>
            <wp:docPr id="393922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3922998" name="Picture 393922998"/>
                    <pic:cNvPicPr/>
                  </pic:nvPicPr>
                  <pic:blipFill>
                    <a:blip xmlns:r="http://schemas.openxmlformats.org/officeDocument/2006/relationships" r:embed="rId1152395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313858">
        <w:rPr/>
        <w:t xml:space="preserve">Carga y descripción del </w:t>
      </w:r>
      <w:r w:rsidR="02313858">
        <w:rPr/>
        <w:t>dataset</w:t>
      </w:r>
      <w:r w:rsidR="02313858">
        <w:rPr/>
        <w:t xml:space="preserve"> abarcando los 3 apartados que se piden:</w:t>
      </w:r>
    </w:p>
    <w:p w:rsidR="5C3F8F34" w:rsidP="5C3F8F34" w:rsidRDefault="5C3F8F34" w14:paraId="15C2EB72" w14:textId="43F76AB8">
      <w:pPr>
        <w:pStyle w:val="Normal"/>
      </w:pPr>
      <w:r w:rsidR="02313858">
        <w:drawing>
          <wp:inline wp14:editId="6E73428A" wp14:anchorId="7D82438F">
            <wp:extent cx="4987375" cy="3941769"/>
            <wp:effectExtent l="0" t="0" r="0" b="0"/>
            <wp:docPr id="1402667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2667682" name="Picture 1402667682"/>
                    <pic:cNvPicPr/>
                  </pic:nvPicPr>
                  <pic:blipFill>
                    <a:blip xmlns:r="http://schemas.openxmlformats.org/officeDocument/2006/relationships" r:embed="rId371171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7375" cy="394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3F8F34" w:rsidP="5C3F8F34" w:rsidRDefault="5C3F8F34" w14:paraId="7A3250BA" w14:textId="3BE600D9">
      <w:pPr>
        <w:pStyle w:val="Normal"/>
      </w:pPr>
    </w:p>
    <w:p w:rsidR="5C3F8F34" w:rsidP="5C3F8F34" w:rsidRDefault="5C3F8F34" w14:paraId="013F5254" w14:textId="24BA68E3">
      <w:pPr>
        <w:pStyle w:val="Normal"/>
      </w:pPr>
      <w:r w:rsidR="02313858">
        <w:rPr/>
        <w:t>Ejecutamos</w:t>
      </w:r>
      <w:r w:rsidR="18A12E50">
        <w:rPr/>
        <w:t xml:space="preserve"> y comprobamos resultados:</w:t>
      </w:r>
    </w:p>
    <w:p w:rsidR="5C3F8F34" w:rsidP="5C3F8F34" w:rsidRDefault="5C3F8F34" w14:paraId="0D23B206" w14:textId="4EC36EB7">
      <w:pPr>
        <w:pStyle w:val="Normal"/>
      </w:pPr>
      <w:r w:rsidR="28C993F4">
        <w:drawing>
          <wp:inline wp14:editId="4A8801B0" wp14:anchorId="6209ABFA">
            <wp:extent cx="5724525" cy="781050"/>
            <wp:effectExtent l="0" t="0" r="0" b="0"/>
            <wp:docPr id="559187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9187609" name="Picture 559187609"/>
                    <pic:cNvPicPr/>
                  </pic:nvPicPr>
                  <pic:blipFill>
                    <a:blip xmlns:r="http://schemas.openxmlformats.org/officeDocument/2006/relationships" r:embed="rId1835100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3F8F34" w:rsidP="5C3F8F34" w:rsidRDefault="5C3F8F34" w14:paraId="741D8812" w14:textId="792DD034">
      <w:pPr>
        <w:pStyle w:val="Normal"/>
      </w:pPr>
      <w:r w:rsidR="1951DCAA">
        <w:rPr/>
        <w:t xml:space="preserve">Ese archivo donde se almacena es temporal, por lo </w:t>
      </w:r>
      <w:r w:rsidR="1951DCAA">
        <w:rPr/>
        <w:t>tanto</w:t>
      </w:r>
      <w:r w:rsidR="1951DCAA">
        <w:rPr/>
        <w:t xml:space="preserve"> voy a añadir al script una </w:t>
      </w:r>
      <w:r w:rsidR="1951DCAA">
        <w:rPr/>
        <w:t>linea</w:t>
      </w:r>
      <w:r w:rsidR="1951DCAA">
        <w:rPr/>
        <w:t xml:space="preserve"> para que almacene los resultados y así poder mostrarlos en la práctica:</w:t>
      </w:r>
    </w:p>
    <w:p w:rsidR="5C3F8F34" w:rsidP="5C3F8F34" w:rsidRDefault="5C3F8F34" w14:paraId="1E8FC8B9" w14:textId="1D2B8EF3">
      <w:pPr>
        <w:pStyle w:val="Normal"/>
      </w:pPr>
      <w:r w:rsidR="33B9611E">
        <w:drawing>
          <wp:inline wp14:editId="087FC120" wp14:anchorId="3D8DECB3">
            <wp:extent cx="5724525" cy="1685925"/>
            <wp:effectExtent l="0" t="0" r="0" b="0"/>
            <wp:docPr id="1914028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4028324" name="Picture 1914028324"/>
                    <pic:cNvPicPr/>
                  </pic:nvPicPr>
                  <pic:blipFill>
                    <a:blip xmlns:r="http://schemas.openxmlformats.org/officeDocument/2006/relationships" r:embed="rId990356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E235EC" w:rsidP="5C3F8F34" w:rsidRDefault="5EE235EC" w14:paraId="7B63E5EB" w14:textId="22CE7755">
      <w:pPr>
        <w:pStyle w:val="Normal"/>
      </w:pPr>
      <w:r w:rsidR="33B9611E">
        <w:rPr/>
        <w:t>Guardamos, ejecutamos y comprobamos</w:t>
      </w:r>
      <w:r w:rsidR="198BA2D1">
        <w:rPr/>
        <w:t xml:space="preserve"> que haya sido exitoso:</w:t>
      </w:r>
    </w:p>
    <w:p w:rsidR="5EE235EC" w:rsidP="5C3F8F34" w:rsidRDefault="5EE235EC" w14:paraId="77AAFED3" w14:textId="7AE75072">
      <w:pPr>
        <w:pStyle w:val="Normal"/>
      </w:pPr>
      <w:r w:rsidR="198BA2D1">
        <w:drawing>
          <wp:inline wp14:editId="67BAC8DF" wp14:anchorId="52DE803C">
            <wp:extent cx="5724525" cy="1552575"/>
            <wp:effectExtent l="0" t="0" r="0" b="0"/>
            <wp:docPr id="2049233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9233180" name="Picture 2049233180"/>
                    <pic:cNvPicPr/>
                  </pic:nvPicPr>
                  <pic:blipFill>
                    <a:blip xmlns:r="http://schemas.openxmlformats.org/officeDocument/2006/relationships" r:embed="rId1361392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8BA2D1">
        <w:drawing>
          <wp:inline wp14:editId="4E131902" wp14:anchorId="3CCDC2F0">
            <wp:extent cx="5724525" cy="1552575"/>
            <wp:effectExtent l="0" t="0" r="0" b="0"/>
            <wp:docPr id="8010446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1044643" name="Picture 801044643"/>
                    <pic:cNvPicPr/>
                  </pic:nvPicPr>
                  <pic:blipFill>
                    <a:blip xmlns:r="http://schemas.openxmlformats.org/officeDocument/2006/relationships" r:embed="rId1571128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8BA2D1">
        <w:drawing>
          <wp:inline wp14:editId="3FFDB019" wp14:anchorId="4FDDDD2C">
            <wp:extent cx="5724525" cy="514350"/>
            <wp:effectExtent l="0" t="0" r="0" b="0"/>
            <wp:docPr id="663616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3616375" name="Picture 663616375"/>
                    <pic:cNvPicPr/>
                  </pic:nvPicPr>
                  <pic:blipFill>
                    <a:blip xmlns:r="http://schemas.openxmlformats.org/officeDocument/2006/relationships" r:embed="rId741058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E235EC" w:rsidP="5C3F8F34" w:rsidRDefault="5EE235EC" w14:paraId="2B78F42F" w14:textId="28E8DBB6">
      <w:pPr>
        <w:pStyle w:val="Normal"/>
      </w:pPr>
    </w:p>
    <w:p w:rsidR="5EE235EC" w:rsidP="460CAD0B" w:rsidRDefault="5EE235EC" w14:paraId="078B7895" w14:textId="6DD951D4">
      <w:pPr>
        <w:pStyle w:val="Heading1"/>
      </w:pPr>
      <w:r w:rsidR="3BF0E8F0">
        <w:rPr/>
        <w:t>Ejercicio 2</w:t>
      </w:r>
    </w:p>
    <w:p w:rsidR="4FEBA984" w:rsidP="1DBA0345" w:rsidRDefault="4FEBA984" w14:paraId="09A1A598" w14:textId="1BA73635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4FEBA9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Filtrado por rango de edad </w:t>
      </w:r>
    </w:p>
    <w:p w:rsidR="4FEBA984" w:rsidP="1DBA0345" w:rsidRDefault="4FEBA984" w14:paraId="6FE39A7C" w14:textId="2C375674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4FEBA9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Filtra los clientes con edad mayor de 30 años y guarda en alias clientes_mayores30. </w:t>
      </w:r>
    </w:p>
    <w:p w:rsidR="4FEBA984" w:rsidP="1DBA0345" w:rsidRDefault="4FEBA984" w14:paraId="3EB04684" w14:textId="27375BC2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4FEBA9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Utiliza LIMIT para ver los primeros 10 resultados. </w:t>
      </w:r>
    </w:p>
    <w:p w:rsidR="4FEBA984" w:rsidP="1DBA0345" w:rsidRDefault="4FEBA984" w14:paraId="5B70D8D7" w14:textId="5A5AC322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4FEBA9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¿Qué porcentaje del total de transacciones corresponde a clientes mayores de 30?</w:t>
      </w:r>
    </w:p>
    <w:p w:rsidR="5EE235EC" w:rsidP="5C3F8F34" w:rsidRDefault="5EE235EC" w14:paraId="483E6A06" w14:textId="03FF9C1E">
      <w:pPr>
        <w:pStyle w:val="Normal"/>
      </w:pPr>
      <w:r w:rsidR="3BF0E8F0">
        <w:rPr/>
        <w:t>Creamos el archivo:</w:t>
      </w:r>
      <w:r w:rsidR="2077433B">
        <w:drawing>
          <wp:inline wp14:editId="1A6028FB" wp14:anchorId="5232A958">
            <wp:extent cx="5724525" cy="4010025"/>
            <wp:effectExtent l="0" t="0" r="0" b="0"/>
            <wp:docPr id="2066354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6354417" name="Picture 2066354417"/>
                    <pic:cNvPicPr/>
                  </pic:nvPicPr>
                  <pic:blipFill>
                    <a:blip xmlns:r="http://schemas.openxmlformats.org/officeDocument/2006/relationships" r:embed="rId235002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F0E8F0">
        <w:rPr/>
        <w:t>Ejecutamos:</w:t>
      </w:r>
    </w:p>
    <w:p w:rsidR="3E53592F" w:rsidP="460CAD0B" w:rsidRDefault="3E53592F" w14:paraId="642B49C0" w14:textId="2F9A6AC9">
      <w:pPr>
        <w:pStyle w:val="Normal"/>
      </w:pPr>
      <w:r w:rsidR="3469B8E7">
        <w:drawing>
          <wp:inline wp14:editId="025D3AA8" wp14:anchorId="3BB0ECD4">
            <wp:extent cx="5724525" cy="228600"/>
            <wp:effectExtent l="0" t="0" r="0" b="0"/>
            <wp:docPr id="1468721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8721248" name="Picture 1468721248"/>
                    <pic:cNvPicPr/>
                  </pic:nvPicPr>
                  <pic:blipFill>
                    <a:blip xmlns:r="http://schemas.openxmlformats.org/officeDocument/2006/relationships" r:embed="rId1773774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53592F">
        <w:rPr/>
        <w:t>Resultados:</w:t>
      </w:r>
    </w:p>
    <w:p w:rsidR="3E53592F" w:rsidP="460CAD0B" w:rsidRDefault="3E53592F" w14:paraId="0DD40758" w14:textId="6E8EDC86">
      <w:pPr>
        <w:pStyle w:val="Normal"/>
      </w:pPr>
      <w:r w:rsidR="3E53592F">
        <w:drawing>
          <wp:inline wp14:editId="3F057B88" wp14:anchorId="14AFC727">
            <wp:extent cx="5724525" cy="914400"/>
            <wp:effectExtent l="0" t="0" r="0" b="0"/>
            <wp:docPr id="206285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285244" name="Picture 206285244"/>
                    <pic:cNvPicPr/>
                  </pic:nvPicPr>
                  <pic:blipFill>
                    <a:blip xmlns:r="http://schemas.openxmlformats.org/officeDocument/2006/relationships" r:embed="rId1994461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0CAD0B" w:rsidP="460CAD0B" w:rsidRDefault="460CAD0B" w14:paraId="6BC2B9E1" w14:textId="633068FE">
      <w:pPr>
        <w:pStyle w:val="Normal"/>
      </w:pPr>
    </w:p>
    <w:p w:rsidR="3E53592F" w:rsidP="460CAD0B" w:rsidRDefault="3E53592F" w14:paraId="342F7ED5" w14:textId="60953F8C">
      <w:pPr>
        <w:pStyle w:val="Normal"/>
      </w:pPr>
      <w:r w:rsidR="3E53592F">
        <w:rPr/>
        <w:t>En los archivos:</w:t>
      </w:r>
    </w:p>
    <w:p w:rsidR="063A5FDA" w:rsidP="460CAD0B" w:rsidRDefault="063A5FDA" w14:paraId="03B31010" w14:textId="0B6BAE16">
      <w:pPr>
        <w:pStyle w:val="Normal"/>
      </w:pPr>
      <w:r w:rsidR="063A5FDA">
        <w:drawing>
          <wp:inline wp14:editId="1162C3AE" wp14:anchorId="1BFD66A1">
            <wp:extent cx="5724525" cy="1504950"/>
            <wp:effectExtent l="0" t="0" r="0" b="0"/>
            <wp:docPr id="1431275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1275007" name="Picture 1431275007"/>
                    <pic:cNvPicPr/>
                  </pic:nvPicPr>
                  <pic:blipFill>
                    <a:blip xmlns:r="http://schemas.openxmlformats.org/officeDocument/2006/relationships" r:embed="rId1982923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3A5FDA">
        <w:drawing>
          <wp:inline wp14:editId="602BBFC4" wp14:anchorId="55EB930B">
            <wp:extent cx="5724525" cy="361950"/>
            <wp:effectExtent l="0" t="0" r="0" b="0"/>
            <wp:docPr id="758366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8366287" name="Picture 758366287"/>
                    <pic:cNvPicPr/>
                  </pic:nvPicPr>
                  <pic:blipFill>
                    <a:blip xmlns:r="http://schemas.openxmlformats.org/officeDocument/2006/relationships" r:embed="rId1565439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3A5FDA">
        <w:drawing>
          <wp:inline wp14:editId="4B3A76E1" wp14:anchorId="5610E842">
            <wp:extent cx="5724525" cy="361950"/>
            <wp:effectExtent l="0" t="0" r="0" b="0"/>
            <wp:docPr id="1879979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9979969" name="Picture 1879979969"/>
                    <pic:cNvPicPr/>
                  </pic:nvPicPr>
                  <pic:blipFill>
                    <a:blip xmlns:r="http://schemas.openxmlformats.org/officeDocument/2006/relationships" r:embed="rId5178290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3A5FDA" w:rsidP="460CAD0B" w:rsidRDefault="063A5FDA" w14:paraId="2E857CDA" w14:textId="032AE01F">
      <w:pPr>
        <w:pStyle w:val="Normal"/>
      </w:pPr>
      <w:r w:rsidR="063A5FDA">
        <w:rPr/>
        <w:t>Pues si de 1001 en total, 727 son mayores de 30, quiere decir que el 72,63% son mayores de 30</w:t>
      </w:r>
      <w:r w:rsidR="3E6AC8DD">
        <w:rPr/>
        <w:t>.</w:t>
      </w:r>
    </w:p>
    <w:p w:rsidR="3E6AC8DD" w:rsidP="460CAD0B" w:rsidRDefault="3E6AC8DD" w14:paraId="2D785726" w14:textId="2B721F8D">
      <w:pPr>
        <w:pStyle w:val="Heading1"/>
      </w:pPr>
      <w:r w:rsidR="3E6AC8DD">
        <w:rPr/>
        <w:t>Ejercicio 3</w:t>
      </w:r>
    </w:p>
    <w:p w:rsidR="5F636584" w:rsidP="1DBA0345" w:rsidRDefault="5F636584" w14:paraId="6D42DB8D" w14:textId="53E25CDD">
      <w:pPr>
        <w:pStyle w:val="Normal"/>
      </w:pPr>
      <w:r w:rsidRPr="1DBA0345" w:rsidR="5F63658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Transformación de campos </w:t>
      </w:r>
    </w:p>
    <w:p w:rsidR="5F636584" w:rsidP="1DBA0345" w:rsidRDefault="5F636584" w14:paraId="48D6ED3F" w14:textId="161C4AFF">
      <w:pPr>
        <w:pStyle w:val="ListParagraph"/>
        <w:numPr>
          <w:ilvl w:val="0"/>
          <w:numId w:val="1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BA0345" w:rsidR="5F63658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 partir del conjunto original, crea un alias donde generes: </w:t>
      </w:r>
    </w:p>
    <w:p w:rsidR="5F636584" w:rsidP="1DBA0345" w:rsidRDefault="5F636584" w14:paraId="1E1C8881" w14:textId="227B3339">
      <w:pPr>
        <w:pStyle w:val="ListParagraph"/>
        <w:ind w:left="106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BA0345" w:rsidR="5F63658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1. el género en mayúsculas (UPPER(gender)), </w:t>
      </w:r>
    </w:p>
    <w:p w:rsidR="5F636584" w:rsidP="1DBA0345" w:rsidRDefault="5F636584" w14:paraId="76B25C6D" w14:textId="4EB0AA63">
      <w:pPr>
        <w:pStyle w:val="ListParagraph"/>
        <w:ind w:left="106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BA0345" w:rsidR="5F63658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2. una nueva columna </w:t>
      </w:r>
      <w:r w:rsidRPr="1DBA0345" w:rsidR="5F636584">
        <w:rPr>
          <w:rFonts w:ascii="Aptos" w:hAnsi="Aptos" w:eastAsia="Aptos" w:cs="Aptos"/>
          <w:noProof w:val="0"/>
          <w:sz w:val="24"/>
          <w:szCs w:val="24"/>
          <w:lang w:val="es-ES"/>
        </w:rPr>
        <w:t>importe_descuento</w:t>
      </w:r>
      <w:r w:rsidRPr="1DBA0345" w:rsidR="5F63658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calcule, por ejemplo, </w:t>
      </w:r>
      <w:r>
        <w:tab/>
      </w:r>
      <w:r w:rsidRPr="1DBA0345" w:rsidR="5F636584">
        <w:rPr>
          <w:rFonts w:ascii="Aptos" w:hAnsi="Aptos" w:eastAsia="Aptos" w:cs="Aptos"/>
          <w:noProof w:val="0"/>
          <w:sz w:val="24"/>
          <w:szCs w:val="24"/>
          <w:lang w:val="es-ES"/>
        </w:rPr>
        <w:t>price_per_unit</w:t>
      </w:r>
      <w:r w:rsidRPr="1DBA0345" w:rsidR="5F63658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* </w:t>
      </w:r>
      <w:r w:rsidRPr="1DBA0345" w:rsidR="5F636584">
        <w:rPr>
          <w:rFonts w:ascii="Aptos" w:hAnsi="Aptos" w:eastAsia="Aptos" w:cs="Aptos"/>
          <w:noProof w:val="0"/>
          <w:sz w:val="24"/>
          <w:szCs w:val="24"/>
          <w:lang w:val="es-ES"/>
        </w:rPr>
        <w:t>quantity</w:t>
      </w:r>
      <w:r w:rsidRPr="1DBA0345" w:rsidR="5F63658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* 0.90 (aplicando un 10% de “descuento ficticio”). </w:t>
      </w:r>
    </w:p>
    <w:p w:rsidR="5F636584" w:rsidP="1DBA0345" w:rsidRDefault="5F636584" w14:paraId="77A37F0D" w14:textId="39BCFFC7">
      <w:pPr>
        <w:pStyle w:val="ListParagraph"/>
        <w:numPr>
          <w:ilvl w:val="0"/>
          <w:numId w:val="12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BA0345" w:rsidR="5F636584">
        <w:rPr>
          <w:rFonts w:ascii="Aptos" w:hAnsi="Aptos" w:eastAsia="Aptos" w:cs="Aptos"/>
          <w:noProof w:val="0"/>
          <w:sz w:val="24"/>
          <w:szCs w:val="24"/>
          <w:lang w:val="es-ES"/>
        </w:rPr>
        <w:t>Muestra los primeros 20 registros resultantes.</w:t>
      </w:r>
    </w:p>
    <w:p w:rsidR="136CFEC5" w:rsidP="1DBA0345" w:rsidRDefault="136CFEC5" w14:paraId="3D5B203A" w14:textId="4E3460EE">
      <w:pPr>
        <w:pStyle w:val="Normal"/>
      </w:pPr>
      <w:r w:rsidR="136CFEC5">
        <w:drawing>
          <wp:inline wp14:editId="342D23E2" wp14:anchorId="731B0ED6">
            <wp:extent cx="4405457" cy="3210634"/>
            <wp:effectExtent l="0" t="0" r="0" b="0"/>
            <wp:docPr id="304373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373390" name="Picture 304373390"/>
                    <pic:cNvPicPr/>
                  </pic:nvPicPr>
                  <pic:blipFill>
                    <a:blip xmlns:r="http://schemas.openxmlformats.org/officeDocument/2006/relationships" r:embed="rId1743854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5457" cy="321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C0E5D9" w:rsidP="460CAD0B" w:rsidRDefault="29C0E5D9" w14:paraId="09F5E46B" w14:textId="3363E873">
      <w:pPr>
        <w:pStyle w:val="Normal"/>
      </w:pPr>
      <w:r w:rsidR="29C0E5D9">
        <w:rPr/>
        <w:t>Ejecutamos y resultado:</w:t>
      </w:r>
    </w:p>
    <w:p w:rsidR="29C0E5D9" w:rsidP="460CAD0B" w:rsidRDefault="29C0E5D9" w14:paraId="73711211" w14:textId="0783BED0">
      <w:pPr>
        <w:pStyle w:val="Normal"/>
      </w:pPr>
      <w:r w:rsidR="29C0E5D9">
        <w:drawing>
          <wp:inline wp14:editId="6283720C" wp14:anchorId="622D7523">
            <wp:extent cx="5724525" cy="790575"/>
            <wp:effectExtent l="0" t="0" r="0" b="0"/>
            <wp:docPr id="524413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4413104" name="Picture 524413104"/>
                    <pic:cNvPicPr/>
                  </pic:nvPicPr>
                  <pic:blipFill>
                    <a:blip xmlns:r="http://schemas.openxmlformats.org/officeDocument/2006/relationships" r:embed="rId994829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E1AB3A" w:rsidP="460CAD0B" w:rsidRDefault="4AE1AB3A" w14:paraId="4E47F067" w14:textId="7C06E7F1">
      <w:pPr>
        <w:pStyle w:val="Normal"/>
      </w:pPr>
      <w:r w:rsidR="4AE1AB3A">
        <w:rPr/>
        <w:t>20 primeros registros:</w:t>
      </w:r>
    </w:p>
    <w:p w:rsidR="4AE1AB3A" w:rsidP="460CAD0B" w:rsidRDefault="4AE1AB3A" w14:paraId="5D37F6A5" w14:textId="135F60B7">
      <w:pPr>
        <w:pStyle w:val="Normal"/>
      </w:pPr>
      <w:r w:rsidR="4AE1AB3A">
        <w:drawing>
          <wp:inline wp14:editId="75514CC2" wp14:anchorId="00F54A34">
            <wp:extent cx="4888442" cy="2277477"/>
            <wp:effectExtent l="0" t="0" r="0" b="0"/>
            <wp:docPr id="1898702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702736" name="Picture 1898702736"/>
                    <pic:cNvPicPr/>
                  </pic:nvPicPr>
                  <pic:blipFill>
                    <a:blip xmlns:r="http://schemas.openxmlformats.org/officeDocument/2006/relationships" r:embed="rId1371035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8442" cy="22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012373" w:rsidP="460CAD0B" w:rsidRDefault="21012373" w14:paraId="0FBEE070" w14:textId="7F1DAB92">
      <w:pPr>
        <w:pStyle w:val="Normal"/>
      </w:pPr>
      <w:r w:rsidR="21012373">
        <w:rPr/>
        <w:t xml:space="preserve">No sale el título de la columna “Importe descuento” </w:t>
      </w:r>
      <w:r w:rsidR="0034E6D7">
        <w:rPr/>
        <w:t xml:space="preserve">pero </w:t>
      </w:r>
      <w:r w:rsidR="21012373">
        <w:rPr/>
        <w:t>es la columna</w:t>
      </w:r>
      <w:r w:rsidR="46F9EA58">
        <w:rPr/>
        <w:t xml:space="preserve"> de 135.0, 1000.0 ...</w:t>
      </w:r>
    </w:p>
    <w:p w:rsidR="46F9EA58" w:rsidP="460CAD0B" w:rsidRDefault="46F9EA58" w14:paraId="1F2717D4" w14:textId="0973F722">
      <w:pPr>
        <w:pStyle w:val="Heading1"/>
      </w:pPr>
      <w:r w:rsidR="46F9EA58">
        <w:rPr/>
        <w:t>Ejercicio 4</w:t>
      </w:r>
    </w:p>
    <w:p w:rsidR="460CAD0B" w:rsidP="1DBA0345" w:rsidRDefault="460CAD0B" w14:paraId="44EE7043" w14:textId="1171848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2EB894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Agrupación y agregación por categoría de producto </w:t>
      </w:r>
    </w:p>
    <w:p w:rsidR="460CAD0B" w:rsidP="1DBA0345" w:rsidRDefault="460CAD0B" w14:paraId="251B09B2" w14:textId="5AFE24A0">
      <w:pPr>
        <w:pStyle w:val="ListParagraph"/>
        <w:numPr>
          <w:ilvl w:val="0"/>
          <w:numId w:val="13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2EB894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Agrupa por </w:t>
      </w:r>
      <w:r w:rsidRPr="1DBA0345" w:rsidR="2EB894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product_category</w:t>
      </w:r>
      <w:r w:rsidRPr="1DBA0345" w:rsidR="2EB894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. </w:t>
      </w:r>
    </w:p>
    <w:p w:rsidR="460CAD0B" w:rsidP="1DBA0345" w:rsidRDefault="460CAD0B" w14:paraId="1D3A25C6" w14:textId="0E205C14">
      <w:pPr>
        <w:pStyle w:val="ListParagraph"/>
        <w:numPr>
          <w:ilvl w:val="0"/>
          <w:numId w:val="13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2EB894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Para cada categoría calcula: número de transacciones (COUNT), suma de </w:t>
      </w:r>
      <w:r w:rsidRPr="1DBA0345" w:rsidR="2EB894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total_amount</w:t>
      </w:r>
      <w:r w:rsidRPr="1DBA0345" w:rsidR="2EB894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(SUM), edad promedio de cliente (</w:t>
      </w:r>
      <w:r w:rsidRPr="1DBA0345" w:rsidR="2EB894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AVG(</w:t>
      </w:r>
      <w:r w:rsidRPr="1DBA0345" w:rsidR="2EB894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age</w:t>
      </w:r>
      <w:r w:rsidRPr="1DBA0345" w:rsidR="2EB894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)). </w:t>
      </w:r>
    </w:p>
    <w:p w:rsidR="460CAD0B" w:rsidP="1DBA0345" w:rsidRDefault="460CAD0B" w14:paraId="7F48602A" w14:textId="1E9B844C">
      <w:pPr>
        <w:pStyle w:val="ListParagraph"/>
        <w:numPr>
          <w:ilvl w:val="0"/>
          <w:numId w:val="13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2EB894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Ordena el resultado por la suma de </w:t>
      </w:r>
      <w:r w:rsidRPr="1DBA0345" w:rsidR="2EB894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total_amount</w:t>
      </w:r>
      <w:r w:rsidRPr="1DBA0345" w:rsidR="2EB894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descendente.</w:t>
      </w:r>
    </w:p>
    <w:p w:rsidR="460CAD0B" w:rsidP="460CAD0B" w:rsidRDefault="460CAD0B" w14:paraId="401FF5A1" w14:textId="2C64ACA3">
      <w:pPr>
        <w:pStyle w:val="Normal"/>
      </w:pPr>
      <w:r w:rsidR="4C3E5011">
        <w:drawing>
          <wp:inline wp14:editId="7D392DF0" wp14:anchorId="7AFC25EF">
            <wp:extent cx="4973108" cy="3276790"/>
            <wp:effectExtent l="0" t="0" r="0" b="0"/>
            <wp:docPr id="517503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7503886" name="Picture 517503886"/>
                    <pic:cNvPicPr/>
                  </pic:nvPicPr>
                  <pic:blipFill>
                    <a:blip xmlns:r="http://schemas.openxmlformats.org/officeDocument/2006/relationships" r:embed="rId1783040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3108" cy="327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0CAD0B" w:rsidP="460CAD0B" w:rsidRDefault="460CAD0B" w14:paraId="1E0019B8" w14:textId="1C3B8822">
      <w:pPr>
        <w:pStyle w:val="Normal"/>
      </w:pPr>
      <w:r w:rsidR="05ABB81B">
        <w:drawing>
          <wp:inline wp14:editId="0EA1EC56" wp14:anchorId="608002CA">
            <wp:extent cx="5724525" cy="714375"/>
            <wp:effectExtent l="0" t="0" r="0" b="0"/>
            <wp:docPr id="1771442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1442200" name="Picture 1771442200"/>
                    <pic:cNvPicPr/>
                  </pic:nvPicPr>
                  <pic:blipFill>
                    <a:blip xmlns:r="http://schemas.openxmlformats.org/officeDocument/2006/relationships" r:embed="rId577927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0CAD0B" w:rsidP="460CAD0B" w:rsidRDefault="460CAD0B" w14:paraId="33FCCC45" w14:textId="6BE00CC4">
      <w:pPr>
        <w:pStyle w:val="Normal"/>
      </w:pPr>
      <w:r w:rsidR="20DB0B3A">
        <w:drawing>
          <wp:inline wp14:editId="22D669F1" wp14:anchorId="033CD9CB">
            <wp:extent cx="5724525" cy="657225"/>
            <wp:effectExtent l="0" t="0" r="0" b="0"/>
            <wp:docPr id="502151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2151050" name="Picture 502151050"/>
                    <pic:cNvPicPr/>
                  </pic:nvPicPr>
                  <pic:blipFill>
                    <a:blip xmlns:r="http://schemas.openxmlformats.org/officeDocument/2006/relationships" r:embed="rId1082150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0CAD0B" w:rsidP="1DBA0345" w:rsidRDefault="460CAD0B" w14:paraId="4D79088F" w14:textId="3A015287">
      <w:pPr>
        <w:pStyle w:val="Heading1"/>
      </w:pPr>
      <w:r w:rsidR="6F255A3B">
        <w:rPr/>
        <w:t>Ejercicio 5</w:t>
      </w:r>
    </w:p>
    <w:p w:rsidR="460CAD0B" w:rsidP="1DBA0345" w:rsidRDefault="460CAD0B" w14:paraId="53628153" w14:textId="0B12030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587FDB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Extracción de categorías distintas</w:t>
      </w:r>
    </w:p>
    <w:p w:rsidR="460CAD0B" w:rsidP="1DBA0345" w:rsidRDefault="460CAD0B" w14:paraId="21157137" w14:textId="443CE742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587FDB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En este </w:t>
      </w:r>
      <w:r w:rsidRPr="1DBA0345" w:rsidR="587FDB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dataset</w:t>
      </w:r>
      <w:r w:rsidRPr="1DBA0345" w:rsidR="587FDB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extrae las categorías de producto distintas (DISTINCT </w:t>
      </w:r>
      <w:r w:rsidRPr="1DBA0345" w:rsidR="587FDB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product_category</w:t>
      </w:r>
      <w:r w:rsidRPr="1DBA0345" w:rsidR="587FDB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). </w:t>
      </w:r>
    </w:p>
    <w:p w:rsidR="460CAD0B" w:rsidP="1DBA0345" w:rsidRDefault="460CAD0B" w14:paraId="1E5A416E" w14:textId="16EF9BEC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587FDB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Pregunta: ¿Cuántas categorías diferentes hay?</w:t>
      </w:r>
    </w:p>
    <w:p w:rsidR="460CAD0B" w:rsidP="460CAD0B" w:rsidRDefault="460CAD0B" w14:paraId="7F176C46" w14:textId="72FD3103">
      <w:pPr>
        <w:pStyle w:val="Normal"/>
      </w:pPr>
      <w:r w:rsidR="6F255A3B">
        <w:drawing>
          <wp:inline wp14:editId="271FF815" wp14:anchorId="39F6A9BC">
            <wp:extent cx="5101070" cy="3369592"/>
            <wp:effectExtent l="0" t="0" r="0" b="0"/>
            <wp:docPr id="239482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9482823" name="Picture 239482823"/>
                    <pic:cNvPicPr/>
                  </pic:nvPicPr>
                  <pic:blipFill>
                    <a:blip xmlns:r="http://schemas.openxmlformats.org/officeDocument/2006/relationships" r:embed="rId1275744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1070" cy="336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0CAD0B" w:rsidP="460CAD0B" w:rsidRDefault="460CAD0B" w14:paraId="19603532" w14:textId="5A74FA8C">
      <w:pPr>
        <w:pStyle w:val="Normal"/>
      </w:pPr>
      <w:r w:rsidR="759A44F7">
        <w:drawing>
          <wp:inline wp14:editId="618CFAF6" wp14:anchorId="231C1E38">
            <wp:extent cx="5724525" cy="809625"/>
            <wp:effectExtent l="0" t="0" r="0" b="0"/>
            <wp:docPr id="1521995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1995079" name="Picture 1521995079"/>
                    <pic:cNvPicPr/>
                  </pic:nvPicPr>
                  <pic:blipFill>
                    <a:blip xmlns:r="http://schemas.openxmlformats.org/officeDocument/2006/relationships" r:embed="rId9440400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0CAD0B" w:rsidP="460CAD0B" w:rsidRDefault="460CAD0B" w14:paraId="299E2398" w14:textId="7B7740E7">
      <w:pPr>
        <w:pStyle w:val="Normal"/>
      </w:pPr>
      <w:r w:rsidR="759A44F7">
        <w:rPr/>
        <w:t xml:space="preserve">Ver las distintas categorias: </w:t>
      </w:r>
    </w:p>
    <w:p w:rsidR="460CAD0B" w:rsidP="460CAD0B" w:rsidRDefault="460CAD0B" w14:paraId="424F0A77" w14:textId="047F3E48">
      <w:pPr>
        <w:pStyle w:val="Normal"/>
      </w:pPr>
      <w:r w:rsidR="759A44F7">
        <w:drawing>
          <wp:inline wp14:editId="28513EF8" wp14:anchorId="0FA6CC49">
            <wp:extent cx="5724525" cy="657225"/>
            <wp:effectExtent l="0" t="0" r="0" b="0"/>
            <wp:docPr id="512446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446248" name="Picture 512446248"/>
                    <pic:cNvPicPr/>
                  </pic:nvPicPr>
                  <pic:blipFill>
                    <a:blip xmlns:r="http://schemas.openxmlformats.org/officeDocument/2006/relationships" r:embed="rId2491426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0CAD0B" w:rsidP="460CAD0B" w:rsidRDefault="460CAD0B" w14:paraId="3C077DCF" w14:textId="67452D94">
      <w:pPr>
        <w:pStyle w:val="Normal"/>
      </w:pPr>
      <w:r w:rsidR="759A44F7">
        <w:rPr/>
        <w:t>Ver cuantas categorias diferentes hay:</w:t>
      </w:r>
    </w:p>
    <w:p w:rsidR="460CAD0B" w:rsidP="460CAD0B" w:rsidRDefault="460CAD0B" w14:paraId="5E5077D7" w14:textId="2699D8F3">
      <w:pPr>
        <w:pStyle w:val="Normal"/>
      </w:pPr>
      <w:r w:rsidR="759A44F7">
        <w:drawing>
          <wp:inline wp14:editId="27A4D961" wp14:anchorId="7A7F0AF3">
            <wp:extent cx="5724525" cy="466725"/>
            <wp:effectExtent l="0" t="0" r="0" b="0"/>
            <wp:docPr id="507402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7402109" name="Picture 507402109"/>
                    <pic:cNvPicPr/>
                  </pic:nvPicPr>
                  <pic:blipFill>
                    <a:blip xmlns:r="http://schemas.openxmlformats.org/officeDocument/2006/relationships" r:embed="rId163809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0CAD0B" w:rsidP="1DBA0345" w:rsidRDefault="460CAD0B" w14:paraId="281E7675" w14:textId="482C6A53">
      <w:pPr>
        <w:pStyle w:val="Heading1"/>
      </w:pPr>
    </w:p>
    <w:p w:rsidR="460CAD0B" w:rsidP="1DBA0345" w:rsidRDefault="460CAD0B" w14:paraId="0CF616DA" w14:textId="28D635FE">
      <w:pPr/>
      <w:r>
        <w:br w:type="page"/>
      </w:r>
    </w:p>
    <w:p w:rsidR="460CAD0B" w:rsidP="1DBA0345" w:rsidRDefault="460CAD0B" w14:paraId="43678CB4" w14:textId="4965EA24">
      <w:pPr>
        <w:pStyle w:val="Heading1"/>
      </w:pPr>
      <w:r w:rsidR="759A44F7">
        <w:rPr/>
        <w:t>Ejercicio 6</w:t>
      </w:r>
    </w:p>
    <w:p w:rsidR="460CAD0B" w:rsidP="1DBA0345" w:rsidRDefault="460CAD0B" w14:paraId="19302001" w14:textId="76D2E9F6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1E024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Ordenación y obtención de top-transacciones</w:t>
      </w:r>
    </w:p>
    <w:p w:rsidR="460CAD0B" w:rsidP="1DBA0345" w:rsidRDefault="460CAD0B" w14:paraId="0672E410" w14:textId="6434BDBC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1E024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Ordena todas las transacciones por </w:t>
      </w:r>
      <w:r w:rsidRPr="1DBA0345" w:rsidR="1E024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total_amount</w:t>
      </w:r>
      <w:r w:rsidRPr="1DBA0345" w:rsidR="1E024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descendente. </w:t>
      </w:r>
    </w:p>
    <w:p w:rsidR="460CAD0B" w:rsidP="1DBA0345" w:rsidRDefault="460CAD0B" w14:paraId="10D3CD6E" w14:textId="46AF22E2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1E024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Usa LIMIT para extraer, por ejemplo, las 5 transacciones con mayor </w:t>
      </w:r>
      <w:r w:rsidRPr="1DBA0345" w:rsidR="1E024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total_amount</w:t>
      </w:r>
      <w:r w:rsidRPr="1DBA0345" w:rsidR="1E024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. </w:t>
      </w:r>
    </w:p>
    <w:p w:rsidR="460CAD0B" w:rsidP="1DBA0345" w:rsidRDefault="460CAD0B" w14:paraId="259581F2" w14:textId="5BAD9F7F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DBA0345" w:rsidR="1E024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Muestra</w:t>
      </w:r>
      <w:r w:rsidRPr="1DBA0345" w:rsidR="1E024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: </w:t>
      </w:r>
      <w:r w:rsidRPr="1DBA0345" w:rsidR="1E024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transaction_id</w:t>
      </w:r>
      <w:r w:rsidRPr="1DBA0345" w:rsidR="1E024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1DBA0345" w:rsidR="1E024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customer_id</w:t>
      </w:r>
      <w:r w:rsidRPr="1DBA0345" w:rsidR="1E024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1DBA0345" w:rsidR="1E024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product_category</w:t>
      </w:r>
      <w:r w:rsidRPr="1DBA0345" w:rsidR="1E024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1DBA0345" w:rsidR="1E024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total_amount</w:t>
      </w:r>
      <w:r w:rsidRPr="1DBA0345" w:rsidR="1E024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</w:p>
    <w:p w:rsidR="460CAD0B" w:rsidP="1DBA0345" w:rsidRDefault="460CAD0B" w14:paraId="684B426B" w14:textId="57237CD3">
      <w:pPr>
        <w:pStyle w:val="Normal"/>
      </w:pPr>
    </w:p>
    <w:p w:rsidR="460CAD0B" w:rsidP="460CAD0B" w:rsidRDefault="460CAD0B" w14:paraId="6AA2D422" w14:textId="1A2BD049">
      <w:pPr>
        <w:pStyle w:val="Normal"/>
      </w:pPr>
      <w:r w:rsidR="2BB41493">
        <w:drawing>
          <wp:inline wp14:editId="78DE155A" wp14:anchorId="249038AD">
            <wp:extent cx="5305425" cy="3884171"/>
            <wp:effectExtent l="0" t="0" r="0" b="0"/>
            <wp:docPr id="1897254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7254928" name="Picture 1897254928"/>
                    <pic:cNvPicPr/>
                  </pic:nvPicPr>
                  <pic:blipFill>
                    <a:blip xmlns:r="http://schemas.openxmlformats.org/officeDocument/2006/relationships" r:embed="rId660127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5425" cy="388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0CAD0B" w:rsidP="460CAD0B" w:rsidRDefault="460CAD0B" w14:paraId="6D18D0F2" w14:textId="6BF43263">
      <w:pPr>
        <w:pStyle w:val="Normal"/>
      </w:pPr>
      <w:r w:rsidR="2BB41493">
        <w:drawing>
          <wp:inline wp14:editId="06A72BA8" wp14:anchorId="1FB78992">
            <wp:extent cx="5724525" cy="752475"/>
            <wp:effectExtent l="0" t="0" r="0" b="0"/>
            <wp:docPr id="1591785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1785259" name="Picture 1591785259"/>
                    <pic:cNvPicPr/>
                  </pic:nvPicPr>
                  <pic:blipFill>
                    <a:blip xmlns:r="http://schemas.openxmlformats.org/officeDocument/2006/relationships" r:embed="rId924684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0CAD0B" w:rsidP="460CAD0B" w:rsidRDefault="460CAD0B" w14:paraId="5AC87BF4" w14:textId="0396E62F">
      <w:pPr>
        <w:pStyle w:val="Normal"/>
      </w:pPr>
      <w:r w:rsidR="2BB41493">
        <w:drawing>
          <wp:inline wp14:editId="0D3FD64B" wp14:anchorId="2BD38AB5">
            <wp:extent cx="5724525" cy="857250"/>
            <wp:effectExtent l="0" t="0" r="0" b="0"/>
            <wp:docPr id="1379300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9300031" name="Picture 1379300031"/>
                    <pic:cNvPicPr/>
                  </pic:nvPicPr>
                  <pic:blipFill>
                    <a:blip xmlns:r="http://schemas.openxmlformats.org/officeDocument/2006/relationships" r:embed="rId1429425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0CAD0B" w:rsidP="460CAD0B" w:rsidRDefault="460CAD0B" w14:paraId="3C9FBE1E" w14:textId="29282B7A">
      <w:pPr>
        <w:pStyle w:val="Normal"/>
      </w:pPr>
    </w:p>
    <w:p w:rsidR="460CAD0B" w:rsidP="1DBA0345" w:rsidRDefault="460CAD0B" w14:paraId="21E0460D" w14:textId="3451B71D">
      <w:pPr>
        <w:pStyle w:val="Heading1"/>
      </w:pPr>
      <w:r w:rsidR="7A345007">
        <w:rPr/>
        <w:t>Ejercicio 7</w:t>
      </w:r>
    </w:p>
    <w:p w:rsidR="460CAD0B" w:rsidP="1DBA0345" w:rsidRDefault="460CAD0B" w14:paraId="005C4BBF" w14:textId="685EC33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69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Uso de funciones de cadena</w:t>
      </w:r>
    </w:p>
    <w:p w:rsidR="460CAD0B" w:rsidP="1DBA0345" w:rsidRDefault="460CAD0B" w14:paraId="2B08641D" w14:textId="60053C52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69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Añade una nueva columna al alias original donde el </w:t>
      </w:r>
      <w:r w:rsidRPr="1DBA0345" w:rsidR="69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product_category</w:t>
      </w:r>
      <w:r w:rsidRPr="1DBA0345" w:rsidR="69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se recorte a los primeros 3 caracteres (</w:t>
      </w:r>
      <w:r w:rsidRPr="1DBA0345" w:rsidR="69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SUBSTRING(</w:t>
      </w:r>
      <w:r w:rsidRPr="1DBA0345" w:rsidR="69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product_category,0,3)) y otra que sea la longitud del </w:t>
      </w:r>
      <w:r w:rsidRPr="1DBA0345" w:rsidR="69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product_category</w:t>
      </w:r>
      <w:r w:rsidRPr="1DBA0345" w:rsidR="69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(</w:t>
      </w:r>
      <w:r w:rsidRPr="1DBA0345" w:rsidR="69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SIZE(</w:t>
      </w:r>
      <w:r w:rsidRPr="1DBA0345" w:rsidR="69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product_category</w:t>
      </w:r>
      <w:r w:rsidRPr="1DBA0345" w:rsidR="69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)). </w:t>
      </w:r>
    </w:p>
    <w:p w:rsidR="460CAD0B" w:rsidP="1DBA0345" w:rsidRDefault="460CAD0B" w14:paraId="64C0E15A" w14:textId="2152DA04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6909B4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Muestra los primeros 15 registros resultantes.</w:t>
      </w:r>
    </w:p>
    <w:p w:rsidR="460CAD0B" w:rsidP="1DBA0345" w:rsidRDefault="460CAD0B" w14:paraId="46075DF1" w14:textId="7BC0C8DC">
      <w:pPr>
        <w:pStyle w:val="Normal"/>
      </w:pPr>
      <w:r w:rsidR="5B57AE34">
        <w:rPr/>
        <w:t>En este ejercicio voy a poner que salgan las cabeceras, para tener ejemplos con y sin ellas.</w:t>
      </w:r>
    </w:p>
    <w:p w:rsidR="460CAD0B" w:rsidP="460CAD0B" w:rsidRDefault="460CAD0B" w14:paraId="7E71D3D9" w14:textId="27950909">
      <w:pPr>
        <w:pStyle w:val="Normal"/>
      </w:pPr>
      <w:r w:rsidR="7FEB576C">
        <w:drawing>
          <wp:inline wp14:editId="3B32DDA5" wp14:anchorId="421BE9C8">
            <wp:extent cx="5724525" cy="5219700"/>
            <wp:effectExtent l="0" t="0" r="0" b="0"/>
            <wp:docPr id="1424860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4860301" name="Picture 1424860301"/>
                    <pic:cNvPicPr/>
                  </pic:nvPicPr>
                  <pic:blipFill>
                    <a:blip xmlns:r="http://schemas.openxmlformats.org/officeDocument/2006/relationships" r:embed="rId355936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0CAD0B" w:rsidP="460CAD0B" w:rsidRDefault="460CAD0B" w14:paraId="791BE525" w14:textId="0B99D120">
      <w:pPr>
        <w:pStyle w:val="Normal"/>
      </w:pPr>
      <w:r w:rsidR="28E443D9">
        <w:drawing>
          <wp:inline wp14:editId="369420A0" wp14:anchorId="1015C49D">
            <wp:extent cx="5724525" cy="733425"/>
            <wp:effectExtent l="0" t="0" r="0" b="0"/>
            <wp:docPr id="2053642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3642276" name="Picture 2053642276"/>
                    <pic:cNvPicPr/>
                  </pic:nvPicPr>
                  <pic:blipFill>
                    <a:blip xmlns:r="http://schemas.openxmlformats.org/officeDocument/2006/relationships" r:embed="rId1470149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0CAD0B" w:rsidP="460CAD0B" w:rsidRDefault="460CAD0B" w14:paraId="48F420C5" w14:textId="220D30C2">
      <w:pPr>
        <w:pStyle w:val="Normal"/>
      </w:pPr>
      <w:r w:rsidR="72F00760">
        <w:rPr/>
        <w:t>Me ha dado un error y ha sido porque no se pueden almacenar las cabeceras y los datos en un mismo archivo, se debe de hacer con DUMP o por separado:</w:t>
      </w:r>
    </w:p>
    <w:p w:rsidR="460CAD0B" w:rsidP="460CAD0B" w:rsidRDefault="460CAD0B" w14:paraId="7931B915" w14:textId="432B36EE">
      <w:pPr>
        <w:pStyle w:val="Normal"/>
      </w:pPr>
      <w:r w:rsidR="72F00760">
        <w:drawing>
          <wp:inline wp14:editId="3DD8ACBB" wp14:anchorId="5CD03BB1">
            <wp:extent cx="5114572" cy="3940178"/>
            <wp:effectExtent l="0" t="0" r="0" b="0"/>
            <wp:docPr id="1295728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5728326" name="Picture 1295728326"/>
                    <pic:cNvPicPr/>
                  </pic:nvPicPr>
                  <pic:blipFill>
                    <a:blip xmlns:r="http://schemas.openxmlformats.org/officeDocument/2006/relationships" r:embed="rId446830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4572" cy="394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0CAD0B" w:rsidP="460CAD0B" w:rsidRDefault="460CAD0B" w14:paraId="6353CD11" w14:textId="724A497C">
      <w:pPr>
        <w:pStyle w:val="Normal"/>
      </w:pPr>
      <w:r w:rsidR="72F00760">
        <w:drawing>
          <wp:inline wp14:editId="398B96AB" wp14:anchorId="529390A0">
            <wp:extent cx="5133975" cy="691933"/>
            <wp:effectExtent l="0" t="0" r="0" b="0"/>
            <wp:docPr id="183156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156229" name="Picture 183156229"/>
                    <pic:cNvPicPr/>
                  </pic:nvPicPr>
                  <pic:blipFill>
                    <a:blip xmlns:r="http://schemas.openxmlformats.org/officeDocument/2006/relationships" r:embed="rId18761638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3975" cy="69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0CAD0B" w:rsidP="460CAD0B" w:rsidRDefault="460CAD0B" w14:paraId="5546D065" w14:textId="615B77DB">
      <w:pPr>
        <w:pStyle w:val="Normal"/>
      </w:pPr>
      <w:r w:rsidR="175E5FDA">
        <w:drawing>
          <wp:inline wp14:editId="188C58A4" wp14:anchorId="432BBDE0">
            <wp:extent cx="5248275" cy="2025956"/>
            <wp:effectExtent l="0" t="0" r="0" b="0"/>
            <wp:docPr id="1664350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4350640" name="Picture 1664350640"/>
                    <pic:cNvPicPr/>
                  </pic:nvPicPr>
                  <pic:blipFill>
                    <a:blip xmlns:r="http://schemas.openxmlformats.org/officeDocument/2006/relationships" r:embed="rId2016884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8275" cy="202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0CAD0B" w:rsidP="1DBA0345" w:rsidRDefault="460CAD0B" w14:paraId="07618F6F" w14:textId="4A0AF0FC">
      <w:pPr>
        <w:pStyle w:val="Heading1"/>
      </w:pPr>
      <w:r w:rsidR="175E5FDA">
        <w:rPr/>
        <w:t>Ejercicio 8</w:t>
      </w:r>
    </w:p>
    <w:p w:rsidR="460CAD0B" w:rsidP="1DBA0345" w:rsidRDefault="460CAD0B" w14:paraId="38BFD130" w14:textId="1A785F01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6ED25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Filtrado por fecha y condiciones combinadas</w:t>
      </w:r>
    </w:p>
    <w:p w:rsidR="460CAD0B" w:rsidP="1DBA0345" w:rsidRDefault="460CAD0B" w14:paraId="416B8C9C" w14:textId="52C80D0B">
      <w:pPr>
        <w:pStyle w:val="ListParagraph"/>
        <w:numPr>
          <w:ilvl w:val="0"/>
          <w:numId w:val="17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6ED25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Filtra primero las transacciones que se han hecho antes de una determinada fecha, por ejemplo, date &lt; '2023-07-01'. </w:t>
      </w:r>
      <w:r w:rsidRPr="1DBA0345" w:rsidR="6ED25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( Suponiendo</w:t>
      </w:r>
      <w:r w:rsidRPr="1DBA0345" w:rsidR="6ED25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que el campo date es tipo </w:t>
      </w:r>
      <w:r w:rsidRPr="1DBA0345" w:rsidR="6ED25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chararray</w:t>
      </w:r>
      <w:r w:rsidRPr="1DBA0345" w:rsidR="6ED25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con formato 'YYYY-MM-DD</w:t>
      </w:r>
      <w:r w:rsidRPr="1DBA0345" w:rsidR="6ED25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' )</w:t>
      </w:r>
      <w:r w:rsidRPr="1DBA0345" w:rsidR="6ED25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. </w:t>
      </w:r>
    </w:p>
    <w:p w:rsidR="460CAD0B" w:rsidP="1DBA0345" w:rsidRDefault="460CAD0B" w14:paraId="6155DC0B" w14:textId="03E6F8DF">
      <w:pPr>
        <w:pStyle w:val="ListParagraph"/>
        <w:numPr>
          <w:ilvl w:val="0"/>
          <w:numId w:val="17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6ED25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De ese conjunto, filtra adicionalmente las transacciones con </w:t>
      </w:r>
      <w:r w:rsidRPr="1DBA0345" w:rsidR="6ED25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total_amount</w:t>
      </w:r>
      <w:r w:rsidRPr="1DBA0345" w:rsidR="6ED25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&gt; 500. </w:t>
      </w:r>
    </w:p>
    <w:p w:rsidR="460CAD0B" w:rsidP="1DBA0345" w:rsidRDefault="460CAD0B" w14:paraId="4ECF6567" w14:textId="630ED3F0">
      <w:pPr>
        <w:pStyle w:val="ListParagraph"/>
        <w:numPr>
          <w:ilvl w:val="0"/>
          <w:numId w:val="17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6ED25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Muestra el resultado, y calcula la edad promedio (</w:t>
      </w:r>
      <w:r w:rsidRPr="1DBA0345" w:rsidR="6ED25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AVG(</w:t>
      </w:r>
      <w:r w:rsidRPr="1DBA0345" w:rsidR="6ED25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age</w:t>
      </w:r>
      <w:r w:rsidRPr="1DBA0345" w:rsidR="6ED25C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)) de los clientes que cumplen estas condiciones.</w:t>
      </w:r>
    </w:p>
    <w:p w:rsidR="460CAD0B" w:rsidP="460CAD0B" w:rsidRDefault="460CAD0B" w14:paraId="78313942" w14:textId="43A7A5DA">
      <w:pPr>
        <w:pStyle w:val="Normal"/>
      </w:pPr>
      <w:r w:rsidR="1868C29D">
        <w:drawing>
          <wp:inline wp14:editId="0EEE120D" wp14:anchorId="227AD98F">
            <wp:extent cx="5724525" cy="4095750"/>
            <wp:effectExtent l="0" t="0" r="0" b="0"/>
            <wp:docPr id="92204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20489" name="Picture 9220489"/>
                    <pic:cNvPicPr/>
                  </pic:nvPicPr>
                  <pic:blipFill>
                    <a:blip xmlns:r="http://schemas.openxmlformats.org/officeDocument/2006/relationships" r:embed="rId1431407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3F8F34" w:rsidP="5C3F8F34" w:rsidRDefault="5C3F8F34" w14:paraId="2664CD52" w14:textId="6607D8B4">
      <w:pPr>
        <w:pStyle w:val="Normal"/>
      </w:pPr>
      <w:r w:rsidR="1868C29D">
        <w:drawing>
          <wp:inline wp14:editId="4887C34C" wp14:anchorId="2068F458">
            <wp:extent cx="5724525" cy="781050"/>
            <wp:effectExtent l="0" t="0" r="0" b="0"/>
            <wp:docPr id="846161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6161757" name="Picture 846161757"/>
                    <pic:cNvPicPr/>
                  </pic:nvPicPr>
                  <pic:blipFill>
                    <a:blip xmlns:r="http://schemas.openxmlformats.org/officeDocument/2006/relationships" r:embed="rId1193161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3F8F34" w:rsidP="1DBA0345" w:rsidRDefault="5C3F8F34" w14:paraId="6DD086E7" w14:textId="13BE24B6">
      <w:pPr>
        <w:pStyle w:val="Normal"/>
        <w:jc w:val="center"/>
      </w:pPr>
      <w:r w:rsidR="1868C29D">
        <w:drawing>
          <wp:inline wp14:editId="2AA76262" wp14:anchorId="1455C7C9">
            <wp:extent cx="4237075" cy="4089024"/>
            <wp:effectExtent l="0" t="0" r="0" b="0"/>
            <wp:docPr id="1486662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6662884" name="Picture 1486662884"/>
                    <pic:cNvPicPr/>
                  </pic:nvPicPr>
                  <pic:blipFill>
                    <a:blip xmlns:r="http://schemas.openxmlformats.org/officeDocument/2006/relationships" r:embed="rId1453158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7075" cy="408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3F8F34" w:rsidP="1DBA0345" w:rsidRDefault="5C3F8F34" w14:paraId="722E44BD" w14:textId="56E12CDF">
      <w:pPr>
        <w:pStyle w:val="Normal"/>
        <w:jc w:val="center"/>
      </w:pPr>
      <w:r w:rsidR="1868C29D">
        <w:drawing>
          <wp:inline wp14:editId="6027AAE6" wp14:anchorId="6046D07F">
            <wp:extent cx="4176990" cy="4490826"/>
            <wp:effectExtent l="0" t="0" r="0" b="0"/>
            <wp:docPr id="696616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6616277" name="Picture 696616277"/>
                    <pic:cNvPicPr/>
                  </pic:nvPicPr>
                  <pic:blipFill>
                    <a:blip xmlns:r="http://schemas.openxmlformats.org/officeDocument/2006/relationships" r:embed="rId1226012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6990" cy="449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225599" w:rsidP="1DBA0345" w:rsidRDefault="7A225599" w14:paraId="640BCBA9" w14:textId="03475A6B">
      <w:pPr>
        <w:pStyle w:val="Heading1"/>
      </w:pPr>
      <w:r w:rsidR="7A225599">
        <w:rPr/>
        <w:t>Ejercicio 9</w:t>
      </w:r>
    </w:p>
    <w:p w:rsidR="30B1FBF6" w:rsidP="1DBA0345" w:rsidRDefault="30B1FBF6" w14:paraId="0256C4D6" w14:textId="243CD525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30B1FB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Script completo + almacenamiento </w:t>
      </w:r>
    </w:p>
    <w:p w:rsidR="30B1FBF6" w:rsidP="1DBA0345" w:rsidRDefault="30B1FBF6" w14:paraId="5725C237" w14:textId="0D9AF44B">
      <w:pPr>
        <w:pStyle w:val="ListParagraph"/>
        <w:numPr>
          <w:ilvl w:val="0"/>
          <w:numId w:val="18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30B1FB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Crea un script .</w:t>
      </w:r>
      <w:r w:rsidRPr="1DBA0345" w:rsidR="30B1FB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pig</w:t>
      </w:r>
      <w:r w:rsidRPr="1DBA0345" w:rsidR="30B1FB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que contenga los pasos: carga, filtrado, transformación, agrupación, ordenación, y finalmente almacenamiento (STORE) del resultado final en un directorio (por ejemplo /</w:t>
      </w:r>
      <w:r w:rsidRPr="1DBA0345" w:rsidR="30B1FB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usr</w:t>
      </w:r>
      <w:r w:rsidRPr="1DBA0345" w:rsidR="30B1FB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/</w:t>
      </w:r>
      <w:r w:rsidRPr="1DBA0345" w:rsidR="30B1FB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maria_dev</w:t>
      </w:r>
      <w:r w:rsidRPr="1DBA0345" w:rsidR="30B1FB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/</w:t>
      </w:r>
      <w:r w:rsidRPr="1DBA0345" w:rsidR="30B1FB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ventas_analisis</w:t>
      </w:r>
      <w:r w:rsidRPr="1DBA0345" w:rsidR="30B1FB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). Debes crear </w:t>
      </w:r>
      <w:r w:rsidRPr="1DBA0345" w:rsidR="30B1FB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tu</w:t>
      </w:r>
      <w:r w:rsidRPr="1DBA0345" w:rsidR="30B1FB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los filtros, </w:t>
      </w:r>
      <w:r w:rsidRPr="1DBA0345" w:rsidR="30B1FB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transforamciones</w:t>
      </w:r>
      <w:r w:rsidRPr="1DBA0345" w:rsidR="30B1FB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, etc. que desees. </w:t>
      </w:r>
    </w:p>
    <w:p w:rsidR="30B1FBF6" w:rsidP="1DBA0345" w:rsidRDefault="30B1FBF6" w14:paraId="2B129DBC" w14:textId="6721FEED">
      <w:pPr>
        <w:pStyle w:val="ListParagraph"/>
        <w:numPr>
          <w:ilvl w:val="0"/>
          <w:numId w:val="18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30B1FB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Asegúrate de comentar la operación de cada bloque del script con -- comentario. </w:t>
      </w:r>
    </w:p>
    <w:p w:rsidR="30B1FBF6" w:rsidP="1DBA0345" w:rsidRDefault="30B1FBF6" w14:paraId="740884CD" w14:textId="1EF186EA">
      <w:pPr>
        <w:pStyle w:val="ListParagraph"/>
        <w:numPr>
          <w:ilvl w:val="0"/>
          <w:numId w:val="18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30B1FB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Ejecuta el script en modo MapReduce estándar (</w:t>
      </w:r>
      <w:r w:rsidRPr="1DBA0345" w:rsidR="30B1FB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pig</w:t>
      </w:r>
      <w:r w:rsidRPr="1DBA0345" w:rsidR="30B1FB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1DBA0345" w:rsidR="30B1FB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script.pig</w:t>
      </w:r>
      <w:r w:rsidRPr="1DBA0345" w:rsidR="30B1FB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). </w:t>
      </w:r>
    </w:p>
    <w:p w:rsidR="30B1FBF6" w:rsidP="1DBA0345" w:rsidRDefault="30B1FBF6" w14:paraId="66F86A31" w14:textId="65CCBCCA">
      <w:pPr>
        <w:pStyle w:val="ListParagraph"/>
        <w:numPr>
          <w:ilvl w:val="0"/>
          <w:numId w:val="18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30B1FB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Verifica los archivos de salida y comprueba que los resultados tienen sentido.</w:t>
      </w:r>
    </w:p>
    <w:p w:rsidR="7A225599" w:rsidP="1DBA0345" w:rsidRDefault="7A225599" w14:paraId="400DDFD2" w14:textId="17AD7F13">
      <w:pPr>
        <w:pStyle w:val="Normal"/>
      </w:pPr>
      <w:r w:rsidR="7A225599">
        <w:drawing>
          <wp:inline wp14:editId="1A0F3C52" wp14:anchorId="5FDF095B">
            <wp:extent cx="5343525" cy="5724525"/>
            <wp:effectExtent l="0" t="0" r="0" b="0"/>
            <wp:docPr id="946659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6659523" name="Picture 946659523"/>
                    <pic:cNvPicPr/>
                  </pic:nvPicPr>
                  <pic:blipFill>
                    <a:blip xmlns:r="http://schemas.openxmlformats.org/officeDocument/2006/relationships" r:embed="rId688885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225599" w:rsidP="1DBA0345" w:rsidRDefault="7A225599" w14:paraId="7F3DC5CF" w14:textId="726A30C5">
      <w:pPr>
        <w:pStyle w:val="Normal"/>
      </w:pPr>
      <w:r w:rsidR="7A225599">
        <w:drawing>
          <wp:inline wp14:editId="31B78F15" wp14:anchorId="27641469">
            <wp:extent cx="5724525" cy="704850"/>
            <wp:effectExtent l="0" t="0" r="0" b="0"/>
            <wp:docPr id="439526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9526266" name="Picture 439526266"/>
                    <pic:cNvPicPr/>
                  </pic:nvPicPr>
                  <pic:blipFill>
                    <a:blip xmlns:r="http://schemas.openxmlformats.org/officeDocument/2006/relationships" r:embed="rId953257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9416EC" w:rsidP="1DBA0345" w:rsidRDefault="1F9416EC" w14:paraId="099D9557" w14:textId="5B6526C3">
      <w:pPr>
        <w:pStyle w:val="Normal"/>
      </w:pPr>
      <w:r w:rsidR="1F9416EC">
        <w:drawing>
          <wp:inline wp14:editId="1570F3CE" wp14:anchorId="7B89C798">
            <wp:extent cx="5724525" cy="781050"/>
            <wp:effectExtent l="0" t="0" r="0" b="0"/>
            <wp:docPr id="1065007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5007063" name="Picture 1065007063"/>
                    <pic:cNvPicPr/>
                  </pic:nvPicPr>
                  <pic:blipFill>
                    <a:blip xmlns:r="http://schemas.openxmlformats.org/officeDocument/2006/relationships" r:embed="rId2107096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9416EC" w:rsidP="1DBA0345" w:rsidRDefault="1F9416EC" w14:paraId="3CFE2E3C" w14:textId="5510E536">
      <w:pPr>
        <w:pStyle w:val="Heading1"/>
      </w:pPr>
      <w:r w:rsidR="1F9416EC">
        <w:rPr/>
        <w:t>INVESTIG</w:t>
      </w:r>
      <w:r w:rsidR="3FCF546D">
        <w:rPr/>
        <w:t>A</w:t>
      </w:r>
    </w:p>
    <w:p w:rsidR="31123273" w:rsidP="1DBA0345" w:rsidRDefault="31123273" w14:paraId="159CC3A2" w14:textId="248C8A1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311232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Implementa un contador de palabras (cuantas veces aparece cada palabra en un texto) </w:t>
      </w:r>
    </w:p>
    <w:p w:rsidR="31123273" w:rsidP="1DBA0345" w:rsidRDefault="31123273" w14:paraId="1B18F1B1" w14:textId="24250BCA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311232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1. Localiza en Internet una versión del Quijote en formato texto. Descárgala y cópiala a en tu sistema HDFS. </w:t>
      </w:r>
    </w:p>
    <w:p w:rsidR="31123273" w:rsidP="1DBA0345" w:rsidRDefault="31123273" w14:paraId="74ADCCF3" w14:textId="7AB357CE">
      <w:pPr>
        <w:pStyle w:val="ListParagraph"/>
        <w:numPr>
          <w:ilvl w:val="0"/>
          <w:numId w:val="19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311232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o Implementa en PIG el script necesario para hacer dicha operación. </w:t>
      </w:r>
    </w:p>
    <w:p w:rsidR="31123273" w:rsidP="1DBA0345" w:rsidRDefault="31123273" w14:paraId="59D3E080" w14:textId="61B826CA">
      <w:pPr>
        <w:pStyle w:val="ListParagraph"/>
        <w:numPr>
          <w:ilvl w:val="0"/>
          <w:numId w:val="19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311232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o Muestra un ejemplo de ejecución sobre El Quijote en pantalla. </w:t>
      </w:r>
    </w:p>
    <w:p w:rsidR="31123273" w:rsidP="1DBA0345" w:rsidRDefault="31123273" w14:paraId="0B2797DC" w14:textId="5C9539B7">
      <w:pPr>
        <w:pStyle w:val="ListParagraph"/>
        <w:numPr>
          <w:ilvl w:val="0"/>
          <w:numId w:val="19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BA0345" w:rsidR="311232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 Almacena la salida en una carpeta de HDFS llamada /usr/maria_dev/pig_quijote.</w:t>
      </w:r>
    </w:p>
    <w:p w:rsidR="3FCF546D" w:rsidP="1DBA0345" w:rsidRDefault="3FCF546D" w14:paraId="15B8DD42" w14:textId="3131B733">
      <w:pPr>
        <w:pStyle w:val="Normal"/>
      </w:pPr>
      <w:r w:rsidR="3FCF546D">
        <w:rPr/>
        <w:t>He conseguido la versión en texto de aquí:</w:t>
      </w:r>
    </w:p>
    <w:p w:rsidR="01DB606A" w:rsidP="1DBA0345" w:rsidRDefault="01DB606A" w14:paraId="42D0C17F" w14:textId="4952E08C">
      <w:pPr>
        <w:pStyle w:val="Normal"/>
      </w:pPr>
      <w:hyperlink r:id="R8072104da9024cce">
        <w:r w:rsidRPr="1DBA0345" w:rsidR="01DB606A">
          <w:rPr>
            <w:rStyle w:val="Hyperlink"/>
          </w:rPr>
          <w:t>https://www.gutenberg.org/cache/epub/2000/pg2000.txt</w:t>
        </w:r>
      </w:hyperlink>
    </w:p>
    <w:p w:rsidR="3FCF546D" w:rsidP="1DBA0345" w:rsidRDefault="3FCF546D" w14:paraId="06EC3994" w14:textId="6BD6C3CB">
      <w:pPr>
        <w:pStyle w:val="Normal"/>
      </w:pPr>
      <w:r w:rsidR="3FCF546D">
        <w:drawing>
          <wp:inline wp14:editId="3517DA3E" wp14:anchorId="0DDCBD98">
            <wp:extent cx="3984855" cy="3202471"/>
            <wp:effectExtent l="0" t="0" r="0" b="0"/>
            <wp:docPr id="936518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6518244" name="Picture 936518244"/>
                    <pic:cNvPicPr/>
                  </pic:nvPicPr>
                  <pic:blipFill>
                    <a:blip xmlns:r="http://schemas.openxmlformats.org/officeDocument/2006/relationships" r:embed="rId1987934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84855" cy="320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CF546D" w:rsidP="1DBA0345" w:rsidRDefault="3FCF546D" w14:paraId="17B948FB" w14:textId="08917125">
      <w:pPr>
        <w:pStyle w:val="Normal"/>
      </w:pPr>
      <w:r w:rsidR="3FCF546D">
        <w:rPr/>
        <w:t xml:space="preserve">Cogemos el de </w:t>
      </w:r>
      <w:r w:rsidR="13A113EA">
        <w:rPr/>
        <w:t>texto plano UTF-8</w:t>
      </w:r>
    </w:p>
    <w:p w:rsidR="13A113EA" w:rsidP="1DBA0345" w:rsidRDefault="13A113EA" w14:paraId="4CA4C9FD" w14:textId="11A9A76B">
      <w:pPr>
        <w:pStyle w:val="Normal"/>
      </w:pPr>
      <w:r w:rsidR="13A113EA">
        <w:drawing>
          <wp:inline wp14:editId="21099E7D" wp14:anchorId="6FBB1B16">
            <wp:extent cx="4668838" cy="2447061"/>
            <wp:effectExtent l="0" t="0" r="0" b="0"/>
            <wp:docPr id="636075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6075526" name="Picture 636075526"/>
                    <pic:cNvPicPr/>
                  </pic:nvPicPr>
                  <pic:blipFill>
                    <a:blip xmlns:r="http://schemas.openxmlformats.org/officeDocument/2006/relationships" r:embed="rId1151675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8838" cy="244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BA0345" w:rsidP="1DBA0345" w:rsidRDefault="1DBA0345" w14:paraId="24FCD916" w14:textId="776288CA">
      <w:pPr>
        <w:pStyle w:val="Normal"/>
      </w:pPr>
    </w:p>
    <w:p w:rsidR="13A113EA" w:rsidP="1DBA0345" w:rsidRDefault="13A113EA" w14:paraId="173E67C9" w14:textId="63828143">
      <w:pPr>
        <w:pStyle w:val="Normal"/>
      </w:pPr>
      <w:r w:rsidR="13A113EA">
        <w:rPr/>
        <w:t>Trasladamos el archivo a la máquina:</w:t>
      </w:r>
    </w:p>
    <w:p w:rsidR="51F8F20B" w:rsidP="1DBA0345" w:rsidRDefault="51F8F20B" w14:paraId="749FBF5A" w14:textId="5073F6D6">
      <w:pPr>
        <w:pStyle w:val="Normal"/>
      </w:pPr>
      <w:r w:rsidR="51F8F20B">
        <w:drawing>
          <wp:inline wp14:editId="4B108CDF" wp14:anchorId="60CF9908">
            <wp:extent cx="5724525" cy="3400425"/>
            <wp:effectExtent l="0" t="0" r="0" b="0"/>
            <wp:docPr id="1385356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356159" name="Picture 1385356159"/>
                    <pic:cNvPicPr/>
                  </pic:nvPicPr>
                  <pic:blipFill>
                    <a:blip xmlns:r="http://schemas.openxmlformats.org/officeDocument/2006/relationships" r:embed="rId274852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BA0345" w:rsidP="1DBA0345" w:rsidRDefault="1DBA0345" w14:paraId="6CD872FF" w14:textId="29D8B951">
      <w:pPr>
        <w:pStyle w:val="Normal"/>
      </w:pPr>
    </w:p>
    <w:p w:rsidR="1DBA0345" w:rsidP="1DBA0345" w:rsidRDefault="1DBA0345" w14:paraId="59238757" w14:textId="465305E2">
      <w:pPr>
        <w:pStyle w:val="Normal"/>
      </w:pPr>
    </w:p>
    <w:p w:rsidR="1DBA0345" w:rsidP="1DBA0345" w:rsidRDefault="1DBA0345" w14:paraId="1C10FA1C" w14:textId="1AEA9C40">
      <w:pPr>
        <w:pStyle w:val="Normal"/>
      </w:pPr>
    </w:p>
    <w:p w:rsidR="1DBA0345" w:rsidP="1DBA0345" w:rsidRDefault="1DBA0345" w14:paraId="453C9B5E" w14:textId="6CCF33B4">
      <w:pPr>
        <w:pStyle w:val="Normal"/>
      </w:pPr>
    </w:p>
    <w:p w:rsidR="1DBA0345" w:rsidP="1DBA0345" w:rsidRDefault="1DBA0345" w14:paraId="1F1B41EA" w14:textId="4F4BCC6F">
      <w:pPr>
        <w:pStyle w:val="Normal"/>
      </w:pPr>
    </w:p>
    <w:p w:rsidR="12E60239" w:rsidP="1DBA0345" w:rsidRDefault="12E60239" w14:paraId="7134DC35" w14:textId="38F4FABC">
      <w:pPr>
        <w:pStyle w:val="Normal"/>
      </w:pPr>
      <w:r w:rsidR="12E60239">
        <w:rPr/>
        <w:t>Script:</w:t>
      </w:r>
    </w:p>
    <w:p w:rsidR="12E60239" w:rsidP="1DBA0345" w:rsidRDefault="12E60239" w14:paraId="5D77D27D" w14:textId="3C0D5ADF">
      <w:pPr>
        <w:pStyle w:val="Normal"/>
      </w:pPr>
      <w:r w:rsidR="12E60239">
        <w:drawing>
          <wp:inline wp14:editId="7B1A162F" wp14:anchorId="327BD6DB">
            <wp:extent cx="5724525" cy="2838450"/>
            <wp:effectExtent l="0" t="0" r="0" b="0"/>
            <wp:docPr id="1983441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3441229" name="Picture 1983441229"/>
                    <pic:cNvPicPr/>
                  </pic:nvPicPr>
                  <pic:blipFill>
                    <a:blip xmlns:r="http://schemas.openxmlformats.org/officeDocument/2006/relationships" r:embed="rId6101936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2F6CE1">
        <w:drawing>
          <wp:inline wp14:editId="0E672528" wp14:anchorId="58A7F4B8">
            <wp:extent cx="5724525" cy="723900"/>
            <wp:effectExtent l="0" t="0" r="0" b="0"/>
            <wp:docPr id="76175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175859" name="Picture 76175859"/>
                    <pic:cNvPicPr/>
                  </pic:nvPicPr>
                  <pic:blipFill>
                    <a:blip xmlns:r="http://schemas.openxmlformats.org/officeDocument/2006/relationships" r:embed="rId281540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E6E904" w:rsidP="1DBA0345" w:rsidRDefault="27E6E904" w14:paraId="1DF0D21C" w14:textId="6C4BD3A3">
      <w:pPr>
        <w:pStyle w:val="Normal"/>
      </w:pPr>
      <w:r w:rsidR="27E6E904">
        <w:rPr/>
        <w:t>Las 20 primeras</w:t>
      </w:r>
      <w:r w:rsidR="71F749A9">
        <w:rPr/>
        <w:t xml:space="preserve">, para que no salgan todas, sino simplemente </w:t>
      </w:r>
      <w:r w:rsidR="71F749A9">
        <w:rPr/>
        <w:t>quitariamos</w:t>
      </w:r>
      <w:r w:rsidR="71F749A9">
        <w:rPr/>
        <w:t xml:space="preserve"> head –n 20</w:t>
      </w:r>
    </w:p>
    <w:p w:rsidR="27E6E904" w:rsidP="1DBA0345" w:rsidRDefault="27E6E904" w14:paraId="6FA7E4D2" w14:textId="0706C227">
      <w:pPr>
        <w:pStyle w:val="Normal"/>
      </w:pPr>
      <w:r w:rsidR="27E6E904">
        <w:drawing>
          <wp:inline wp14:editId="63164E0A" wp14:anchorId="7B04405C">
            <wp:extent cx="5724525" cy="2990850"/>
            <wp:effectExtent l="0" t="0" r="0" b="0"/>
            <wp:docPr id="1989901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9901681" name="Picture 1989901681"/>
                    <pic:cNvPicPr/>
                  </pic:nvPicPr>
                  <pic:blipFill>
                    <a:blip xmlns:r="http://schemas.openxmlformats.org/officeDocument/2006/relationships" r:embed="rId1226339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BA0345" w:rsidP="1DBA0345" w:rsidRDefault="1DBA0345" w14:paraId="77F65150" w14:textId="17853E12">
      <w:pPr>
        <w:pStyle w:val="Normal"/>
      </w:pPr>
    </w:p>
    <w:p w:rsidR="1DBA0345" w:rsidP="1DBA0345" w:rsidRDefault="1DBA0345" w14:paraId="59FC6A3A" w14:textId="5DBBC966">
      <w:pPr>
        <w:pStyle w:val="Normal"/>
      </w:pPr>
    </w:p>
    <w:p w:rsidR="1DBA0345" w:rsidP="1DBA0345" w:rsidRDefault="1DBA0345" w14:paraId="798B197F" w14:textId="71B78697">
      <w:pPr>
        <w:pStyle w:val="Normal"/>
      </w:pPr>
    </w:p>
    <w:p w:rsidR="1DBA0345" w:rsidP="1DBA0345" w:rsidRDefault="1DBA0345" w14:paraId="323E70C7" w14:textId="4ACCD8E3">
      <w:pPr>
        <w:pStyle w:val="Normal"/>
      </w:pPr>
    </w:p>
    <w:p w:rsidR="1DBA0345" w:rsidP="1DBA0345" w:rsidRDefault="1DBA0345" w14:paraId="70E513B4" w14:textId="1FE45E3A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99cb8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c50ee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d5741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1a3fe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5e6f5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71049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dcf93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52ab9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d2905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8ca17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d387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19ff4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d3262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4622f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8229c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4fcc3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dc9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fdd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fd384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A72AF2"/>
    <w:rsid w:val="0034E6D7"/>
    <w:rsid w:val="01142E65"/>
    <w:rsid w:val="011D1E7F"/>
    <w:rsid w:val="015C0FF2"/>
    <w:rsid w:val="01DB606A"/>
    <w:rsid w:val="02313858"/>
    <w:rsid w:val="028688F4"/>
    <w:rsid w:val="036D75FA"/>
    <w:rsid w:val="03790C53"/>
    <w:rsid w:val="03B89A1C"/>
    <w:rsid w:val="0480E890"/>
    <w:rsid w:val="052957E9"/>
    <w:rsid w:val="052F6CE1"/>
    <w:rsid w:val="0560EC73"/>
    <w:rsid w:val="05AA85EA"/>
    <w:rsid w:val="05ABB81B"/>
    <w:rsid w:val="05BB125D"/>
    <w:rsid w:val="05C979C5"/>
    <w:rsid w:val="05E17A97"/>
    <w:rsid w:val="063A5FDA"/>
    <w:rsid w:val="06ECAF72"/>
    <w:rsid w:val="06ED6423"/>
    <w:rsid w:val="07199E79"/>
    <w:rsid w:val="075BBCB5"/>
    <w:rsid w:val="07693894"/>
    <w:rsid w:val="07B7174F"/>
    <w:rsid w:val="0807F13C"/>
    <w:rsid w:val="08F00C5C"/>
    <w:rsid w:val="0AC7DE81"/>
    <w:rsid w:val="0B9225CC"/>
    <w:rsid w:val="0D75ACF1"/>
    <w:rsid w:val="0D7A9E09"/>
    <w:rsid w:val="0E1CCB2F"/>
    <w:rsid w:val="0FE721D1"/>
    <w:rsid w:val="101259F4"/>
    <w:rsid w:val="10842A11"/>
    <w:rsid w:val="10DD1604"/>
    <w:rsid w:val="10DF47D4"/>
    <w:rsid w:val="116D15FE"/>
    <w:rsid w:val="121ED276"/>
    <w:rsid w:val="12E60239"/>
    <w:rsid w:val="136CFEC5"/>
    <w:rsid w:val="13A113EA"/>
    <w:rsid w:val="13A45A23"/>
    <w:rsid w:val="143F94A4"/>
    <w:rsid w:val="149EE6C3"/>
    <w:rsid w:val="154A767A"/>
    <w:rsid w:val="157AC46B"/>
    <w:rsid w:val="15D1E4A4"/>
    <w:rsid w:val="1624019A"/>
    <w:rsid w:val="175E5FDA"/>
    <w:rsid w:val="1772A2EF"/>
    <w:rsid w:val="17DA8C36"/>
    <w:rsid w:val="1868C29D"/>
    <w:rsid w:val="189581AD"/>
    <w:rsid w:val="18A12E50"/>
    <w:rsid w:val="18C2A5B1"/>
    <w:rsid w:val="1901B41F"/>
    <w:rsid w:val="1951DCAA"/>
    <w:rsid w:val="198BA2D1"/>
    <w:rsid w:val="1A8C95C7"/>
    <w:rsid w:val="1D60F155"/>
    <w:rsid w:val="1DBA0345"/>
    <w:rsid w:val="1DD99B7C"/>
    <w:rsid w:val="1E0243ED"/>
    <w:rsid w:val="1ECEEA12"/>
    <w:rsid w:val="1EF5FAE1"/>
    <w:rsid w:val="1F65286D"/>
    <w:rsid w:val="1F9416EC"/>
    <w:rsid w:val="1FAB5E07"/>
    <w:rsid w:val="203540E8"/>
    <w:rsid w:val="2077433B"/>
    <w:rsid w:val="20BC7B8E"/>
    <w:rsid w:val="20DB0B3A"/>
    <w:rsid w:val="21012373"/>
    <w:rsid w:val="22364583"/>
    <w:rsid w:val="22CB0BC7"/>
    <w:rsid w:val="23A87D4F"/>
    <w:rsid w:val="24F171A1"/>
    <w:rsid w:val="26FA0472"/>
    <w:rsid w:val="276F8A08"/>
    <w:rsid w:val="27E6E904"/>
    <w:rsid w:val="28BC50F6"/>
    <w:rsid w:val="28C993F4"/>
    <w:rsid w:val="28E443D9"/>
    <w:rsid w:val="29B14A99"/>
    <w:rsid w:val="29C0E5D9"/>
    <w:rsid w:val="29C1A974"/>
    <w:rsid w:val="2AD00746"/>
    <w:rsid w:val="2B7D950C"/>
    <w:rsid w:val="2B959EFF"/>
    <w:rsid w:val="2BB41493"/>
    <w:rsid w:val="2BF6DD87"/>
    <w:rsid w:val="2C064694"/>
    <w:rsid w:val="2D47D854"/>
    <w:rsid w:val="2E522E5B"/>
    <w:rsid w:val="2E6CE38E"/>
    <w:rsid w:val="2EB89492"/>
    <w:rsid w:val="2ECC1C39"/>
    <w:rsid w:val="2EDE81E2"/>
    <w:rsid w:val="30AB2F21"/>
    <w:rsid w:val="30B1FBF6"/>
    <w:rsid w:val="30D99C86"/>
    <w:rsid w:val="31123273"/>
    <w:rsid w:val="31D6AE2A"/>
    <w:rsid w:val="31F5035A"/>
    <w:rsid w:val="3212AE4D"/>
    <w:rsid w:val="325FCBA1"/>
    <w:rsid w:val="33386473"/>
    <w:rsid w:val="33B9611E"/>
    <w:rsid w:val="3403E573"/>
    <w:rsid w:val="3469B8E7"/>
    <w:rsid w:val="34D36CB7"/>
    <w:rsid w:val="3556906E"/>
    <w:rsid w:val="3607002A"/>
    <w:rsid w:val="3673A7E7"/>
    <w:rsid w:val="3740B867"/>
    <w:rsid w:val="3740B867"/>
    <w:rsid w:val="374DF457"/>
    <w:rsid w:val="37603D64"/>
    <w:rsid w:val="37ADABD9"/>
    <w:rsid w:val="37F0A868"/>
    <w:rsid w:val="384B5461"/>
    <w:rsid w:val="384C839C"/>
    <w:rsid w:val="3A704794"/>
    <w:rsid w:val="3A97706A"/>
    <w:rsid w:val="3B2D8C14"/>
    <w:rsid w:val="3B550B91"/>
    <w:rsid w:val="3B9B7836"/>
    <w:rsid w:val="3BF0E8F0"/>
    <w:rsid w:val="3D290E53"/>
    <w:rsid w:val="3DF99B8D"/>
    <w:rsid w:val="3E53592F"/>
    <w:rsid w:val="3E540DB1"/>
    <w:rsid w:val="3E6AC8DD"/>
    <w:rsid w:val="3E8D86A8"/>
    <w:rsid w:val="3F793844"/>
    <w:rsid w:val="3FCF546D"/>
    <w:rsid w:val="40312967"/>
    <w:rsid w:val="413F8CD8"/>
    <w:rsid w:val="41B89A47"/>
    <w:rsid w:val="43F5E69E"/>
    <w:rsid w:val="446E7974"/>
    <w:rsid w:val="448E9B11"/>
    <w:rsid w:val="44DD0B66"/>
    <w:rsid w:val="45428802"/>
    <w:rsid w:val="45738703"/>
    <w:rsid w:val="45A9828A"/>
    <w:rsid w:val="460CAD0B"/>
    <w:rsid w:val="46376883"/>
    <w:rsid w:val="46F9EA58"/>
    <w:rsid w:val="47AB8DDF"/>
    <w:rsid w:val="4880A69D"/>
    <w:rsid w:val="48CFBC06"/>
    <w:rsid w:val="4901B703"/>
    <w:rsid w:val="49E76BBE"/>
    <w:rsid w:val="49FEB149"/>
    <w:rsid w:val="4AD13A02"/>
    <w:rsid w:val="4AE1AB3A"/>
    <w:rsid w:val="4B1B9DAA"/>
    <w:rsid w:val="4BC3698E"/>
    <w:rsid w:val="4C3E5011"/>
    <w:rsid w:val="4CCE09CE"/>
    <w:rsid w:val="4EAC284F"/>
    <w:rsid w:val="4F98B546"/>
    <w:rsid w:val="4FDD6B71"/>
    <w:rsid w:val="4FE5E9C3"/>
    <w:rsid w:val="4FEBA984"/>
    <w:rsid w:val="50A5A076"/>
    <w:rsid w:val="5127A5BE"/>
    <w:rsid w:val="51F8F20B"/>
    <w:rsid w:val="521701D9"/>
    <w:rsid w:val="528D825F"/>
    <w:rsid w:val="53416815"/>
    <w:rsid w:val="53A3A9E5"/>
    <w:rsid w:val="554B467F"/>
    <w:rsid w:val="56106DC6"/>
    <w:rsid w:val="5629906A"/>
    <w:rsid w:val="568DB8A8"/>
    <w:rsid w:val="5746D2FB"/>
    <w:rsid w:val="5786BF8A"/>
    <w:rsid w:val="5792BA72"/>
    <w:rsid w:val="57EB02E0"/>
    <w:rsid w:val="5803492A"/>
    <w:rsid w:val="587FDB28"/>
    <w:rsid w:val="58E7C6C3"/>
    <w:rsid w:val="59B6066B"/>
    <w:rsid w:val="5A3B64C6"/>
    <w:rsid w:val="5A47ACEB"/>
    <w:rsid w:val="5AB61E7F"/>
    <w:rsid w:val="5AED6E5C"/>
    <w:rsid w:val="5B05C517"/>
    <w:rsid w:val="5B57AE34"/>
    <w:rsid w:val="5C172A53"/>
    <w:rsid w:val="5C3F8F34"/>
    <w:rsid w:val="5CB74B88"/>
    <w:rsid w:val="5DBBD97A"/>
    <w:rsid w:val="5DF340AB"/>
    <w:rsid w:val="5E309735"/>
    <w:rsid w:val="5EE235EC"/>
    <w:rsid w:val="5F24DB51"/>
    <w:rsid w:val="5F636584"/>
    <w:rsid w:val="60C96669"/>
    <w:rsid w:val="60D26576"/>
    <w:rsid w:val="6171B35A"/>
    <w:rsid w:val="61D081B4"/>
    <w:rsid w:val="61E352E0"/>
    <w:rsid w:val="6246DEFE"/>
    <w:rsid w:val="62613D15"/>
    <w:rsid w:val="62903B64"/>
    <w:rsid w:val="6297D1AE"/>
    <w:rsid w:val="631F1080"/>
    <w:rsid w:val="63DBEA00"/>
    <w:rsid w:val="640109D3"/>
    <w:rsid w:val="6438CC69"/>
    <w:rsid w:val="64B49ADD"/>
    <w:rsid w:val="64F01686"/>
    <w:rsid w:val="65732CF4"/>
    <w:rsid w:val="65742487"/>
    <w:rsid w:val="658DE653"/>
    <w:rsid w:val="663D7CC2"/>
    <w:rsid w:val="6663D513"/>
    <w:rsid w:val="66937234"/>
    <w:rsid w:val="6742A423"/>
    <w:rsid w:val="67878600"/>
    <w:rsid w:val="6792EECF"/>
    <w:rsid w:val="68F17DE1"/>
    <w:rsid w:val="6909B46B"/>
    <w:rsid w:val="69204B26"/>
    <w:rsid w:val="6A4988A8"/>
    <w:rsid w:val="6A8D1F57"/>
    <w:rsid w:val="6A8F8955"/>
    <w:rsid w:val="6AA72AF2"/>
    <w:rsid w:val="6AD95C77"/>
    <w:rsid w:val="6B53F89C"/>
    <w:rsid w:val="6BD0C4D8"/>
    <w:rsid w:val="6CD0FB80"/>
    <w:rsid w:val="6D0FC750"/>
    <w:rsid w:val="6ED25C6E"/>
    <w:rsid w:val="6F255A3B"/>
    <w:rsid w:val="6F53B8E6"/>
    <w:rsid w:val="6FCDB65A"/>
    <w:rsid w:val="70214962"/>
    <w:rsid w:val="71081110"/>
    <w:rsid w:val="71430946"/>
    <w:rsid w:val="71B75451"/>
    <w:rsid w:val="71F749A9"/>
    <w:rsid w:val="723B3CB2"/>
    <w:rsid w:val="72F00760"/>
    <w:rsid w:val="74C532DE"/>
    <w:rsid w:val="759A44F7"/>
    <w:rsid w:val="778CB67F"/>
    <w:rsid w:val="782DC107"/>
    <w:rsid w:val="79414E4B"/>
    <w:rsid w:val="797866A0"/>
    <w:rsid w:val="79A5CBB5"/>
    <w:rsid w:val="79C52798"/>
    <w:rsid w:val="7A225599"/>
    <w:rsid w:val="7A345007"/>
    <w:rsid w:val="7A65F1D2"/>
    <w:rsid w:val="7A8B83E5"/>
    <w:rsid w:val="7A93A6AC"/>
    <w:rsid w:val="7BC5ADC2"/>
    <w:rsid w:val="7C55926C"/>
    <w:rsid w:val="7C65F730"/>
    <w:rsid w:val="7C68E7BC"/>
    <w:rsid w:val="7CAB0C38"/>
    <w:rsid w:val="7D060D69"/>
    <w:rsid w:val="7D150531"/>
    <w:rsid w:val="7D678A9D"/>
    <w:rsid w:val="7ECF6BAC"/>
    <w:rsid w:val="7F256DAC"/>
    <w:rsid w:val="7F52F69A"/>
    <w:rsid w:val="7FA4067E"/>
    <w:rsid w:val="7FAAE7C0"/>
    <w:rsid w:val="7FC43491"/>
    <w:rsid w:val="7FEB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72AF2"/>
  <w15:chartTrackingRefBased/>
  <w15:docId w15:val="{C0D74E15-7768-46E1-B1B9-3DE52ED9CE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C3F8F3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5C3F8F3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DBA034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047765669" Type="http://schemas.openxmlformats.org/officeDocument/2006/relationships/image" Target="/media/imagef.png"/><Relationship Id="rId235002307" Type="http://schemas.openxmlformats.org/officeDocument/2006/relationships/image" Target="/media/image26.png"/><Relationship Id="rId994829717" Type="http://schemas.openxmlformats.org/officeDocument/2006/relationships/image" Target="/media/image2d.png"/><Relationship Id="rId2073966220" Type="http://schemas.openxmlformats.org/officeDocument/2006/relationships/image" Target="/media/image19.png"/><Relationship Id="rId245967780" Type="http://schemas.openxmlformats.org/officeDocument/2006/relationships/image" Target="/media/image1b.png"/><Relationship Id="rId2068687460" Type="http://schemas.openxmlformats.org/officeDocument/2006/relationships/image" Target="/media/image1c.png"/><Relationship Id="rId1371035033" Type="http://schemas.openxmlformats.org/officeDocument/2006/relationships/image" Target="/media/image2e.png"/><Relationship Id="rId1793414133" Type="http://schemas.openxmlformats.org/officeDocument/2006/relationships/image" Target="/media/image9.png"/><Relationship Id="rId946045617" Type="http://schemas.openxmlformats.org/officeDocument/2006/relationships/image" Target="/media/image1a.png"/><Relationship Id="rId1082150260" Type="http://schemas.openxmlformats.org/officeDocument/2006/relationships/image" Target="/media/image32.png"/><Relationship Id="rId143965971" Type="http://schemas.openxmlformats.org/officeDocument/2006/relationships/image" Target="/media/image10.png"/><Relationship Id="rId1982923192" Type="http://schemas.openxmlformats.org/officeDocument/2006/relationships/image" Target="/media/image29.png"/><Relationship Id="rId2107096617" Type="http://schemas.openxmlformats.org/officeDocument/2006/relationships/image" Target="/media/image45.png"/><Relationship Id="rId1226339668" Type="http://schemas.openxmlformats.org/officeDocument/2006/relationships/image" Target="/media/image4b.png"/><Relationship Id="rId5" Type="http://schemas.openxmlformats.org/officeDocument/2006/relationships/theme" Target="theme/theme1.xml"/><Relationship Id="rId1464905739" Type="http://schemas.openxmlformats.org/officeDocument/2006/relationships/image" Target="/media/imaged.png"/><Relationship Id="rId1834090622" Type="http://schemas.openxmlformats.org/officeDocument/2006/relationships/image" Target="/media/image14.png"/><Relationship Id="rId994516606" Type="http://schemas.openxmlformats.org/officeDocument/2006/relationships/image" Target="/media/image16.png"/><Relationship Id="rId1565439315" Type="http://schemas.openxmlformats.org/officeDocument/2006/relationships/image" Target="/media/image2a.png"/><Relationship Id="rId2107096620" Type="http://schemas.openxmlformats.org/officeDocument/2006/relationships/customXml" Target="../customXml/item3.xml"/><Relationship Id="rId1325657495" Type="http://schemas.openxmlformats.org/officeDocument/2006/relationships/image" Target="/media/image2.png"/><Relationship Id="rId1453158015" Type="http://schemas.openxmlformats.org/officeDocument/2006/relationships/image" Target="/media/image41.png"/><Relationship Id="rId1987934898" Type="http://schemas.openxmlformats.org/officeDocument/2006/relationships/image" Target="/media/image46.png"/><Relationship Id="rId1959385307" Type="http://schemas.openxmlformats.org/officeDocument/2006/relationships/image" Target="/media/image6.png"/><Relationship Id="rId1835100405" Type="http://schemas.openxmlformats.org/officeDocument/2006/relationships/image" Target="/media/image21.png"/><Relationship Id="rId1773774658" Type="http://schemas.openxmlformats.org/officeDocument/2006/relationships/image" Target="/media/image27.png"/><Relationship Id="rId163809514" Type="http://schemas.openxmlformats.org/officeDocument/2006/relationships/image" Target="/media/image36.png"/><Relationship Id="rId1440339635" Type="http://schemas.openxmlformats.org/officeDocument/2006/relationships/image" Target="/media/image7.png"/><Relationship Id="rId554116388" Type="http://schemas.openxmlformats.org/officeDocument/2006/relationships/image" Target="/media/imagea.png"/><Relationship Id="rId254291951" Type="http://schemas.openxmlformats.org/officeDocument/2006/relationships/image" Target="/media/image18.png"/><Relationship Id="rId188354273" Type="http://schemas.openxmlformats.org/officeDocument/2006/relationships/image" Target="/media/image1e.png"/><Relationship Id="rId249142651" Type="http://schemas.openxmlformats.org/officeDocument/2006/relationships/image" Target="/media/image35.png"/><Relationship Id="rId1429425443" Type="http://schemas.openxmlformats.org/officeDocument/2006/relationships/image" Target="/media/image39.png"/><Relationship Id="rId355936397" Type="http://schemas.openxmlformats.org/officeDocument/2006/relationships/image" Target="/media/image3a.png"/><Relationship Id="rId3" Type="http://schemas.openxmlformats.org/officeDocument/2006/relationships/webSettings" Target="webSettings.xml"/><Relationship Id="rId2016884507" Type="http://schemas.openxmlformats.org/officeDocument/2006/relationships/image" Target="/media/image3e.png"/><Relationship Id="rId1703666725" Type="http://schemas.openxmlformats.org/officeDocument/2006/relationships/image" Target="/media/image3.png"/><Relationship Id="rId1790536327" Type="http://schemas.openxmlformats.org/officeDocument/2006/relationships/image" Target="/media/image4.png"/><Relationship Id="rId371790179" Type="http://schemas.openxmlformats.org/officeDocument/2006/relationships/image" Target="/media/image5.png"/><Relationship Id="rId1523449557" Type="http://schemas.openxmlformats.org/officeDocument/2006/relationships/image" Target="/media/image15.png"/><Relationship Id="rId371171418" Type="http://schemas.openxmlformats.org/officeDocument/2006/relationships/image" Target="/media/image20.png"/><Relationship Id="rId924684302" Type="http://schemas.openxmlformats.org/officeDocument/2006/relationships/image" Target="/media/image38.png"/><Relationship Id="rId1226012312" Type="http://schemas.openxmlformats.org/officeDocument/2006/relationships/image" Target="/media/image42.png"/><Relationship Id="rId2107096618" Type="http://schemas.openxmlformats.org/officeDocument/2006/relationships/customXml" Target="../customXml/item1.xml"/><Relationship Id="rId990356230" Type="http://schemas.openxmlformats.org/officeDocument/2006/relationships/image" Target="/media/image22.png"/><Relationship Id="rId741058793" Type="http://schemas.openxmlformats.org/officeDocument/2006/relationships/image" Target="/media/image25.png"/><Relationship Id="rId577927247" Type="http://schemas.openxmlformats.org/officeDocument/2006/relationships/image" Target="/media/image31.png"/><Relationship Id="rId944040080" Type="http://schemas.openxmlformats.org/officeDocument/2006/relationships/image" Target="/media/image34.png"/><Relationship Id="rId1" Type="http://schemas.openxmlformats.org/officeDocument/2006/relationships/styles" Target="styles.xml"/><Relationship Id="rId390541864" Type="http://schemas.openxmlformats.org/officeDocument/2006/relationships/image" Target="/media/image8.png"/><Relationship Id="rId1436984418" Type="http://schemas.openxmlformats.org/officeDocument/2006/relationships/image" Target="/media/imagee.png"/><Relationship Id="rId1571128717" Type="http://schemas.openxmlformats.org/officeDocument/2006/relationships/image" Target="/media/image24.png"/><Relationship Id="rId1275744466" Type="http://schemas.openxmlformats.org/officeDocument/2006/relationships/image" Target="/media/image33.png"/><Relationship Id="rId1470149312" Type="http://schemas.openxmlformats.org/officeDocument/2006/relationships/image" Target="/media/image3b.png"/><Relationship Id="rId274852137" Type="http://schemas.openxmlformats.org/officeDocument/2006/relationships/image" Target="/media/image48.png"/><Relationship Id="rId1246820361" Type="http://schemas.openxmlformats.org/officeDocument/2006/relationships/image" Target="/media/image17.png"/><Relationship Id="rId1994461065" Type="http://schemas.openxmlformats.org/officeDocument/2006/relationships/image" Target="/media/image28.png"/><Relationship Id="rId1743854988" Type="http://schemas.openxmlformats.org/officeDocument/2006/relationships/image" Target="/media/image2c.png"/><Relationship Id="rId823333018" Type="http://schemas.openxmlformats.org/officeDocument/2006/relationships/image" Target="/media/image2f.png"/><Relationship Id="rId1783040307" Type="http://schemas.openxmlformats.org/officeDocument/2006/relationships/image" Target="/media/image30.png"/><Relationship Id="rId446830859" Type="http://schemas.openxmlformats.org/officeDocument/2006/relationships/image" Target="/media/image3c.png"/><Relationship Id="rId1431407229" Type="http://schemas.openxmlformats.org/officeDocument/2006/relationships/image" Target="/media/image3f.png"/><Relationship Id="rId412358438" Type="http://schemas.openxmlformats.org/officeDocument/2006/relationships/image" Target="/media/image.png"/><Relationship Id="rId1876163842" Type="http://schemas.openxmlformats.org/officeDocument/2006/relationships/image" Target="/media/image3d.png"/><Relationship Id="rId1193161811" Type="http://schemas.openxmlformats.org/officeDocument/2006/relationships/image" Target="/media/image40.png"/><Relationship Id="rId4" Type="http://schemas.openxmlformats.org/officeDocument/2006/relationships/fontTable" Target="fontTable.xml"/><Relationship Id="rId2050995295" Type="http://schemas.openxmlformats.org/officeDocument/2006/relationships/image" Target="/media/imageb.png"/><Relationship Id="rId956791753" Type="http://schemas.openxmlformats.org/officeDocument/2006/relationships/image" Target="/media/image1d.png"/><Relationship Id="rId1361392224" Type="http://schemas.openxmlformats.org/officeDocument/2006/relationships/image" Target="/media/image23.png"/><Relationship Id="rId953257977" Type="http://schemas.openxmlformats.org/officeDocument/2006/relationships/image" Target="/media/image44.png"/><Relationship Id="R8072104da9024cce" Type="http://schemas.openxmlformats.org/officeDocument/2006/relationships/hyperlink" Target="https://www.gutenberg.org/cache/epub/2000/pg2000.txt" TargetMode="External"/><Relationship Id="rId281540250" Type="http://schemas.openxmlformats.org/officeDocument/2006/relationships/image" Target="/media/image4a.png"/><Relationship Id="R9f36060ada9b4494" Type="http://schemas.openxmlformats.org/officeDocument/2006/relationships/numbering" Target="numbering.xml"/><Relationship Id="rId660127402" Type="http://schemas.openxmlformats.org/officeDocument/2006/relationships/image" Target="/media/image37.png"/><Relationship Id="rId517829041" Type="http://schemas.openxmlformats.org/officeDocument/2006/relationships/image" Target="/media/image2b.png"/><Relationship Id="rId688885951" Type="http://schemas.openxmlformats.org/officeDocument/2006/relationships/image" Target="/media/image43.png"/><Relationship Id="rId610193636" Type="http://schemas.openxmlformats.org/officeDocument/2006/relationships/image" Target="/media/image49.png"/><Relationship Id="rId2107096619" Type="http://schemas.openxmlformats.org/officeDocument/2006/relationships/customXml" Target="../customXml/item2.xml"/><Relationship Id="rId1151675535" Type="http://schemas.openxmlformats.org/officeDocument/2006/relationships/image" Target="/media/image47.png"/><Relationship Id="rId2" Type="http://schemas.openxmlformats.org/officeDocument/2006/relationships/settings" Target="settings.xml"/><Relationship Id="rId1322279220" Type="http://schemas.openxmlformats.org/officeDocument/2006/relationships/image" Target="/media/imagec.png"/><Relationship Id="rId1152395808" Type="http://schemas.openxmlformats.org/officeDocument/2006/relationships/image" Target="/media/image1f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A6D63DF202F84A888C960C22D272C0" ma:contentTypeVersion="10" ma:contentTypeDescription="Crear nuevo documento." ma:contentTypeScope="" ma:versionID="da6e795cddd77183efd831f25f4752e4">
  <xsd:schema xmlns:xsd="http://www.w3.org/2001/XMLSchema" xmlns:xs="http://www.w3.org/2001/XMLSchema" xmlns:p="http://schemas.microsoft.com/office/2006/metadata/properties" xmlns:ns2="57cadbb8-06c1-446c-8614-62def5d38609" xmlns:ns3="72518591-4e6f-4250-a651-a5ee12d99f5b" targetNamespace="http://schemas.microsoft.com/office/2006/metadata/properties" ma:root="true" ma:fieldsID="cacac23e1e1b094d93cdd61b52e4f5f9" ns2:_="" ns3:_="">
    <xsd:import namespace="57cadbb8-06c1-446c-8614-62def5d38609"/>
    <xsd:import namespace="72518591-4e6f-4250-a651-a5ee12d99f5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cadbb8-06c1-446c-8614-62def5d3860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cdd4a546-8adf-4c52-815a-b7c98147e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18591-4e6f-4250-a651-a5ee12d99f5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e9d25ec-4aac-4b72-926e-a1c0618be00d}" ma:internalName="TaxCatchAll" ma:showField="CatchAllData" ma:web="72518591-4e6f-4250-a651-a5ee12d99f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7cadbb8-06c1-446c-8614-62def5d38609" xsi:nil="true"/>
    <TaxCatchAll xmlns="72518591-4e6f-4250-a651-a5ee12d99f5b" xsi:nil="true"/>
    <lcf76f155ced4ddcb4097134ff3c332f xmlns="57cadbb8-06c1-446c-8614-62def5d3860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9DE1EB2-4A96-48EE-9D79-F4F12143B95D}"/>
</file>

<file path=customXml/itemProps2.xml><?xml version="1.0" encoding="utf-8"?>
<ds:datastoreItem xmlns:ds="http://schemas.openxmlformats.org/officeDocument/2006/customXml" ds:itemID="{2ADD6208-77A4-431A-97D1-FB6BE7139956}"/>
</file>

<file path=customXml/itemProps3.xml><?xml version="1.0" encoding="utf-8"?>
<ds:datastoreItem xmlns:ds="http://schemas.openxmlformats.org/officeDocument/2006/customXml" ds:itemID="{6B6F8D38-94FD-4F45-ACA9-9DB0415BE62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Checa Blanco</dc:creator>
  <cp:keywords/>
  <dc:description/>
  <cp:lastModifiedBy>Pablo Checa Blanco</cp:lastModifiedBy>
  <dcterms:created xsi:type="dcterms:W3CDTF">2025-11-17T07:56:08Z</dcterms:created>
  <dcterms:modified xsi:type="dcterms:W3CDTF">2025-11-18T17:06:13Z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0x010100EFA6D63DF202F84A888C960C22D272C0</vt:lpwstr>
  </property>
  <property fmtid="{D5CDD505-2E9C-101B-9397-08002B2CF9AE}" pid="3" name="Order">
    <vt:r8>4292100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