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028" w14:textId="11807F24" w:rsidR="00325181" w:rsidRDefault="00F63BD8">
      <w:pPr>
        <w:rPr>
          <w:noProof/>
        </w:rPr>
      </w:pPr>
      <w:r>
        <w:rPr>
          <w:noProof/>
        </w:rPr>
        <w:t xml:space="preserve">1 - </w:t>
      </w:r>
      <w:r w:rsidR="0004553D" w:rsidRPr="0004553D">
        <w:rPr>
          <w:noProof/>
        </w:rPr>
        <w:t>Cargar archivo</w:t>
      </w:r>
    </w:p>
    <w:p w14:paraId="31B80BF0" w14:textId="3EDD4FEA" w:rsidR="004057E9" w:rsidRDefault="006052DA">
      <w:r>
        <w:rPr>
          <w:noProof/>
        </w:rPr>
        <w:drawing>
          <wp:inline distT="0" distB="0" distL="0" distR="0" wp14:anchorId="4B4F86B2" wp14:editId="0CBBACA4">
            <wp:extent cx="4784942" cy="3184147"/>
            <wp:effectExtent l="0" t="0" r="0" b="0"/>
            <wp:docPr id="9024458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45860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3599" cy="319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92E2" w14:textId="718DF044" w:rsidR="0004553D" w:rsidRDefault="00F63BD8">
      <w:r>
        <w:t xml:space="preserve">2 - </w:t>
      </w:r>
      <w:r w:rsidR="00B11CD0" w:rsidRPr="00B11CD0">
        <w:t>Limpieza de la columna 'Ingresos'</w:t>
      </w:r>
    </w:p>
    <w:p w14:paraId="0F7DB5D0" w14:textId="02D3E9BE" w:rsidR="005F2775" w:rsidRDefault="005F2775">
      <w:r>
        <w:rPr>
          <w:noProof/>
        </w:rPr>
        <w:drawing>
          <wp:inline distT="0" distB="0" distL="0" distR="0" wp14:anchorId="16BACCB5" wp14:editId="51943D73">
            <wp:extent cx="4822520" cy="2153802"/>
            <wp:effectExtent l="0" t="0" r="0" b="0"/>
            <wp:docPr id="15987202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2022" name="Imagen 1" descr="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8136" cy="217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B53C" w14:textId="7021218C" w:rsidR="00B11CD0" w:rsidRDefault="003D5F80">
      <w:r>
        <w:rPr>
          <w:noProof/>
        </w:rPr>
        <w:drawing>
          <wp:inline distT="0" distB="0" distL="0" distR="0" wp14:anchorId="4210E57B" wp14:editId="7FF91657">
            <wp:extent cx="4860098" cy="2608359"/>
            <wp:effectExtent l="0" t="0" r="0" b="1905"/>
            <wp:docPr id="15238169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1691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12" cy="261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A577" w14:textId="3508115F" w:rsidR="003D5F80" w:rsidRDefault="00F63BD8">
      <w:r>
        <w:lastRenderedPageBreak/>
        <w:t xml:space="preserve">3 - </w:t>
      </w:r>
      <w:r w:rsidR="001600E0" w:rsidRPr="001600E0">
        <w:t>Crear columna 'Periodo'</w:t>
      </w:r>
    </w:p>
    <w:p w14:paraId="7F4AEFED" w14:textId="7E6B2327" w:rsidR="001600E0" w:rsidRDefault="00BF5653">
      <w:r>
        <w:rPr>
          <w:noProof/>
        </w:rPr>
        <w:drawing>
          <wp:inline distT="0" distB="0" distL="0" distR="0" wp14:anchorId="6F308447" wp14:editId="5E03AA2B">
            <wp:extent cx="5400040" cy="1682750"/>
            <wp:effectExtent l="0" t="0" r="0" b="0"/>
            <wp:docPr id="155778863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88633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832B" w14:textId="575CBD80" w:rsidR="00BF5653" w:rsidRDefault="00F63BD8">
      <w:r>
        <w:t xml:space="preserve">4 - </w:t>
      </w:r>
      <w:r w:rsidRPr="00F63BD8">
        <w:t>Valores faltantes y duplicados</w:t>
      </w:r>
    </w:p>
    <w:p w14:paraId="49CA6254" w14:textId="244B4703" w:rsidR="00F63BD8" w:rsidRDefault="00D26122">
      <w:r>
        <w:rPr>
          <w:noProof/>
        </w:rPr>
        <w:drawing>
          <wp:inline distT="0" distB="0" distL="0" distR="0" wp14:anchorId="76F0032C" wp14:editId="59EEFE2A">
            <wp:extent cx="5400040" cy="2183130"/>
            <wp:effectExtent l="0" t="0" r="0" b="7620"/>
            <wp:docPr id="10953743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7433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4979" w14:textId="1E480AE9" w:rsidR="00D26122" w:rsidRDefault="00DC3AA2">
      <w:r>
        <w:t xml:space="preserve">5 - </w:t>
      </w:r>
      <w:r w:rsidRPr="00DC3AA2">
        <w:t>Detección simple de outliers con IQR</w:t>
      </w:r>
    </w:p>
    <w:p w14:paraId="7C6FACA4" w14:textId="456335F6" w:rsidR="00DC3AA2" w:rsidRDefault="008829C2">
      <w:r>
        <w:rPr>
          <w:noProof/>
        </w:rPr>
        <w:drawing>
          <wp:inline distT="0" distB="0" distL="0" distR="0" wp14:anchorId="0A1A0A44" wp14:editId="609B129A">
            <wp:extent cx="5400040" cy="3162935"/>
            <wp:effectExtent l="0" t="0" r="0" b="0"/>
            <wp:docPr id="125927713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77136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351E" w14:textId="1D0EB162" w:rsidR="008829C2" w:rsidRDefault="00044A06">
      <w:r>
        <w:t xml:space="preserve">6 - </w:t>
      </w:r>
      <w:r w:rsidRPr="00044A06">
        <w:t>Gráfico de evolución de ingresos</w:t>
      </w:r>
    </w:p>
    <w:p w14:paraId="3FB680BC" w14:textId="4D0DE11B" w:rsidR="00044A06" w:rsidRDefault="00F40823">
      <w:r>
        <w:rPr>
          <w:noProof/>
        </w:rPr>
        <w:lastRenderedPageBreak/>
        <w:drawing>
          <wp:inline distT="0" distB="0" distL="0" distR="0" wp14:anchorId="2881B1DC" wp14:editId="402E57C8">
            <wp:extent cx="5400040" cy="4197350"/>
            <wp:effectExtent l="0" t="0" r="0" b="0"/>
            <wp:docPr id="74235545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55455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168D" w14:textId="6B274189" w:rsidR="00F57AF7" w:rsidRDefault="00F57AF7">
      <w:r>
        <w:t xml:space="preserve">7 - </w:t>
      </w:r>
      <w:r w:rsidRPr="00F57AF7">
        <w:t>Guardar versión limpia</w:t>
      </w:r>
    </w:p>
    <w:p w14:paraId="0B6A3F85" w14:textId="1DB4C28C" w:rsidR="00F57AF7" w:rsidRDefault="00F92535">
      <w:r>
        <w:rPr>
          <w:noProof/>
        </w:rPr>
        <w:drawing>
          <wp:inline distT="0" distB="0" distL="0" distR="0" wp14:anchorId="3A984568" wp14:editId="51052625">
            <wp:extent cx="5400040" cy="923925"/>
            <wp:effectExtent l="0" t="0" r="0" b="9525"/>
            <wp:docPr id="67512411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24115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A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ECC"/>
    <w:rsid w:val="00044A06"/>
    <w:rsid w:val="0004553D"/>
    <w:rsid w:val="001600E0"/>
    <w:rsid w:val="001A21CA"/>
    <w:rsid w:val="00300B06"/>
    <w:rsid w:val="00325181"/>
    <w:rsid w:val="003D5F80"/>
    <w:rsid w:val="004057E9"/>
    <w:rsid w:val="005F2775"/>
    <w:rsid w:val="006052DA"/>
    <w:rsid w:val="008829C2"/>
    <w:rsid w:val="00B11CD0"/>
    <w:rsid w:val="00BF5653"/>
    <w:rsid w:val="00D26122"/>
    <w:rsid w:val="00DC3AA2"/>
    <w:rsid w:val="00DC7ECC"/>
    <w:rsid w:val="00F360E8"/>
    <w:rsid w:val="00F40823"/>
    <w:rsid w:val="00F57AF7"/>
    <w:rsid w:val="00F63BD8"/>
    <w:rsid w:val="00F9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E9775"/>
  <w15:chartTrackingRefBased/>
  <w15:docId w15:val="{1145748C-08AF-4A16-88FD-6017BB08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7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7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7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7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7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7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7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7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7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7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7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7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7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7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7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7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7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7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7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Scorolli</dc:creator>
  <cp:keywords/>
  <dc:description/>
  <cp:lastModifiedBy>Damian Scorolli</cp:lastModifiedBy>
  <cp:revision>18</cp:revision>
  <dcterms:created xsi:type="dcterms:W3CDTF">2025-11-19T16:03:00Z</dcterms:created>
  <dcterms:modified xsi:type="dcterms:W3CDTF">2025-11-19T16:59:00Z</dcterms:modified>
</cp:coreProperties>
</file>