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22E8" w14:textId="06333E60" w:rsidR="00F70017" w:rsidRDefault="00C16574">
      <w:pPr>
        <w:rPr>
          <w:lang w:val="es-ES"/>
        </w:rPr>
      </w:pPr>
      <w:r>
        <w:rPr>
          <w:lang w:val="es-ES"/>
        </w:rPr>
        <w:t>Mensaje de prueba</w:t>
      </w:r>
    </w:p>
    <w:p w14:paraId="76EC9A06" w14:textId="6DDDDE60" w:rsidR="00C16574" w:rsidRDefault="00C16574">
      <w:pPr>
        <w:rPr>
          <w:lang w:val="es-ES"/>
        </w:rPr>
      </w:pPr>
    </w:p>
    <w:p w14:paraId="73A8EF00" w14:textId="4078A038" w:rsidR="00C16574" w:rsidRPr="00C16574" w:rsidRDefault="00C16574">
      <w:pPr>
        <w:rPr>
          <w:lang w:val="es-ES"/>
        </w:rPr>
      </w:pPr>
      <w:r>
        <w:rPr>
          <w:lang w:val="es-ES"/>
        </w:rPr>
        <w:t>Pablo.pinto1985@gmail.com</w:t>
      </w:r>
    </w:p>
    <w:sectPr w:rsidR="00C16574" w:rsidRPr="00C16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17"/>
    <w:rsid w:val="00B23017"/>
    <w:rsid w:val="00C16574"/>
    <w:rsid w:val="00F7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C7A1"/>
  <w15:chartTrackingRefBased/>
  <w15:docId w15:val="{8BD80971-91DA-4E98-83AB-C87B8597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2024-02-18T17:37:00Z</dcterms:created>
  <dcterms:modified xsi:type="dcterms:W3CDTF">2024-02-18T17:37:00Z</dcterms:modified>
</cp:coreProperties>
</file>