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AC79F" w14:textId="0D244656" w:rsidR="00E76F36" w:rsidRPr="00E76F36" w:rsidRDefault="00E76F36" w:rsidP="00E76F36">
      <w:pPr>
        <w:rPr>
          <w:b/>
          <w:bCs/>
          <w:sz w:val="40"/>
          <w:szCs w:val="40"/>
        </w:rPr>
      </w:pPr>
      <w:r w:rsidRPr="00E76F36">
        <w:rPr>
          <w:b/>
          <w:bCs/>
          <w:sz w:val="40"/>
          <w:szCs w:val="40"/>
        </w:rPr>
        <w:t>Flows:</w:t>
      </w:r>
    </w:p>
    <w:p w14:paraId="1823FE48" w14:textId="4A40BA84" w:rsidR="00E76F36" w:rsidRPr="00E76F36" w:rsidRDefault="00E76F36" w:rsidP="008246C2">
      <w:pPr>
        <w:pStyle w:val="ListParagraph"/>
        <w:numPr>
          <w:ilvl w:val="0"/>
          <w:numId w:val="4"/>
        </w:numPr>
      </w:pPr>
      <w:r w:rsidRPr="008246C2">
        <w:rPr>
          <w:b/>
          <w:bCs/>
        </w:rPr>
        <w:t>Name:</w:t>
      </w:r>
      <w:r w:rsidRPr="00E76F36">
        <w:br/>
      </w:r>
      <w:r w:rsidRPr="008246C2">
        <w:rPr>
          <w:i/>
          <w:iCs/>
        </w:rPr>
        <w:t>Care Benefit Verif</w:t>
      </w:r>
      <w:r w:rsidRPr="008246C2">
        <w:rPr>
          <w:i/>
          <w:iCs/>
        </w:rPr>
        <w:t>y Request</w:t>
      </w:r>
    </w:p>
    <w:p w14:paraId="37DED906" w14:textId="5477BF34" w:rsidR="00E76F36" w:rsidRPr="00E76F36" w:rsidRDefault="00E76F36" w:rsidP="008246C2">
      <w:pPr>
        <w:ind w:left="720"/>
      </w:pPr>
      <w:r w:rsidRPr="00E76F36">
        <w:rPr>
          <w:b/>
          <w:bCs/>
        </w:rPr>
        <w:t>Type:</w:t>
      </w:r>
      <w:r w:rsidRPr="00E76F36">
        <w:br/>
      </w:r>
      <w:r>
        <w:rPr>
          <w:i/>
          <w:iCs/>
        </w:rPr>
        <w:t>Screen Flow</w:t>
      </w:r>
    </w:p>
    <w:p w14:paraId="7B389A99" w14:textId="0F0E135B" w:rsidR="00E76F36" w:rsidRPr="00E76F36" w:rsidRDefault="00E76F36" w:rsidP="008246C2">
      <w:pPr>
        <w:ind w:left="720"/>
      </w:pPr>
      <w:r w:rsidRPr="00E76F36">
        <w:rPr>
          <w:b/>
          <w:bCs/>
        </w:rPr>
        <w:t>Purpose:</w:t>
      </w:r>
      <w:r w:rsidRPr="00E76F36">
        <w:br/>
      </w:r>
      <w:r>
        <w:rPr>
          <w:i/>
          <w:iCs/>
        </w:rPr>
        <w:t>Starts a screen flow, prompts the user to select a member plan, or create a new plan and then creates a service detail record. Also contains fault paths for data validation</w:t>
      </w:r>
    </w:p>
    <w:p w14:paraId="458FD8D1" w14:textId="378DD3EE" w:rsidR="00E76F36" w:rsidRPr="00E76F36" w:rsidRDefault="00E76F36" w:rsidP="008246C2">
      <w:pPr>
        <w:ind w:left="720"/>
      </w:pPr>
      <w:r w:rsidRPr="00E76F36">
        <w:rPr>
          <w:b/>
          <w:bCs/>
        </w:rPr>
        <w:t>Trigger:</w:t>
      </w:r>
      <w:r w:rsidRPr="00E76F36">
        <w:br/>
      </w:r>
      <w:r>
        <w:rPr>
          <w:i/>
          <w:iCs/>
        </w:rPr>
        <w:t>Button Click</w:t>
      </w:r>
    </w:p>
    <w:p w14:paraId="3A7D9FDF" w14:textId="77777777" w:rsidR="00E76F36" w:rsidRPr="00E76F36" w:rsidRDefault="00E76F36" w:rsidP="008246C2">
      <w:pPr>
        <w:ind w:left="720"/>
      </w:pPr>
      <w:r w:rsidRPr="00E76F36">
        <w:rPr>
          <w:b/>
          <w:bCs/>
        </w:rPr>
        <w:t>Key Steps:</w:t>
      </w:r>
    </w:p>
    <w:p w14:paraId="006AEE9B" w14:textId="6BFF5F8F" w:rsidR="00E76F36" w:rsidRPr="00E76F36" w:rsidRDefault="00E76F36" w:rsidP="008246C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Select/Create member plan</w:t>
      </w:r>
    </w:p>
    <w:p w14:paraId="21505374" w14:textId="0A9A25A5" w:rsidR="00E76F36" w:rsidRPr="00E76F36" w:rsidRDefault="00E76F36" w:rsidP="008246C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Create Care benefit verify request</w:t>
      </w:r>
    </w:p>
    <w:p w14:paraId="219E43E3" w14:textId="663DAA0A" w:rsidR="00E76F36" w:rsidRPr="00E76F36" w:rsidRDefault="00E76F36" w:rsidP="008246C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Create service detail record and link it back to Care Benefit Verify.</w:t>
      </w:r>
    </w:p>
    <w:p w14:paraId="4F9F2A07" w14:textId="5B069E3A" w:rsidR="00E76F36" w:rsidRPr="00E76F36" w:rsidRDefault="00E76F36" w:rsidP="008246C2">
      <w:pPr>
        <w:ind w:left="720"/>
      </w:pPr>
      <w:r w:rsidRPr="00E76F36">
        <w:rPr>
          <w:b/>
          <w:bCs/>
        </w:rPr>
        <w:t>Result:</w:t>
      </w:r>
      <w:r w:rsidRPr="00E76F36">
        <w:br/>
      </w:r>
      <w:r w:rsidR="00A91D5A">
        <w:rPr>
          <w:i/>
          <w:iCs/>
        </w:rPr>
        <w:t xml:space="preserve">Record Created that triggers an </w:t>
      </w:r>
      <w:proofErr w:type="spellStart"/>
      <w:r w:rsidR="00A91D5A">
        <w:rPr>
          <w:i/>
          <w:iCs/>
        </w:rPr>
        <w:t>api</w:t>
      </w:r>
      <w:proofErr w:type="spellEnd"/>
      <w:r w:rsidR="00A91D5A">
        <w:rPr>
          <w:i/>
          <w:iCs/>
        </w:rPr>
        <w:t xml:space="preserve"> call</w:t>
      </w:r>
    </w:p>
    <w:p w14:paraId="6105C726" w14:textId="77777777" w:rsidR="00294788" w:rsidRDefault="00294788"/>
    <w:p w14:paraId="0F5741B2" w14:textId="62B25A80" w:rsidR="00E76F36" w:rsidRPr="00E76F36" w:rsidRDefault="00E76F36" w:rsidP="008246C2">
      <w:pPr>
        <w:pStyle w:val="ListParagraph"/>
        <w:numPr>
          <w:ilvl w:val="0"/>
          <w:numId w:val="4"/>
        </w:numPr>
      </w:pPr>
      <w:r w:rsidRPr="008246C2">
        <w:rPr>
          <w:b/>
          <w:bCs/>
        </w:rPr>
        <w:t>Name:</w:t>
      </w:r>
      <w:r w:rsidRPr="00E76F36">
        <w:br/>
      </w:r>
      <w:r w:rsidRPr="008246C2">
        <w:rPr>
          <w:i/>
          <w:iCs/>
        </w:rPr>
        <w:t xml:space="preserve">Care </w:t>
      </w:r>
      <w:r w:rsidR="00A91D5A" w:rsidRPr="008246C2">
        <w:rPr>
          <w:i/>
          <w:iCs/>
        </w:rPr>
        <w:t>Success</w:t>
      </w:r>
    </w:p>
    <w:p w14:paraId="21800C47" w14:textId="3D6B3116" w:rsidR="00E76F36" w:rsidRPr="00E76F36" w:rsidRDefault="00E76F36" w:rsidP="008246C2">
      <w:pPr>
        <w:ind w:left="720"/>
      </w:pPr>
      <w:r w:rsidRPr="00E76F36">
        <w:rPr>
          <w:b/>
          <w:bCs/>
        </w:rPr>
        <w:t>Type:</w:t>
      </w:r>
      <w:r w:rsidRPr="00E76F36">
        <w:br/>
      </w:r>
      <w:r w:rsidR="00A91D5A">
        <w:rPr>
          <w:i/>
          <w:iCs/>
        </w:rPr>
        <w:t>Record Triggered Floe</w:t>
      </w:r>
    </w:p>
    <w:p w14:paraId="4863C5A0" w14:textId="5EE35B38" w:rsidR="00E76F36" w:rsidRPr="00E76F36" w:rsidRDefault="00E76F36" w:rsidP="008246C2">
      <w:pPr>
        <w:ind w:left="720"/>
      </w:pPr>
      <w:r w:rsidRPr="00E76F36">
        <w:rPr>
          <w:b/>
          <w:bCs/>
        </w:rPr>
        <w:t>Purpose:</w:t>
      </w:r>
      <w:r w:rsidRPr="00E76F36">
        <w:br/>
      </w:r>
      <w:r w:rsidR="00A91D5A">
        <w:rPr>
          <w:i/>
          <w:iCs/>
        </w:rPr>
        <w:t>Creates a new Coverage benefits record and links it back to care benefit verify request after a successful API call.</w:t>
      </w:r>
    </w:p>
    <w:p w14:paraId="36A1700E" w14:textId="72A809F5" w:rsidR="00E76F36" w:rsidRPr="00E76F36" w:rsidRDefault="00E76F36" w:rsidP="008246C2">
      <w:pPr>
        <w:ind w:left="720"/>
      </w:pPr>
      <w:r w:rsidRPr="00E76F36">
        <w:rPr>
          <w:b/>
          <w:bCs/>
        </w:rPr>
        <w:t>Trigger:</w:t>
      </w:r>
      <w:r w:rsidRPr="00E76F36">
        <w:br/>
      </w:r>
      <w:r w:rsidR="00A91D5A">
        <w:rPr>
          <w:i/>
          <w:iCs/>
        </w:rPr>
        <w:t>A care benefit verify record with status ‘acknowledged’</w:t>
      </w:r>
    </w:p>
    <w:p w14:paraId="6A549643" w14:textId="77777777" w:rsidR="00E76F36" w:rsidRPr="00E76F36" w:rsidRDefault="00E76F36" w:rsidP="008246C2">
      <w:pPr>
        <w:ind w:left="720"/>
      </w:pPr>
      <w:r w:rsidRPr="00E76F36">
        <w:rPr>
          <w:b/>
          <w:bCs/>
        </w:rPr>
        <w:t>Key Steps:</w:t>
      </w:r>
    </w:p>
    <w:p w14:paraId="4A1565A0" w14:textId="26C3F086" w:rsidR="00E76F36" w:rsidRPr="00E76F36" w:rsidRDefault="00A91D5A" w:rsidP="008246C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>Coverage Benefits record created</w:t>
      </w:r>
    </w:p>
    <w:p w14:paraId="31E88A6F" w14:textId="76E4A6DC" w:rsidR="00E76F36" w:rsidRPr="00E76F36" w:rsidRDefault="00E76F36" w:rsidP="008246C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>C</w:t>
      </w:r>
      <w:r w:rsidR="00A91D5A">
        <w:t>are benefits record updated</w:t>
      </w:r>
    </w:p>
    <w:p w14:paraId="41139FF6" w14:textId="4F6695FE" w:rsidR="00E76F36" w:rsidRPr="00E76F36" w:rsidRDefault="00A91D5A" w:rsidP="008246C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lastRenderedPageBreak/>
        <w:t>Record Assigned to a Queue</w:t>
      </w:r>
    </w:p>
    <w:p w14:paraId="28EC7FD4" w14:textId="67D43605" w:rsidR="00E76F36" w:rsidRDefault="00E76F36" w:rsidP="008246C2">
      <w:pPr>
        <w:ind w:left="720"/>
        <w:rPr>
          <w:i/>
          <w:iCs/>
        </w:rPr>
      </w:pPr>
      <w:r w:rsidRPr="00E76F36">
        <w:rPr>
          <w:b/>
          <w:bCs/>
        </w:rPr>
        <w:t>Result:</w:t>
      </w:r>
      <w:r w:rsidRPr="00E76F36">
        <w:br/>
      </w:r>
      <w:r w:rsidR="00A91D5A">
        <w:rPr>
          <w:i/>
          <w:iCs/>
        </w:rPr>
        <w:t xml:space="preserve">Flow completes </w:t>
      </w:r>
      <w:proofErr w:type="gramStart"/>
      <w:r w:rsidR="00A91D5A">
        <w:rPr>
          <w:i/>
          <w:iCs/>
        </w:rPr>
        <w:t>API</w:t>
      </w:r>
      <w:proofErr w:type="gramEnd"/>
      <w:r w:rsidR="00A91D5A">
        <w:rPr>
          <w:i/>
          <w:iCs/>
        </w:rPr>
        <w:t xml:space="preserve"> lifecycle.</w:t>
      </w:r>
    </w:p>
    <w:p w14:paraId="21D97D58" w14:textId="77777777" w:rsidR="008246C2" w:rsidRDefault="008246C2" w:rsidP="00A91D5A">
      <w:pPr>
        <w:rPr>
          <w:b/>
          <w:bCs/>
          <w:sz w:val="40"/>
          <w:szCs w:val="40"/>
        </w:rPr>
      </w:pPr>
    </w:p>
    <w:p w14:paraId="29AE077C" w14:textId="0133232F" w:rsidR="00A91D5A" w:rsidRPr="00E76F36" w:rsidRDefault="00A91D5A" w:rsidP="00A91D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Trigger</w:t>
      </w:r>
      <w:r w:rsidRPr="00E76F36">
        <w:rPr>
          <w:b/>
          <w:bCs/>
          <w:sz w:val="40"/>
          <w:szCs w:val="40"/>
        </w:rPr>
        <w:t>:</w:t>
      </w:r>
    </w:p>
    <w:p w14:paraId="12217C66" w14:textId="12565640" w:rsidR="00A91D5A" w:rsidRDefault="00A91D5A" w:rsidP="00E76F36">
      <w:pPr>
        <w:rPr>
          <w:i/>
          <w:iCs/>
        </w:rPr>
      </w:pPr>
      <w:proofErr w:type="spellStart"/>
      <w:r>
        <w:rPr>
          <w:i/>
          <w:iCs/>
        </w:rPr>
        <w:t>careBenefitTrigger</w:t>
      </w:r>
      <w:proofErr w:type="spellEnd"/>
      <w:r>
        <w:rPr>
          <w:i/>
          <w:iCs/>
        </w:rPr>
        <w:t>:</w:t>
      </w:r>
      <w:r w:rsidR="008246C2">
        <w:rPr>
          <w:i/>
          <w:iCs/>
        </w:rPr>
        <w:t xml:space="preserve"> Trigger on the </w:t>
      </w:r>
      <w:proofErr w:type="spellStart"/>
      <w:r w:rsidR="008246C2">
        <w:rPr>
          <w:i/>
          <w:iCs/>
        </w:rPr>
        <w:t>careBenefitVerifyRequest</w:t>
      </w:r>
      <w:proofErr w:type="spellEnd"/>
      <w:r w:rsidR="008246C2">
        <w:rPr>
          <w:i/>
          <w:iCs/>
        </w:rPr>
        <w:t xml:space="preserve"> to trigger an external Api call</w:t>
      </w:r>
    </w:p>
    <w:p w14:paraId="74FD3801" w14:textId="77777777" w:rsidR="00A91D5A" w:rsidRDefault="00A91D5A" w:rsidP="00E76F36">
      <w:pPr>
        <w:rPr>
          <w:i/>
          <w:iCs/>
        </w:rPr>
      </w:pPr>
    </w:p>
    <w:p w14:paraId="1A3A927F" w14:textId="1D821140" w:rsidR="00A91D5A" w:rsidRPr="00E76F36" w:rsidRDefault="00A91D5A" w:rsidP="00A91D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Apex Class</w:t>
      </w:r>
      <w:r w:rsidRPr="00E76F36">
        <w:rPr>
          <w:b/>
          <w:bCs/>
          <w:sz w:val="40"/>
          <w:szCs w:val="40"/>
        </w:rPr>
        <w:t>:</w:t>
      </w:r>
    </w:p>
    <w:p w14:paraId="52D39651" w14:textId="755FFAC9" w:rsidR="00A91D5A" w:rsidRDefault="00A91D5A" w:rsidP="00A91D5A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CareBenefitVerifyWrapper</w:t>
      </w:r>
      <w:proofErr w:type="spellEnd"/>
      <w:r>
        <w:rPr>
          <w:i/>
          <w:iCs/>
        </w:rPr>
        <w:t>: Wrapper class that helps manage all the data to be sent to the external API</w:t>
      </w:r>
    </w:p>
    <w:p w14:paraId="697DB281" w14:textId="210495E5" w:rsidR="00A91D5A" w:rsidRDefault="00A91D5A" w:rsidP="00A91D5A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CareBenefitCallout</w:t>
      </w:r>
      <w:proofErr w:type="spellEnd"/>
      <w:r>
        <w:rPr>
          <w:i/>
          <w:iCs/>
        </w:rPr>
        <w:t>: A queueable class that handles the call to the API and the response</w:t>
      </w:r>
    </w:p>
    <w:p w14:paraId="73B131A5" w14:textId="68A7ACAF" w:rsidR="00A91D5A" w:rsidRPr="00A91D5A" w:rsidRDefault="00A91D5A" w:rsidP="00A91D5A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CareBenefitCalloutTest</w:t>
      </w:r>
      <w:proofErr w:type="spellEnd"/>
      <w:r>
        <w:rPr>
          <w:i/>
          <w:iCs/>
        </w:rPr>
        <w:t xml:space="preserve">: Test class for coverage and to check the </w:t>
      </w:r>
    </w:p>
    <w:p w14:paraId="336A47F5" w14:textId="77777777" w:rsidR="00E76F36" w:rsidRDefault="00E76F36"/>
    <w:p w14:paraId="05AC9B77" w14:textId="5EF5CB92" w:rsidR="00B07421" w:rsidRPr="00E76F36" w:rsidRDefault="00B07421" w:rsidP="00B074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Named Credential</w:t>
      </w:r>
      <w:r w:rsidRPr="00E76F36">
        <w:rPr>
          <w:b/>
          <w:bCs/>
          <w:sz w:val="40"/>
          <w:szCs w:val="40"/>
        </w:rPr>
        <w:t>:</w:t>
      </w:r>
    </w:p>
    <w:p w14:paraId="1B14BD3D" w14:textId="3D8C1DE9" w:rsidR="00B07421" w:rsidRDefault="00B07421" w:rsidP="00B07421">
      <w:pPr>
        <w:pStyle w:val="ListParagraph"/>
        <w:numPr>
          <w:ilvl w:val="0"/>
          <w:numId w:val="5"/>
        </w:numPr>
      </w:pPr>
      <w:hyperlink r:id="rId5" w:tgtFrame="_self" w:tooltip="/lightning/setup/NamedCredential/0XAao000000O1SnGAK/view" w:history="1">
        <w:proofErr w:type="spellStart"/>
        <w:r w:rsidRPr="00B07421">
          <w:rPr>
            <w:rStyle w:val="Hyperlink"/>
          </w:rPr>
          <w:t>ExternalBenefitVerification</w:t>
        </w:r>
        <w:proofErr w:type="spellEnd"/>
      </w:hyperlink>
      <w:r>
        <w:t xml:space="preserve">: Named credential to store API information for secure access. </w:t>
      </w:r>
    </w:p>
    <w:sectPr w:rsidR="00B0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0308"/>
    <w:multiLevelType w:val="hybridMultilevel"/>
    <w:tmpl w:val="1562AD0C"/>
    <w:lvl w:ilvl="0" w:tplc="3E209B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48D"/>
    <w:multiLevelType w:val="multilevel"/>
    <w:tmpl w:val="0E8C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55422"/>
    <w:multiLevelType w:val="hybridMultilevel"/>
    <w:tmpl w:val="B8B80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B6E58"/>
    <w:multiLevelType w:val="multilevel"/>
    <w:tmpl w:val="0E8C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076F6"/>
    <w:multiLevelType w:val="hybridMultilevel"/>
    <w:tmpl w:val="3BBC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61173">
    <w:abstractNumId w:val="3"/>
  </w:num>
  <w:num w:numId="2" w16cid:durableId="1613247306">
    <w:abstractNumId w:val="1"/>
  </w:num>
  <w:num w:numId="3" w16cid:durableId="1851144522">
    <w:abstractNumId w:val="4"/>
  </w:num>
  <w:num w:numId="4" w16cid:durableId="1354957664">
    <w:abstractNumId w:val="0"/>
  </w:num>
  <w:num w:numId="5" w16cid:durableId="69673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36"/>
    <w:rsid w:val="0029214C"/>
    <w:rsid w:val="00294788"/>
    <w:rsid w:val="002E1627"/>
    <w:rsid w:val="005C6C9B"/>
    <w:rsid w:val="008246C2"/>
    <w:rsid w:val="00A91D5A"/>
    <w:rsid w:val="00B07421"/>
    <w:rsid w:val="00E7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6301"/>
  <w15:chartTrackingRefBased/>
  <w15:docId w15:val="{B3615F99-6FB3-4261-ABA7-ED2ED39C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21"/>
  </w:style>
  <w:style w:type="paragraph" w:styleId="Heading1">
    <w:name w:val="heading 1"/>
    <w:basedOn w:val="Normal"/>
    <w:next w:val="Normal"/>
    <w:link w:val="Heading1Char"/>
    <w:uiPriority w:val="9"/>
    <w:qFormat/>
    <w:rsid w:val="00E7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F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4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ealgorithm4.lightning.force.com/lightning/setup/NamedCredential/0XAao000000O1SnGAK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Srinivas Rayapati</dc:creator>
  <cp:keywords/>
  <dc:description/>
  <cp:lastModifiedBy>Deepak Srinivas Rayapati</cp:lastModifiedBy>
  <cp:revision>2</cp:revision>
  <dcterms:created xsi:type="dcterms:W3CDTF">2025-06-23T17:42:00Z</dcterms:created>
  <dcterms:modified xsi:type="dcterms:W3CDTF">2025-06-23T19:22:00Z</dcterms:modified>
</cp:coreProperties>
</file>