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85970" w14:textId="77777777" w:rsidR="00AA7E75" w:rsidRDefault="00AA7E75" w:rsidP="00AA7E75">
      <w:r>
        <w:t xml:space="preserve">                          PROLOG HW </w:t>
      </w:r>
      <w:proofErr w:type="gramStart"/>
      <w:r>
        <w:t>2  SPRING</w:t>
      </w:r>
      <w:proofErr w:type="gramEnd"/>
      <w:r>
        <w:t xml:space="preserve"> 2020</w:t>
      </w:r>
    </w:p>
    <w:p w14:paraId="4ADBE099" w14:textId="77777777" w:rsidR="00AA7E75" w:rsidRDefault="00AA7E75" w:rsidP="00AA7E75"/>
    <w:p w14:paraId="70442F49" w14:textId="77777777" w:rsidR="00AA7E75" w:rsidRDefault="00AA7E75" w:rsidP="00AA7E75"/>
    <w:p w14:paraId="02D6FE55" w14:textId="77777777" w:rsidR="00AA7E75" w:rsidRDefault="00AA7E75" w:rsidP="00AA7E75">
      <w:r>
        <w:t xml:space="preserve">    1. </w:t>
      </w:r>
      <w:bookmarkStart w:id="0" w:name="_GoBack"/>
      <w:r>
        <w:t>Write PROLOG code to take a prolog tree constant and replace each</w:t>
      </w:r>
    </w:p>
    <w:p w14:paraId="0CE7AB45" w14:textId="77777777" w:rsidR="00AA7E75" w:rsidRDefault="00AA7E75" w:rsidP="00AA7E75">
      <w:r>
        <w:t xml:space="preserve">       atom 'sword' by the </w:t>
      </w:r>
      <w:proofErr w:type="spellStart"/>
      <w:r>
        <w:t>the</w:t>
      </w:r>
      <w:proofErr w:type="spellEnd"/>
      <w:r>
        <w:t xml:space="preserve"> atom 'plowshare'.</w:t>
      </w:r>
      <w:bookmarkEnd w:id="0"/>
      <w:r>
        <w:t xml:space="preserve">  You may assume the tree</w:t>
      </w:r>
    </w:p>
    <w:p w14:paraId="2EA225E0" w14:textId="77777777" w:rsidR="00AA7E75" w:rsidRDefault="00AA7E75" w:rsidP="00AA7E75">
      <w:r>
        <w:t xml:space="preserve">       has only atomic data.  There are various possibilities for doing this,</w:t>
      </w:r>
    </w:p>
    <w:p w14:paraId="1D93C880" w14:textId="77777777" w:rsidR="00AA7E75" w:rsidRDefault="00AA7E75" w:rsidP="00AA7E75">
      <w:r>
        <w:t xml:space="preserve">       but you can think in terms of traversals of trees.  Or not.</w:t>
      </w:r>
    </w:p>
    <w:p w14:paraId="497FA1B1" w14:textId="77777777" w:rsidR="00AA7E75" w:rsidRDefault="00AA7E75" w:rsidP="00AA7E75"/>
    <w:p w14:paraId="406AD490" w14:textId="77777777" w:rsidR="00AA7E75" w:rsidRDefault="00AA7E75" w:rsidP="00AA7E75">
      <w:r>
        <w:t xml:space="preserve">       e.g. </w:t>
      </w:r>
      <w:proofErr w:type="spellStart"/>
      <w:r>
        <w:t>substit</w:t>
      </w:r>
      <w:proofErr w:type="spellEnd"/>
      <w:r>
        <w:t>(a(</w:t>
      </w:r>
      <w:proofErr w:type="spellStart"/>
      <w:proofErr w:type="gramStart"/>
      <w:r>
        <w:t>sword,joe</w:t>
      </w:r>
      <w:proofErr w:type="gramEnd"/>
      <w:r>
        <w:t>,b</w:t>
      </w:r>
      <w:proofErr w:type="spellEnd"/>
      <w:r>
        <w:t>(</w:t>
      </w:r>
      <w:proofErr w:type="spellStart"/>
      <w:r>
        <w:t>moe,sword,sword,toe</w:t>
      </w:r>
      <w:proofErr w:type="spellEnd"/>
      <w:r>
        <w:t>)),X).</w:t>
      </w:r>
    </w:p>
    <w:p w14:paraId="5D695E98" w14:textId="77777777" w:rsidR="00AA7E75" w:rsidRDefault="00AA7E75" w:rsidP="00AA7E75">
      <w:r>
        <w:t xml:space="preserve">         X = a(</w:t>
      </w:r>
      <w:proofErr w:type="spellStart"/>
      <w:proofErr w:type="gramStart"/>
      <w:r>
        <w:t>plowshare,joe</w:t>
      </w:r>
      <w:proofErr w:type="gramEnd"/>
      <w:r>
        <w:t>,b</w:t>
      </w:r>
      <w:proofErr w:type="spellEnd"/>
      <w:r>
        <w:t>(</w:t>
      </w:r>
      <w:proofErr w:type="spellStart"/>
      <w:r>
        <w:t>moe,plowshare,plowshare,toe</w:t>
      </w:r>
      <w:proofErr w:type="spellEnd"/>
      <w:r>
        <w:t>))</w:t>
      </w:r>
    </w:p>
    <w:p w14:paraId="2E5ED598" w14:textId="77777777" w:rsidR="00AA7E75" w:rsidRDefault="00AA7E75" w:rsidP="00AA7E75"/>
    <w:p w14:paraId="07350309" w14:textId="77777777" w:rsidR="00AA7E75" w:rsidRDefault="00AA7E75" w:rsidP="00AA7E75">
      <w:r>
        <w:t xml:space="preserve">      NOTE: ignore '</w:t>
      </w:r>
      <w:proofErr w:type="spellStart"/>
      <w:r>
        <w:t>functors</w:t>
      </w:r>
      <w:proofErr w:type="spellEnd"/>
      <w:proofErr w:type="gramStart"/>
      <w:r>
        <w:t>';  only</w:t>
      </w:r>
      <w:proofErr w:type="gramEnd"/>
      <w:r>
        <w:t xml:space="preserve"> replace leaves</w:t>
      </w:r>
    </w:p>
    <w:p w14:paraId="17C22971" w14:textId="77777777" w:rsidR="00AA7E75" w:rsidRDefault="00AA7E75" w:rsidP="00AA7E75"/>
    <w:p w14:paraId="0EBC9E3C" w14:textId="77777777" w:rsidR="00AA7E75" w:rsidRDefault="00AA7E75" w:rsidP="00AA7E75"/>
    <w:p w14:paraId="750F1087" w14:textId="77777777" w:rsidR="00AA7E75" w:rsidRDefault="00AA7E75" w:rsidP="00AA7E75">
      <w:r>
        <w:t xml:space="preserve">    --------</w:t>
      </w:r>
    </w:p>
    <w:p w14:paraId="5DF9F5BD" w14:textId="77777777" w:rsidR="00AA7E75" w:rsidRDefault="00AA7E75" w:rsidP="00AA7E75">
      <w:r>
        <w:t xml:space="preserve">    In solving Caliban </w:t>
      </w:r>
      <w:proofErr w:type="gramStart"/>
      <w:r>
        <w:t>problems</w:t>
      </w:r>
      <w:proofErr w:type="gramEnd"/>
      <w:r>
        <w:t xml:space="preserve"> you should translate loyally each 'clue'</w:t>
      </w:r>
    </w:p>
    <w:p w14:paraId="595546AD" w14:textId="77777777" w:rsidR="00AA7E75" w:rsidRDefault="00AA7E75" w:rsidP="00AA7E75">
      <w:r>
        <w:t xml:space="preserve">    from English to Prolog.  Use rules like</w:t>
      </w:r>
    </w:p>
    <w:p w14:paraId="37852DB8" w14:textId="77777777" w:rsidR="00AA7E75" w:rsidRDefault="00AA7E75" w:rsidP="00AA7E75">
      <w:r>
        <w:t xml:space="preserve">       clue1(L</w:t>
      </w:r>
      <w:proofErr w:type="gramStart"/>
      <w:r>
        <w:t>):-</w:t>
      </w:r>
      <w:proofErr w:type="gramEnd"/>
      <w:r>
        <w:t>and translate the first clue here</w:t>
      </w:r>
    </w:p>
    <w:p w14:paraId="0B37C1A4" w14:textId="77777777" w:rsidR="00AA7E75" w:rsidRDefault="00AA7E75" w:rsidP="00AA7E75"/>
    <w:p w14:paraId="750C633A" w14:textId="77777777" w:rsidR="00AA7E75" w:rsidRDefault="00AA7E75" w:rsidP="00AA7E75">
      <w:r>
        <w:t xml:space="preserve">    Your goal will be</w:t>
      </w:r>
      <w:proofErr w:type="gramStart"/>
      <w:r>
        <w:t>, more or less, of</w:t>
      </w:r>
      <w:proofErr w:type="gramEnd"/>
      <w:r>
        <w:t xml:space="preserve"> the form</w:t>
      </w:r>
    </w:p>
    <w:p w14:paraId="7747A02D" w14:textId="77777777" w:rsidR="00AA7E75" w:rsidRDefault="00AA7E75" w:rsidP="00AA7E75">
      <w:r>
        <w:t xml:space="preserve">    </w:t>
      </w:r>
      <w:proofErr w:type="spellStart"/>
      <w:r>
        <w:t>soln</w:t>
      </w:r>
      <w:proofErr w:type="spellEnd"/>
      <w:r>
        <w:t>(L</w:t>
      </w:r>
      <w:proofErr w:type="gramStart"/>
      <w:r>
        <w:t>):-</w:t>
      </w:r>
      <w:proofErr w:type="gramEnd"/>
      <w:r>
        <w:t>setup(L), clue1(L), clue2(L),</w:t>
      </w:r>
      <w:proofErr w:type="spellStart"/>
      <w:r>
        <w:t>etc</w:t>
      </w:r>
      <w:proofErr w:type="spellEnd"/>
    </w:p>
    <w:p w14:paraId="11D8E526" w14:textId="77777777" w:rsidR="00AA7E75" w:rsidRDefault="00AA7E75" w:rsidP="00AA7E75">
      <w:r>
        <w:t xml:space="preserve">    since things will then be easier to debug.</w:t>
      </w:r>
    </w:p>
    <w:p w14:paraId="48DB8D97" w14:textId="77777777" w:rsidR="00AA7E75" w:rsidRDefault="00AA7E75" w:rsidP="00AA7E75"/>
    <w:p w14:paraId="29D3A8D5" w14:textId="77777777" w:rsidR="00AA7E75" w:rsidRDefault="00AA7E75" w:rsidP="00AA7E75"/>
    <w:p w14:paraId="3800B817" w14:textId="77777777" w:rsidR="00AA7E75" w:rsidRDefault="00AA7E75" w:rsidP="00AA7E75"/>
    <w:p w14:paraId="0EA3137D" w14:textId="77777777" w:rsidR="00AA7E75" w:rsidRDefault="00AA7E75" w:rsidP="00AA7E75">
      <w:r>
        <w:t xml:space="preserve">    2. Brown, Clark, Jones and Smith are 4 substantial citizens who serve </w:t>
      </w:r>
      <w:proofErr w:type="gramStart"/>
      <w:r>
        <w:t>their</w:t>
      </w:r>
      <w:proofErr w:type="gramEnd"/>
    </w:p>
    <w:p w14:paraId="212F60AE" w14:textId="77777777" w:rsidR="00AA7E75" w:rsidRDefault="00AA7E75" w:rsidP="00AA7E75">
      <w:r>
        <w:t xml:space="preserve">    community as </w:t>
      </w:r>
      <w:proofErr w:type="spellStart"/>
      <w:r>
        <w:t>achitect</w:t>
      </w:r>
      <w:proofErr w:type="spellEnd"/>
      <w:r>
        <w:t>, banker, doctor and lawyer, though not necessarily</w:t>
      </w:r>
    </w:p>
    <w:p w14:paraId="319CA484" w14:textId="77777777" w:rsidR="00AA7E75" w:rsidRDefault="00AA7E75" w:rsidP="00AA7E75">
      <w:r>
        <w:t xml:space="preserve">    respectively.</w:t>
      </w:r>
    </w:p>
    <w:p w14:paraId="6160235C" w14:textId="77777777" w:rsidR="00AA7E75" w:rsidRDefault="00AA7E75" w:rsidP="00AA7E75"/>
    <w:p w14:paraId="40395E3B" w14:textId="77777777" w:rsidR="00AA7E75" w:rsidRDefault="00AA7E75" w:rsidP="00AA7E75">
      <w:r>
        <w:lastRenderedPageBreak/>
        <w:t xml:space="preserve">      Brown, who is more conservative than Jones but more liberal than Smith,</w:t>
      </w:r>
    </w:p>
    <w:p w14:paraId="73E0E728" w14:textId="77777777" w:rsidR="00AA7E75" w:rsidRDefault="00AA7E75" w:rsidP="00AA7E75">
      <w:r>
        <w:t xml:space="preserve">      is a better golfer than the men who are younger than he is and has </w:t>
      </w:r>
      <w:proofErr w:type="gramStart"/>
      <w:r>
        <w:t>a</w:t>
      </w:r>
      <w:proofErr w:type="gramEnd"/>
    </w:p>
    <w:p w14:paraId="1610CEB0" w14:textId="77777777" w:rsidR="00AA7E75" w:rsidRDefault="00AA7E75" w:rsidP="00AA7E75">
      <w:r>
        <w:t xml:space="preserve">      larger income than the men who are older than Clark.</w:t>
      </w:r>
    </w:p>
    <w:p w14:paraId="1DD5F1CF" w14:textId="77777777" w:rsidR="00AA7E75" w:rsidRDefault="00AA7E75" w:rsidP="00AA7E75"/>
    <w:p w14:paraId="33AA4AB2" w14:textId="77777777" w:rsidR="00AA7E75" w:rsidRDefault="00AA7E75" w:rsidP="00AA7E75">
      <w:r>
        <w:t xml:space="preserve">      The banker, who earns more than the architect, is neither the youngest</w:t>
      </w:r>
    </w:p>
    <w:p w14:paraId="270066DB" w14:textId="77777777" w:rsidR="00AA7E75" w:rsidRDefault="00AA7E75" w:rsidP="00AA7E75">
      <w:r>
        <w:t xml:space="preserve">      nor the oldest.</w:t>
      </w:r>
    </w:p>
    <w:p w14:paraId="5576B161" w14:textId="77777777" w:rsidR="00AA7E75" w:rsidRDefault="00AA7E75" w:rsidP="00AA7E75"/>
    <w:p w14:paraId="457FBD90" w14:textId="77777777" w:rsidR="00AA7E75" w:rsidRDefault="00AA7E75" w:rsidP="00AA7E75">
      <w:r>
        <w:t xml:space="preserve">      The doctor, who is a poorer golfer than the lawyer, is less conservative</w:t>
      </w:r>
    </w:p>
    <w:p w14:paraId="509829A8" w14:textId="77777777" w:rsidR="00AA7E75" w:rsidRDefault="00AA7E75" w:rsidP="00AA7E75">
      <w:r>
        <w:t xml:space="preserve">      than the architect.</w:t>
      </w:r>
    </w:p>
    <w:p w14:paraId="788304E5" w14:textId="77777777" w:rsidR="00AA7E75" w:rsidRDefault="00AA7E75" w:rsidP="00AA7E75"/>
    <w:p w14:paraId="555FB07D" w14:textId="77777777" w:rsidR="00AA7E75" w:rsidRDefault="00AA7E75" w:rsidP="00AA7E75">
      <w:r>
        <w:t xml:space="preserve">      As might be expected, the oldest man is the most conservative and has the</w:t>
      </w:r>
    </w:p>
    <w:p w14:paraId="53028972" w14:textId="77777777" w:rsidR="00AA7E75" w:rsidRDefault="00AA7E75" w:rsidP="00AA7E75">
      <w:r>
        <w:t xml:space="preserve">      largest income, and the youngest man is the best golfer.</w:t>
      </w:r>
    </w:p>
    <w:p w14:paraId="235FB2AF" w14:textId="77777777" w:rsidR="00AA7E75" w:rsidRDefault="00AA7E75" w:rsidP="00AA7E75"/>
    <w:p w14:paraId="29569601" w14:textId="77777777" w:rsidR="00AA7E75" w:rsidRDefault="00AA7E75" w:rsidP="00AA7E75">
      <w:r>
        <w:t xml:space="preserve">    What is each man's profession?</w:t>
      </w:r>
    </w:p>
    <w:p w14:paraId="79C56134" w14:textId="77777777" w:rsidR="00AA7E75" w:rsidRDefault="00AA7E75" w:rsidP="00AA7E75"/>
    <w:p w14:paraId="242EF49D" w14:textId="77777777" w:rsidR="00AA7E75" w:rsidRDefault="00AA7E75" w:rsidP="00AA7E75">
      <w:r>
        <w:t xml:space="preserve">    hint: to rank people for </w:t>
      </w:r>
      <w:proofErr w:type="spellStart"/>
      <w:r>
        <w:t>weath</w:t>
      </w:r>
      <w:proofErr w:type="spellEnd"/>
      <w:r>
        <w:t xml:space="preserve">, ability, relative age, </w:t>
      </w:r>
      <w:proofErr w:type="spellStart"/>
      <w:r>
        <w:t>etc</w:t>
      </w:r>
      <w:proofErr w:type="spellEnd"/>
    </w:p>
    <w:p w14:paraId="386AF417" w14:textId="77777777" w:rsidR="00AA7E75" w:rsidRDefault="00AA7E75" w:rsidP="00AA7E75">
      <w:r>
        <w:t xml:space="preserve">        use the numbers 1,2,3,4     Be careful to state whether 1 represents,</w:t>
      </w:r>
    </w:p>
    <w:p w14:paraId="7A22F403" w14:textId="77777777" w:rsidR="00AA7E75" w:rsidRDefault="00AA7E75" w:rsidP="00AA7E75">
      <w:r>
        <w:t xml:space="preserve">        e.g., youngest or oldest.  Doing this makes comparisons easy to code.</w:t>
      </w:r>
    </w:p>
    <w:p w14:paraId="29F8193E" w14:textId="77777777" w:rsidR="00AA7E75" w:rsidRDefault="00AA7E75" w:rsidP="00AA7E75"/>
    <w:p w14:paraId="2DED26A2" w14:textId="77777777" w:rsidR="00AA7E75" w:rsidRDefault="00AA7E75" w:rsidP="00AA7E75">
      <w:r>
        <w:t xml:space="preserve">    Nota Bene:  you might find that your answers are not 'unique' for</w:t>
      </w:r>
    </w:p>
    <w:p w14:paraId="7DEFD6C9" w14:textId="77777777" w:rsidR="00AA7E75" w:rsidRDefault="00AA7E75" w:rsidP="00AA7E75">
      <w:r>
        <w:t xml:space="preserve">      something like golfing prowess, but all your answers should agree as</w:t>
      </w:r>
    </w:p>
    <w:p w14:paraId="750FD73A" w14:textId="7BB2DBB6" w:rsidR="00AA7E75" w:rsidRDefault="00AA7E75" w:rsidP="00AA7E75">
      <w:r>
        <w:t xml:space="preserve">      to </w:t>
      </w:r>
      <w:r w:rsidR="00BF2B6E">
        <w:t>whom</w:t>
      </w:r>
      <w:r>
        <w:t xml:space="preserve"> does which job.  Display all 'answers', including things like</w:t>
      </w:r>
    </w:p>
    <w:p w14:paraId="7BC0AFCC" w14:textId="77777777" w:rsidR="00AA7E75" w:rsidRDefault="00AA7E75" w:rsidP="00AA7E75">
      <w:r>
        <w:t xml:space="preserve">      golfing prowess.  This will give us more confidence in your code.</w:t>
      </w:r>
    </w:p>
    <w:p w14:paraId="2A251C52" w14:textId="77777777" w:rsidR="00AA7E75" w:rsidRDefault="00AA7E75" w:rsidP="00AA7E75"/>
    <w:p w14:paraId="6CBC4F53" w14:textId="77777777" w:rsidR="00AA7E75" w:rsidRDefault="00AA7E75" w:rsidP="00AA7E75">
      <w:r>
        <w:t xml:space="preserve">    3.  Prolog uses general trees, not binary trees.   An example is</w:t>
      </w:r>
    </w:p>
    <w:p w14:paraId="0F3C25AE" w14:textId="77777777" w:rsidR="00AA7E75" w:rsidRDefault="00AA7E75" w:rsidP="00AA7E75"/>
    <w:p w14:paraId="117E47E0" w14:textId="77777777" w:rsidR="00AA7E75" w:rsidRDefault="00AA7E75" w:rsidP="00AA7E75">
      <w:r>
        <w:t xml:space="preserve">         a(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>(</w:t>
      </w:r>
      <w:proofErr w:type="spellStart"/>
      <w:r>
        <w:t>e,f,g</w:t>
      </w:r>
      <w:proofErr w:type="spellEnd"/>
      <w:r>
        <w:t>))   where root a has 3 kids, as does kid d.</w:t>
      </w:r>
    </w:p>
    <w:p w14:paraId="349810AD" w14:textId="77777777" w:rsidR="00AA7E75" w:rsidRDefault="00AA7E75" w:rsidP="00AA7E75"/>
    <w:p w14:paraId="48C48E72" w14:textId="77777777" w:rsidR="00AA7E75" w:rsidRDefault="00AA7E75" w:rsidP="00AA7E75">
      <w:r>
        <w:t xml:space="preserve">     It is possible to define both preorder and </w:t>
      </w:r>
      <w:proofErr w:type="spellStart"/>
      <w:r>
        <w:t>postorder</w:t>
      </w:r>
      <w:proofErr w:type="spellEnd"/>
      <w:r>
        <w:t xml:space="preserve"> for general trees,</w:t>
      </w:r>
    </w:p>
    <w:p w14:paraId="37997DD6" w14:textId="77777777" w:rsidR="00AA7E75" w:rsidRDefault="00AA7E75" w:rsidP="00AA7E75">
      <w:r>
        <w:lastRenderedPageBreak/>
        <w:t xml:space="preserve">     although </w:t>
      </w:r>
      <w:proofErr w:type="spellStart"/>
      <w:r>
        <w:t>inorder</w:t>
      </w:r>
      <w:proofErr w:type="spellEnd"/>
      <w:r>
        <w:t xml:space="preserve"> of course makes no sense.</w:t>
      </w:r>
    </w:p>
    <w:p w14:paraId="167D4D17" w14:textId="77777777" w:rsidR="00AA7E75" w:rsidRDefault="00AA7E75" w:rsidP="00AA7E75"/>
    <w:p w14:paraId="600336BB" w14:textId="77777777" w:rsidR="00AA7E75" w:rsidRDefault="00AA7E75" w:rsidP="00AA7E75">
      <w:r>
        <w:t xml:space="preserve">     For this assignment we are interested in </w:t>
      </w:r>
      <w:proofErr w:type="spellStart"/>
      <w:r>
        <w:t>postorder</w:t>
      </w:r>
      <w:proofErr w:type="spellEnd"/>
      <w:r>
        <w:t>, which is defined as</w:t>
      </w:r>
    </w:p>
    <w:p w14:paraId="765799CB" w14:textId="77777777" w:rsidR="00AA7E75" w:rsidRDefault="00AA7E75" w:rsidP="00AA7E75">
      <w:r>
        <w:t xml:space="preserve">     follows:</w:t>
      </w:r>
    </w:p>
    <w:p w14:paraId="19B3F63C" w14:textId="77777777" w:rsidR="00AA7E75" w:rsidRDefault="00AA7E75" w:rsidP="00AA7E75"/>
    <w:p w14:paraId="27FA2E72" w14:textId="77777777" w:rsidR="00AA7E75" w:rsidRDefault="00AA7E75" w:rsidP="00AA7E75">
      <w:r>
        <w:t xml:space="preserve">       to 'visit' a tree in </w:t>
      </w:r>
      <w:proofErr w:type="spellStart"/>
      <w:r>
        <w:t>postorder</w:t>
      </w:r>
      <w:proofErr w:type="spellEnd"/>
      <w:r>
        <w:t>,</w:t>
      </w:r>
    </w:p>
    <w:p w14:paraId="43D48C4D" w14:textId="77777777" w:rsidR="00AA7E75" w:rsidRDefault="00AA7E75" w:rsidP="00AA7E75">
      <w:r>
        <w:t xml:space="preserve">          you visit the subtrees of the root, in left to right order,</w:t>
      </w:r>
    </w:p>
    <w:p w14:paraId="4C174B5A" w14:textId="77777777" w:rsidR="00AA7E75" w:rsidRDefault="00AA7E75" w:rsidP="00AA7E75">
      <w:r>
        <w:t xml:space="preserve">          in </w:t>
      </w:r>
      <w:proofErr w:type="spellStart"/>
      <w:r>
        <w:t>postorder</w:t>
      </w:r>
      <w:proofErr w:type="spellEnd"/>
      <w:r>
        <w:t>, and then you visit the root</w:t>
      </w:r>
    </w:p>
    <w:p w14:paraId="34B28C52" w14:textId="77777777" w:rsidR="00AA7E75" w:rsidRDefault="00AA7E75" w:rsidP="00AA7E75"/>
    <w:p w14:paraId="40BDEA59" w14:textId="77777777" w:rsidR="00AA7E75" w:rsidRDefault="00AA7E75" w:rsidP="00AA7E75">
      <w:r>
        <w:t xml:space="preserve">     </w:t>
      </w:r>
      <w:proofErr w:type="gramStart"/>
      <w:r>
        <w:t>Thus</w:t>
      </w:r>
      <w:proofErr w:type="gramEnd"/>
      <w:r>
        <w:t xml:space="preserve"> the example above would yield the following </w:t>
      </w:r>
      <w:proofErr w:type="spellStart"/>
      <w:r>
        <w:t>postorder</w:t>
      </w:r>
      <w:proofErr w:type="spellEnd"/>
      <w:r>
        <w:t xml:space="preserve"> traversal:</w:t>
      </w:r>
    </w:p>
    <w:p w14:paraId="50D439E3" w14:textId="77777777" w:rsidR="00AA7E75" w:rsidRDefault="00AA7E75" w:rsidP="00AA7E75"/>
    <w:p w14:paraId="78BDA655" w14:textId="77777777" w:rsidR="00AA7E75" w:rsidRDefault="00AA7E75" w:rsidP="00AA7E75">
      <w:r>
        <w:t xml:space="preserve">            b c e f g d a</w:t>
      </w:r>
    </w:p>
    <w:p w14:paraId="1EA30829" w14:textId="77777777" w:rsidR="00AA7E75" w:rsidRDefault="00AA7E75" w:rsidP="00AA7E75"/>
    <w:p w14:paraId="6F7CDB58" w14:textId="77777777" w:rsidR="00AA7E75" w:rsidRDefault="00AA7E75" w:rsidP="00AA7E75"/>
    <w:p w14:paraId="23F79FA1" w14:textId="77777777" w:rsidR="00AA7E75" w:rsidRDefault="00AA7E75" w:rsidP="00AA7E75">
      <w:r>
        <w:t xml:space="preserve">     Write Prolog code which will perform a </w:t>
      </w:r>
      <w:proofErr w:type="spellStart"/>
      <w:r>
        <w:t>postorder</w:t>
      </w:r>
      <w:proofErr w:type="spellEnd"/>
      <w:r>
        <w:t xml:space="preserve"> traversal of a Prolog</w:t>
      </w:r>
    </w:p>
    <w:p w14:paraId="6DB3A340" w14:textId="77777777" w:rsidR="00AA7E75" w:rsidRDefault="00AA7E75" w:rsidP="00AA7E75">
      <w:r>
        <w:t xml:space="preserve">     tree constant.   Hint: you might use 'univ', or its cousins.</w:t>
      </w:r>
    </w:p>
    <w:p w14:paraId="1F8ABE32" w14:textId="77777777" w:rsidR="00AA7E75" w:rsidRDefault="00AA7E75" w:rsidP="00AA7E75"/>
    <w:p w14:paraId="28AF4607" w14:textId="77777777" w:rsidR="00AA7E75" w:rsidRDefault="00AA7E75" w:rsidP="00AA7E75">
      <w:r>
        <w:t xml:space="preserve">     Sample dialog:</w:t>
      </w:r>
    </w:p>
    <w:p w14:paraId="671E476B" w14:textId="77777777" w:rsidR="00AA7E75" w:rsidRDefault="00AA7E75" w:rsidP="00AA7E75"/>
    <w:p w14:paraId="0FA6BBA6" w14:textId="77777777" w:rsidR="00AA7E75" w:rsidRDefault="00AA7E75" w:rsidP="00AA7E75">
      <w:r>
        <w:t xml:space="preserve">     </w:t>
      </w:r>
      <w:proofErr w:type="gramStart"/>
      <w:r>
        <w:t>?-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(a(</w:t>
      </w:r>
      <w:proofErr w:type="spellStart"/>
      <w:r>
        <w:t>b,c,d</w:t>
      </w:r>
      <w:proofErr w:type="spellEnd"/>
      <w:r>
        <w:t>(</w:t>
      </w:r>
      <w:proofErr w:type="spellStart"/>
      <w:r>
        <w:t>e,f,g</w:t>
      </w:r>
      <w:proofErr w:type="spellEnd"/>
      <w:r>
        <w:t>))).</w:t>
      </w:r>
    </w:p>
    <w:p w14:paraId="0A7998BD" w14:textId="77777777" w:rsidR="00AA7E75" w:rsidRDefault="00AA7E75" w:rsidP="00AA7E75">
      <w:r>
        <w:t xml:space="preserve">     b c e f g d a    true</w:t>
      </w:r>
    </w:p>
    <w:p w14:paraId="75E53E6F" w14:textId="77777777" w:rsidR="00AA7E75" w:rsidRDefault="00AA7E75" w:rsidP="00AA7E75"/>
    <w:p w14:paraId="769915DE" w14:textId="77777777" w:rsidR="00AA7E75" w:rsidRDefault="00AA7E75" w:rsidP="00AA7E75">
      <w:r>
        <w:t xml:space="preserve">   4.  Write code to 'reverse' a prolog list.   </w:t>
      </w:r>
      <w:proofErr w:type="gramStart"/>
      <w:r>
        <w:t>So</w:t>
      </w:r>
      <w:proofErr w:type="gramEnd"/>
      <w:r>
        <w:t xml:space="preserve"> if the input is</w:t>
      </w:r>
    </w:p>
    <w:p w14:paraId="69E8D511" w14:textId="77777777" w:rsidR="00AA7E75" w:rsidRDefault="00AA7E75" w:rsidP="00AA7E75">
      <w:r>
        <w:t xml:space="preserve">      [</w:t>
      </w:r>
      <w:proofErr w:type="spellStart"/>
      <w:proofErr w:type="gramStart"/>
      <w:r>
        <w:t>d,o</w:t>
      </w:r>
      <w:proofErr w:type="gramEnd"/>
      <w:r>
        <w:t>,g</w:t>
      </w:r>
      <w:proofErr w:type="spellEnd"/>
      <w:r>
        <w:t>] the output will be [</w:t>
      </w:r>
      <w:proofErr w:type="spellStart"/>
      <w:r>
        <w:t>g,o,d</w:t>
      </w:r>
      <w:proofErr w:type="spellEnd"/>
      <w:r>
        <w:t>].</w:t>
      </w:r>
    </w:p>
    <w:p w14:paraId="2442CAEA" w14:textId="77777777" w:rsidR="00AA7E75" w:rsidRDefault="00AA7E75" w:rsidP="00AA7E75"/>
    <w:p w14:paraId="316F2F67" w14:textId="77777777" w:rsidR="00AA7E75" w:rsidRDefault="00AA7E75" w:rsidP="00AA7E75">
      <w:r>
        <w:t xml:space="preserve">      due date:  </w:t>
      </w:r>
      <w:proofErr w:type="spellStart"/>
      <w:r>
        <w:t>lets</w:t>
      </w:r>
      <w:proofErr w:type="spellEnd"/>
      <w:r>
        <w:t xml:space="preserve"> make this march 26, since that seems to be a face</w:t>
      </w:r>
    </w:p>
    <w:p w14:paraId="117A4555" w14:textId="77777777" w:rsidR="00CC1DCB" w:rsidRDefault="00AA7E75" w:rsidP="00AA7E75">
      <w:r>
        <w:t xml:space="preserve">       to face class meeting.</w:t>
      </w:r>
    </w:p>
    <w:sectPr w:rsidR="00CC1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75"/>
    <w:rsid w:val="00A5118E"/>
    <w:rsid w:val="00AA7E75"/>
    <w:rsid w:val="00BF2B6E"/>
    <w:rsid w:val="00CC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BFAC"/>
  <w15:chartTrackingRefBased/>
  <w15:docId w15:val="{2136D12C-703B-463D-B0C0-2A3850FF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Pacheco</dc:creator>
  <cp:keywords/>
  <dc:description/>
  <cp:lastModifiedBy>Isaac Pacheco</cp:lastModifiedBy>
  <cp:revision>3</cp:revision>
  <dcterms:created xsi:type="dcterms:W3CDTF">2020-03-12T18:13:00Z</dcterms:created>
  <dcterms:modified xsi:type="dcterms:W3CDTF">2020-03-12T19:08:00Z</dcterms:modified>
</cp:coreProperties>
</file>