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57FEB" w14:textId="723CE038" w:rsidR="003A655A" w:rsidRDefault="003A655A">
      <w:r>
        <w:t>Clase medio físicos 2/06/2021</w:t>
      </w:r>
    </w:p>
    <w:p w14:paraId="1769D496" w14:textId="77777777" w:rsidR="003A655A" w:rsidRDefault="003A655A" w:rsidP="003A655A">
      <w:r>
        <w:t xml:space="preserve">1er video) Medios </w:t>
      </w:r>
      <w:proofErr w:type="spellStart"/>
      <w:r>
        <w:t>Fisicos</w:t>
      </w:r>
      <w:proofErr w:type="spellEnd"/>
      <w:r>
        <w:t xml:space="preserve"> - Parte 1 (1 hora, tema 6)</w:t>
      </w:r>
    </w:p>
    <w:p w14:paraId="520D31BE" w14:textId="77777777" w:rsidR="003A655A" w:rsidRDefault="003A655A" w:rsidP="003A655A">
      <w:r>
        <w:t xml:space="preserve">2do video) </w:t>
      </w:r>
      <w:proofErr w:type="spellStart"/>
      <w:r>
        <w:t>MEdios</w:t>
      </w:r>
      <w:proofErr w:type="spellEnd"/>
      <w:r>
        <w:t xml:space="preserve"> </w:t>
      </w:r>
      <w:proofErr w:type="spellStart"/>
      <w:r>
        <w:t>fisicos</w:t>
      </w:r>
      <w:proofErr w:type="spellEnd"/>
      <w:r>
        <w:t xml:space="preserve"> - Parte 2 (41min, tema 7)</w:t>
      </w:r>
    </w:p>
    <w:p w14:paraId="5F3A2927" w14:textId="77777777" w:rsidR="003A655A" w:rsidRDefault="003A655A" w:rsidP="003A655A">
      <w:r>
        <w:t>3er video) Armado cableado estructurado (tema 7)</w:t>
      </w:r>
    </w:p>
    <w:p w14:paraId="5CE41D82" w14:textId="2472BDF4" w:rsidR="003A655A" w:rsidRDefault="003A655A" w:rsidP="003A655A">
      <w:r>
        <w:t xml:space="preserve">4to video) </w:t>
      </w:r>
      <w:proofErr w:type="spellStart"/>
      <w:r>
        <w:t>Certificacion</w:t>
      </w:r>
      <w:proofErr w:type="spellEnd"/>
      <w:r>
        <w:t xml:space="preserve"> cableado estructurado (tema 7)</w:t>
      </w:r>
    </w:p>
    <w:p w14:paraId="60EE0BFC" w14:textId="274EB44A" w:rsidR="003A655A" w:rsidRDefault="003A655A" w:rsidP="003A655A"/>
    <w:p w14:paraId="11674A63" w14:textId="320C33BF" w:rsidR="003A655A" w:rsidRDefault="003A655A" w:rsidP="003A655A">
      <w:r>
        <w:t>Clase 3/06/2021 ejercicios</w:t>
      </w:r>
    </w:p>
    <w:p w14:paraId="1929E2DB" w14:textId="77777777" w:rsidR="003A655A" w:rsidRDefault="003A655A" w:rsidP="003A655A"/>
    <w:p w14:paraId="53525C0F" w14:textId="77777777" w:rsidR="003A655A" w:rsidRDefault="003A655A" w:rsidP="003A655A"/>
    <w:sectPr w:rsidR="003A65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55A"/>
    <w:rsid w:val="003A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A6DD2"/>
  <w15:chartTrackingRefBased/>
  <w15:docId w15:val="{32044A3E-3337-48F9-B09C-403B171B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229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Olmedo</dc:creator>
  <cp:keywords/>
  <dc:description/>
  <cp:lastModifiedBy>Jhon Olmedo</cp:lastModifiedBy>
  <cp:revision>1</cp:revision>
  <dcterms:created xsi:type="dcterms:W3CDTF">2021-06-29T18:43:00Z</dcterms:created>
  <dcterms:modified xsi:type="dcterms:W3CDTF">2021-06-29T18:51:00Z</dcterms:modified>
</cp:coreProperties>
</file>