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497" w14:textId="77777777" w:rsidR="00C95EC8" w:rsidRPr="00F100C9" w:rsidRDefault="00C95EC8" w:rsidP="007A2059">
      <w:pPr>
        <w:spacing w:line="240" w:lineRule="auto"/>
        <w:jc w:val="center"/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</w:pPr>
      <w:bookmarkStart w:id="0" w:name="_Hlk210297468"/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Revision of landing/overflight permit</w:t>
      </w:r>
    </w:p>
    <w:bookmarkEnd w:id="0"/>
    <w:p w14:paraId="7D670E54" w14:textId="77777777" w:rsidR="00BE1846" w:rsidRPr="00F100C9" w:rsidRDefault="00BE1846" w:rsidP="007A2059">
      <w:pPr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</w:pPr>
    </w:p>
    <w:p w14:paraId="5119352B" w14:textId="7CB25135" w:rsidR="008B6990" w:rsidRPr="00F100C9" w:rsidRDefault="00C95EC8" w:rsidP="00D4689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Hanoi,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 xml:space="preserve"> </w:t>
      </w:r>
      <w:r w:rsid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>03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/</w:t>
      </w:r>
      <w:r w:rsidR="00D46894"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0</w:t>
      </w:r>
      <w:r w:rsid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>8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/2026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br/>
        <w:t xml:space="preserve">Permit No.: </w:t>
      </w:r>
      <w:r w:rsidR="00F100C9" w:rsidRPr="00F100C9">
        <w:rPr>
          <w:rFonts w:asciiTheme="majorBidi" w:hAnsiTheme="majorBidi" w:cstheme="majorBidi"/>
          <w:b/>
          <w:color w:val="000000"/>
          <w:spacing w:val="-2"/>
          <w:sz w:val="24"/>
          <w:szCs w:val="24"/>
          <w:highlight w:val="yellow"/>
        </w:rPr>
        <w:t>LD-8004/B/S/2026VN</w:t>
      </w:r>
      <w:r w:rsidR="00F100C9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 xml:space="preserve"> </w:t>
      </w:r>
      <w:r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/</w:t>
      </w:r>
      <w:r w:rsidR="005C0263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RE</w:t>
      </w:r>
      <w:r w:rsidR="00082CF3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V</w:t>
      </w:r>
      <w:r w:rsidR="00F100C9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  <w:lang w:val="vi-VN"/>
        </w:rPr>
        <w:t>5</w:t>
      </w:r>
    </w:p>
    <w:p w14:paraId="66150E47" w14:textId="3D0B55F8" w:rsidR="00F100C9" w:rsidRPr="00F100C9" w:rsidRDefault="00D46894" w:rsidP="00F100C9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5C0263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3147B2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PH"/>
        </w:rPr>
        <w:t> </w:t>
      </w:r>
    </w:p>
    <w:p w14:paraId="50D1AC0F" w14:textId="77777777" w:rsidR="00F100C9" w:rsidRPr="00F100C9" w:rsidRDefault="00F100C9" w:rsidP="00F100C9">
      <w:pPr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23"/>
        <w:gridCol w:w="7253"/>
      </w:tblGrid>
      <w:tr w:rsidR="00F100C9" w:rsidRPr="00F100C9" w14:paraId="41E8E96D" w14:textId="77777777" w:rsidTr="00F100C9">
        <w:tc>
          <w:tcPr>
            <w:tcW w:w="9776" w:type="dxa"/>
            <w:gridSpan w:val="2"/>
          </w:tcPr>
          <w:p w14:paraId="16C2955E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Name: ETHIOPIAN AIRLINES </w:t>
            </w:r>
          </w:p>
        </w:tc>
      </w:tr>
      <w:tr w:rsidR="00F100C9" w:rsidRPr="00F100C9" w14:paraId="4421CD7B" w14:textId="77777777" w:rsidTr="00F100C9">
        <w:tc>
          <w:tcPr>
            <w:tcW w:w="2523" w:type="dxa"/>
          </w:tcPr>
          <w:p w14:paraId="1F4FCFDE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IATA code: ET </w:t>
            </w:r>
          </w:p>
        </w:tc>
        <w:tc>
          <w:tcPr>
            <w:tcW w:w="7253" w:type="dxa"/>
          </w:tcPr>
          <w:p w14:paraId="53E6463F" w14:textId="77777777" w:rsidR="00F100C9" w:rsidRPr="00F100C9" w:rsidRDefault="00F100C9" w:rsidP="00627217">
            <w:pPr>
              <w:ind w:left="5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IATA code: ET </w:t>
            </w:r>
          </w:p>
        </w:tc>
      </w:tr>
      <w:tr w:rsidR="00F100C9" w:rsidRPr="00F100C9" w14:paraId="00A67CA1" w14:textId="77777777" w:rsidTr="00F100C9">
        <w:tc>
          <w:tcPr>
            <w:tcW w:w="9776" w:type="dxa"/>
            <w:gridSpan w:val="2"/>
          </w:tcPr>
          <w:p w14:paraId="5FD4C56B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Postal Address: P.O.BOX: 1755 Ethiopian Airlines, Headquarters, Bole International Airport</w:t>
            </w:r>
          </w:p>
        </w:tc>
      </w:tr>
      <w:tr w:rsidR="00F100C9" w:rsidRPr="00F100C9" w14:paraId="534F01C9" w14:textId="77777777" w:rsidTr="00F100C9">
        <w:tc>
          <w:tcPr>
            <w:tcW w:w="2523" w:type="dxa"/>
          </w:tcPr>
          <w:p w14:paraId="0E07EF67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Tel: +84967743067</w:t>
            </w:r>
          </w:p>
        </w:tc>
        <w:tc>
          <w:tcPr>
            <w:tcW w:w="7253" w:type="dxa"/>
          </w:tcPr>
          <w:p w14:paraId="6177FDC3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Tel: +84967743067</w:t>
            </w:r>
          </w:p>
        </w:tc>
      </w:tr>
    </w:tbl>
    <w:p w14:paraId="19045962" w14:textId="77777777" w:rsidR="00F100C9" w:rsidRPr="00F100C9" w:rsidRDefault="00F100C9" w:rsidP="00F100C9">
      <w:pPr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14:paraId="56E5C484" w14:textId="77777777" w:rsidR="00F100C9" w:rsidRPr="00F100C9" w:rsidRDefault="00F100C9" w:rsidP="00F100C9">
      <w:pPr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 Flight schedule(s) (UTC Time)</w:t>
      </w:r>
    </w:p>
    <w:p w14:paraId="47B0D378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2.1 Origin Schedule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1101"/>
        <w:gridCol w:w="1093"/>
        <w:gridCol w:w="869"/>
        <w:gridCol w:w="1053"/>
        <w:gridCol w:w="946"/>
        <w:gridCol w:w="1208"/>
        <w:gridCol w:w="1123"/>
        <w:gridCol w:w="1692"/>
      </w:tblGrid>
      <w:tr w:rsidR="00F100C9" w:rsidRPr="00F100C9" w14:paraId="7E6E85D9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D826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75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from</w:t>
            </w:r>
          </w:p>
          <w:p w14:paraId="37BB4A4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D71F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to</w:t>
            </w:r>
          </w:p>
          <w:p w14:paraId="2FAADBD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944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6B7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AD5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7E1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E4E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ETA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81D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Aircraft Type</w:t>
            </w:r>
          </w:p>
        </w:tc>
      </w:tr>
      <w:tr w:rsidR="00F100C9" w:rsidRPr="00F100C9" w14:paraId="6F7D6BA1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C71F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E2A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09Aug26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EEC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F94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-2-4--7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AAA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C4E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19:40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8B8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311C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05:00+</w:t>
            </w:r>
          </w:p>
        </w:tc>
        <w:tc>
          <w:tcPr>
            <w:tcW w:w="8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D3D8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A351; A359; B77W; B777; B788; B789</w:t>
            </w:r>
          </w:p>
        </w:tc>
      </w:tr>
      <w:tr w:rsidR="00F100C9" w:rsidRPr="00F100C9" w14:paraId="01B01BC3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03A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541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BE80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1CF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9B8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55B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06:00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391F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419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07:30</w:t>
            </w:r>
          </w:p>
        </w:tc>
        <w:tc>
          <w:tcPr>
            <w:tcW w:w="85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003D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46CCC6E2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5B46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700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758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D1D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3695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FDD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16:20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65B3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6A16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17:50</w:t>
            </w:r>
          </w:p>
        </w:tc>
        <w:tc>
          <w:tcPr>
            <w:tcW w:w="85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AC46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6FA8DC6E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998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B5B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1A4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9BFA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183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2E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18:55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732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707F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03:25+</w:t>
            </w:r>
          </w:p>
        </w:tc>
        <w:tc>
          <w:tcPr>
            <w:tcW w:w="8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768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2AAAF1E9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14:paraId="7B0F3A41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2.2 Revise Schedule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1059"/>
        <w:gridCol w:w="1057"/>
        <w:gridCol w:w="782"/>
        <w:gridCol w:w="1002"/>
        <w:gridCol w:w="1049"/>
        <w:gridCol w:w="1137"/>
        <w:gridCol w:w="1133"/>
        <w:gridCol w:w="1708"/>
      </w:tblGrid>
      <w:tr w:rsidR="00F100C9" w:rsidRPr="00F100C9" w14:paraId="6D5F8B71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BBD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D92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from</w:t>
            </w:r>
          </w:p>
          <w:p w14:paraId="2FED942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ECB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to</w:t>
            </w:r>
          </w:p>
          <w:p w14:paraId="3CDA2F8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E14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5AD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0CD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A8A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231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6FC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Aircraft Type</w:t>
            </w:r>
          </w:p>
        </w:tc>
      </w:tr>
      <w:tr w:rsidR="00F100C9" w:rsidRPr="00F100C9" w14:paraId="3B53B265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54B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518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09Aug26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CDE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298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-2-4--7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43F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DEC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19:35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F4AC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500B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04:55+</w:t>
            </w:r>
          </w:p>
        </w:tc>
        <w:tc>
          <w:tcPr>
            <w:tcW w:w="8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89A4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A351; A359; B77W; B777; B788; B789</w:t>
            </w:r>
          </w:p>
        </w:tc>
      </w:tr>
      <w:tr w:rsidR="00F100C9" w:rsidRPr="00F100C9" w14:paraId="6ABF627E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984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59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1E6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35B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C23A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58B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05:55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A2E2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772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07:55</w:t>
            </w:r>
          </w:p>
        </w:tc>
        <w:tc>
          <w:tcPr>
            <w:tcW w:w="86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9AB28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47469288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753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432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3C0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EC53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649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CDF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16:00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595B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D9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17:30</w:t>
            </w:r>
          </w:p>
        </w:tc>
        <w:tc>
          <w:tcPr>
            <w:tcW w:w="86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399CF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1F396A5D" w14:textId="77777777" w:rsidTr="00F100C9">
        <w:trPr>
          <w:trHeight w:val="76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421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98F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0EE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FA55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DAA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5A4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18:35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74E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EDE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03:00+</w:t>
            </w: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A56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</w:tbl>
    <w:p w14:paraId="5AA9E740" w14:textId="0F30214E" w:rsidR="00B04354" w:rsidRPr="00F100C9" w:rsidRDefault="00F100C9" w:rsidP="00B0435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  <w:t>A</w:t>
      </w:r>
      <w:proofErr w:type="spellStart"/>
      <w:r w:rsidR="00B04354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irways</w:t>
      </w:r>
      <w:proofErr w:type="spellEnd"/>
      <w:r w:rsidR="00B04354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: Other permitted airways published in Viet Nam’s AIP.</w:t>
      </w:r>
    </w:p>
    <w:p w14:paraId="2543FDC4" w14:textId="195481AA" w:rsidR="00D46894" w:rsidRPr="00F100C9" w:rsidRDefault="00D46894" w:rsidP="00D4689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Other details remain unchanged</w:t>
      </w:r>
    </w:p>
    <w:p w14:paraId="6280808E" w14:textId="24754AEF" w:rsidR="00820DE7" w:rsidRPr="00F100C9" w:rsidRDefault="00C64B03" w:rsidP="007A2059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 </w:t>
      </w:r>
    </w:p>
    <w:p w14:paraId="76D0B581" w14:textId="508E855A" w:rsidR="00820DE7" w:rsidRPr="00F100C9" w:rsidRDefault="00F100C9" w:rsidP="007A2059">
      <w:pPr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caps/>
          <w:sz w:val="24"/>
          <w:szCs w:val="24"/>
          <w:lang w:val="vi-VN"/>
        </w:rPr>
        <w:t>3</w:t>
      </w:r>
      <w:r w:rsidR="00820DE7" w:rsidRPr="00F100C9">
        <w:rPr>
          <w:rFonts w:asciiTheme="majorBidi" w:hAnsiTheme="majorBidi" w:cstheme="majorBidi"/>
          <w:bCs/>
          <w:caps/>
          <w:sz w:val="24"/>
          <w:szCs w:val="24"/>
          <w:lang w:val="en-US"/>
        </w:rPr>
        <w:t>. Validity: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vi-VN"/>
        </w:rPr>
        <w:t>-12/+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en-US"/>
        </w:rPr>
        <w:t>24 HOURS WINDOW FOR PSBL DELAY</w:t>
      </w:r>
    </w:p>
    <w:p w14:paraId="3FD0019C" w14:textId="77777777" w:rsidR="00820DE7" w:rsidRPr="00F100C9" w:rsidRDefault="00820DE7" w:rsidP="007A2059">
      <w:pPr>
        <w:rPr>
          <w:rFonts w:asciiTheme="majorBidi" w:hAnsiTheme="majorBidi" w:cstheme="majorBidi"/>
          <w:bCs/>
          <w:sz w:val="24"/>
          <w:szCs w:val="24"/>
          <w:lang w:val="vi-VN"/>
        </w:rPr>
      </w:pPr>
      <w:r w:rsidRPr="00F100C9">
        <w:rPr>
          <w:rFonts w:asciiTheme="majorBidi" w:hAnsiTheme="majorBidi" w:cstheme="majorBidi"/>
          <w:bCs/>
          <w:sz w:val="24"/>
          <w:szCs w:val="24"/>
          <w:lang w:val="en-US"/>
        </w:rPr>
        <w:t>HA ANH FOR BUI MINH DANG</w:t>
      </w:r>
      <w:r w:rsidRPr="00F100C9">
        <w:rPr>
          <w:rFonts w:asciiTheme="majorBidi" w:hAnsiTheme="majorBidi" w:cstheme="majorBidi"/>
          <w:bCs/>
          <w:sz w:val="24"/>
          <w:szCs w:val="24"/>
          <w:lang w:val="vi-VN"/>
        </w:rPr>
        <w:t>-</w:t>
      </w:r>
      <w:r w:rsidRPr="00F100C9">
        <w:rPr>
          <w:rFonts w:asciiTheme="majorBidi" w:hAnsiTheme="majorBidi" w:cstheme="majorBidi"/>
          <w:bCs/>
          <w:sz w:val="24"/>
          <w:szCs w:val="24"/>
          <w:lang w:val="en-US"/>
        </w:rPr>
        <w:t xml:space="preserve"> DIR OF ATD-CAA</w:t>
      </w:r>
      <w:r w:rsidRPr="00F100C9">
        <w:rPr>
          <w:rFonts w:asciiTheme="majorBidi" w:hAnsiTheme="majorBidi" w:cstheme="majorBidi"/>
          <w:bCs/>
          <w:sz w:val="24"/>
          <w:szCs w:val="24"/>
          <w:lang w:val="vi-VN"/>
        </w:rPr>
        <w:t>V</w:t>
      </w:r>
    </w:p>
    <w:p w14:paraId="2E9A167B" w14:textId="77777777" w:rsidR="008B6990" w:rsidRPr="00F100C9" w:rsidRDefault="008B6990" w:rsidP="007A2059">
      <w:pPr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</w:p>
    <w:sectPr w:rsidR="008B6990" w:rsidRPr="00F100C9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281AFAC-B5EA-064C-BCF7-73EDF6AC6626}"/>
    <w:embedBold r:id="rId2" w:fontKey="{C71F9FDC-E7A0-D142-A252-4F06B93BD30A}"/>
    <w:embedItalic r:id="rId3" w:fontKey="{9EA1D159-9D82-9846-82C3-DC36C5E936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382EB15-15E6-5249-971B-6D1E545D4A46}"/>
    <w:embedBold r:id="rId5" w:fontKey="{FD184393-4EE6-F047-89D2-BCB69C4702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B347EB5C-02F4-A640-97FB-FBD5D4227C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36DF5F8-24DF-BA40-B633-E2C97625A6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D2058"/>
    <w:rsid w:val="002F423C"/>
    <w:rsid w:val="003147B2"/>
    <w:rsid w:val="00365BC5"/>
    <w:rsid w:val="003C36E1"/>
    <w:rsid w:val="0048169A"/>
    <w:rsid w:val="004E3007"/>
    <w:rsid w:val="004E7816"/>
    <w:rsid w:val="004F1DCC"/>
    <w:rsid w:val="005633E9"/>
    <w:rsid w:val="005C0263"/>
    <w:rsid w:val="006D6A8D"/>
    <w:rsid w:val="00775A86"/>
    <w:rsid w:val="00790A00"/>
    <w:rsid w:val="007A2059"/>
    <w:rsid w:val="00820DE7"/>
    <w:rsid w:val="00837A1C"/>
    <w:rsid w:val="008B37BE"/>
    <w:rsid w:val="008B6990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C38A9"/>
    <w:rsid w:val="00BE1846"/>
    <w:rsid w:val="00C25876"/>
    <w:rsid w:val="00C44619"/>
    <w:rsid w:val="00C64B03"/>
    <w:rsid w:val="00C95EC8"/>
    <w:rsid w:val="00CC0660"/>
    <w:rsid w:val="00D46894"/>
    <w:rsid w:val="00DD7038"/>
    <w:rsid w:val="00F07A91"/>
    <w:rsid w:val="00F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2026-08-03T08:25:00Z</dcterms:created>
  <dc:creator>Haanhlv</dc:creator>
  <cp:lastModifiedBy>Microsoft Office User</cp:lastModifiedBy>
  <dcterms:modified xsi:type="dcterms:W3CDTF">2026-08-03T08:25:00Z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