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AA97B" w14:textId="0D3C92CC" w:rsidR="004B2E34" w:rsidRDefault="00D239D7">
      <w:r>
        <w:t>S</w:t>
      </w:r>
      <w:r w:rsidR="00693993">
        <w:t>dfsdfsdf</w:t>
      </w:r>
    </w:p>
    <w:p w14:paraId="4643BDB3" w14:textId="67D8585A" w:rsidR="00D239D7" w:rsidRDefault="00D239D7"/>
    <w:p w14:paraId="71C25008" w14:textId="38A4E01D" w:rsidR="00D239D7" w:rsidRDefault="00D239D7">
      <w:r>
        <w:t>yahoo</w:t>
      </w:r>
      <w:bookmarkStart w:id="0" w:name="_GoBack"/>
      <w:bookmarkEnd w:id="0"/>
    </w:p>
    <w:sectPr w:rsidR="00D23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8FF"/>
    <w:rsid w:val="004B2E34"/>
    <w:rsid w:val="005328FF"/>
    <w:rsid w:val="00693993"/>
    <w:rsid w:val="00D2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96101"/>
  <w15:chartTrackingRefBased/>
  <w15:docId w15:val="{398A1A80-3899-481E-9B6F-395DA8035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Padam Bhandari</dc:creator>
  <cp:keywords/>
  <dc:description/>
  <cp:lastModifiedBy>Padam Bhandari</cp:lastModifiedBy>
  <cp:revision>3</cp:revision>
  <dcterms:created xsi:type="dcterms:W3CDTF">2019-10-11T18:51:00Z</dcterms:created>
  <dcterms:modified xsi:type="dcterms:W3CDTF">2019-10-11T18:53:00Z</dcterms:modified>
</cp:coreProperties>
</file>