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5A6A5A" w14:textId="77777777" w:rsidR="00585948" w:rsidRDefault="00A10D22">
      <w:r>
        <w:t>OpenLDAP-Client</w:t>
      </w:r>
    </w:p>
    <w:p w14:paraId="37AED949" w14:textId="77777777" w:rsidR="00A10D22" w:rsidRDefault="00A10D22"/>
    <w:p w14:paraId="49D29026" w14:textId="77777777" w:rsidR="00A10D22" w:rsidRDefault="00A10D22">
      <w:pPr>
        <w:rPr>
          <w:rStyle w:val="Link"/>
        </w:rPr>
      </w:pPr>
      <w:hyperlink r:id="rId5" w:history="1">
        <w:r w:rsidRPr="00772E13">
          <w:rPr>
            <w:rStyle w:val="Link"/>
          </w:rPr>
          <w:t>http://www.server-world.info/en/note?os=Ubuntu_14.04&amp;p=ldap&amp;f=2</w:t>
        </w:r>
      </w:hyperlink>
    </w:p>
    <w:p w14:paraId="2DF0D859" w14:textId="77777777" w:rsidR="003700BD" w:rsidRDefault="003700BD">
      <w:pPr>
        <w:rPr>
          <w:rStyle w:val="Link"/>
        </w:rPr>
      </w:pPr>
    </w:p>
    <w:p w14:paraId="0BA8A04F" w14:textId="77777777" w:rsidR="003700BD" w:rsidRDefault="003700BD">
      <w:r w:rsidRPr="003700BD">
        <w:t>sudo</w:t>
      </w:r>
      <w:r>
        <w:t xml:space="preserve"> apt-get install libnss-ldap libpam-ldap nscd</w:t>
      </w:r>
    </w:p>
    <w:p w14:paraId="5F1A9F3C" w14:textId="77777777" w:rsidR="003700BD" w:rsidRDefault="003700BD">
      <w:r>
        <w:t>vi /etc/ldap/ldap.conf</w:t>
      </w:r>
    </w:p>
    <w:p w14:paraId="1B5BA4E7" w14:textId="77777777" w:rsidR="003700BD" w:rsidRDefault="003700BD"/>
    <w:p w14:paraId="25D1FF2C" w14:textId="77777777" w:rsidR="003700BD" w:rsidRDefault="003700BD">
      <w:r>
        <w:rPr>
          <w:noProof/>
        </w:rPr>
        <w:drawing>
          <wp:inline distT="0" distB="0" distL="0" distR="0" wp14:anchorId="4A96D801" wp14:editId="17E96E3D">
            <wp:extent cx="2290646" cy="525882"/>
            <wp:effectExtent l="0" t="0" r="0" b="762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964" cy="5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6F8E1" w14:textId="77777777" w:rsidR="003700BD" w:rsidRDefault="003700BD"/>
    <w:p w14:paraId="4BF68490" w14:textId="77777777" w:rsidR="003700BD" w:rsidRDefault="003700BD">
      <w:r>
        <w:t>vi /etc/nsswitch.conf</w:t>
      </w:r>
    </w:p>
    <w:p w14:paraId="4B486453" w14:textId="77777777" w:rsidR="003700BD" w:rsidRDefault="003700BD"/>
    <w:p w14:paraId="333DA017" w14:textId="77777777" w:rsidR="003700BD" w:rsidRDefault="003700BD">
      <w:r>
        <w:rPr>
          <w:noProof/>
        </w:rPr>
        <w:drawing>
          <wp:inline distT="0" distB="0" distL="0" distR="0" wp14:anchorId="7136E5C3" wp14:editId="62194E3E">
            <wp:extent cx="4690946" cy="1152128"/>
            <wp:effectExtent l="0" t="0" r="8255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317" cy="115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36753" w14:textId="77777777" w:rsidR="003700BD" w:rsidRDefault="003700BD"/>
    <w:p w14:paraId="750FB43D" w14:textId="77777777" w:rsidR="003700BD" w:rsidRDefault="003700BD">
      <w:r>
        <w:t>vi /etc/ldap.conf</w:t>
      </w:r>
    </w:p>
    <w:p w14:paraId="7682873C" w14:textId="77777777" w:rsidR="00F943B4" w:rsidRDefault="00F943B4"/>
    <w:p w14:paraId="088B0B67" w14:textId="77777777" w:rsidR="00F943B4" w:rsidRDefault="00F943B4">
      <w:r>
        <w:rPr>
          <w:noProof/>
        </w:rPr>
        <w:drawing>
          <wp:inline distT="0" distB="0" distL="0" distR="0" wp14:anchorId="7FDB89A5" wp14:editId="243C7914">
            <wp:extent cx="4005146" cy="3083098"/>
            <wp:effectExtent l="0" t="0" r="8255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309" cy="308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1129B" w14:textId="77777777" w:rsidR="00F943B4" w:rsidRDefault="00F943B4"/>
    <w:p w14:paraId="3073BA3F" w14:textId="77777777" w:rsidR="00F943B4" w:rsidRDefault="00F943B4">
      <w:r>
        <w:rPr>
          <w:noProof/>
        </w:rPr>
        <w:drawing>
          <wp:inline distT="0" distB="0" distL="0" distR="0" wp14:anchorId="3EFDAABD" wp14:editId="248BF086">
            <wp:extent cx="1490546" cy="738007"/>
            <wp:effectExtent l="0" t="0" r="8255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079" cy="73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CD8FA" w14:textId="77777777" w:rsidR="00F943B4" w:rsidRDefault="00F943B4"/>
    <w:p w14:paraId="01DCE3B6" w14:textId="77777777" w:rsidR="00F943B4" w:rsidRDefault="00F943B4" w:rsidP="00F943B4">
      <w:r>
        <w:t>vi /etc/pam.d/common-password</w:t>
      </w:r>
    </w:p>
    <w:p w14:paraId="12187E62" w14:textId="77777777" w:rsidR="00F943B4" w:rsidRDefault="00F943B4"/>
    <w:p w14:paraId="50B53119" w14:textId="77777777" w:rsidR="003700BD" w:rsidRDefault="00F943B4">
      <w:r>
        <w:rPr>
          <w:noProof/>
        </w:rPr>
        <w:drawing>
          <wp:inline distT="0" distB="0" distL="0" distR="0" wp14:anchorId="279712AF" wp14:editId="69B47A6B">
            <wp:extent cx="5756910" cy="466092"/>
            <wp:effectExtent l="0" t="0" r="8890" b="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6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95F1A" w14:textId="77777777" w:rsidR="00F943B4" w:rsidRDefault="00F943B4">
      <w:r>
        <w:lastRenderedPageBreak/>
        <w:t>vi /etc/pam.d/common-session</w:t>
      </w:r>
    </w:p>
    <w:p w14:paraId="18324C2D" w14:textId="77777777" w:rsidR="00F943B4" w:rsidRDefault="00F943B4"/>
    <w:p w14:paraId="5CA12B1E" w14:textId="77777777" w:rsidR="00F943B4" w:rsidRDefault="00F943B4">
      <w:r>
        <w:rPr>
          <w:noProof/>
        </w:rPr>
        <w:drawing>
          <wp:inline distT="0" distB="0" distL="0" distR="0" wp14:anchorId="4BC95993" wp14:editId="067E3C2A">
            <wp:extent cx="4576646" cy="750396"/>
            <wp:effectExtent l="0" t="0" r="0" b="12065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120" cy="75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016C2" w14:textId="77777777" w:rsidR="00F943B4" w:rsidRDefault="00F943B4"/>
    <w:p w14:paraId="5475E9CA" w14:textId="77777777" w:rsidR="003700BD" w:rsidRDefault="003700BD">
      <w:r>
        <w:t>sudo service nscd restart</w:t>
      </w:r>
    </w:p>
    <w:p w14:paraId="719D9A9C" w14:textId="77777777" w:rsidR="007F0F27" w:rsidRDefault="007F0F27"/>
    <w:p w14:paraId="46415798" w14:textId="53CA450C" w:rsidR="007F0F27" w:rsidRDefault="007F0F27">
      <w:r>
        <w:t>su benutzername</w:t>
      </w:r>
      <w:bookmarkStart w:id="0" w:name="_GoBack"/>
      <w:bookmarkEnd w:id="0"/>
    </w:p>
    <w:sectPr w:rsidR="007F0F27" w:rsidSect="0058594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D22"/>
    <w:rsid w:val="003700BD"/>
    <w:rsid w:val="00585948"/>
    <w:rsid w:val="00591593"/>
    <w:rsid w:val="007F0F27"/>
    <w:rsid w:val="00A10D22"/>
    <w:rsid w:val="00F943B4"/>
    <w:rsid w:val="00FF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F596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A10D22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700B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700B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A10D22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700B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700B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erver-world.info/en/note?os=Ubuntu_14.04&amp;p=ldap&amp;f=2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346</Characters>
  <Application>Microsoft Macintosh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Adler</dc:creator>
  <cp:keywords/>
  <dc:description/>
  <cp:lastModifiedBy>Philipp Adler</cp:lastModifiedBy>
  <cp:revision>4</cp:revision>
  <dcterms:created xsi:type="dcterms:W3CDTF">2015-03-05T17:06:00Z</dcterms:created>
  <dcterms:modified xsi:type="dcterms:W3CDTF">2015-03-05T17:58:00Z</dcterms:modified>
</cp:coreProperties>
</file>