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BC088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3D505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646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63030A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468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0C01536" w:rsidR="006D2F12" w:rsidRPr="006D2F12" w:rsidRDefault="006468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FC547DA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646826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1025226" w:rsidR="006D2F12" w:rsidRPr="006D2F12" w:rsidRDefault="006468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AF870A3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468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2D3D5C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46826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9AC0334" w:rsidR="006D2F12" w:rsidRPr="006D2F12" w:rsidRDefault="006468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3A3D20" w14:textId="31A76EB2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11B3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18CS44 Descriptive test was conducted there were four questions the test was from 9:30am to 10:20</w:t>
      </w:r>
      <w:r w:rsidR="00646826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70379B6A" w14:textId="0F86B087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learnt</w:t>
      </w:r>
      <w:r w:rsidR="005F0DEF">
        <w:rPr>
          <w:rFonts w:ascii="Arial Black" w:hAnsi="Arial Black"/>
          <w:b/>
          <w:bCs/>
          <w:sz w:val="24"/>
          <w:szCs w:val="24"/>
        </w:rPr>
        <w:t xml:space="preserve"> about the importance of planning by a Duke Software student.</w:t>
      </w:r>
    </w:p>
    <w:p w14:paraId="33A2A15A" w14:textId="1F68F3CC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3DB64C" wp14:editId="5BAE5674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A3E4" w14:textId="1B2DCEB5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75FC840" w14:textId="2BE95474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9574298" w14:textId="77777777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6DB76" w14:textId="5347B4B0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11B3E"/>
    <w:rsid w:val="0059051E"/>
    <w:rsid w:val="005A4D30"/>
    <w:rsid w:val="005E28A9"/>
    <w:rsid w:val="005F0DEF"/>
    <w:rsid w:val="005F19EF"/>
    <w:rsid w:val="005F22D3"/>
    <w:rsid w:val="00646826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2020-08-02T14:54:00Z</dcterms:created>
  <dcterms:modified xsi:type="dcterms:W3CDTF">2020-08-02T15:18:00Z</dcterms:modified>
</cp:coreProperties>
</file>