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268DE" w14:textId="77777777" w:rsidR="00F70E6B" w:rsidRPr="00F46D0A" w:rsidRDefault="00F70E6B" w:rsidP="00F70E6B">
      <w:pPr>
        <w:rPr>
          <w:b/>
          <w:bCs/>
        </w:rPr>
      </w:pPr>
      <w:r w:rsidRPr="00F46D0A">
        <w:rPr>
          <w:b/>
          <w:bCs/>
        </w:rPr>
        <w:t>Case Study Scenario:</w:t>
      </w:r>
    </w:p>
    <w:p w14:paraId="029DDB2E" w14:textId="480A3FBC" w:rsidR="00F70E6B" w:rsidRDefault="00F70E6B" w:rsidP="00F70E6B">
      <w:r>
        <w:t xml:space="preserve">You are tasked with developing a Python-based [healthcare patient management /   airway flight management </w:t>
      </w:r>
      <w:proofErr w:type="gramStart"/>
      <w:r>
        <w:t>/  bank</w:t>
      </w:r>
      <w:proofErr w:type="gramEnd"/>
      <w:r>
        <w:t xml:space="preserve"> account management /  cabs vehicle management /  library book management]</w:t>
      </w:r>
    </w:p>
    <w:p w14:paraId="78184E0D" w14:textId="2F4F625C" w:rsidR="00F70E6B" w:rsidRDefault="00F70E6B" w:rsidP="00F70E6B">
      <w:r>
        <w:t>automated system</w:t>
      </w:r>
      <w:r>
        <w:t xml:space="preserve"> </w:t>
      </w:r>
      <w:r>
        <w:t>for monitoring and maintaining a large-scale network infrastructure</w:t>
      </w:r>
    </w:p>
    <w:p w14:paraId="57774674" w14:textId="77777777" w:rsidR="00F70E6B" w:rsidRDefault="00F70E6B" w:rsidP="00F70E6B">
      <w:r>
        <w:t>spread across multiple locations.</w:t>
      </w:r>
    </w:p>
    <w:p w14:paraId="15D6A231" w14:textId="77777777" w:rsidR="00F70E6B" w:rsidRDefault="00F70E6B" w:rsidP="00F70E6B"/>
    <w:p w14:paraId="63884D51" w14:textId="46566881" w:rsidR="00F70E6B" w:rsidRDefault="00F70E6B" w:rsidP="00F70E6B">
      <w:r>
        <w:t>The system should handle communication</w:t>
      </w:r>
      <w:r>
        <w:t xml:space="preserve"> </w:t>
      </w:r>
      <w:r>
        <w:t>with network devices over various protocols,</w:t>
      </w:r>
    </w:p>
    <w:p w14:paraId="6681933D" w14:textId="58A8506F" w:rsidR="00F70E6B" w:rsidRDefault="00F70E6B" w:rsidP="00F70E6B">
      <w:r>
        <w:t>automate file transfers, send email alerts,</w:t>
      </w:r>
      <w:r>
        <w:t xml:space="preserve"> </w:t>
      </w:r>
      <w:r>
        <w:t>process and store data in an efficient manner, and</w:t>
      </w:r>
    </w:p>
    <w:p w14:paraId="13FA782F" w14:textId="77777777" w:rsidR="00F70E6B" w:rsidRDefault="00F70E6B" w:rsidP="00F70E6B">
      <w:r>
        <w:t>scrape data from network-related web interfaces.</w:t>
      </w:r>
    </w:p>
    <w:p w14:paraId="0AE16191" w14:textId="77777777" w:rsidR="00F70E6B" w:rsidRDefault="00F70E6B" w:rsidP="00F70E6B"/>
    <w:p w14:paraId="5CFB4FD8" w14:textId="0E42F42F" w:rsidR="00F70E6B" w:rsidRDefault="00F70E6B" w:rsidP="00F70E6B">
      <w:r>
        <w:t>The solution must be scalable,</w:t>
      </w:r>
      <w:r>
        <w:t xml:space="preserve"> </w:t>
      </w:r>
      <w:r>
        <w:t>able to handle multiple tasks concurrently, and</w:t>
      </w:r>
      <w:r>
        <w:t xml:space="preserve"> </w:t>
      </w:r>
      <w:r>
        <w:t>support robust error handling.</w:t>
      </w:r>
    </w:p>
    <w:p w14:paraId="1A2EE974" w14:textId="77777777" w:rsidR="00F70E6B" w:rsidRDefault="00F70E6B">
      <w:r>
        <w:br w:type="page"/>
      </w:r>
    </w:p>
    <w:p w14:paraId="72B4FE54" w14:textId="77777777" w:rsidR="00F70E6B" w:rsidRPr="00F46D0A" w:rsidRDefault="00F70E6B" w:rsidP="00F70E6B">
      <w:pPr>
        <w:rPr>
          <w:b/>
          <w:bCs/>
        </w:rPr>
      </w:pPr>
      <w:r w:rsidRPr="00F46D0A">
        <w:rPr>
          <w:b/>
          <w:bCs/>
        </w:rPr>
        <w:lastRenderedPageBreak/>
        <w:t>Case Study Scenario:</w:t>
      </w:r>
    </w:p>
    <w:p w14:paraId="719E4D7C" w14:textId="788EFDC1" w:rsidR="00F70E6B" w:rsidRDefault="00F70E6B" w:rsidP="00F70E6B">
      <w:r>
        <w:t>A large-scale manufacturing company requires a Python-based automated inventory management system to streamline the tracking, procurement, and</w:t>
      </w:r>
      <w:r>
        <w:t xml:space="preserve"> </w:t>
      </w:r>
      <w:r>
        <w:t>usage of raw materials and finished goods.</w:t>
      </w:r>
    </w:p>
    <w:p w14:paraId="610F7E96" w14:textId="77777777" w:rsidR="00F70E6B" w:rsidRDefault="00F70E6B" w:rsidP="00F70E6B"/>
    <w:p w14:paraId="6159C9B7" w14:textId="0607CFFE" w:rsidR="00F70E6B" w:rsidRDefault="00F70E6B" w:rsidP="00F70E6B">
      <w:r>
        <w:t>The system needs to integrate with various</w:t>
      </w:r>
      <w:r>
        <w:t xml:space="preserve"> </w:t>
      </w:r>
      <w:r>
        <w:t>production units, warehouse systems, and</w:t>
      </w:r>
    </w:p>
    <w:p w14:paraId="4C9C5C41" w14:textId="77777777" w:rsidR="00F70E6B" w:rsidRDefault="00F70E6B" w:rsidP="00F70E6B">
      <w:r>
        <w:t>supplier networks to ensure optimal stock levels, minimize production delays, and</w:t>
      </w:r>
    </w:p>
    <w:p w14:paraId="258BFD3C" w14:textId="77777777" w:rsidR="00F70E6B" w:rsidRDefault="00F70E6B" w:rsidP="00F70E6B">
      <w:r>
        <w:t>avoid overstocking or stockouts.</w:t>
      </w:r>
    </w:p>
    <w:p w14:paraId="067EB58D" w14:textId="77777777" w:rsidR="00F70E6B" w:rsidRDefault="00F70E6B" w:rsidP="00F70E6B"/>
    <w:p w14:paraId="6CD751D4" w14:textId="36273516" w:rsidR="00F70E6B" w:rsidRDefault="00F70E6B" w:rsidP="00F70E6B">
      <w:r>
        <w:t>The system should monitor the real-time</w:t>
      </w:r>
      <w:r>
        <w:t xml:space="preserve"> </w:t>
      </w:r>
      <w:r>
        <w:t>availability of materials,</w:t>
      </w:r>
      <w:r>
        <w:t xml:space="preserve"> </w:t>
      </w:r>
      <w:r>
        <w:t>automate reordering when inventory falls below a predefined threshold, and</w:t>
      </w:r>
      <w:r>
        <w:t xml:space="preserve"> </w:t>
      </w:r>
      <w:r>
        <w:t>manage the transfer of raw materials between warehouses.</w:t>
      </w:r>
    </w:p>
    <w:p w14:paraId="757EB932" w14:textId="0B309C77" w:rsidR="00F70E6B" w:rsidRDefault="00F70E6B" w:rsidP="00F70E6B">
      <w:r>
        <w:t>It should also generate reports on inventory turnover, forecast future demand based on historical data, and send alerts for any discrepancies or delays in</w:t>
      </w:r>
      <w:r>
        <w:t xml:space="preserve"> </w:t>
      </w:r>
      <w:r>
        <w:t>shipments.</w:t>
      </w:r>
    </w:p>
    <w:p w14:paraId="1993A8CE" w14:textId="77777777" w:rsidR="00F70E6B" w:rsidRDefault="00F70E6B" w:rsidP="00F70E6B"/>
    <w:p w14:paraId="58F019D9" w14:textId="45538E47" w:rsidR="006B0F35" w:rsidRDefault="00F70E6B" w:rsidP="00F70E6B">
      <w:r>
        <w:t>The system must support concurrent processes to handle inventory updates from multiple production units simultaneously and</w:t>
      </w:r>
      <w:r>
        <w:t xml:space="preserve"> </w:t>
      </w:r>
      <w:r>
        <w:t>ensure data security across all departments.</w:t>
      </w:r>
    </w:p>
    <w:sectPr w:rsidR="006B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6B"/>
    <w:rsid w:val="005270A2"/>
    <w:rsid w:val="006B0F35"/>
    <w:rsid w:val="00F46D0A"/>
    <w:rsid w:val="00F7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BB9D"/>
  <w15:chartTrackingRefBased/>
  <w15:docId w15:val="{2BDB0AD8-83FF-4791-9B8E-1B4E0DED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2024-09-19T07:09:00Z</dcterms:created>
  <dcterms:modified xsi:type="dcterms:W3CDTF">2024-09-19T07:25:00Z</dcterms:modified>
</cp:coreProperties>
</file>